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15" w:rsidRPr="00C259FD" w:rsidRDefault="00CC1815" w:rsidP="001C4675">
      <w:pPr>
        <w:ind w:left="10206"/>
      </w:pPr>
      <w:bookmarkStart w:id="0" w:name="_GoBack"/>
      <w:bookmarkEnd w:id="0"/>
      <w:r w:rsidRPr="00C259FD">
        <w:t>Заместитель Руководителя Федеральной службы</w:t>
      </w:r>
    </w:p>
    <w:p w:rsidR="00CC1815" w:rsidRPr="00C259FD" w:rsidRDefault="00CC1815" w:rsidP="001C4675">
      <w:pPr>
        <w:ind w:left="10206"/>
      </w:pPr>
      <w:r w:rsidRPr="00C259FD">
        <w:t>по аккредитации</w:t>
      </w:r>
    </w:p>
    <w:p w:rsidR="00CC1815" w:rsidRPr="00C259FD" w:rsidRDefault="00CC1815" w:rsidP="001C4675">
      <w:pPr>
        <w:ind w:left="10206"/>
      </w:pPr>
      <w:r w:rsidRPr="00C259FD">
        <w:t xml:space="preserve">        </w:t>
      </w:r>
    </w:p>
    <w:p w:rsidR="00CC1815" w:rsidRPr="00C259FD" w:rsidRDefault="00CC1815" w:rsidP="001C4675">
      <w:pPr>
        <w:ind w:left="10206"/>
      </w:pPr>
      <w:r w:rsidRPr="00C259FD">
        <w:t>________________________ М.А.Якутова</w:t>
      </w:r>
    </w:p>
    <w:p w:rsidR="00CC1815" w:rsidRPr="00C259FD" w:rsidRDefault="00CC1815" w:rsidP="001C4675">
      <w:pPr>
        <w:ind w:left="10206"/>
      </w:pPr>
      <w:r w:rsidRPr="00C259FD">
        <w:t xml:space="preserve">   </w:t>
      </w:r>
    </w:p>
    <w:p w:rsidR="00CC1815" w:rsidRPr="00C259FD" w:rsidRDefault="00CC1815" w:rsidP="001C4675">
      <w:pPr>
        <w:ind w:left="10206"/>
      </w:pPr>
      <w:r w:rsidRPr="00C259FD">
        <w:t xml:space="preserve">от  «____» _______________ </w:t>
      </w:r>
      <w:smartTag w:uri="urn:schemas-microsoft-com:office:smarttags" w:element="metricconverter">
        <w:smartTagPr>
          <w:attr w:name="ProductID" w:val="2015 г"/>
        </w:smartTagPr>
        <w:r w:rsidRPr="00C259FD">
          <w:t>2015 г</w:t>
        </w:r>
      </w:smartTag>
      <w:r w:rsidRPr="00C259FD">
        <w:t>.</w:t>
      </w:r>
    </w:p>
    <w:p w:rsidR="00CC1815" w:rsidRPr="00C259FD" w:rsidRDefault="00CC1815" w:rsidP="001C4675">
      <w:pPr>
        <w:ind w:left="10206"/>
      </w:pPr>
    </w:p>
    <w:p w:rsidR="00CC1815" w:rsidRPr="00C259FD" w:rsidRDefault="00CC1815" w:rsidP="001C4675">
      <w:pPr>
        <w:ind w:left="10206"/>
      </w:pPr>
      <w:r w:rsidRPr="00C259FD">
        <w:t xml:space="preserve">Приложение   к аттестату аккредитации </w:t>
      </w:r>
    </w:p>
    <w:p w:rsidR="00CC1815" w:rsidRPr="00C259FD" w:rsidRDefault="00CC1815" w:rsidP="001C4675">
      <w:pPr>
        <w:pStyle w:val="5"/>
        <w:ind w:left="10206"/>
        <w:jc w:val="left"/>
        <w:rPr>
          <w:b w:val="0"/>
          <w:sz w:val="24"/>
          <w:szCs w:val="24"/>
        </w:rPr>
      </w:pPr>
      <w:r w:rsidRPr="00C259FD">
        <w:rPr>
          <w:b w:val="0"/>
          <w:sz w:val="24"/>
          <w:szCs w:val="24"/>
        </w:rPr>
        <w:t>№ _____________________</w:t>
      </w:r>
    </w:p>
    <w:p w:rsidR="00CC1815" w:rsidRPr="00C259FD" w:rsidRDefault="00CC1815" w:rsidP="001C4675">
      <w:pPr>
        <w:pStyle w:val="5"/>
        <w:ind w:left="10206"/>
        <w:jc w:val="left"/>
        <w:rPr>
          <w:b w:val="0"/>
          <w:sz w:val="24"/>
          <w:szCs w:val="24"/>
        </w:rPr>
      </w:pPr>
      <w:r w:rsidRPr="00C259FD">
        <w:rPr>
          <w:b w:val="0"/>
          <w:sz w:val="24"/>
          <w:szCs w:val="24"/>
        </w:rPr>
        <w:t>от   «</w:t>
      </w:r>
      <w:r w:rsidRPr="00C259FD">
        <w:rPr>
          <w:b w:val="0"/>
          <w:sz w:val="24"/>
          <w:szCs w:val="24"/>
          <w:u w:val="single"/>
        </w:rPr>
        <w:t xml:space="preserve">      </w:t>
      </w:r>
      <w:r w:rsidRPr="00C259FD">
        <w:rPr>
          <w:b w:val="0"/>
          <w:sz w:val="24"/>
          <w:szCs w:val="24"/>
        </w:rPr>
        <w:t xml:space="preserve">» </w:t>
      </w:r>
      <w:r w:rsidRPr="00592FCF">
        <w:rPr>
          <w:sz w:val="24"/>
          <w:szCs w:val="24"/>
        </w:rPr>
        <w:t>________</w:t>
      </w:r>
      <w:r w:rsidRPr="00C259FD">
        <w:rPr>
          <w:b w:val="0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15 г"/>
        </w:smartTagPr>
        <w:r w:rsidRPr="00C259FD">
          <w:rPr>
            <w:b w:val="0"/>
            <w:sz w:val="24"/>
            <w:szCs w:val="24"/>
            <w:u w:val="single"/>
          </w:rPr>
          <w:t>2015</w:t>
        </w:r>
        <w:r w:rsidRPr="00C259FD">
          <w:rPr>
            <w:b w:val="0"/>
            <w:sz w:val="24"/>
            <w:szCs w:val="24"/>
          </w:rPr>
          <w:t xml:space="preserve"> г</w:t>
        </w:r>
      </w:smartTag>
      <w:r w:rsidRPr="00C259FD">
        <w:rPr>
          <w:b w:val="0"/>
          <w:sz w:val="24"/>
          <w:szCs w:val="24"/>
        </w:rPr>
        <w:t>.</w:t>
      </w:r>
    </w:p>
    <w:p w:rsidR="00CC1815" w:rsidRPr="00C259FD" w:rsidRDefault="00CC1815" w:rsidP="001C4675">
      <w:pPr>
        <w:pStyle w:val="5"/>
        <w:ind w:left="10206"/>
        <w:jc w:val="left"/>
        <w:rPr>
          <w:b w:val="0"/>
          <w:sz w:val="24"/>
          <w:szCs w:val="24"/>
          <w:u w:val="single"/>
        </w:rPr>
      </w:pPr>
      <w:r w:rsidRPr="00C259FD">
        <w:rPr>
          <w:b w:val="0"/>
          <w:sz w:val="24"/>
          <w:szCs w:val="24"/>
        </w:rPr>
        <w:t xml:space="preserve">на </w:t>
      </w:r>
      <w:r w:rsidRPr="0064377B">
        <w:rPr>
          <w:b w:val="0"/>
          <w:sz w:val="24"/>
          <w:szCs w:val="24"/>
          <w:u w:val="single"/>
        </w:rPr>
        <w:t>4</w:t>
      </w:r>
      <w:r w:rsidR="00CE3E6B">
        <w:rPr>
          <w:b w:val="0"/>
          <w:sz w:val="24"/>
          <w:szCs w:val="24"/>
          <w:u w:val="single"/>
        </w:rPr>
        <w:t>7</w:t>
      </w:r>
      <w:r>
        <w:rPr>
          <w:b w:val="0"/>
          <w:sz w:val="24"/>
          <w:szCs w:val="24"/>
        </w:rPr>
        <w:t xml:space="preserve"> </w:t>
      </w:r>
      <w:r w:rsidRPr="00C259FD">
        <w:rPr>
          <w:b w:val="0"/>
          <w:sz w:val="24"/>
          <w:szCs w:val="24"/>
        </w:rPr>
        <w:t xml:space="preserve"> листах,  лист </w:t>
      </w:r>
      <w:r w:rsidRPr="00C259FD">
        <w:rPr>
          <w:b w:val="0"/>
          <w:sz w:val="24"/>
          <w:szCs w:val="24"/>
          <w:u w:val="single"/>
        </w:rPr>
        <w:t>1</w:t>
      </w:r>
    </w:p>
    <w:p w:rsidR="00CC1815" w:rsidRPr="00C259FD" w:rsidRDefault="00CC1815" w:rsidP="00D25C3D">
      <w:pPr>
        <w:pStyle w:val="5"/>
        <w:ind w:left="7560"/>
        <w:rPr>
          <w:b w:val="0"/>
          <w:sz w:val="24"/>
          <w:szCs w:val="24"/>
          <w:u w:val="single"/>
        </w:rPr>
      </w:pPr>
    </w:p>
    <w:p w:rsidR="00CC1815" w:rsidRPr="00C259FD" w:rsidRDefault="00CC1815" w:rsidP="00D25C3D">
      <w:pPr>
        <w:pStyle w:val="7"/>
        <w:rPr>
          <w:b w:val="0"/>
        </w:rPr>
      </w:pPr>
    </w:p>
    <w:p w:rsidR="00CC1815" w:rsidRPr="00C259FD" w:rsidRDefault="004A19D1" w:rsidP="004A19D1">
      <w:pPr>
        <w:pStyle w:val="7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="00CC1815" w:rsidRPr="00C259FD">
        <w:rPr>
          <w:b w:val="0"/>
        </w:rPr>
        <w:t>Область аккредитации  Центра испытаний продукции</w:t>
      </w:r>
    </w:p>
    <w:p w:rsidR="00CC1815" w:rsidRPr="00C259FD" w:rsidRDefault="00CC1815" w:rsidP="00183112">
      <w:pPr>
        <w:jc w:val="center"/>
      </w:pPr>
      <w:r w:rsidRPr="00C259FD">
        <w:t xml:space="preserve">Россия, </w:t>
      </w:r>
      <w:smartTag w:uri="urn:schemas-microsoft-com:office:smarttags" w:element="metricconverter">
        <w:smartTagPr>
          <w:attr w:name="ProductID" w:val="163061, г"/>
        </w:smartTagPr>
        <w:r w:rsidRPr="00C259FD">
          <w:t>163061, г</w:t>
        </w:r>
      </w:smartTag>
      <w:r w:rsidRPr="00C259FD">
        <w:t>. Архангельск, ул. Шабалина, дом,3</w:t>
      </w: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247"/>
        <w:gridCol w:w="2410"/>
        <w:gridCol w:w="1134"/>
        <w:gridCol w:w="1418"/>
        <w:gridCol w:w="2022"/>
        <w:gridCol w:w="104"/>
        <w:gridCol w:w="1455"/>
        <w:gridCol w:w="4068"/>
      </w:tblGrid>
      <w:tr w:rsidR="00CC1815" w:rsidRPr="00C259FD" w:rsidTr="00582D57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№ п/п</w:t>
            </w:r>
          </w:p>
        </w:tc>
        <w:tc>
          <w:tcPr>
            <w:tcW w:w="2247" w:type="dxa"/>
          </w:tcPr>
          <w:p w:rsidR="00CC1815" w:rsidRPr="00C259FD" w:rsidRDefault="00CC1815" w:rsidP="007F3229">
            <w:pPr>
              <w:jc w:val="center"/>
            </w:pPr>
            <w:r w:rsidRPr="00C259FD">
              <w:t>Документы</w:t>
            </w:r>
            <w:r>
              <w:t>,</w:t>
            </w:r>
            <w:r w:rsidRPr="00C259FD">
              <w:t xml:space="preserve"> устанавливающие правила и методы исследований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(испытаний), измерений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Наименование объекта</w:t>
            </w:r>
          </w:p>
        </w:tc>
        <w:tc>
          <w:tcPr>
            <w:tcW w:w="1134" w:type="dxa"/>
          </w:tcPr>
          <w:p w:rsidR="00CC1815" w:rsidRPr="00C259FD" w:rsidRDefault="00CC1815" w:rsidP="007F3229">
            <w:pPr>
              <w:jc w:val="center"/>
            </w:pPr>
            <w:r w:rsidRPr="00C259FD">
              <w:t xml:space="preserve">Код ОКП </w:t>
            </w:r>
          </w:p>
        </w:tc>
        <w:tc>
          <w:tcPr>
            <w:tcW w:w="1418" w:type="dxa"/>
          </w:tcPr>
          <w:p w:rsidR="00CC1815" w:rsidRPr="00C259FD" w:rsidRDefault="00CC1815" w:rsidP="007F3229">
            <w:pPr>
              <w:jc w:val="center"/>
            </w:pPr>
            <w:r w:rsidRPr="00C259FD">
              <w:t>Код ТН ВЭД ТС</w:t>
            </w:r>
          </w:p>
        </w:tc>
        <w:tc>
          <w:tcPr>
            <w:tcW w:w="2022" w:type="dxa"/>
          </w:tcPr>
          <w:p w:rsidR="00CC1815" w:rsidRPr="00C259FD" w:rsidRDefault="00CC1815" w:rsidP="007F3229">
            <w:pPr>
              <w:jc w:val="center"/>
            </w:pPr>
            <w:r w:rsidRPr="00C259FD">
              <w:t>Определяемая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характеристика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(показатель)</w:t>
            </w:r>
          </w:p>
        </w:tc>
        <w:tc>
          <w:tcPr>
            <w:tcW w:w="155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Диапазон  определения</w:t>
            </w:r>
          </w:p>
        </w:tc>
        <w:tc>
          <w:tcPr>
            <w:tcW w:w="4068" w:type="dxa"/>
          </w:tcPr>
          <w:p w:rsidR="00CC1815" w:rsidRPr="00C259FD" w:rsidRDefault="00CC1815" w:rsidP="007F3229">
            <w:pPr>
              <w:jc w:val="center"/>
            </w:pPr>
            <w:r w:rsidRPr="00C259FD">
              <w:t>Документы</w:t>
            </w:r>
            <w:r>
              <w:t>,</w:t>
            </w:r>
            <w:r w:rsidRPr="00C259FD">
              <w:t xml:space="preserve"> устанавливающие требования к объекту исследований (испытаний), измерений (технические и (или) документы в области стандартизации)</w:t>
            </w:r>
          </w:p>
        </w:tc>
      </w:tr>
      <w:tr w:rsidR="00CC1815" w:rsidRPr="00C259FD" w:rsidTr="00582D57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247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134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418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022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55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4068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582D57">
        <w:tc>
          <w:tcPr>
            <w:tcW w:w="15554" w:type="dxa"/>
            <w:gridSpan w:val="9"/>
          </w:tcPr>
          <w:p w:rsidR="00CC1815" w:rsidRPr="00C259FD" w:rsidRDefault="00CC1815" w:rsidP="0086383E">
            <w:r w:rsidRPr="00C259FD">
              <w:t>1 Работы по подтверждению соответствия продукции требованиям технических регламентов Таможенного союза</w:t>
            </w:r>
          </w:p>
        </w:tc>
      </w:tr>
      <w:tr w:rsidR="00CC1815" w:rsidRPr="00C259FD" w:rsidTr="00582D57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1.1</w:t>
            </w:r>
          </w:p>
        </w:tc>
        <w:tc>
          <w:tcPr>
            <w:tcW w:w="2247" w:type="dxa"/>
          </w:tcPr>
          <w:p w:rsidR="00CC1815" w:rsidRPr="00C259FD" w:rsidRDefault="00CC1815" w:rsidP="00232860">
            <w:r w:rsidRPr="00C259FD">
              <w:t>ГОСТ 26669-85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Сырье и продукты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пищевые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1134" w:type="dxa"/>
          </w:tcPr>
          <w:p w:rsidR="00CC1815" w:rsidRDefault="00CC1815" w:rsidP="00447F41">
            <w:r>
              <w:t>91 1900 91 2000</w:t>
            </w:r>
          </w:p>
          <w:p w:rsidR="00CC1815" w:rsidRDefault="00CC1815" w:rsidP="00447F41">
            <w:r>
              <w:t>91 3000</w:t>
            </w:r>
          </w:p>
          <w:p w:rsidR="00CC1815" w:rsidRPr="00C259FD" w:rsidRDefault="00CC1815" w:rsidP="00447F41">
            <w:r>
              <w:t xml:space="preserve"> </w:t>
            </w:r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91 9600 91 9850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7000</w:t>
            </w:r>
          </w:p>
          <w:p w:rsidR="00CC1815" w:rsidRPr="00C259FD" w:rsidRDefault="00CC1815" w:rsidP="00447F41"/>
        </w:tc>
        <w:tc>
          <w:tcPr>
            <w:tcW w:w="1418" w:type="dxa"/>
          </w:tcPr>
          <w:p w:rsidR="00CC1815" w:rsidRPr="00C259FD" w:rsidRDefault="00CC1815" w:rsidP="00447F41">
            <w:r w:rsidRPr="00C259FD">
              <w:t>0201-0210</w:t>
            </w:r>
          </w:p>
          <w:p w:rsidR="00CC1815" w:rsidRPr="00C259FD" w:rsidRDefault="00CC1815" w:rsidP="00447F41">
            <w:r w:rsidRPr="00C259FD">
              <w:t>0401-0406</w:t>
            </w:r>
            <w:r>
              <w:t xml:space="preserve"> 0407-0408</w:t>
            </w:r>
          </w:p>
          <w:p w:rsidR="00CC1815" w:rsidRDefault="00CC1815" w:rsidP="00447F41">
            <w:r w:rsidRPr="00C259FD">
              <w:t>0302-030</w:t>
            </w:r>
            <w:r>
              <w:t>6</w:t>
            </w:r>
          </w:p>
          <w:p w:rsidR="00CC1815" w:rsidRPr="00C259FD" w:rsidRDefault="00CC1815" w:rsidP="00447F41">
            <w:r>
              <w:t xml:space="preserve">0701-0704 0706-0712 </w:t>
            </w:r>
          </w:p>
          <w:p w:rsidR="00CC1815" w:rsidRPr="00C259FD" w:rsidRDefault="00CC1815" w:rsidP="00447F41">
            <w:r>
              <w:t>1601- 1602 0801-0806   0902, 1211 1604, 1806</w:t>
            </w:r>
          </w:p>
          <w:p w:rsidR="00CC1815" w:rsidRPr="00C259FD" w:rsidRDefault="00CC1815" w:rsidP="00447F41">
            <w:r>
              <w:t xml:space="preserve">1904-1905 1902, 2009 </w:t>
            </w:r>
          </w:p>
          <w:p w:rsidR="00CC1815" w:rsidRPr="00C259FD" w:rsidRDefault="00CC1815" w:rsidP="00447F41">
            <w:r w:rsidRPr="00C259FD">
              <w:t>2</w:t>
            </w:r>
            <w:r>
              <w:t>1</w:t>
            </w:r>
            <w:r w:rsidRPr="00C259FD">
              <w:t>0</w:t>
            </w:r>
            <w:r>
              <w:t>4-2105</w:t>
            </w:r>
          </w:p>
        </w:tc>
        <w:tc>
          <w:tcPr>
            <w:tcW w:w="2126" w:type="dxa"/>
            <w:gridSpan w:val="2"/>
          </w:tcPr>
          <w:p w:rsidR="00CC1815" w:rsidRPr="00C259FD" w:rsidRDefault="00CC1815" w:rsidP="003A7952">
            <w:pPr>
              <w:jc w:val="center"/>
            </w:pPr>
            <w:r>
              <w:t>Пробоподготовка</w:t>
            </w:r>
          </w:p>
        </w:tc>
        <w:tc>
          <w:tcPr>
            <w:tcW w:w="1455" w:type="dxa"/>
          </w:tcPr>
          <w:p w:rsidR="00CC1815" w:rsidRPr="00C259FD" w:rsidRDefault="00CC1815" w:rsidP="007F3229">
            <w:pPr>
              <w:jc w:val="center"/>
            </w:pPr>
            <w:r w:rsidRPr="00C259FD">
              <w:t>-</w:t>
            </w:r>
          </w:p>
        </w:tc>
        <w:tc>
          <w:tcPr>
            <w:tcW w:w="4068" w:type="dxa"/>
          </w:tcPr>
          <w:p w:rsidR="00CC1815" w:rsidRPr="00C259FD" w:rsidRDefault="00CC1815" w:rsidP="0086383E">
            <w:r w:rsidRPr="00C259FD">
              <w:t>ТР</w:t>
            </w:r>
            <w:r>
              <w:t xml:space="preserve"> </w:t>
            </w:r>
            <w:r w:rsidRPr="00C259FD">
              <w:t>ТС 021/2011</w:t>
            </w:r>
          </w:p>
          <w:p w:rsidR="00CC1815" w:rsidRPr="00C259FD" w:rsidRDefault="00CC1815" w:rsidP="0086383E">
            <w:r w:rsidRPr="00C259FD">
              <w:t>ТР ТС 023/2011</w:t>
            </w:r>
          </w:p>
          <w:p w:rsidR="00CC1815" w:rsidRPr="00C259FD" w:rsidRDefault="00CC1815" w:rsidP="0086383E">
            <w:r w:rsidRPr="00C259FD">
              <w:t>ТР ТС 024/2011</w:t>
            </w:r>
          </w:p>
          <w:p w:rsidR="00CC1815" w:rsidRDefault="00CC1815" w:rsidP="0086383E">
            <w:r w:rsidRPr="00C259FD">
              <w:t>ТР ТС 034/2013</w:t>
            </w:r>
          </w:p>
          <w:p w:rsidR="00CC1815" w:rsidRPr="00C259FD" w:rsidRDefault="00CC1815" w:rsidP="00FD089B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</w:tc>
      </w:tr>
    </w:tbl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410"/>
        <w:gridCol w:w="2247"/>
        <w:gridCol w:w="1134"/>
        <w:gridCol w:w="1418"/>
        <w:gridCol w:w="1923"/>
        <w:gridCol w:w="1620"/>
        <w:gridCol w:w="4197"/>
      </w:tblGrid>
      <w:tr w:rsidR="00CC1815" w:rsidRPr="00C259FD" w:rsidTr="005821D8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247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134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418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1923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620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4197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5821D8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47" w:type="dxa"/>
          </w:tcPr>
          <w:p w:rsidR="00CC1815" w:rsidRPr="00C259FD" w:rsidRDefault="00CC1815" w:rsidP="003C2105"/>
        </w:tc>
        <w:tc>
          <w:tcPr>
            <w:tcW w:w="1134" w:type="dxa"/>
          </w:tcPr>
          <w:p w:rsidR="00CC1815" w:rsidRDefault="00CC1815" w:rsidP="00447F41">
            <w:r>
              <w:t>91 8400</w:t>
            </w:r>
          </w:p>
          <w:p w:rsidR="00CC1815" w:rsidRPr="00C259FD" w:rsidRDefault="00CC1815" w:rsidP="00447F41">
            <w:r>
              <w:t>91 8500</w:t>
            </w:r>
          </w:p>
          <w:p w:rsidR="00CC1815" w:rsidRPr="00C259FD" w:rsidRDefault="00CC1815" w:rsidP="00447F41">
            <w:r w:rsidRPr="00C259FD">
              <w:t>97 3000</w:t>
            </w:r>
            <w:r>
              <w:t xml:space="preserve"> 97 6500</w:t>
            </w:r>
          </w:p>
          <w:p w:rsidR="00CC1815" w:rsidRPr="00C259FD" w:rsidRDefault="00CC1815" w:rsidP="00447F41">
            <w:r w:rsidRPr="00C259FD">
              <w:t xml:space="preserve">98 </w:t>
            </w:r>
            <w:r>
              <w:t>4000</w:t>
            </w:r>
          </w:p>
          <w:p w:rsidR="00CC1815" w:rsidRPr="00C259FD" w:rsidRDefault="00CC1815" w:rsidP="00447F41"/>
        </w:tc>
        <w:tc>
          <w:tcPr>
            <w:tcW w:w="1418" w:type="dxa"/>
          </w:tcPr>
          <w:p w:rsidR="00CC1815" w:rsidRPr="00347C43" w:rsidRDefault="00CC1815" w:rsidP="00447F41">
            <w:r>
              <w:t>2201-2202 2203</w:t>
            </w:r>
          </w:p>
        </w:tc>
        <w:tc>
          <w:tcPr>
            <w:tcW w:w="1923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20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4197" w:type="dxa"/>
          </w:tcPr>
          <w:p w:rsidR="00CC1815" w:rsidRPr="00C259FD" w:rsidRDefault="00CC1815" w:rsidP="00A8443A">
            <w:r w:rsidRPr="00C259FD">
              <w:t>СанПи 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A8443A">
            <w:r w:rsidRPr="00C259FD">
              <w:t>Письмо РПН 0100/13930-06-32</w:t>
            </w:r>
          </w:p>
        </w:tc>
      </w:tr>
      <w:tr w:rsidR="00CC1815" w:rsidRPr="00C259FD" w:rsidTr="005821D8">
        <w:tc>
          <w:tcPr>
            <w:tcW w:w="696" w:type="dxa"/>
          </w:tcPr>
          <w:p w:rsidR="00CC1815" w:rsidRPr="002A748C" w:rsidRDefault="00CC1815" w:rsidP="00980C0C">
            <w:pPr>
              <w:jc w:val="center"/>
            </w:pPr>
            <w:r w:rsidRPr="002A748C">
              <w:t>1.</w:t>
            </w:r>
            <w:r>
              <w:t>2</w:t>
            </w:r>
          </w:p>
        </w:tc>
        <w:tc>
          <w:tcPr>
            <w:tcW w:w="2410" w:type="dxa"/>
          </w:tcPr>
          <w:p w:rsidR="00CC1815" w:rsidRDefault="00CC1815" w:rsidP="001D70F3">
            <w:r w:rsidRPr="005516A7">
              <w:t>ГОСТ 31904-2012</w:t>
            </w:r>
          </w:p>
          <w:p w:rsidR="00CC1815" w:rsidRPr="005516A7" w:rsidRDefault="00CC1815" w:rsidP="001D70F3"/>
          <w:p w:rsidR="00CC1815" w:rsidRPr="005516A7" w:rsidRDefault="00CC1815" w:rsidP="001D70F3"/>
        </w:tc>
        <w:tc>
          <w:tcPr>
            <w:tcW w:w="2247" w:type="dxa"/>
          </w:tcPr>
          <w:p w:rsidR="00CC1815" w:rsidRPr="005516A7" w:rsidRDefault="00CC1815" w:rsidP="00980C0C">
            <w:r w:rsidRPr="005516A7">
              <w:t>Сырье и продукты пищевые</w:t>
            </w:r>
          </w:p>
        </w:tc>
        <w:tc>
          <w:tcPr>
            <w:tcW w:w="1134" w:type="dxa"/>
          </w:tcPr>
          <w:p w:rsidR="00CC1815" w:rsidRDefault="00CC1815" w:rsidP="00447F41">
            <w:r>
              <w:t>91 1900 91 2000</w:t>
            </w:r>
          </w:p>
          <w:p w:rsidR="00CC1815" w:rsidRDefault="00CC1815" w:rsidP="00447F41">
            <w:r>
              <w:t>91 3000</w:t>
            </w:r>
          </w:p>
          <w:p w:rsidR="00CC1815" w:rsidRPr="00C259FD" w:rsidRDefault="00CC1815" w:rsidP="00447F41">
            <w:r>
              <w:t xml:space="preserve"> </w:t>
            </w:r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91 9600 91 9800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7000</w:t>
            </w:r>
          </w:p>
          <w:p w:rsidR="00CC1815" w:rsidRDefault="00CC1815" w:rsidP="00447F41">
            <w:r>
              <w:t>91 8400</w:t>
            </w:r>
          </w:p>
          <w:p w:rsidR="00CC1815" w:rsidRPr="00C259FD" w:rsidRDefault="00CC1815" w:rsidP="00447F41">
            <w:r>
              <w:t xml:space="preserve">91 8500 </w:t>
            </w:r>
            <w:r w:rsidRPr="00C259FD">
              <w:t>97 3000</w:t>
            </w:r>
            <w:r>
              <w:t xml:space="preserve"> 97 6500</w:t>
            </w:r>
          </w:p>
          <w:p w:rsidR="00CC1815" w:rsidRPr="00C259FD" w:rsidRDefault="00CC1815" w:rsidP="00447F41"/>
          <w:p w:rsidR="00CC1815" w:rsidRPr="00677181" w:rsidRDefault="00CC1815" w:rsidP="00447F41">
            <w:pPr>
              <w:rPr>
                <w:b/>
              </w:rPr>
            </w:pPr>
          </w:p>
        </w:tc>
        <w:tc>
          <w:tcPr>
            <w:tcW w:w="1418" w:type="dxa"/>
          </w:tcPr>
          <w:p w:rsidR="00CC1815" w:rsidRPr="00C259FD" w:rsidRDefault="00CC1815" w:rsidP="00447F41">
            <w:r>
              <w:t>0407-0408</w:t>
            </w:r>
          </w:p>
          <w:p w:rsidR="00CC1815" w:rsidRDefault="00CC1815" w:rsidP="00447F41">
            <w:r w:rsidRPr="00C259FD">
              <w:t>0302-030</w:t>
            </w:r>
            <w:r>
              <w:t>6</w:t>
            </w:r>
          </w:p>
          <w:p w:rsidR="00CC1815" w:rsidRPr="00C259FD" w:rsidRDefault="00CC1815" w:rsidP="00447F41">
            <w:r>
              <w:t xml:space="preserve">0701-0704 0706-0712  0801-0806    0902, 1211 </w:t>
            </w:r>
          </w:p>
          <w:p w:rsidR="00CC1815" w:rsidRPr="00C259FD" w:rsidRDefault="00CC1815" w:rsidP="00447F41">
            <w:r>
              <w:t xml:space="preserve">1604, 1704 </w:t>
            </w:r>
          </w:p>
          <w:p w:rsidR="00CC1815" w:rsidRPr="00C259FD" w:rsidRDefault="00CC1815" w:rsidP="00447F41">
            <w:r>
              <w:t>1904-1905 1806, 1902</w:t>
            </w:r>
          </w:p>
          <w:p w:rsidR="00CC1815" w:rsidRPr="00C259FD" w:rsidRDefault="00CC1815" w:rsidP="00447F41">
            <w:r w:rsidRPr="00C259FD">
              <w:t>2</w:t>
            </w:r>
            <w:r>
              <w:t>1</w:t>
            </w:r>
            <w:r w:rsidRPr="00C259FD">
              <w:t>0</w:t>
            </w:r>
            <w:r>
              <w:t xml:space="preserve">4-2105 2201-2202 </w:t>
            </w:r>
          </w:p>
          <w:p w:rsidR="00CC1815" w:rsidRPr="00347C43" w:rsidRDefault="00CC1815" w:rsidP="00447F41">
            <w:r>
              <w:t xml:space="preserve">2009, </w:t>
            </w:r>
            <w:r w:rsidRPr="00347C43">
              <w:t>2203</w:t>
            </w:r>
          </w:p>
        </w:tc>
        <w:tc>
          <w:tcPr>
            <w:tcW w:w="1923" w:type="dxa"/>
          </w:tcPr>
          <w:p w:rsidR="00CC1815" w:rsidRPr="005516A7" w:rsidRDefault="00CC1815" w:rsidP="00980C0C">
            <w:pPr>
              <w:jc w:val="center"/>
            </w:pPr>
            <w:r w:rsidRPr="005516A7">
              <w:t>Отбор проб</w:t>
            </w:r>
          </w:p>
        </w:tc>
        <w:tc>
          <w:tcPr>
            <w:tcW w:w="1620" w:type="dxa"/>
          </w:tcPr>
          <w:p w:rsidR="00CC1815" w:rsidRPr="005516A7" w:rsidRDefault="00CC1815" w:rsidP="00980C0C">
            <w:pPr>
              <w:jc w:val="center"/>
            </w:pPr>
            <w:r w:rsidRPr="005516A7">
              <w:t>-</w:t>
            </w:r>
          </w:p>
        </w:tc>
        <w:tc>
          <w:tcPr>
            <w:tcW w:w="4197" w:type="dxa"/>
          </w:tcPr>
          <w:p w:rsidR="00CC1815" w:rsidRPr="005516A7" w:rsidRDefault="00CC1815" w:rsidP="00436220">
            <w:r w:rsidRPr="005516A7">
              <w:t>ТР ТС 021/2011</w:t>
            </w:r>
          </w:p>
          <w:p w:rsidR="00CC1815" w:rsidRPr="005516A7" w:rsidRDefault="00CC1815" w:rsidP="00436220">
            <w:r w:rsidRPr="005516A7">
              <w:t>ТР ТС 023/2011</w:t>
            </w:r>
          </w:p>
          <w:p w:rsidR="00CC1815" w:rsidRPr="005516A7" w:rsidRDefault="00CC1815" w:rsidP="00436220">
            <w:r w:rsidRPr="005516A7">
              <w:t>ТР ТС 024/2011</w:t>
            </w:r>
          </w:p>
          <w:p w:rsidR="00CC1815" w:rsidRPr="005516A7" w:rsidRDefault="00CC1815" w:rsidP="00980C0C">
            <w:r w:rsidRPr="005516A7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5516A7" w:rsidRDefault="00CC1815" w:rsidP="00980C0C">
            <w:r w:rsidRPr="005516A7">
              <w:t>СанПи Н 2.3.2.1078-</w:t>
            </w:r>
            <w:r>
              <w:t>20</w:t>
            </w:r>
            <w:r w:rsidRPr="005516A7">
              <w:t>01</w:t>
            </w:r>
          </w:p>
          <w:p w:rsidR="00CC1815" w:rsidRPr="005516A7" w:rsidRDefault="00CC1815" w:rsidP="00980C0C">
            <w:r w:rsidRPr="005516A7">
              <w:t>Письмо РПН 0100/13930-06-32</w:t>
            </w:r>
          </w:p>
        </w:tc>
      </w:tr>
    </w:tbl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268"/>
        <w:gridCol w:w="1134"/>
        <w:gridCol w:w="1559"/>
        <w:gridCol w:w="2127"/>
        <w:gridCol w:w="1275"/>
        <w:gridCol w:w="4445"/>
      </w:tblGrid>
      <w:tr w:rsidR="00CC1815" w:rsidRPr="00C259FD" w:rsidTr="00582D57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134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127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275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4445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582D57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</w:t>
            </w:r>
          </w:p>
        </w:tc>
        <w:tc>
          <w:tcPr>
            <w:tcW w:w="2268" w:type="dxa"/>
          </w:tcPr>
          <w:p w:rsidR="00CC1815" w:rsidRPr="00C259FD" w:rsidRDefault="00CC1815" w:rsidP="00EF4B20">
            <w:pPr>
              <w:jc w:val="center"/>
            </w:pPr>
            <w:r w:rsidRPr="00C259FD">
              <w:t>ГОСТ Р 51448-99 (ИСО 3100-2-88)</w:t>
            </w:r>
          </w:p>
        </w:tc>
        <w:tc>
          <w:tcPr>
            <w:tcW w:w="2268" w:type="dxa"/>
          </w:tcPr>
          <w:p w:rsidR="00CC1815" w:rsidRPr="00C259FD" w:rsidRDefault="00CC1815" w:rsidP="00EF4B20">
            <w:r w:rsidRPr="00C259FD">
              <w:t>Мясо и мясные продукты, включая мясо и продукты из мяса птицы</w:t>
            </w:r>
          </w:p>
        </w:tc>
        <w:tc>
          <w:tcPr>
            <w:tcW w:w="1134" w:type="dxa"/>
          </w:tcPr>
          <w:p w:rsidR="00CC1815" w:rsidRPr="00C259FD" w:rsidRDefault="00CC1815" w:rsidP="00447F41">
            <w:r w:rsidRPr="00C259FD">
              <w:t>92 1000</w:t>
            </w:r>
          </w:p>
          <w:p w:rsidR="00CC1815" w:rsidRPr="00C259FD" w:rsidRDefault="00CC1815" w:rsidP="00447F41">
            <w:r w:rsidRPr="00C259FD">
              <w:t xml:space="preserve">98 </w:t>
            </w:r>
            <w:r>
              <w:t>40</w:t>
            </w:r>
            <w:r w:rsidRPr="00C259FD">
              <w:t>00</w:t>
            </w:r>
          </w:p>
        </w:tc>
        <w:tc>
          <w:tcPr>
            <w:tcW w:w="1559" w:type="dxa"/>
          </w:tcPr>
          <w:p w:rsidR="00CC1815" w:rsidRPr="00C259FD" w:rsidRDefault="00CC1815" w:rsidP="00447F41">
            <w:r w:rsidRPr="00C259FD">
              <w:t>0201-0210</w:t>
            </w:r>
            <w:r>
              <w:t xml:space="preserve"> 0407-0408</w:t>
            </w:r>
          </w:p>
          <w:p w:rsidR="00CC1815" w:rsidRPr="00C259FD" w:rsidRDefault="00CC1815" w:rsidP="00447F41"/>
        </w:tc>
        <w:tc>
          <w:tcPr>
            <w:tcW w:w="2127" w:type="dxa"/>
          </w:tcPr>
          <w:p w:rsidR="00CC1815" w:rsidRPr="00C259FD" w:rsidRDefault="00CC1815" w:rsidP="00D63C72">
            <w:r w:rsidRPr="00C259FD">
              <w:t>Пробоподготов</w:t>
            </w:r>
            <w:r>
              <w:t>ка</w:t>
            </w:r>
          </w:p>
        </w:tc>
        <w:tc>
          <w:tcPr>
            <w:tcW w:w="1275" w:type="dxa"/>
          </w:tcPr>
          <w:p w:rsidR="00CC1815" w:rsidRPr="00C259FD" w:rsidRDefault="00CC1815" w:rsidP="007F3229">
            <w:pPr>
              <w:jc w:val="center"/>
            </w:pPr>
            <w:r w:rsidRPr="00C259FD">
              <w:t>-</w:t>
            </w:r>
          </w:p>
        </w:tc>
        <w:tc>
          <w:tcPr>
            <w:tcW w:w="4445" w:type="dxa"/>
          </w:tcPr>
          <w:p w:rsidR="00CC1815" w:rsidRDefault="00CC1815" w:rsidP="006020E2">
            <w:r w:rsidRPr="00C259FD">
              <w:t>ТР ТС 021/2011</w:t>
            </w:r>
          </w:p>
          <w:p w:rsidR="00CC1815" w:rsidRPr="00C259FD" w:rsidRDefault="00CC1815" w:rsidP="006020E2">
            <w:r>
              <w:t>ТР ТС 034/2013</w:t>
            </w:r>
          </w:p>
          <w:p w:rsidR="00CC1815" w:rsidRPr="00C259FD" w:rsidRDefault="00CC1815" w:rsidP="006020E2">
            <w:r w:rsidRPr="00C259FD">
              <w:t>Единые санитарно-эпидемиологические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</w:t>
            </w:r>
          </w:p>
          <w:p w:rsidR="00CC1815" w:rsidRPr="00C259FD" w:rsidRDefault="00CC1815" w:rsidP="006020E2">
            <w:r w:rsidRPr="00C259FD">
              <w:t xml:space="preserve"> от 28.05.2010 г.</w:t>
            </w:r>
          </w:p>
        </w:tc>
      </w:tr>
      <w:tr w:rsidR="00CC1815" w:rsidRPr="00C259FD" w:rsidTr="00582D57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4</w:t>
            </w:r>
          </w:p>
        </w:tc>
        <w:tc>
          <w:tcPr>
            <w:tcW w:w="2268" w:type="dxa"/>
          </w:tcPr>
          <w:p w:rsidR="00CC1815" w:rsidRPr="00C259FD" w:rsidRDefault="00CC1815" w:rsidP="00EF4B20">
            <w:pPr>
              <w:jc w:val="center"/>
            </w:pPr>
            <w:r w:rsidRPr="00C259FD">
              <w:t>ГОСТ 26670-91</w:t>
            </w:r>
          </w:p>
        </w:tc>
        <w:tc>
          <w:tcPr>
            <w:tcW w:w="2268" w:type="dxa"/>
          </w:tcPr>
          <w:p w:rsidR="00CC1815" w:rsidRPr="00C259FD" w:rsidRDefault="00CC1815" w:rsidP="00EF4B20">
            <w:pPr>
              <w:autoSpaceDE w:val="0"/>
              <w:autoSpaceDN w:val="0"/>
              <w:adjustRightInd w:val="0"/>
            </w:pPr>
            <w:r w:rsidRPr="00C259FD">
              <w:t>Сырье и продукты</w:t>
            </w:r>
          </w:p>
          <w:p w:rsidR="00CC1815" w:rsidRPr="00C259FD" w:rsidRDefault="00CC1815" w:rsidP="00EF4B20">
            <w:pPr>
              <w:autoSpaceDE w:val="0"/>
              <w:autoSpaceDN w:val="0"/>
              <w:adjustRightInd w:val="0"/>
            </w:pPr>
            <w:r w:rsidRPr="00C259FD">
              <w:t>пищевые</w:t>
            </w:r>
          </w:p>
          <w:p w:rsidR="00CC1815" w:rsidRPr="00C259FD" w:rsidRDefault="00CC1815" w:rsidP="00EF4B20">
            <w:pPr>
              <w:jc w:val="center"/>
            </w:pPr>
          </w:p>
        </w:tc>
        <w:tc>
          <w:tcPr>
            <w:tcW w:w="1134" w:type="dxa"/>
          </w:tcPr>
          <w:p w:rsidR="00CC1815" w:rsidRDefault="00CC1815" w:rsidP="00447F41">
            <w:r>
              <w:t>91 1900 91 2000</w:t>
            </w:r>
          </w:p>
          <w:p w:rsidR="00CC1815" w:rsidRDefault="00CC1815" w:rsidP="00447F41">
            <w:r>
              <w:t>91 3000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91 9600 91 9850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Default="00CC1815" w:rsidP="00447F41">
            <w:r w:rsidRPr="00C259FD">
              <w:t>92</w:t>
            </w:r>
            <w:r>
              <w:t xml:space="preserve"> </w:t>
            </w:r>
            <w:r w:rsidRPr="00C259FD">
              <w:t>7000</w:t>
            </w:r>
            <w:r>
              <w:t xml:space="preserve"> 91 8400</w:t>
            </w:r>
          </w:p>
          <w:p w:rsidR="00CC1815" w:rsidRPr="00C259FD" w:rsidRDefault="00CC1815" w:rsidP="00447F41">
            <w:r>
              <w:t>91 8500</w:t>
            </w:r>
          </w:p>
          <w:p w:rsidR="00CC1815" w:rsidRPr="00C259FD" w:rsidRDefault="00CC1815" w:rsidP="00447F41">
            <w:r w:rsidRPr="00C259FD">
              <w:t>97 3000</w:t>
            </w:r>
            <w:r>
              <w:t xml:space="preserve"> 97 6500</w:t>
            </w:r>
          </w:p>
          <w:p w:rsidR="00CC1815" w:rsidRPr="00C259FD" w:rsidRDefault="00CC1815" w:rsidP="00447F41">
            <w:r w:rsidRPr="00C259FD">
              <w:t xml:space="preserve">98 </w:t>
            </w:r>
            <w:r>
              <w:t>4000</w:t>
            </w:r>
          </w:p>
          <w:p w:rsidR="00CC1815" w:rsidRPr="00C259FD" w:rsidRDefault="00CC1815" w:rsidP="00447F41">
            <w:r>
              <w:t>98 6000</w:t>
            </w:r>
          </w:p>
          <w:p w:rsidR="00CC1815" w:rsidRPr="00C259FD" w:rsidRDefault="00CC1815" w:rsidP="00447F41"/>
        </w:tc>
        <w:tc>
          <w:tcPr>
            <w:tcW w:w="1559" w:type="dxa"/>
          </w:tcPr>
          <w:p w:rsidR="00CC1815" w:rsidRPr="00C259FD" w:rsidRDefault="00CC1815" w:rsidP="00447F41">
            <w:r w:rsidRPr="00C259FD">
              <w:t>0201-0210</w:t>
            </w:r>
          </w:p>
          <w:p w:rsidR="00CC1815" w:rsidRPr="00C259FD" w:rsidRDefault="00CC1815" w:rsidP="00447F41">
            <w:r w:rsidRPr="00C259FD">
              <w:t>0401-0406</w:t>
            </w:r>
            <w:r>
              <w:t xml:space="preserve"> 0407-0408</w:t>
            </w:r>
          </w:p>
          <w:p w:rsidR="00CC1815" w:rsidRDefault="00CC1815" w:rsidP="00447F41">
            <w:r w:rsidRPr="00C259FD">
              <w:t>0302-030</w:t>
            </w:r>
            <w:r>
              <w:t>6</w:t>
            </w:r>
          </w:p>
          <w:p w:rsidR="00CC1815" w:rsidRDefault="00CC1815" w:rsidP="00447F41">
            <w:r>
              <w:t>0701-0704 0706-0712 0801-0806</w:t>
            </w:r>
          </w:p>
          <w:p w:rsidR="00CC1815" w:rsidRPr="00C259FD" w:rsidRDefault="00CC1815" w:rsidP="00447F41">
            <w:r>
              <w:t>0902, 1211</w:t>
            </w:r>
          </w:p>
          <w:p w:rsidR="00CC1815" w:rsidRPr="00C259FD" w:rsidRDefault="00CC1815" w:rsidP="00447F41">
            <w:r>
              <w:t xml:space="preserve">1601- 1602 1604, 1902 </w:t>
            </w:r>
          </w:p>
          <w:p w:rsidR="00CC1815" w:rsidRPr="00C259FD" w:rsidRDefault="00CC1815" w:rsidP="00447F41">
            <w:r>
              <w:t>1904-1905 2009, 1806</w:t>
            </w:r>
          </w:p>
          <w:p w:rsidR="00CC1815" w:rsidRPr="00C259FD" w:rsidRDefault="00CC1815" w:rsidP="00447F41">
            <w:r w:rsidRPr="00C259FD">
              <w:t>2</w:t>
            </w:r>
            <w:r>
              <w:t>1</w:t>
            </w:r>
            <w:r w:rsidRPr="00C259FD">
              <w:t>0</w:t>
            </w:r>
            <w:r>
              <w:t xml:space="preserve">4-2105 </w:t>
            </w:r>
          </w:p>
          <w:p w:rsidR="00CC1815" w:rsidRPr="00C259FD" w:rsidRDefault="00CC1815" w:rsidP="00447F41">
            <w:r>
              <w:t>2201-2202 2203</w:t>
            </w:r>
          </w:p>
        </w:tc>
        <w:tc>
          <w:tcPr>
            <w:tcW w:w="2127" w:type="dxa"/>
          </w:tcPr>
          <w:p w:rsidR="00CC1815" w:rsidRDefault="00CC1815" w:rsidP="00EF4B20">
            <w:r w:rsidRPr="00C259FD">
              <w:t>Методы культивирова</w:t>
            </w:r>
            <w:r>
              <w:t>-</w:t>
            </w:r>
          </w:p>
          <w:p w:rsidR="00CC1815" w:rsidRPr="00C259FD" w:rsidRDefault="00CC1815" w:rsidP="00EF4B20">
            <w:r w:rsidRPr="00C259FD">
              <w:t>ния</w:t>
            </w:r>
          </w:p>
          <w:p w:rsidR="00CC1815" w:rsidRPr="00C259FD" w:rsidRDefault="00CC1815" w:rsidP="00EF4B20">
            <w:r>
              <w:t>м</w:t>
            </w:r>
            <w:r w:rsidRPr="00C259FD">
              <w:t>икроорга</w:t>
            </w:r>
            <w:r>
              <w:t xml:space="preserve">- </w:t>
            </w:r>
            <w:r w:rsidRPr="00C259FD">
              <w:t>низмов</w:t>
            </w:r>
          </w:p>
          <w:p w:rsidR="00CC1815" w:rsidRPr="00C259FD" w:rsidRDefault="00CC1815" w:rsidP="00EF4B20">
            <w:r w:rsidRPr="00C259FD">
              <w:t>для выявления присутствия (отсутствия) или</w:t>
            </w:r>
          </w:p>
          <w:p w:rsidR="00CC1815" w:rsidRPr="00C259FD" w:rsidRDefault="00CC1815" w:rsidP="00EF4B20">
            <w:r w:rsidRPr="00C259FD">
              <w:t>определения количества</w:t>
            </w:r>
          </w:p>
          <w:p w:rsidR="00CC1815" w:rsidRPr="00C259FD" w:rsidRDefault="00CC1815" w:rsidP="00EF4B20">
            <w:r w:rsidRPr="00C259FD">
              <w:t>микроорга</w:t>
            </w:r>
            <w:r>
              <w:t xml:space="preserve">- </w:t>
            </w:r>
            <w:r w:rsidRPr="00C259FD">
              <w:t>низмов</w:t>
            </w:r>
          </w:p>
        </w:tc>
        <w:tc>
          <w:tcPr>
            <w:tcW w:w="1275" w:type="dxa"/>
          </w:tcPr>
          <w:p w:rsidR="00CC1815" w:rsidRPr="00C259FD" w:rsidRDefault="00CC1815" w:rsidP="007F3229">
            <w:pPr>
              <w:jc w:val="center"/>
            </w:pPr>
            <w:r w:rsidRPr="00C259FD">
              <w:t>-</w:t>
            </w:r>
          </w:p>
        </w:tc>
        <w:tc>
          <w:tcPr>
            <w:tcW w:w="4445" w:type="dxa"/>
          </w:tcPr>
          <w:p w:rsidR="00EF3D1C" w:rsidRDefault="00CC1815" w:rsidP="006020E2">
            <w:r w:rsidRPr="00C259FD">
              <w:t>ТР ТС 021/2011</w:t>
            </w:r>
          </w:p>
          <w:p w:rsidR="00CC1815" w:rsidRPr="00C259FD" w:rsidRDefault="00EF3D1C" w:rsidP="006020E2">
            <w:r>
              <w:t>ТР ТС 023/2011</w:t>
            </w:r>
            <w:r w:rsidR="00CC1815" w:rsidRPr="00C259FD">
              <w:t xml:space="preserve">  </w:t>
            </w:r>
          </w:p>
          <w:p w:rsidR="00CC1815" w:rsidRDefault="00CC1815" w:rsidP="006020E2">
            <w:r w:rsidRPr="00C259FD">
              <w:t>ТР ТС 034/2013</w:t>
            </w:r>
          </w:p>
          <w:p w:rsidR="00CC1815" w:rsidRPr="00C259FD" w:rsidRDefault="00CC1815" w:rsidP="006020E2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</w:t>
            </w:r>
          </w:p>
          <w:p w:rsidR="00CC1815" w:rsidRDefault="00CC1815" w:rsidP="006020E2">
            <w:r w:rsidRPr="00C259FD">
              <w:t xml:space="preserve"> от 28.05.2010 г.</w:t>
            </w:r>
          </w:p>
          <w:p w:rsidR="00CC1815" w:rsidRDefault="00CC1815" w:rsidP="006020E2">
            <w:r>
              <w:t>СанПиН 2.3.2.1078-2001</w:t>
            </w:r>
          </w:p>
          <w:p w:rsidR="00CC1815" w:rsidRDefault="00CC1815" w:rsidP="006020E2">
            <w:r w:rsidRPr="00C259FD">
              <w:t>Письмо РПН 0100/13930-06-32</w:t>
            </w:r>
          </w:p>
          <w:p w:rsidR="00CC1815" w:rsidRPr="00C259FD" w:rsidRDefault="00CC1815" w:rsidP="006020E2"/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A4A4D"/>
    <w:p w:rsidR="00CC1815" w:rsidRPr="00C259FD" w:rsidRDefault="00CC1815" w:rsidP="001A4A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319"/>
        <w:gridCol w:w="2377"/>
        <w:gridCol w:w="1105"/>
        <w:gridCol w:w="1772"/>
        <w:gridCol w:w="1825"/>
        <w:gridCol w:w="1533"/>
        <w:gridCol w:w="4523"/>
      </w:tblGrid>
      <w:tr w:rsidR="00CC1815" w:rsidRPr="00C259FD" w:rsidTr="005821D8"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331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38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108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77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1771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538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4539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5821D8">
        <w:trPr>
          <w:trHeight w:val="2484"/>
        </w:trPr>
        <w:tc>
          <w:tcPr>
            <w:tcW w:w="696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5</w:t>
            </w:r>
          </w:p>
        </w:tc>
        <w:tc>
          <w:tcPr>
            <w:tcW w:w="2331" w:type="dxa"/>
          </w:tcPr>
          <w:p w:rsidR="00CC1815" w:rsidRPr="00C259FD" w:rsidRDefault="00CC1815" w:rsidP="00EF4B20">
            <w:pPr>
              <w:jc w:val="center"/>
            </w:pPr>
            <w:r w:rsidRPr="00C259FD">
              <w:t xml:space="preserve">ГОСТ Р ИСО </w:t>
            </w:r>
            <w:r>
              <w:t xml:space="preserve">   </w:t>
            </w:r>
            <w:r w:rsidRPr="00C259FD">
              <w:t>7218-2011</w:t>
            </w:r>
          </w:p>
        </w:tc>
        <w:tc>
          <w:tcPr>
            <w:tcW w:w="2386" w:type="dxa"/>
          </w:tcPr>
          <w:p w:rsidR="00CC1815" w:rsidRPr="00C259FD" w:rsidRDefault="00CC1815" w:rsidP="00EF4B20">
            <w:r w:rsidRPr="00C259FD">
              <w:t>Сырье и продукты пищевые</w:t>
            </w:r>
          </w:p>
          <w:p w:rsidR="00CC1815" w:rsidRPr="00C259FD" w:rsidRDefault="00CC1815" w:rsidP="00EF4B20"/>
        </w:tc>
        <w:tc>
          <w:tcPr>
            <w:tcW w:w="1108" w:type="dxa"/>
          </w:tcPr>
          <w:p w:rsidR="00CC1815" w:rsidRDefault="00CC1815" w:rsidP="00447F41">
            <w:r>
              <w:t>91 1900 91 2000</w:t>
            </w:r>
          </w:p>
          <w:p w:rsidR="00CC1815" w:rsidRDefault="00CC1815" w:rsidP="00447F41">
            <w:r>
              <w:t>91 3000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447F41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91 9600 91 9850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Pr="00C259FD" w:rsidRDefault="00CC1815" w:rsidP="00447F41">
            <w:r w:rsidRPr="00C259FD">
              <w:t>92</w:t>
            </w:r>
            <w:r>
              <w:t xml:space="preserve"> </w:t>
            </w:r>
            <w:r w:rsidRPr="00C259FD">
              <w:t>7000</w:t>
            </w:r>
            <w:r>
              <w:t xml:space="preserve"> </w:t>
            </w:r>
          </w:p>
          <w:p w:rsidR="00CC1815" w:rsidRDefault="00CC1815" w:rsidP="00447F41">
            <w:r>
              <w:t>91 8400</w:t>
            </w:r>
          </w:p>
          <w:p w:rsidR="00CC1815" w:rsidRPr="00C259FD" w:rsidRDefault="00CC1815" w:rsidP="00447F41">
            <w:r>
              <w:t>91 8500</w:t>
            </w:r>
          </w:p>
          <w:p w:rsidR="00CC1815" w:rsidRPr="00C259FD" w:rsidRDefault="00CC1815" w:rsidP="00447F41">
            <w:r w:rsidRPr="00C259FD">
              <w:t>97 3000</w:t>
            </w:r>
            <w:r>
              <w:t xml:space="preserve"> 97 6500</w:t>
            </w:r>
          </w:p>
          <w:p w:rsidR="00CC1815" w:rsidRPr="00C259FD" w:rsidRDefault="00CC1815" w:rsidP="00447F41">
            <w:r w:rsidRPr="00C259FD">
              <w:t xml:space="preserve">98 </w:t>
            </w:r>
            <w:r>
              <w:t>4000 91 6000</w:t>
            </w:r>
          </w:p>
          <w:p w:rsidR="00CC1815" w:rsidRPr="00C259FD" w:rsidRDefault="00CC1815" w:rsidP="00447F41"/>
        </w:tc>
        <w:tc>
          <w:tcPr>
            <w:tcW w:w="1779" w:type="dxa"/>
          </w:tcPr>
          <w:p w:rsidR="00CC1815" w:rsidRPr="00C259FD" w:rsidRDefault="00CC1815" w:rsidP="00447F41">
            <w:r w:rsidRPr="00C259FD">
              <w:t>0201-0210</w:t>
            </w:r>
          </w:p>
          <w:p w:rsidR="00CC1815" w:rsidRPr="00C259FD" w:rsidRDefault="00CC1815" w:rsidP="00447F41">
            <w:r w:rsidRPr="00C259FD">
              <w:t>0401-0406</w:t>
            </w:r>
            <w:r>
              <w:t xml:space="preserve"> 0407-0408</w:t>
            </w:r>
          </w:p>
          <w:p w:rsidR="00CC1815" w:rsidRDefault="00CC1815" w:rsidP="00447F41">
            <w:r w:rsidRPr="00C259FD">
              <w:t>0302-030</w:t>
            </w:r>
            <w:r>
              <w:t>6</w:t>
            </w:r>
          </w:p>
          <w:p w:rsidR="00CC1815" w:rsidRDefault="00CC1815" w:rsidP="00447F41">
            <w:r>
              <w:t>0701-0704 0706-0712 0801-0806</w:t>
            </w:r>
          </w:p>
          <w:p w:rsidR="00CC1815" w:rsidRPr="00C259FD" w:rsidRDefault="00CC1815" w:rsidP="00447F41">
            <w:r>
              <w:t>0902, 1211</w:t>
            </w:r>
          </w:p>
          <w:p w:rsidR="00CC1815" w:rsidRPr="00C259FD" w:rsidRDefault="00CC1815" w:rsidP="00447F41">
            <w:r>
              <w:t xml:space="preserve">1601- 1602 1604, 1902 </w:t>
            </w:r>
          </w:p>
          <w:p w:rsidR="00CC1815" w:rsidRPr="00C259FD" w:rsidRDefault="00CC1815" w:rsidP="00447F41">
            <w:r>
              <w:t>1904-1905 2009, 1806</w:t>
            </w:r>
          </w:p>
          <w:p w:rsidR="00CC1815" w:rsidRPr="00C259FD" w:rsidRDefault="00CC1815" w:rsidP="00447F41">
            <w:r w:rsidRPr="00C259FD">
              <w:t>2</w:t>
            </w:r>
            <w:r>
              <w:t>1</w:t>
            </w:r>
            <w:r w:rsidRPr="00C259FD">
              <w:t>0</w:t>
            </w:r>
            <w:r>
              <w:t>4-2105</w:t>
            </w:r>
          </w:p>
          <w:p w:rsidR="00CC1815" w:rsidRDefault="00CC1815" w:rsidP="00447F41">
            <w:pPr>
              <w:ind w:right="164"/>
            </w:pPr>
            <w:r>
              <w:t xml:space="preserve">2201-2202 </w:t>
            </w:r>
          </w:p>
          <w:p w:rsidR="00CC1815" w:rsidRPr="00C259FD" w:rsidRDefault="00CC1815" w:rsidP="00447F41">
            <w:pPr>
              <w:ind w:right="164"/>
            </w:pPr>
            <w:r>
              <w:t xml:space="preserve">2203 </w:t>
            </w:r>
          </w:p>
        </w:tc>
        <w:tc>
          <w:tcPr>
            <w:tcW w:w="1771" w:type="dxa"/>
          </w:tcPr>
          <w:p w:rsidR="00CC1815" w:rsidRDefault="00CC1815" w:rsidP="00677181">
            <w:r w:rsidRPr="00C259FD">
              <w:t>Общие требования и рекомендации по микробиологи</w:t>
            </w:r>
            <w:r>
              <w:t xml:space="preserve">- </w:t>
            </w:r>
            <w:r w:rsidRPr="00C259FD">
              <w:t>ческим исследованиям</w:t>
            </w:r>
            <w:r>
              <w:t>.</w:t>
            </w:r>
          </w:p>
          <w:p w:rsidR="00CC1815" w:rsidRPr="00C259FD" w:rsidRDefault="00CC1815" w:rsidP="00677181">
            <w:r>
              <w:t>Подсчет колоний (КМАФАнМ)</w:t>
            </w:r>
            <w:r w:rsidRPr="00C259FD">
              <w:t xml:space="preserve"> </w:t>
            </w:r>
          </w:p>
        </w:tc>
        <w:tc>
          <w:tcPr>
            <w:tcW w:w="1538" w:type="dxa"/>
          </w:tcPr>
          <w:p w:rsidR="00CC1815" w:rsidRDefault="00CC1815" w:rsidP="007F3229">
            <w:pPr>
              <w:jc w:val="center"/>
            </w:pPr>
            <w:r>
              <w:t>от 0 КОЕ/г</w:t>
            </w:r>
          </w:p>
          <w:p w:rsidR="00CC1815" w:rsidRDefault="00CC1815" w:rsidP="007F3229">
            <w:pPr>
              <w:jc w:val="center"/>
            </w:pPr>
            <w:r>
              <w:t>(см</w:t>
            </w:r>
            <w:r w:rsidRPr="00D21BC9">
              <w:rPr>
                <w:vertAlign w:val="superscript"/>
              </w:rPr>
              <w:t>3</w:t>
            </w:r>
            <w:r>
              <w:t>)  и</w:t>
            </w:r>
          </w:p>
          <w:p w:rsidR="00CC1815" w:rsidRPr="00C259FD" w:rsidRDefault="00CC1815" w:rsidP="007F3229">
            <w:pPr>
              <w:jc w:val="center"/>
            </w:pPr>
            <w:r>
              <w:t>более</w:t>
            </w:r>
          </w:p>
        </w:tc>
        <w:tc>
          <w:tcPr>
            <w:tcW w:w="4539" w:type="dxa"/>
          </w:tcPr>
          <w:p w:rsidR="00CC1815" w:rsidRPr="00C259FD" w:rsidRDefault="00CC1815" w:rsidP="00A818E1">
            <w:r w:rsidRPr="00C259FD">
              <w:t>ТР ТС  021/2011</w:t>
            </w:r>
          </w:p>
          <w:p w:rsidR="00CC1815" w:rsidRDefault="00CC1815" w:rsidP="00A818E1">
            <w:r w:rsidRPr="00C259FD">
              <w:t>ТР ТС  023/201</w:t>
            </w:r>
            <w:r>
              <w:t>1</w:t>
            </w:r>
          </w:p>
          <w:p w:rsidR="00CC1815" w:rsidRDefault="00CC1815" w:rsidP="00A818E1">
            <w:r>
              <w:t>ТР ТС  024/2011</w:t>
            </w:r>
          </w:p>
          <w:p w:rsidR="00CC1815" w:rsidRPr="00C259FD" w:rsidRDefault="00CC1815" w:rsidP="00A818E1">
            <w:r>
              <w:t>ТР ТС  033/2013</w:t>
            </w:r>
          </w:p>
          <w:p w:rsidR="00CC1815" w:rsidRPr="00C259FD" w:rsidRDefault="00CC1815" w:rsidP="00A818E1">
            <w:r w:rsidRPr="00C259FD">
              <w:t>ТР ТС  034/2013</w:t>
            </w:r>
          </w:p>
          <w:p w:rsidR="00CC1815" w:rsidRPr="00C259FD" w:rsidRDefault="00CC1815" w:rsidP="00A818E1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</w:t>
            </w:r>
          </w:p>
          <w:p w:rsidR="00CC1815" w:rsidRPr="00C259FD" w:rsidRDefault="00CC1815" w:rsidP="00A818E1">
            <w:r w:rsidRPr="00C259FD">
              <w:t>от 28.05.2010 г.</w:t>
            </w:r>
          </w:p>
          <w:p w:rsidR="00CC1815" w:rsidRPr="00C259FD" w:rsidRDefault="00CC1815" w:rsidP="00A818E1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A818E1">
            <w:r w:rsidRPr="00C259FD">
              <w:t>Письмо РПН 0100/13930-06-32</w:t>
            </w:r>
          </w:p>
        </w:tc>
      </w:tr>
    </w:tbl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p w:rsidR="00CC1815" w:rsidRDefault="00CC1815" w:rsidP="001A4A4D"/>
    <w:tbl>
      <w:tblPr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0"/>
        <w:gridCol w:w="2268"/>
        <w:gridCol w:w="1277"/>
        <w:gridCol w:w="1559"/>
        <w:gridCol w:w="2218"/>
        <w:gridCol w:w="1320"/>
        <w:gridCol w:w="6"/>
        <w:gridCol w:w="4252"/>
        <w:gridCol w:w="22"/>
      </w:tblGrid>
      <w:tr w:rsidR="00CC1815" w:rsidRPr="00C259FD" w:rsidTr="002A748C">
        <w:tc>
          <w:tcPr>
            <w:tcW w:w="816" w:type="dxa"/>
          </w:tcPr>
          <w:p w:rsidR="00CC1815" w:rsidRPr="00C259FD" w:rsidRDefault="00CC1815" w:rsidP="007F322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277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18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320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4280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2A748C">
        <w:tc>
          <w:tcPr>
            <w:tcW w:w="816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6</w:t>
            </w:r>
          </w:p>
        </w:tc>
        <w:tc>
          <w:tcPr>
            <w:tcW w:w="2410" w:type="dxa"/>
          </w:tcPr>
          <w:p w:rsidR="00CC1815" w:rsidRPr="00C259FD" w:rsidRDefault="00CC1815" w:rsidP="00EF4B20">
            <w:pPr>
              <w:jc w:val="center"/>
            </w:pPr>
            <w:r w:rsidRPr="00C259FD">
              <w:t>ГОСТ 18963-73</w:t>
            </w:r>
          </w:p>
        </w:tc>
        <w:tc>
          <w:tcPr>
            <w:tcW w:w="2268" w:type="dxa"/>
          </w:tcPr>
          <w:p w:rsidR="00CC1815" w:rsidRPr="00C259FD" w:rsidRDefault="00CC1815" w:rsidP="00EF4B20">
            <w:pPr>
              <w:jc w:val="center"/>
            </w:pPr>
            <w:r w:rsidRPr="00C259FD">
              <w:t>Вода питьевая</w:t>
            </w:r>
          </w:p>
        </w:tc>
        <w:tc>
          <w:tcPr>
            <w:tcW w:w="1277" w:type="dxa"/>
          </w:tcPr>
          <w:p w:rsidR="00CC1815" w:rsidRPr="00C259FD" w:rsidRDefault="00CC1815" w:rsidP="00447F41">
            <w:r w:rsidRPr="00C259FD">
              <w:t>01 3100</w:t>
            </w:r>
          </w:p>
        </w:tc>
        <w:tc>
          <w:tcPr>
            <w:tcW w:w="1559" w:type="dxa"/>
          </w:tcPr>
          <w:p w:rsidR="00CC1815" w:rsidRPr="00C259FD" w:rsidRDefault="00CC1815" w:rsidP="00447F41">
            <w:r w:rsidRPr="00C259FD">
              <w:t>2201</w:t>
            </w:r>
          </w:p>
          <w:p w:rsidR="00CC1815" w:rsidRPr="00C259FD" w:rsidRDefault="00CC1815" w:rsidP="00447F41"/>
        </w:tc>
        <w:tc>
          <w:tcPr>
            <w:tcW w:w="2218" w:type="dxa"/>
          </w:tcPr>
          <w:p w:rsidR="00CC1815" w:rsidRPr="00C259FD" w:rsidRDefault="00CC1815" w:rsidP="00E812EC">
            <w:r w:rsidRPr="00C259FD">
              <w:t>Общее микробное</w:t>
            </w:r>
          </w:p>
          <w:p w:rsidR="00CC1815" w:rsidRDefault="00CC1815" w:rsidP="00E812EC">
            <w:r w:rsidRPr="00C259FD">
              <w:t>число (ОМЧ)</w:t>
            </w:r>
            <w:r>
              <w:t xml:space="preserve">  </w:t>
            </w:r>
          </w:p>
          <w:p w:rsidR="00CC1815" w:rsidRPr="00C259FD" w:rsidRDefault="00CC1815" w:rsidP="0099363F">
            <w:r>
              <w:t>Общие к</w:t>
            </w:r>
            <w:r w:rsidRPr="00C259FD">
              <w:t>олиформные бактерии (ОКБ)</w:t>
            </w:r>
            <w:r>
              <w:t xml:space="preserve"> Т</w:t>
            </w:r>
            <w:r w:rsidRPr="00C259FD">
              <w:t>ермотолерантные</w:t>
            </w:r>
          </w:p>
          <w:p w:rsidR="00CC1815" w:rsidRDefault="00CC1815" w:rsidP="0099363F">
            <w:r w:rsidRPr="00C259FD">
              <w:t>колиформные бактерии (ТКБ)</w:t>
            </w:r>
          </w:p>
          <w:p w:rsidR="00CC1815" w:rsidRDefault="00CC1815" w:rsidP="0099363F">
            <w:r w:rsidRPr="00C259FD">
              <w:t>Индекс колиформных бактерий</w:t>
            </w:r>
          </w:p>
          <w:p w:rsidR="00CC1815" w:rsidRPr="00C259FD" w:rsidRDefault="00CC1815" w:rsidP="0099363F">
            <w:r w:rsidRPr="00C259FD">
              <w:t>Индекс фекальных колиформных бактерий</w:t>
            </w:r>
          </w:p>
        </w:tc>
        <w:tc>
          <w:tcPr>
            <w:tcW w:w="1320" w:type="dxa"/>
          </w:tcPr>
          <w:p w:rsidR="00CC1815" w:rsidRPr="00313CB1" w:rsidRDefault="00CC1815" w:rsidP="00E812EC">
            <w:pPr>
              <w:jc w:val="center"/>
            </w:pPr>
            <w:r w:rsidRPr="00313CB1">
              <w:t>о</w:t>
            </w:r>
            <w:r>
              <w:t xml:space="preserve">т 0 </w:t>
            </w:r>
            <w:r w:rsidRPr="00313CB1">
              <w:t xml:space="preserve"> </w:t>
            </w:r>
          </w:p>
          <w:p w:rsidR="00CC1815" w:rsidRPr="00313CB1" w:rsidRDefault="00CC1815" w:rsidP="00E812EC">
            <w:pPr>
              <w:jc w:val="center"/>
            </w:pPr>
            <w:r w:rsidRPr="00313CB1">
              <w:t>и более</w:t>
            </w:r>
          </w:p>
          <w:p w:rsidR="00CC1815" w:rsidRPr="00313CB1" w:rsidRDefault="00CC1815" w:rsidP="00E812EC">
            <w:pPr>
              <w:jc w:val="center"/>
            </w:pPr>
            <w:r w:rsidRPr="00313CB1">
              <w:t>КОЕ/ куб.см.</w:t>
            </w:r>
          </w:p>
          <w:p w:rsidR="00CC1815" w:rsidRPr="00313CB1" w:rsidRDefault="00CC1815" w:rsidP="00E812EC">
            <w:pPr>
              <w:jc w:val="center"/>
            </w:pPr>
            <w:r w:rsidRPr="00313CB1">
              <w:t>не обнаружены/</w:t>
            </w:r>
          </w:p>
          <w:p w:rsidR="00CC1815" w:rsidRPr="00313CB1" w:rsidRDefault="00CC1815" w:rsidP="00E812EC">
            <w:pPr>
              <w:jc w:val="center"/>
            </w:pPr>
            <w:r w:rsidRPr="00313CB1">
              <w:t>обнаружены</w:t>
            </w:r>
          </w:p>
          <w:p w:rsidR="00CC1815" w:rsidRPr="007F3229" w:rsidRDefault="00CC1815" w:rsidP="00E812EC">
            <w:pPr>
              <w:jc w:val="center"/>
              <w:rPr>
                <w:vertAlign w:val="subscript"/>
              </w:rPr>
            </w:pPr>
            <w:r>
              <w:t>Более/ме-н</w:t>
            </w:r>
            <w:r w:rsidRPr="00313CB1">
              <w:t>ее/равно</w:t>
            </w:r>
          </w:p>
        </w:tc>
        <w:tc>
          <w:tcPr>
            <w:tcW w:w="4280" w:type="dxa"/>
            <w:gridSpan w:val="3"/>
          </w:tcPr>
          <w:p w:rsidR="00CC1815" w:rsidRPr="00C259FD" w:rsidRDefault="00CC1815" w:rsidP="00EF4B20">
            <w:r w:rsidRPr="00C259FD">
              <w:t>СанПиН 2.1.4.1116-</w:t>
            </w:r>
            <w:r>
              <w:t>20</w:t>
            </w:r>
            <w:r w:rsidRPr="00C259FD">
              <w:t>02</w:t>
            </w:r>
          </w:p>
          <w:p w:rsidR="00CC1815" w:rsidRPr="00C259FD" w:rsidRDefault="00CC1815" w:rsidP="00EF4B20">
            <w:r w:rsidRPr="00C259FD">
              <w:t>СанПиН 2.1.4.1074-</w:t>
            </w:r>
            <w:r>
              <w:t>200</w:t>
            </w:r>
            <w:r w:rsidRPr="00C259FD">
              <w:t>1</w:t>
            </w:r>
          </w:p>
          <w:p w:rsidR="00CC1815" w:rsidRDefault="00CC1815" w:rsidP="00EF4B20">
            <w:r w:rsidRPr="00C259FD">
              <w:t>СанПиН 2.1.4.1175-</w:t>
            </w:r>
            <w:r>
              <w:t>20</w:t>
            </w:r>
            <w:r w:rsidRPr="00C259FD">
              <w:t>02</w:t>
            </w:r>
          </w:p>
          <w:p w:rsidR="00CC1815" w:rsidRPr="00C259FD" w:rsidRDefault="00CC1815" w:rsidP="002919BD"/>
          <w:p w:rsidR="00CC1815" w:rsidRPr="00C259FD" w:rsidRDefault="00CC1815" w:rsidP="00EF4B20"/>
        </w:tc>
      </w:tr>
      <w:tr w:rsidR="00CC1815" w:rsidRPr="00C259FD" w:rsidTr="005A58BD">
        <w:trPr>
          <w:gridAfter w:val="1"/>
          <w:wAfter w:w="22" w:type="dxa"/>
          <w:trHeight w:val="1420"/>
        </w:trPr>
        <w:tc>
          <w:tcPr>
            <w:tcW w:w="816" w:type="dxa"/>
          </w:tcPr>
          <w:p w:rsidR="00CC1815" w:rsidRPr="00C259FD" w:rsidRDefault="00CC1815" w:rsidP="00EF4B20">
            <w:pPr>
              <w:jc w:val="center"/>
            </w:pPr>
            <w:r w:rsidRPr="00C259FD">
              <w:t>1.</w:t>
            </w:r>
            <w:r>
              <w:t>7</w:t>
            </w:r>
          </w:p>
        </w:tc>
        <w:tc>
          <w:tcPr>
            <w:tcW w:w="2410" w:type="dxa"/>
          </w:tcPr>
          <w:p w:rsidR="00CC1815" w:rsidRPr="00C259FD" w:rsidRDefault="00CC1815" w:rsidP="00EF4B20">
            <w:r w:rsidRPr="00C259FD">
              <w:t>МУ 2.1.4.1057-01</w:t>
            </w:r>
          </w:p>
          <w:p w:rsidR="00CC1815" w:rsidRPr="00C259FD" w:rsidRDefault="00CC1815" w:rsidP="00EF4B20">
            <w:r w:rsidRPr="00C259FD">
              <w:t>Организация внутреннего контроля качества санитарно-микробиологических исследований воды</w:t>
            </w:r>
          </w:p>
        </w:tc>
        <w:tc>
          <w:tcPr>
            <w:tcW w:w="2268" w:type="dxa"/>
          </w:tcPr>
          <w:p w:rsidR="00CC1815" w:rsidRPr="00C259FD" w:rsidRDefault="00CC1815" w:rsidP="00EF4B20">
            <w:r w:rsidRPr="00C259FD">
              <w:t>Лабораторные помещения, воздушная среда, питательные среды,</w:t>
            </w:r>
            <w:r>
              <w:t xml:space="preserve"> </w:t>
            </w:r>
            <w:r w:rsidRPr="00C259FD">
              <w:t>мембранные фильтры,</w:t>
            </w:r>
          </w:p>
          <w:p w:rsidR="00CC1815" w:rsidRPr="00C259FD" w:rsidRDefault="00CC1815" w:rsidP="00EF4B20">
            <w:r w:rsidRPr="00C259FD">
              <w:t xml:space="preserve">тестовые культуры, дистиллированная </w:t>
            </w:r>
          </w:p>
          <w:p w:rsidR="00CC1815" w:rsidRPr="00C259FD" w:rsidRDefault="00CC1815" w:rsidP="00EF4B20">
            <w:r w:rsidRPr="00C259FD">
              <w:t xml:space="preserve">вода </w:t>
            </w:r>
          </w:p>
        </w:tc>
        <w:tc>
          <w:tcPr>
            <w:tcW w:w="1277" w:type="dxa"/>
          </w:tcPr>
          <w:p w:rsidR="00CC1815" w:rsidRPr="00C259FD" w:rsidRDefault="00CC1815" w:rsidP="00447F41">
            <w:r w:rsidRPr="00C259FD">
              <w:t>013100</w:t>
            </w:r>
          </w:p>
        </w:tc>
        <w:tc>
          <w:tcPr>
            <w:tcW w:w="1559" w:type="dxa"/>
          </w:tcPr>
          <w:p w:rsidR="00CC1815" w:rsidRPr="00C259FD" w:rsidRDefault="00CC1815" w:rsidP="00447F41">
            <w:r w:rsidRPr="00C259FD">
              <w:t>2201</w:t>
            </w:r>
          </w:p>
        </w:tc>
        <w:tc>
          <w:tcPr>
            <w:tcW w:w="2218" w:type="dxa"/>
          </w:tcPr>
          <w:p w:rsidR="00CC1815" w:rsidRDefault="00CC1815" w:rsidP="00EF4B20">
            <w:r w:rsidRPr="00C259FD">
              <w:t>Общее микробное число (ОМЧ)</w:t>
            </w:r>
          </w:p>
          <w:p w:rsidR="00CC1815" w:rsidRDefault="00CC1815" w:rsidP="00EF4B20">
            <w:r w:rsidRPr="00C259FD">
              <w:t>Бактерии группы кишечной палочки (БГКП)</w:t>
            </w:r>
          </w:p>
          <w:p w:rsidR="00CC1815" w:rsidRDefault="00CC1815" w:rsidP="00EF4B20">
            <w:r w:rsidRPr="007F3229">
              <w:rPr>
                <w:lang w:val="en-US"/>
              </w:rPr>
              <w:t>S</w:t>
            </w:r>
            <w:r w:rsidRPr="00C259FD">
              <w:t>.</w:t>
            </w:r>
            <w:r w:rsidRPr="007F3229">
              <w:rPr>
                <w:lang w:val="en-US"/>
              </w:rPr>
              <w:t>aureus</w:t>
            </w:r>
          </w:p>
          <w:p w:rsidR="00CC1815" w:rsidRDefault="00CC1815" w:rsidP="00EF4B20">
            <w:r w:rsidRPr="007F3229">
              <w:rPr>
                <w:lang w:val="en-US"/>
              </w:rPr>
              <w:t>P</w:t>
            </w:r>
            <w:r>
              <w:t>.</w:t>
            </w:r>
            <w:r w:rsidRPr="007F3229">
              <w:rPr>
                <w:lang w:val="en-US"/>
              </w:rPr>
              <w:t>a</w:t>
            </w:r>
            <w:r>
              <w:rPr>
                <w:lang w:val="en-US"/>
              </w:rPr>
              <w:t>e</w:t>
            </w:r>
            <w:r w:rsidRPr="007F3229">
              <w:rPr>
                <w:lang w:val="en-US"/>
              </w:rPr>
              <w:t>ruginosa</w:t>
            </w:r>
          </w:p>
          <w:p w:rsidR="00CC1815" w:rsidRPr="005A647A" w:rsidRDefault="00CC1815" w:rsidP="00EF4B20">
            <w:r w:rsidRPr="00C259FD">
              <w:t>Качественный контроль питательных сред</w:t>
            </w:r>
          </w:p>
          <w:p w:rsidR="00CC1815" w:rsidRDefault="00CC1815" w:rsidP="00EF4B20">
            <w:r w:rsidRPr="00C259FD">
              <w:t>Ведение тестовых культур</w:t>
            </w:r>
          </w:p>
          <w:p w:rsidR="00CC1815" w:rsidRPr="00CF4540" w:rsidRDefault="00CC1815" w:rsidP="00EF4B20">
            <w:r w:rsidRPr="00CF4540">
              <w:rPr>
                <w:sz w:val="22"/>
                <w:szCs w:val="22"/>
              </w:rPr>
              <w:t xml:space="preserve">Сем. </w:t>
            </w:r>
            <w:r w:rsidRPr="00CF4540">
              <w:rPr>
                <w:sz w:val="22"/>
                <w:szCs w:val="22"/>
                <w:lang w:val="en-US"/>
              </w:rPr>
              <w:t>Enterobacteriaceae</w:t>
            </w:r>
          </w:p>
          <w:p w:rsidR="00CC1815" w:rsidRDefault="00CC1815" w:rsidP="00EF4B20">
            <w:r w:rsidRPr="005821D8">
              <w:rPr>
                <w:sz w:val="22"/>
                <w:szCs w:val="22"/>
              </w:rPr>
              <w:t>Температурный</w:t>
            </w:r>
            <w:r w:rsidRPr="002919BD">
              <w:t xml:space="preserve"> </w:t>
            </w:r>
            <w:r w:rsidRPr="00C259FD">
              <w:t>режим</w:t>
            </w:r>
          </w:p>
          <w:p w:rsidR="00CC1815" w:rsidRPr="00CF4540" w:rsidRDefault="00CC1815" w:rsidP="00CF4540">
            <w:pPr>
              <w:jc w:val="center"/>
            </w:pPr>
          </w:p>
        </w:tc>
        <w:tc>
          <w:tcPr>
            <w:tcW w:w="1326" w:type="dxa"/>
            <w:gridSpan w:val="2"/>
          </w:tcPr>
          <w:p w:rsidR="00CC1815" w:rsidRPr="00C259FD" w:rsidRDefault="00CC1815" w:rsidP="007F3229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CC1815" w:rsidRPr="00C259FD" w:rsidRDefault="00CC1815" w:rsidP="003E5DF8">
            <w:r w:rsidRPr="00C259FD">
              <w:t>МУ 2.1.4.1057-01</w:t>
            </w:r>
          </w:p>
          <w:p w:rsidR="00CC1815" w:rsidRPr="00C259FD" w:rsidRDefault="00CC1815" w:rsidP="00D6147C"/>
        </w:tc>
      </w:tr>
    </w:tbl>
    <w:p w:rsidR="00CC1815" w:rsidRDefault="00CC1815" w:rsidP="00183112">
      <w:pPr>
        <w:jc w:val="center"/>
      </w:pPr>
    </w:p>
    <w:tbl>
      <w:tblPr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3"/>
        <w:gridCol w:w="2271"/>
        <w:gridCol w:w="1279"/>
        <w:gridCol w:w="1498"/>
        <w:gridCol w:w="2284"/>
        <w:gridCol w:w="1923"/>
        <w:gridCol w:w="3663"/>
      </w:tblGrid>
      <w:tr w:rsidR="00CC1815" w:rsidRPr="00C259FD" w:rsidTr="002A748C">
        <w:tc>
          <w:tcPr>
            <w:tcW w:w="817" w:type="dxa"/>
          </w:tcPr>
          <w:p w:rsidR="00CC1815" w:rsidRPr="00C259FD" w:rsidRDefault="00CC1815" w:rsidP="00B23AC3">
            <w:pPr>
              <w:jc w:val="center"/>
            </w:pPr>
            <w:r w:rsidRPr="00C259FD">
              <w:t>1</w:t>
            </w:r>
          </w:p>
        </w:tc>
        <w:tc>
          <w:tcPr>
            <w:tcW w:w="2413" w:type="dxa"/>
          </w:tcPr>
          <w:p w:rsidR="00CC1815" w:rsidRPr="00C259FD" w:rsidRDefault="00CC1815" w:rsidP="00B23AC3">
            <w:pPr>
              <w:jc w:val="center"/>
            </w:pPr>
            <w:r w:rsidRPr="00C259FD">
              <w:t>2</w:t>
            </w:r>
          </w:p>
        </w:tc>
        <w:tc>
          <w:tcPr>
            <w:tcW w:w="2271" w:type="dxa"/>
          </w:tcPr>
          <w:p w:rsidR="00CC1815" w:rsidRPr="00C259FD" w:rsidRDefault="00CC1815" w:rsidP="00B23AC3">
            <w:pPr>
              <w:jc w:val="center"/>
            </w:pPr>
            <w:r w:rsidRPr="00C259FD">
              <w:t>3</w:t>
            </w:r>
          </w:p>
        </w:tc>
        <w:tc>
          <w:tcPr>
            <w:tcW w:w="1279" w:type="dxa"/>
          </w:tcPr>
          <w:p w:rsidR="00CC1815" w:rsidRPr="00C259FD" w:rsidRDefault="00CC1815" w:rsidP="00B23AC3">
            <w:pPr>
              <w:jc w:val="center"/>
            </w:pPr>
            <w:r w:rsidRPr="00C259FD">
              <w:t>4</w:t>
            </w:r>
          </w:p>
        </w:tc>
        <w:tc>
          <w:tcPr>
            <w:tcW w:w="1498" w:type="dxa"/>
          </w:tcPr>
          <w:p w:rsidR="00CC1815" w:rsidRPr="00C259FD" w:rsidRDefault="00CC1815" w:rsidP="00B23AC3">
            <w:pPr>
              <w:jc w:val="center"/>
            </w:pPr>
            <w:r w:rsidRPr="00C259FD">
              <w:t>5</w:t>
            </w:r>
          </w:p>
        </w:tc>
        <w:tc>
          <w:tcPr>
            <w:tcW w:w="2284" w:type="dxa"/>
          </w:tcPr>
          <w:p w:rsidR="00CC1815" w:rsidRPr="00C259FD" w:rsidRDefault="00CC1815" w:rsidP="00B23AC3">
            <w:pPr>
              <w:jc w:val="center"/>
            </w:pPr>
            <w:r w:rsidRPr="00C259FD">
              <w:t>6</w:t>
            </w:r>
          </w:p>
        </w:tc>
        <w:tc>
          <w:tcPr>
            <w:tcW w:w="1923" w:type="dxa"/>
          </w:tcPr>
          <w:p w:rsidR="00CC1815" w:rsidRPr="00C259FD" w:rsidRDefault="00CC1815" w:rsidP="00B23AC3">
            <w:pPr>
              <w:jc w:val="center"/>
            </w:pPr>
            <w:r w:rsidRPr="00C259FD">
              <w:t>7</w:t>
            </w:r>
          </w:p>
        </w:tc>
        <w:tc>
          <w:tcPr>
            <w:tcW w:w="3663" w:type="dxa"/>
          </w:tcPr>
          <w:p w:rsidR="00CC1815" w:rsidRPr="00C259FD" w:rsidRDefault="00CC1815" w:rsidP="00B23AC3">
            <w:pPr>
              <w:jc w:val="center"/>
            </w:pPr>
            <w:r w:rsidRPr="00C259FD">
              <w:t>8</w:t>
            </w:r>
          </w:p>
        </w:tc>
      </w:tr>
      <w:tr w:rsidR="00CC1815" w:rsidRPr="00C259FD" w:rsidTr="002A748C">
        <w:trPr>
          <w:trHeight w:val="382"/>
        </w:trPr>
        <w:tc>
          <w:tcPr>
            <w:tcW w:w="817" w:type="dxa"/>
            <w:vMerge w:val="restart"/>
          </w:tcPr>
          <w:p w:rsidR="00CC1815" w:rsidRPr="00C259FD" w:rsidRDefault="00CC1815" w:rsidP="00B23AC3">
            <w:r w:rsidRPr="00C259FD">
              <w:t>1.</w:t>
            </w:r>
            <w:r>
              <w:t>8</w:t>
            </w:r>
          </w:p>
        </w:tc>
        <w:tc>
          <w:tcPr>
            <w:tcW w:w="2413" w:type="dxa"/>
            <w:vMerge w:val="restart"/>
          </w:tcPr>
          <w:p w:rsidR="00CC1815" w:rsidRPr="00C259FD" w:rsidRDefault="00CC1815" w:rsidP="00B23AC3">
            <w:r w:rsidRPr="00C259FD">
              <w:t>ГОСТ 10444.12-</w:t>
            </w:r>
          </w:p>
          <w:p w:rsidR="00CC1815" w:rsidRDefault="00CC1815" w:rsidP="00B23AC3">
            <w:r w:rsidRPr="00C259FD">
              <w:t>2013</w:t>
            </w:r>
          </w:p>
          <w:p w:rsidR="00CC1815" w:rsidRDefault="00CC1815" w:rsidP="00B23AC3"/>
          <w:p w:rsidR="00CC1815" w:rsidRPr="00C259FD" w:rsidRDefault="00CC1815" w:rsidP="00B23AC3"/>
        </w:tc>
        <w:tc>
          <w:tcPr>
            <w:tcW w:w="2271" w:type="dxa"/>
            <w:vMerge w:val="restart"/>
          </w:tcPr>
          <w:p w:rsidR="00CC1815" w:rsidRDefault="00CC1815" w:rsidP="00B23AC3">
            <w:r w:rsidRPr="00C259FD">
              <w:t>Сырье и продукты пищевые</w:t>
            </w:r>
          </w:p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Default="00CC1815" w:rsidP="00B23AC3"/>
          <w:p w:rsidR="00CC1815" w:rsidRPr="00C259FD" w:rsidRDefault="00CC1815" w:rsidP="00B23AC3"/>
        </w:tc>
        <w:tc>
          <w:tcPr>
            <w:tcW w:w="1279" w:type="dxa"/>
            <w:vMerge w:val="restart"/>
          </w:tcPr>
          <w:p w:rsidR="00CC1815" w:rsidRDefault="00CC1815" w:rsidP="00F51994">
            <w:r>
              <w:t>91 1900     91 2000</w:t>
            </w:r>
          </w:p>
          <w:p w:rsidR="00CC1815" w:rsidRDefault="00CC1815" w:rsidP="00F51994">
            <w:r>
              <w:t>91 3000</w:t>
            </w:r>
          </w:p>
          <w:p w:rsidR="00CC1815" w:rsidRPr="00C259FD" w:rsidRDefault="00CC1815" w:rsidP="00F51994"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F51994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F51994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          91 9600    91 9850</w:t>
            </w:r>
          </w:p>
          <w:p w:rsidR="00CC1815" w:rsidRPr="00C259FD" w:rsidRDefault="00CC1815" w:rsidP="00F51994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F51994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F51994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Default="00CC1815" w:rsidP="00F51994">
            <w:r w:rsidRPr="00C259FD">
              <w:t>92</w:t>
            </w:r>
            <w:r>
              <w:t xml:space="preserve"> </w:t>
            </w:r>
            <w:r w:rsidRPr="00C259FD">
              <w:t>7000</w:t>
            </w:r>
            <w:r>
              <w:t xml:space="preserve">  </w:t>
            </w:r>
          </w:p>
          <w:p w:rsidR="00CC1815" w:rsidRPr="00C259FD" w:rsidRDefault="00CC1815" w:rsidP="00F51994">
            <w:r>
              <w:t>91 8500</w:t>
            </w:r>
          </w:p>
          <w:p w:rsidR="00CC1815" w:rsidRPr="00C259FD" w:rsidRDefault="00CC1815" w:rsidP="00F51994">
            <w:r w:rsidRPr="00C259FD">
              <w:t>97 3000</w:t>
            </w:r>
            <w:r>
              <w:t xml:space="preserve">    97 6500    98 6000</w:t>
            </w:r>
          </w:p>
          <w:p w:rsidR="00CC1815" w:rsidRPr="00C259FD" w:rsidRDefault="00CC1815" w:rsidP="00F51994"/>
        </w:tc>
        <w:tc>
          <w:tcPr>
            <w:tcW w:w="1498" w:type="dxa"/>
            <w:vMerge w:val="restart"/>
          </w:tcPr>
          <w:p w:rsidR="00CC1815" w:rsidRPr="00C259FD" w:rsidRDefault="00CC1815" w:rsidP="00F51994">
            <w:r w:rsidRPr="00C259FD">
              <w:t>0201-0210</w:t>
            </w:r>
          </w:p>
          <w:p w:rsidR="00CC1815" w:rsidRPr="00C259FD" w:rsidRDefault="00CC1815" w:rsidP="00F51994">
            <w:r w:rsidRPr="00C259FD">
              <w:t>0401-0406</w:t>
            </w:r>
            <w:r>
              <w:t xml:space="preserve"> 0407-0408</w:t>
            </w:r>
          </w:p>
          <w:p w:rsidR="00CC1815" w:rsidRDefault="00CC1815" w:rsidP="00F51994">
            <w:r w:rsidRPr="00C259FD">
              <w:t>0302-030</w:t>
            </w:r>
            <w:r>
              <w:t>7</w:t>
            </w:r>
          </w:p>
          <w:p w:rsidR="00CC1815" w:rsidRDefault="00CC1815" w:rsidP="00F51994">
            <w:r>
              <w:t>0701-0704 0706-0712  0801-0806</w:t>
            </w:r>
          </w:p>
          <w:p w:rsidR="00CC1815" w:rsidRPr="00C259FD" w:rsidRDefault="00CC1815" w:rsidP="00F51994">
            <w:r>
              <w:t>0902, 1211</w:t>
            </w:r>
          </w:p>
          <w:p w:rsidR="00CC1815" w:rsidRPr="00C259FD" w:rsidRDefault="00CC1815" w:rsidP="00F51994">
            <w:r>
              <w:t>1601-1602 1604, 1704</w:t>
            </w:r>
          </w:p>
          <w:p w:rsidR="00CC1815" w:rsidRPr="00C259FD" w:rsidRDefault="00CC1815" w:rsidP="00F51994">
            <w:r>
              <w:t>1904-1905 2009, 1806</w:t>
            </w:r>
          </w:p>
          <w:p w:rsidR="00CC1815" w:rsidRPr="00C259FD" w:rsidRDefault="00CC1815" w:rsidP="00F51994">
            <w:r w:rsidRPr="00C259FD">
              <w:t>2</w:t>
            </w:r>
            <w:r>
              <w:t>1</w:t>
            </w:r>
            <w:r w:rsidRPr="00C259FD">
              <w:t>0</w:t>
            </w:r>
            <w:r>
              <w:t xml:space="preserve">4-2105 </w:t>
            </w:r>
          </w:p>
          <w:p w:rsidR="00CC1815" w:rsidRPr="00C259FD" w:rsidRDefault="00CC1815" w:rsidP="00F51994">
            <w:pPr>
              <w:ind w:right="164"/>
            </w:pPr>
            <w:r>
              <w:t xml:space="preserve">1902, 2202 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C1815" w:rsidRPr="00C259FD" w:rsidRDefault="00CC1815" w:rsidP="00B23AC3">
            <w:r w:rsidRPr="00C259FD">
              <w:t>Плесневые грибы</w:t>
            </w:r>
          </w:p>
        </w:tc>
        <w:tc>
          <w:tcPr>
            <w:tcW w:w="1923" w:type="dxa"/>
            <w:vMerge w:val="restart"/>
          </w:tcPr>
          <w:p w:rsidR="00CC1815" w:rsidRPr="00C259FD" w:rsidRDefault="00CC1815" w:rsidP="00B23AC3">
            <w:r>
              <w:t>от 0  и более</w:t>
            </w:r>
          </w:p>
          <w:p w:rsidR="00CC1815" w:rsidRPr="00C259FD" w:rsidRDefault="00CC1815" w:rsidP="00B23AC3">
            <w:r>
              <w:t>КОЕ/г</w:t>
            </w:r>
            <w:r w:rsidRPr="00C259FD">
              <w:t xml:space="preserve"> (куб.см.)</w:t>
            </w:r>
          </w:p>
          <w:p w:rsidR="00CC1815" w:rsidRPr="00C259FD" w:rsidRDefault="00CC1815" w:rsidP="00B23AC3">
            <w:r w:rsidRPr="00C259FD">
              <w:t>Не обнаружены/</w:t>
            </w:r>
          </w:p>
          <w:p w:rsidR="00CC1815" w:rsidRPr="00C259FD" w:rsidRDefault="00CC1815" w:rsidP="00B23AC3">
            <w:r w:rsidRPr="00C259FD">
              <w:t xml:space="preserve">обнаружены </w:t>
            </w:r>
          </w:p>
        </w:tc>
        <w:tc>
          <w:tcPr>
            <w:tcW w:w="3663" w:type="dxa"/>
            <w:vMerge w:val="restart"/>
          </w:tcPr>
          <w:p w:rsidR="00CC1815" w:rsidRPr="00C259FD" w:rsidRDefault="00CC1815" w:rsidP="002A748C">
            <w:r w:rsidRPr="00C259FD">
              <w:t>ТР ТС 021/2011</w:t>
            </w:r>
          </w:p>
          <w:p w:rsidR="00CC1815" w:rsidRDefault="00CC1815" w:rsidP="002A748C">
            <w:r w:rsidRPr="00C259FD">
              <w:t>ТР ТС 023/2011</w:t>
            </w:r>
          </w:p>
          <w:p w:rsidR="00CC1815" w:rsidRPr="002A748C" w:rsidRDefault="00CC1815" w:rsidP="002A748C">
            <w:r>
              <w:t>ТР ТС 024</w:t>
            </w:r>
            <w:r w:rsidRPr="002A748C">
              <w:t>/2011</w:t>
            </w:r>
          </w:p>
          <w:p w:rsidR="00CC1815" w:rsidRPr="00C259FD" w:rsidRDefault="00CC1815" w:rsidP="002A748C">
            <w:r w:rsidRPr="00C259FD">
              <w:t>ТР ТС 033/2013</w:t>
            </w:r>
          </w:p>
          <w:p w:rsidR="00CC1815" w:rsidRPr="00C259FD" w:rsidRDefault="00CC1815" w:rsidP="002A748C">
            <w:r w:rsidRPr="00C259FD">
              <w:t>ТР ТС 034/2013</w:t>
            </w:r>
          </w:p>
          <w:p w:rsidR="00CC1815" w:rsidRPr="00C259FD" w:rsidRDefault="00CC1815" w:rsidP="002A748C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</w:t>
            </w:r>
            <w:r>
              <w:t xml:space="preserve">родуктов» № 299 от 28.05.2010 </w:t>
            </w:r>
          </w:p>
          <w:p w:rsidR="00CC1815" w:rsidRPr="00C259FD" w:rsidRDefault="00CC1815" w:rsidP="002A748C">
            <w:r w:rsidRPr="00C259FD">
              <w:t>СанПиН 2.3.2.1078-01</w:t>
            </w:r>
          </w:p>
          <w:p w:rsidR="00CC1815" w:rsidRPr="00C259FD" w:rsidRDefault="00CC1815" w:rsidP="003F5169">
            <w:r w:rsidRPr="00C259FD">
              <w:t>Письмо РПН  0100/13930-06-32</w:t>
            </w:r>
          </w:p>
        </w:tc>
      </w:tr>
      <w:tr w:rsidR="00CC1815" w:rsidRPr="00C259FD" w:rsidTr="0064155E">
        <w:trPr>
          <w:trHeight w:val="4156"/>
        </w:trPr>
        <w:tc>
          <w:tcPr>
            <w:tcW w:w="817" w:type="dxa"/>
            <w:vMerge/>
          </w:tcPr>
          <w:p w:rsidR="00CC1815" w:rsidRPr="00C259FD" w:rsidRDefault="00CC1815" w:rsidP="00B23AC3"/>
        </w:tc>
        <w:tc>
          <w:tcPr>
            <w:tcW w:w="2413" w:type="dxa"/>
            <w:vMerge/>
          </w:tcPr>
          <w:p w:rsidR="00CC1815" w:rsidRPr="00C259FD" w:rsidRDefault="00CC1815" w:rsidP="00B23AC3"/>
        </w:tc>
        <w:tc>
          <w:tcPr>
            <w:tcW w:w="2271" w:type="dxa"/>
            <w:vMerge/>
          </w:tcPr>
          <w:p w:rsidR="00CC1815" w:rsidRPr="00C259FD" w:rsidRDefault="00CC1815" w:rsidP="00B23AC3"/>
        </w:tc>
        <w:tc>
          <w:tcPr>
            <w:tcW w:w="1279" w:type="dxa"/>
            <w:vMerge/>
          </w:tcPr>
          <w:p w:rsidR="00CC1815" w:rsidRDefault="00CC1815" w:rsidP="00B23AC3">
            <w:pPr>
              <w:jc w:val="center"/>
            </w:pPr>
          </w:p>
        </w:tc>
        <w:tc>
          <w:tcPr>
            <w:tcW w:w="1498" w:type="dxa"/>
            <w:vMerge/>
          </w:tcPr>
          <w:p w:rsidR="00CC1815" w:rsidRPr="00C259FD" w:rsidRDefault="00CC1815" w:rsidP="00B23AC3"/>
        </w:tc>
        <w:tc>
          <w:tcPr>
            <w:tcW w:w="2284" w:type="dxa"/>
            <w:tcBorders>
              <w:top w:val="single" w:sz="4" w:space="0" w:color="auto"/>
            </w:tcBorders>
          </w:tcPr>
          <w:p w:rsidR="00CC1815" w:rsidRDefault="00CC1815" w:rsidP="00B23AC3"/>
          <w:p w:rsidR="00CC1815" w:rsidRPr="00C259FD" w:rsidRDefault="00CC1815" w:rsidP="00B23AC3">
            <w:r>
              <w:t>Дрожжи</w:t>
            </w:r>
          </w:p>
        </w:tc>
        <w:tc>
          <w:tcPr>
            <w:tcW w:w="1923" w:type="dxa"/>
            <w:vMerge/>
          </w:tcPr>
          <w:p w:rsidR="00CC1815" w:rsidRPr="00C259FD" w:rsidRDefault="00CC1815" w:rsidP="00B23AC3"/>
        </w:tc>
        <w:tc>
          <w:tcPr>
            <w:tcW w:w="3663" w:type="dxa"/>
            <w:vMerge/>
          </w:tcPr>
          <w:p w:rsidR="00CC1815" w:rsidRPr="00C259FD" w:rsidRDefault="00CC1815" w:rsidP="002A748C"/>
        </w:tc>
      </w:tr>
      <w:tr w:rsidR="00CC1815" w:rsidRPr="00C259FD" w:rsidTr="002A748C">
        <w:tc>
          <w:tcPr>
            <w:tcW w:w="817" w:type="dxa"/>
          </w:tcPr>
          <w:p w:rsidR="00CC1815" w:rsidRPr="00C259FD" w:rsidRDefault="00CC1815" w:rsidP="00B23AC3">
            <w:pPr>
              <w:jc w:val="center"/>
            </w:pPr>
            <w:r w:rsidRPr="00C259FD">
              <w:t>1.</w:t>
            </w:r>
            <w:r>
              <w:t>9</w:t>
            </w:r>
          </w:p>
        </w:tc>
        <w:tc>
          <w:tcPr>
            <w:tcW w:w="2413" w:type="dxa"/>
          </w:tcPr>
          <w:p w:rsidR="00CC1815" w:rsidRPr="00C259FD" w:rsidRDefault="00CC1815" w:rsidP="00B23AC3">
            <w:pPr>
              <w:jc w:val="center"/>
            </w:pPr>
            <w:r w:rsidRPr="00C259FD">
              <w:t>ГОСТ 10444.15-94</w:t>
            </w:r>
          </w:p>
        </w:tc>
        <w:tc>
          <w:tcPr>
            <w:tcW w:w="2271" w:type="dxa"/>
          </w:tcPr>
          <w:p w:rsidR="00CC1815" w:rsidRPr="00C259FD" w:rsidRDefault="00CC1815" w:rsidP="00B23AC3">
            <w:r w:rsidRPr="00C259FD">
              <w:t>Сырье и продукты пищевые</w:t>
            </w:r>
          </w:p>
        </w:tc>
        <w:tc>
          <w:tcPr>
            <w:tcW w:w="1279" w:type="dxa"/>
          </w:tcPr>
          <w:p w:rsidR="00CC1815" w:rsidRDefault="00CC1815" w:rsidP="00582D57">
            <w:r>
              <w:t>91 1900     91 2000</w:t>
            </w:r>
          </w:p>
          <w:p w:rsidR="00CC1815" w:rsidRPr="00C259FD" w:rsidRDefault="00CC1815" w:rsidP="00582D57">
            <w:r>
              <w:t xml:space="preserve">91 3000 </w:t>
            </w:r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582D57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582D57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          91 9600    91 9850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Default="00CC1815" w:rsidP="00582D57">
            <w:r w:rsidRPr="00C259FD">
              <w:t>92</w:t>
            </w:r>
            <w:r>
              <w:t xml:space="preserve"> </w:t>
            </w:r>
            <w:r w:rsidRPr="00C259FD">
              <w:t>7000</w:t>
            </w:r>
            <w:r>
              <w:t xml:space="preserve"> </w:t>
            </w:r>
          </w:p>
          <w:p w:rsidR="00CC1815" w:rsidRPr="00C259FD" w:rsidRDefault="00CC1815" w:rsidP="00582D57">
            <w:r>
              <w:t>91 8500</w:t>
            </w:r>
          </w:p>
          <w:p w:rsidR="00CC1815" w:rsidRPr="00C259FD" w:rsidRDefault="00CC1815" w:rsidP="00582D57">
            <w:r w:rsidRPr="00C259FD">
              <w:t>97 3000</w:t>
            </w:r>
            <w:r>
              <w:t xml:space="preserve">       </w:t>
            </w:r>
          </w:p>
          <w:p w:rsidR="00CC1815" w:rsidRPr="00C259FD" w:rsidRDefault="00CC1815" w:rsidP="00582D57"/>
        </w:tc>
        <w:tc>
          <w:tcPr>
            <w:tcW w:w="1498" w:type="dxa"/>
          </w:tcPr>
          <w:p w:rsidR="00CC1815" w:rsidRPr="00C259FD" w:rsidRDefault="00CC1815" w:rsidP="00582D57">
            <w:r w:rsidRPr="00C259FD">
              <w:t>0201-0210</w:t>
            </w:r>
          </w:p>
          <w:p w:rsidR="00CC1815" w:rsidRPr="00C259FD" w:rsidRDefault="00CC1815" w:rsidP="00582D57">
            <w:r w:rsidRPr="00C259FD">
              <w:t>0401-0406</w:t>
            </w:r>
            <w:r>
              <w:t xml:space="preserve"> 0407-0408</w:t>
            </w:r>
          </w:p>
          <w:p w:rsidR="00CC1815" w:rsidRDefault="00CC1815" w:rsidP="00582D57">
            <w:r w:rsidRPr="00C259FD">
              <w:t>0302-030</w:t>
            </w:r>
            <w:r>
              <w:t>6</w:t>
            </w:r>
          </w:p>
          <w:p w:rsidR="00CC1815" w:rsidRDefault="00CC1815" w:rsidP="00582D57">
            <w:r>
              <w:t xml:space="preserve">0701-0704 0706-0712 0801-0806 </w:t>
            </w:r>
          </w:p>
          <w:p w:rsidR="00CC1815" w:rsidRPr="00C259FD" w:rsidRDefault="00CC1815" w:rsidP="00582D57">
            <w:r>
              <w:t>0902, 1211</w:t>
            </w:r>
          </w:p>
          <w:p w:rsidR="00CC1815" w:rsidRPr="00C259FD" w:rsidRDefault="00CC1815" w:rsidP="00582D57">
            <w:r>
              <w:t xml:space="preserve">1601-1602 1604, 1902 </w:t>
            </w:r>
          </w:p>
          <w:p w:rsidR="00CC1815" w:rsidRPr="00C259FD" w:rsidRDefault="00CC1815" w:rsidP="00582D57">
            <w:r>
              <w:t>1904-1905 2009, 1806</w:t>
            </w:r>
          </w:p>
          <w:p w:rsidR="00CC1815" w:rsidRPr="00C259FD" w:rsidRDefault="00CC1815" w:rsidP="00582D57">
            <w:r w:rsidRPr="00C259FD">
              <w:t>2</w:t>
            </w:r>
            <w:r>
              <w:t>1</w:t>
            </w:r>
            <w:r w:rsidRPr="00C259FD">
              <w:t>0</w:t>
            </w:r>
            <w:r>
              <w:t xml:space="preserve">4-2105 </w:t>
            </w:r>
          </w:p>
          <w:p w:rsidR="00CC1815" w:rsidRPr="00C259FD" w:rsidRDefault="00CC1815" w:rsidP="00582D57">
            <w:pPr>
              <w:ind w:right="164"/>
            </w:pPr>
            <w:r>
              <w:t>2201-2202</w:t>
            </w:r>
          </w:p>
        </w:tc>
        <w:tc>
          <w:tcPr>
            <w:tcW w:w="2284" w:type="dxa"/>
          </w:tcPr>
          <w:p w:rsidR="00CC1815" w:rsidRPr="00C259FD" w:rsidRDefault="00CC1815" w:rsidP="00B23AC3">
            <w:r w:rsidRPr="00C259FD">
              <w:t>Количество мезофильных аэробных и факультативно-анаэробных</w:t>
            </w:r>
          </w:p>
          <w:p w:rsidR="00CC1815" w:rsidRDefault="00CC1815" w:rsidP="00B23AC3">
            <w:r>
              <w:t>м</w:t>
            </w:r>
            <w:r w:rsidRPr="00C259FD">
              <w:t>икроорганизмов</w:t>
            </w:r>
          </w:p>
          <w:p w:rsidR="00CC1815" w:rsidRPr="00C259FD" w:rsidRDefault="00CC1815" w:rsidP="00B23AC3">
            <w:r>
              <w:t>(КМАФАнМ)</w:t>
            </w:r>
          </w:p>
        </w:tc>
        <w:tc>
          <w:tcPr>
            <w:tcW w:w="1923" w:type="dxa"/>
          </w:tcPr>
          <w:p w:rsidR="00CC1815" w:rsidRDefault="00CC1815" w:rsidP="00B23AC3">
            <w:r w:rsidRPr="00C259FD">
              <w:t xml:space="preserve">от 0 </w:t>
            </w:r>
            <w:r>
              <w:t xml:space="preserve"> и более</w:t>
            </w:r>
          </w:p>
          <w:p w:rsidR="00CC1815" w:rsidRPr="00C259FD" w:rsidRDefault="00CC1815" w:rsidP="00B23AC3">
            <w:r w:rsidRPr="00C259FD">
              <w:t>КОЕ</w:t>
            </w:r>
            <w:r>
              <w:t>/г</w:t>
            </w:r>
            <w:r w:rsidRPr="00C259FD">
              <w:t xml:space="preserve"> (куб.см.)</w:t>
            </w:r>
          </w:p>
          <w:p w:rsidR="00CC1815" w:rsidRPr="00C259FD" w:rsidRDefault="00CC1815" w:rsidP="00B23AC3">
            <w:r w:rsidRPr="00C259FD">
              <w:t xml:space="preserve"> </w:t>
            </w:r>
          </w:p>
        </w:tc>
        <w:tc>
          <w:tcPr>
            <w:tcW w:w="3663" w:type="dxa"/>
          </w:tcPr>
          <w:p w:rsidR="00CC1815" w:rsidRPr="00C259FD" w:rsidRDefault="00CC1815" w:rsidP="00B23AC3">
            <w:r w:rsidRPr="00C259FD">
              <w:t>ТР ТС 021/2011</w:t>
            </w:r>
          </w:p>
          <w:p w:rsidR="00CC1815" w:rsidRDefault="00CC1815" w:rsidP="00B23AC3">
            <w:r w:rsidRPr="00C259FD">
              <w:t>ТР ТС 023/2011</w:t>
            </w:r>
          </w:p>
          <w:p w:rsidR="00CC1815" w:rsidRPr="00C259FD" w:rsidRDefault="00CC1815" w:rsidP="00B23AC3">
            <w:r>
              <w:t>ТР ТС 024/2011</w:t>
            </w:r>
          </w:p>
          <w:p w:rsidR="00CC1815" w:rsidRPr="00C259FD" w:rsidRDefault="00CC1815" w:rsidP="00B23AC3">
            <w:r w:rsidRPr="00C259FD">
              <w:t>ТР ТС</w:t>
            </w:r>
            <w:r>
              <w:t xml:space="preserve"> </w:t>
            </w:r>
            <w:r w:rsidRPr="00C259FD">
              <w:t>033/2013</w:t>
            </w:r>
          </w:p>
          <w:p w:rsidR="00CC1815" w:rsidRPr="00C259FD" w:rsidRDefault="00CC1815" w:rsidP="00B23AC3">
            <w:r w:rsidRPr="00C259FD">
              <w:t>ТР ТС 034/2013</w:t>
            </w:r>
          </w:p>
          <w:p w:rsidR="00CC1815" w:rsidRPr="00C259FD" w:rsidRDefault="00CC1815" w:rsidP="008C7E10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</w:t>
            </w:r>
          </w:p>
        </w:tc>
      </w:tr>
      <w:tr w:rsidR="00CC1815" w:rsidRPr="00C259FD" w:rsidTr="00B23AC3">
        <w:tc>
          <w:tcPr>
            <w:tcW w:w="817" w:type="dxa"/>
          </w:tcPr>
          <w:p w:rsidR="00CC1815" w:rsidRPr="00C259FD" w:rsidRDefault="00CC1815" w:rsidP="00B23AC3">
            <w:pPr>
              <w:jc w:val="center"/>
            </w:pPr>
            <w:r w:rsidRPr="00C259FD">
              <w:t>1</w:t>
            </w:r>
          </w:p>
        </w:tc>
        <w:tc>
          <w:tcPr>
            <w:tcW w:w="2413" w:type="dxa"/>
          </w:tcPr>
          <w:p w:rsidR="00CC1815" w:rsidRPr="00C259FD" w:rsidRDefault="00CC1815" w:rsidP="00B23AC3">
            <w:pPr>
              <w:jc w:val="center"/>
            </w:pPr>
            <w:r w:rsidRPr="00C259FD">
              <w:t>2</w:t>
            </w:r>
          </w:p>
        </w:tc>
        <w:tc>
          <w:tcPr>
            <w:tcW w:w="2271" w:type="dxa"/>
          </w:tcPr>
          <w:p w:rsidR="00CC1815" w:rsidRPr="00C259FD" w:rsidRDefault="00CC1815" w:rsidP="00B23AC3">
            <w:pPr>
              <w:jc w:val="center"/>
            </w:pPr>
            <w:r w:rsidRPr="00C259FD">
              <w:t>3</w:t>
            </w:r>
          </w:p>
        </w:tc>
        <w:tc>
          <w:tcPr>
            <w:tcW w:w="1279" w:type="dxa"/>
          </w:tcPr>
          <w:p w:rsidR="00CC1815" w:rsidRPr="00C259FD" w:rsidRDefault="00CC1815" w:rsidP="00B23AC3">
            <w:pPr>
              <w:jc w:val="center"/>
            </w:pPr>
            <w:r w:rsidRPr="00C259FD">
              <w:t>4</w:t>
            </w:r>
          </w:p>
        </w:tc>
        <w:tc>
          <w:tcPr>
            <w:tcW w:w="1498" w:type="dxa"/>
          </w:tcPr>
          <w:p w:rsidR="00CC1815" w:rsidRPr="00C259FD" w:rsidRDefault="00CC1815" w:rsidP="00B23AC3">
            <w:pPr>
              <w:jc w:val="center"/>
            </w:pPr>
            <w:r w:rsidRPr="00C259FD">
              <w:t>5</w:t>
            </w:r>
          </w:p>
        </w:tc>
        <w:tc>
          <w:tcPr>
            <w:tcW w:w="2284" w:type="dxa"/>
          </w:tcPr>
          <w:p w:rsidR="00CC1815" w:rsidRPr="00C259FD" w:rsidRDefault="00CC1815" w:rsidP="00B23AC3">
            <w:pPr>
              <w:jc w:val="center"/>
            </w:pPr>
            <w:r w:rsidRPr="00C259FD">
              <w:t>6</w:t>
            </w:r>
          </w:p>
        </w:tc>
        <w:tc>
          <w:tcPr>
            <w:tcW w:w="1923" w:type="dxa"/>
          </w:tcPr>
          <w:p w:rsidR="00CC1815" w:rsidRPr="00C259FD" w:rsidRDefault="00CC1815" w:rsidP="00B23AC3">
            <w:pPr>
              <w:jc w:val="center"/>
            </w:pPr>
            <w:r w:rsidRPr="00C259FD">
              <w:t>7</w:t>
            </w:r>
          </w:p>
        </w:tc>
        <w:tc>
          <w:tcPr>
            <w:tcW w:w="3663" w:type="dxa"/>
          </w:tcPr>
          <w:p w:rsidR="00CC1815" w:rsidRPr="00C259FD" w:rsidRDefault="00CC1815" w:rsidP="00B23AC3">
            <w:pPr>
              <w:jc w:val="center"/>
            </w:pPr>
            <w:r w:rsidRPr="00C259FD">
              <w:t>8</w:t>
            </w:r>
          </w:p>
        </w:tc>
      </w:tr>
      <w:tr w:rsidR="00CC1815" w:rsidRPr="00C259FD" w:rsidTr="00B23AC3">
        <w:tc>
          <w:tcPr>
            <w:tcW w:w="817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2413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2271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1279" w:type="dxa"/>
          </w:tcPr>
          <w:p w:rsidR="00CC1815" w:rsidRDefault="00CC1815" w:rsidP="00582D57">
            <w:r>
              <w:t>97 6500</w:t>
            </w:r>
          </w:p>
          <w:p w:rsidR="00CC1815" w:rsidRPr="00C259FD" w:rsidRDefault="00CC1815" w:rsidP="00582D57">
            <w:r>
              <w:t>98 6000</w:t>
            </w:r>
          </w:p>
        </w:tc>
        <w:tc>
          <w:tcPr>
            <w:tcW w:w="1498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2284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1923" w:type="dxa"/>
          </w:tcPr>
          <w:p w:rsidR="00CC1815" w:rsidRPr="00C259FD" w:rsidRDefault="00CC1815" w:rsidP="00B23AC3">
            <w:pPr>
              <w:jc w:val="center"/>
            </w:pPr>
          </w:p>
        </w:tc>
        <w:tc>
          <w:tcPr>
            <w:tcW w:w="3663" w:type="dxa"/>
          </w:tcPr>
          <w:p w:rsidR="00CC1815" w:rsidRPr="00C259FD" w:rsidRDefault="00CC1815" w:rsidP="005A5A9C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3F5169">
            <w:r w:rsidRPr="00C259FD">
              <w:t>Письмо РПН  0100/13930-06-32</w:t>
            </w:r>
          </w:p>
        </w:tc>
      </w:tr>
      <w:tr w:rsidR="00CC1815" w:rsidRPr="00C259FD" w:rsidTr="00E20993">
        <w:trPr>
          <w:trHeight w:val="4538"/>
        </w:trPr>
        <w:tc>
          <w:tcPr>
            <w:tcW w:w="817" w:type="dxa"/>
          </w:tcPr>
          <w:p w:rsidR="00CC1815" w:rsidRPr="00C259FD" w:rsidRDefault="00CC1815" w:rsidP="00B23AC3">
            <w:r w:rsidRPr="00C259FD">
              <w:t>1.</w:t>
            </w:r>
            <w:r>
              <w:t>10</w:t>
            </w:r>
          </w:p>
        </w:tc>
        <w:tc>
          <w:tcPr>
            <w:tcW w:w="2413" w:type="dxa"/>
          </w:tcPr>
          <w:p w:rsidR="00CC1815" w:rsidRDefault="00CC1815" w:rsidP="001D70F3">
            <w:r w:rsidRPr="00591257">
              <w:t>ГОСТ 31747-2012</w:t>
            </w:r>
          </w:p>
          <w:p w:rsidR="00CC1815" w:rsidRDefault="00CC1815" w:rsidP="001D70F3"/>
          <w:p w:rsidR="00CC1815" w:rsidRPr="00591257" w:rsidRDefault="00CC1815" w:rsidP="001D70F3"/>
        </w:tc>
        <w:tc>
          <w:tcPr>
            <w:tcW w:w="2271" w:type="dxa"/>
          </w:tcPr>
          <w:p w:rsidR="00CC1815" w:rsidRPr="00C259FD" w:rsidRDefault="00CC1815" w:rsidP="00B23AC3">
            <w:r w:rsidRPr="00C259FD">
              <w:t>Сырье и продукты пищевые</w:t>
            </w:r>
            <w:r>
              <w:t xml:space="preserve"> </w:t>
            </w:r>
            <w:r w:rsidRPr="00C259FD">
              <w:t xml:space="preserve"> </w:t>
            </w:r>
            <w:r>
              <w:t>(</w:t>
            </w:r>
            <w:r w:rsidRPr="00C259FD">
              <w:t>за исключением</w:t>
            </w:r>
          </w:p>
          <w:p w:rsidR="00CC1815" w:rsidRPr="00C259FD" w:rsidRDefault="00CC1815" w:rsidP="00B23AC3">
            <w:r w:rsidRPr="00C259FD">
              <w:t xml:space="preserve">молока и </w:t>
            </w:r>
            <w:r>
              <w:t>п</w:t>
            </w:r>
            <w:r w:rsidRPr="00C259FD">
              <w:t>родуктов его переработки)</w:t>
            </w:r>
          </w:p>
        </w:tc>
        <w:tc>
          <w:tcPr>
            <w:tcW w:w="1279" w:type="dxa"/>
          </w:tcPr>
          <w:p w:rsidR="00CC1815" w:rsidRDefault="00CC1815" w:rsidP="00582D57">
            <w:r>
              <w:t>91 1900     91 2000</w:t>
            </w:r>
          </w:p>
          <w:p w:rsidR="00CC1815" w:rsidRDefault="00CC1815" w:rsidP="00582D57">
            <w:r>
              <w:t>91 3000</w:t>
            </w:r>
          </w:p>
          <w:p w:rsidR="00CC1815" w:rsidRPr="00C259FD" w:rsidRDefault="00CC1815" w:rsidP="00582D57">
            <w:r w:rsidRPr="00C259FD">
              <w:t>91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582D57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582D57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          91 9600    91 9850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582D57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Default="00CC1815" w:rsidP="00582D57">
            <w:r>
              <w:t xml:space="preserve">91 8400 </w:t>
            </w:r>
          </w:p>
          <w:p w:rsidR="00CC1815" w:rsidRPr="00C259FD" w:rsidRDefault="00CC1815" w:rsidP="00582D57">
            <w:r>
              <w:t>91 8500</w:t>
            </w:r>
          </w:p>
          <w:p w:rsidR="00CC1815" w:rsidRPr="00C259FD" w:rsidRDefault="00CC1815" w:rsidP="00582D57">
            <w:r w:rsidRPr="00C259FD">
              <w:t>97 3000</w:t>
            </w:r>
            <w:r>
              <w:t xml:space="preserve">    97 6500     98 6000</w:t>
            </w:r>
          </w:p>
          <w:p w:rsidR="00CC1815" w:rsidRPr="00C259FD" w:rsidRDefault="00CC1815" w:rsidP="00B23AC3">
            <w:pPr>
              <w:jc w:val="center"/>
            </w:pPr>
          </w:p>
        </w:tc>
        <w:tc>
          <w:tcPr>
            <w:tcW w:w="1498" w:type="dxa"/>
          </w:tcPr>
          <w:p w:rsidR="00CC1815" w:rsidRPr="00C259FD" w:rsidRDefault="00CC1815" w:rsidP="00B23AC3">
            <w:r w:rsidRPr="00C259FD">
              <w:t>0201-0210</w:t>
            </w:r>
          </w:p>
          <w:p w:rsidR="00CC1815" w:rsidRPr="00C259FD" w:rsidRDefault="00CC1815" w:rsidP="00B23AC3">
            <w:r w:rsidRPr="00C259FD">
              <w:t>0401-0406</w:t>
            </w:r>
            <w:r>
              <w:t xml:space="preserve"> </w:t>
            </w:r>
          </w:p>
          <w:p w:rsidR="00CC1815" w:rsidRDefault="00CC1815" w:rsidP="00B23AC3">
            <w:r w:rsidRPr="00C259FD">
              <w:t>0302-030</w:t>
            </w:r>
            <w:r>
              <w:t>7</w:t>
            </w:r>
          </w:p>
          <w:p w:rsidR="00CC1815" w:rsidRPr="00C259FD" w:rsidRDefault="00CC1815" w:rsidP="00B23AC3">
            <w:r>
              <w:t xml:space="preserve">0701-0704 0706-0712 </w:t>
            </w:r>
          </w:p>
          <w:p w:rsidR="00CC1815" w:rsidRPr="00C259FD" w:rsidRDefault="00CC1815" w:rsidP="00B23AC3">
            <w:r>
              <w:t xml:space="preserve">1601-1602 0801-0806 0902, 1211 1704, 1902 </w:t>
            </w:r>
          </w:p>
          <w:p w:rsidR="00CC1815" w:rsidRPr="00C259FD" w:rsidRDefault="00CC1815" w:rsidP="00B23AC3">
            <w:r>
              <w:t>1904-1905 2009, 1806</w:t>
            </w:r>
          </w:p>
          <w:p w:rsidR="00CC1815" w:rsidRPr="00C259FD" w:rsidRDefault="00CC1815" w:rsidP="00B23AC3">
            <w:r w:rsidRPr="00C259FD">
              <w:t>2</w:t>
            </w:r>
            <w:r>
              <w:t>1</w:t>
            </w:r>
            <w:r w:rsidRPr="00C259FD">
              <w:t>0</w:t>
            </w:r>
            <w:r>
              <w:t xml:space="preserve">4-2105 </w:t>
            </w:r>
          </w:p>
          <w:p w:rsidR="00CC1815" w:rsidRPr="00C259FD" w:rsidRDefault="00CC1815" w:rsidP="00B23AC3">
            <w:pPr>
              <w:ind w:right="164"/>
            </w:pPr>
            <w:r>
              <w:t>2203</w:t>
            </w:r>
          </w:p>
        </w:tc>
        <w:tc>
          <w:tcPr>
            <w:tcW w:w="2284" w:type="dxa"/>
          </w:tcPr>
          <w:p w:rsidR="00CC1815" w:rsidRPr="00C259FD" w:rsidRDefault="00CC1815" w:rsidP="00B23AC3">
            <w:r w:rsidRPr="00C259FD">
              <w:t>Бактерии группы кишечных палочек</w:t>
            </w:r>
          </w:p>
          <w:p w:rsidR="00CC1815" w:rsidRPr="00C259FD" w:rsidRDefault="00CC1815" w:rsidP="00B23AC3">
            <w:r w:rsidRPr="00C259FD">
              <w:t>(колиформные бактерии)</w:t>
            </w:r>
          </w:p>
        </w:tc>
        <w:tc>
          <w:tcPr>
            <w:tcW w:w="1923" w:type="dxa"/>
          </w:tcPr>
          <w:p w:rsidR="00CC1815" w:rsidRPr="00C259FD" w:rsidRDefault="00CC1815" w:rsidP="00B23AC3">
            <w:pPr>
              <w:jc w:val="center"/>
            </w:pPr>
            <w:r w:rsidRPr="00C259FD">
              <w:t>Не обнаружены/</w:t>
            </w:r>
          </w:p>
          <w:p w:rsidR="00CC1815" w:rsidRPr="00C259FD" w:rsidRDefault="00CC1815" w:rsidP="00B23AC3">
            <w:pPr>
              <w:jc w:val="center"/>
            </w:pPr>
            <w:r w:rsidRPr="00C259FD">
              <w:t>обнаружены</w:t>
            </w:r>
          </w:p>
        </w:tc>
        <w:tc>
          <w:tcPr>
            <w:tcW w:w="3663" w:type="dxa"/>
          </w:tcPr>
          <w:p w:rsidR="00CC1815" w:rsidRPr="00C259FD" w:rsidRDefault="00CC1815" w:rsidP="00B23AC3">
            <w:r w:rsidRPr="00C259FD">
              <w:t>ТР ТС 021/2011</w:t>
            </w:r>
          </w:p>
          <w:p w:rsidR="00CC1815" w:rsidRPr="00C259FD" w:rsidRDefault="00CC1815" w:rsidP="00B23AC3">
            <w:r w:rsidRPr="00C259FD">
              <w:t>ТР ТС</w:t>
            </w:r>
            <w:r>
              <w:t xml:space="preserve"> 023</w:t>
            </w:r>
            <w:r w:rsidRPr="00C259FD">
              <w:t>/2011</w:t>
            </w:r>
          </w:p>
          <w:p w:rsidR="00CC1815" w:rsidRPr="00C259FD" w:rsidRDefault="00CC1815" w:rsidP="00B23AC3">
            <w:r w:rsidRPr="00C259FD">
              <w:t>ТР ТС</w:t>
            </w:r>
            <w:r>
              <w:t xml:space="preserve"> 024</w:t>
            </w:r>
            <w:r w:rsidRPr="00C259FD">
              <w:t>/2013</w:t>
            </w:r>
          </w:p>
          <w:p w:rsidR="00CC1815" w:rsidRPr="00C259FD" w:rsidRDefault="00CC1815" w:rsidP="00B23AC3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</w:t>
            </w:r>
          </w:p>
          <w:p w:rsidR="00CC1815" w:rsidRPr="00C259FD" w:rsidRDefault="00CC1815" w:rsidP="00B23AC3">
            <w:r w:rsidRPr="00C259FD">
              <w:t>от 28.05.2010 г.</w:t>
            </w:r>
          </w:p>
          <w:p w:rsidR="00CC1815" w:rsidRDefault="00CC1815" w:rsidP="00B23AC3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B23AC3">
            <w:r w:rsidRPr="00C259FD">
              <w:t>Письмо РПН  0100/13930-06-32</w:t>
            </w:r>
          </w:p>
        </w:tc>
      </w:tr>
      <w:tr w:rsidR="00CC1815" w:rsidRPr="00C259FD" w:rsidTr="00B23AC3">
        <w:tc>
          <w:tcPr>
            <w:tcW w:w="817" w:type="dxa"/>
          </w:tcPr>
          <w:p w:rsidR="00CC1815" w:rsidRPr="00C259FD" w:rsidRDefault="00CC1815" w:rsidP="007C4CB1">
            <w:r w:rsidRPr="00C259FD">
              <w:t>1.</w:t>
            </w:r>
            <w:r>
              <w:t>11</w:t>
            </w:r>
          </w:p>
        </w:tc>
        <w:tc>
          <w:tcPr>
            <w:tcW w:w="2413" w:type="dxa"/>
          </w:tcPr>
          <w:p w:rsidR="00CC1815" w:rsidRPr="00B02B1E" w:rsidRDefault="00CC1815" w:rsidP="007C4CB1">
            <w:r w:rsidRPr="00B02B1E">
              <w:t xml:space="preserve">ГОСТ 31659-2012 </w:t>
            </w:r>
          </w:p>
          <w:p w:rsidR="00CC1815" w:rsidRDefault="00CC1815" w:rsidP="007C4CB1">
            <w:r w:rsidRPr="00C259FD">
              <w:t>(</w:t>
            </w:r>
            <w:r w:rsidRPr="007F3229">
              <w:rPr>
                <w:lang w:val="en-US"/>
              </w:rPr>
              <w:t>ISO</w:t>
            </w:r>
            <w:r w:rsidRPr="00A401E3">
              <w:t xml:space="preserve"> 6579^2002)</w:t>
            </w:r>
          </w:p>
          <w:p w:rsidR="00CC1815" w:rsidRDefault="00CC1815" w:rsidP="007C4CB1"/>
          <w:p w:rsidR="00CC1815" w:rsidRPr="00400667" w:rsidRDefault="00CC1815" w:rsidP="004E2AC0"/>
        </w:tc>
        <w:tc>
          <w:tcPr>
            <w:tcW w:w="2271" w:type="dxa"/>
          </w:tcPr>
          <w:p w:rsidR="00CC1815" w:rsidRPr="00C259FD" w:rsidRDefault="00CC1815" w:rsidP="007C4CB1">
            <w:r w:rsidRPr="00C259FD">
              <w:t>Сырье и продукты пищевые</w:t>
            </w:r>
          </w:p>
          <w:p w:rsidR="00CC1815" w:rsidRPr="00C259FD" w:rsidRDefault="00CC1815" w:rsidP="007C4CB1"/>
          <w:p w:rsidR="00CC1815" w:rsidRPr="007F3229" w:rsidRDefault="00CC1815" w:rsidP="007C4CB1">
            <w:pPr>
              <w:rPr>
                <w:b/>
              </w:rPr>
            </w:pPr>
          </w:p>
        </w:tc>
        <w:tc>
          <w:tcPr>
            <w:tcW w:w="1279" w:type="dxa"/>
          </w:tcPr>
          <w:p w:rsidR="00CC1815" w:rsidRDefault="00CC1815" w:rsidP="00E20993">
            <w:r>
              <w:t>91 1900    91 2000</w:t>
            </w:r>
          </w:p>
          <w:p w:rsidR="00CC1815" w:rsidRDefault="00CC1815" w:rsidP="00E20993">
            <w:r>
              <w:t>91 3000</w:t>
            </w:r>
          </w:p>
          <w:p w:rsidR="00CC1815" w:rsidRPr="00C259FD" w:rsidRDefault="00CC1815" w:rsidP="00E20993">
            <w:r>
              <w:t>9</w:t>
            </w:r>
            <w:r w:rsidRPr="00C259FD">
              <w:t>1</w:t>
            </w:r>
            <w:r>
              <w:t xml:space="preserve"> 4</w:t>
            </w:r>
            <w:r w:rsidRPr="00C259FD">
              <w:t>000</w:t>
            </w:r>
          </w:p>
          <w:p w:rsidR="00CC1815" w:rsidRPr="00C259FD" w:rsidRDefault="00CC1815" w:rsidP="00E20993">
            <w:r w:rsidRPr="00C259FD">
              <w:t>91</w:t>
            </w:r>
            <w:r>
              <w:t xml:space="preserve"> 6</w:t>
            </w:r>
            <w:r w:rsidRPr="00C259FD">
              <w:t>000</w:t>
            </w:r>
          </w:p>
          <w:p w:rsidR="00CC1815" w:rsidRPr="00C259FD" w:rsidRDefault="00CC1815" w:rsidP="00E20993">
            <w:r w:rsidRPr="00C259FD">
              <w:t>91</w:t>
            </w:r>
            <w:r>
              <w:t xml:space="preserve"> </w:t>
            </w:r>
            <w:r w:rsidRPr="00C259FD">
              <w:t>9</w:t>
            </w:r>
            <w:r>
              <w:t>4</w:t>
            </w:r>
            <w:r w:rsidRPr="00C259FD">
              <w:t>00</w:t>
            </w:r>
            <w:r>
              <w:t xml:space="preserve">    91 9600    91 9850</w:t>
            </w:r>
          </w:p>
          <w:p w:rsidR="00CC1815" w:rsidRPr="00C259FD" w:rsidRDefault="00CC1815" w:rsidP="00E20993">
            <w:r w:rsidRPr="00C259FD">
              <w:t>92</w:t>
            </w:r>
            <w:r>
              <w:t xml:space="preserve"> </w:t>
            </w:r>
            <w:r w:rsidRPr="00C259FD">
              <w:t>1000</w:t>
            </w:r>
          </w:p>
          <w:p w:rsidR="00CC1815" w:rsidRPr="00C259FD" w:rsidRDefault="00CC1815" w:rsidP="00E20993"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CC1815" w:rsidRPr="00C259FD" w:rsidRDefault="00CC1815" w:rsidP="00E20993"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CC1815" w:rsidRPr="00C259FD" w:rsidRDefault="00CC1815" w:rsidP="00E20993">
            <w:r w:rsidRPr="00C259FD">
              <w:t>92</w:t>
            </w:r>
            <w:r>
              <w:t xml:space="preserve"> </w:t>
            </w:r>
            <w:r w:rsidRPr="00C259FD">
              <w:t>7000</w:t>
            </w:r>
            <w:r>
              <w:t xml:space="preserve"> </w:t>
            </w:r>
          </w:p>
        </w:tc>
        <w:tc>
          <w:tcPr>
            <w:tcW w:w="1498" w:type="dxa"/>
          </w:tcPr>
          <w:p w:rsidR="00CC1815" w:rsidRPr="00C259FD" w:rsidRDefault="00CC1815" w:rsidP="007C4CB1">
            <w:r w:rsidRPr="00C259FD">
              <w:t>0201-0210</w:t>
            </w:r>
          </w:p>
          <w:p w:rsidR="00CC1815" w:rsidRDefault="00CC1815" w:rsidP="007C4CB1">
            <w:r w:rsidRPr="00C259FD">
              <w:t>0401-0406</w:t>
            </w:r>
            <w:r>
              <w:t xml:space="preserve"> </w:t>
            </w:r>
            <w:r w:rsidRPr="00C259FD">
              <w:t>0302-030</w:t>
            </w:r>
            <w:r>
              <w:t>6</w:t>
            </w:r>
          </w:p>
          <w:p w:rsidR="00CC1815" w:rsidRPr="00C259FD" w:rsidRDefault="00CC1815" w:rsidP="007C4CB1">
            <w:r>
              <w:t xml:space="preserve">0701-0704 0706-0712  0801-0806 0902, 1211  1202, 1806 </w:t>
            </w:r>
          </w:p>
          <w:p w:rsidR="00CC1815" w:rsidRPr="00C259FD" w:rsidRDefault="00CC1815" w:rsidP="007C4CB1">
            <w:r>
              <w:t>1601- 1602 1902, 1704</w:t>
            </w:r>
          </w:p>
          <w:p w:rsidR="00CC1815" w:rsidRPr="00C259FD" w:rsidRDefault="00CC1815" w:rsidP="007C4CB1">
            <w:pPr>
              <w:ind w:right="164"/>
            </w:pPr>
            <w:r>
              <w:t xml:space="preserve">1904-1905 2009, 2203  </w:t>
            </w:r>
          </w:p>
        </w:tc>
        <w:tc>
          <w:tcPr>
            <w:tcW w:w="2284" w:type="dxa"/>
          </w:tcPr>
          <w:p w:rsidR="00CC1815" w:rsidRPr="00C259FD" w:rsidRDefault="00CC1815" w:rsidP="007C4CB1">
            <w:r w:rsidRPr="00C259FD">
              <w:t>Бактерии рода</w:t>
            </w:r>
          </w:p>
          <w:p w:rsidR="00CC1815" w:rsidRDefault="00CC1815" w:rsidP="007C4CB1">
            <w:r w:rsidRPr="007F3229">
              <w:rPr>
                <w:lang w:val="en-US"/>
              </w:rPr>
              <w:t>Salmonella</w:t>
            </w:r>
          </w:p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Default="00CC1815" w:rsidP="007C4CB1"/>
          <w:p w:rsidR="00CC1815" w:rsidRPr="00C259FD" w:rsidRDefault="00CC1815" w:rsidP="007C4CB1"/>
        </w:tc>
        <w:tc>
          <w:tcPr>
            <w:tcW w:w="1923" w:type="dxa"/>
          </w:tcPr>
          <w:p w:rsidR="00CC1815" w:rsidRPr="00C259FD" w:rsidRDefault="00CC1815" w:rsidP="007C4CB1">
            <w:r w:rsidRPr="00C259FD">
              <w:t>Не обнаружены/</w:t>
            </w:r>
          </w:p>
          <w:p w:rsidR="00CC1815" w:rsidRPr="00C259FD" w:rsidRDefault="00CC1815" w:rsidP="007C4CB1">
            <w:r w:rsidRPr="00C259FD">
              <w:t>обнаружены</w:t>
            </w:r>
          </w:p>
        </w:tc>
        <w:tc>
          <w:tcPr>
            <w:tcW w:w="3663" w:type="dxa"/>
          </w:tcPr>
          <w:p w:rsidR="00CC1815" w:rsidRPr="00C259FD" w:rsidRDefault="00CC1815" w:rsidP="007C4CB1">
            <w:r w:rsidRPr="00C259FD">
              <w:t>ТР ТС 021/2011</w:t>
            </w:r>
          </w:p>
          <w:p w:rsidR="00CC1815" w:rsidRPr="00C259FD" w:rsidRDefault="00CC1815" w:rsidP="007C4CB1">
            <w:r w:rsidRPr="00C259FD">
              <w:t>ТР ТС 02</w:t>
            </w:r>
            <w:r>
              <w:t>4</w:t>
            </w:r>
            <w:r w:rsidRPr="00C259FD">
              <w:t>/2011</w:t>
            </w:r>
          </w:p>
          <w:p w:rsidR="00CC1815" w:rsidRPr="00C259FD" w:rsidRDefault="00CC1815" w:rsidP="007C4CB1">
            <w:r w:rsidRPr="00C259FD">
              <w:t>ТР ТС 033/2013</w:t>
            </w:r>
          </w:p>
          <w:p w:rsidR="00CC1815" w:rsidRPr="00C259FD" w:rsidRDefault="00CC1815" w:rsidP="007C4CB1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</w:t>
            </w:r>
          </w:p>
        </w:tc>
      </w:tr>
    </w:tbl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1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368"/>
        <w:gridCol w:w="2027"/>
        <w:gridCol w:w="1559"/>
        <w:gridCol w:w="1559"/>
        <w:gridCol w:w="2411"/>
        <w:gridCol w:w="1701"/>
        <w:gridCol w:w="3708"/>
      </w:tblGrid>
      <w:tr w:rsidR="00CC1815" w:rsidRPr="00C259FD" w:rsidTr="00085626">
        <w:tc>
          <w:tcPr>
            <w:tcW w:w="816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368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411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708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085626">
        <w:tc>
          <w:tcPr>
            <w:tcW w:w="816" w:type="dxa"/>
          </w:tcPr>
          <w:p w:rsidR="00CC1815" w:rsidRPr="00C259FD" w:rsidRDefault="00CC1815" w:rsidP="004A5FAD"/>
        </w:tc>
        <w:tc>
          <w:tcPr>
            <w:tcW w:w="2368" w:type="dxa"/>
          </w:tcPr>
          <w:p w:rsidR="00CC1815" w:rsidRPr="007F3229" w:rsidRDefault="00CC1815" w:rsidP="006020E2">
            <w:pPr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CC1815" w:rsidRPr="007F3229" w:rsidRDefault="00CC1815" w:rsidP="006020E2">
            <w:pPr>
              <w:rPr>
                <w:b/>
              </w:rPr>
            </w:pPr>
          </w:p>
        </w:tc>
        <w:tc>
          <w:tcPr>
            <w:tcW w:w="1559" w:type="dxa"/>
          </w:tcPr>
          <w:p w:rsidR="00CC1815" w:rsidRDefault="00CC1815" w:rsidP="005734EC">
            <w:r>
              <w:t>91 8400</w:t>
            </w:r>
          </w:p>
          <w:p w:rsidR="00CC1815" w:rsidRPr="00C259FD" w:rsidRDefault="00CC1815" w:rsidP="005734EC">
            <w:r>
              <w:t>91 8500</w:t>
            </w:r>
          </w:p>
          <w:p w:rsidR="00CC1815" w:rsidRDefault="00CC1815" w:rsidP="005734EC">
            <w:r w:rsidRPr="00C259FD">
              <w:t>97 3000</w:t>
            </w:r>
            <w:r>
              <w:t xml:space="preserve">       97 6500   </w:t>
            </w:r>
          </w:p>
          <w:p w:rsidR="00CC1815" w:rsidRPr="00C259FD" w:rsidRDefault="00CC1815" w:rsidP="005734EC">
            <w:r>
              <w:t>98 6000</w:t>
            </w:r>
          </w:p>
          <w:p w:rsidR="00CC1815" w:rsidRPr="00C259FD" w:rsidRDefault="00CC1815" w:rsidP="005734EC"/>
        </w:tc>
        <w:tc>
          <w:tcPr>
            <w:tcW w:w="1559" w:type="dxa"/>
          </w:tcPr>
          <w:p w:rsidR="00CC1815" w:rsidRDefault="00CC1815" w:rsidP="00114BC6">
            <w:pPr>
              <w:ind w:right="164"/>
            </w:pPr>
            <w:r>
              <w:t>2104-2105</w:t>
            </w:r>
          </w:p>
          <w:p w:rsidR="00CC1815" w:rsidRPr="00C259FD" w:rsidRDefault="00CC1815" w:rsidP="00114BC6">
            <w:pPr>
              <w:ind w:right="164"/>
            </w:pPr>
            <w:r>
              <w:t>2202</w:t>
            </w:r>
          </w:p>
        </w:tc>
        <w:tc>
          <w:tcPr>
            <w:tcW w:w="2411" w:type="dxa"/>
          </w:tcPr>
          <w:p w:rsidR="00CC1815" w:rsidRPr="00C259FD" w:rsidRDefault="00CC1815" w:rsidP="00041CE1"/>
        </w:tc>
        <w:tc>
          <w:tcPr>
            <w:tcW w:w="1701" w:type="dxa"/>
          </w:tcPr>
          <w:p w:rsidR="00CC1815" w:rsidRPr="00C259FD" w:rsidRDefault="00CC1815" w:rsidP="006020E2"/>
        </w:tc>
        <w:tc>
          <w:tcPr>
            <w:tcW w:w="3708" w:type="dxa"/>
          </w:tcPr>
          <w:p w:rsidR="00CC1815" w:rsidRPr="00C259FD" w:rsidRDefault="00CC1815" w:rsidP="003F731B">
            <w:r w:rsidRPr="00C259FD">
              <w:t>продуктов» № 299</w:t>
            </w:r>
          </w:p>
          <w:p w:rsidR="00CC1815" w:rsidRPr="00C259FD" w:rsidRDefault="00CC1815" w:rsidP="003F731B">
            <w:r w:rsidRPr="00C259FD">
              <w:t xml:space="preserve"> от 28.05.2010 г.</w:t>
            </w:r>
          </w:p>
          <w:p w:rsidR="00CC1815" w:rsidRPr="00C259FD" w:rsidRDefault="00CC1815" w:rsidP="006020E2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3F5169">
            <w:r w:rsidRPr="00C259FD">
              <w:t>Письмо РПН  0100/13930-06-32</w:t>
            </w:r>
          </w:p>
        </w:tc>
      </w:tr>
      <w:tr w:rsidR="00CC1815" w:rsidRPr="00C259FD" w:rsidTr="00085626">
        <w:trPr>
          <w:trHeight w:val="516"/>
        </w:trPr>
        <w:tc>
          <w:tcPr>
            <w:tcW w:w="816" w:type="dxa"/>
            <w:vMerge w:val="restart"/>
          </w:tcPr>
          <w:p w:rsidR="00CC1815" w:rsidRPr="00C259FD" w:rsidRDefault="00CC1815" w:rsidP="00570B94">
            <w:r w:rsidRPr="00C259FD">
              <w:t>1.</w:t>
            </w:r>
            <w:r>
              <w:t>12</w:t>
            </w:r>
          </w:p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  <w:p w:rsidR="00CC1815" w:rsidRPr="00C259FD" w:rsidRDefault="00CC1815" w:rsidP="00570B94"/>
        </w:tc>
        <w:tc>
          <w:tcPr>
            <w:tcW w:w="2368" w:type="dxa"/>
            <w:vMerge w:val="restart"/>
          </w:tcPr>
          <w:p w:rsidR="00CC1815" w:rsidRPr="00C259FD" w:rsidRDefault="00CC1815" w:rsidP="00570B94">
            <w:r w:rsidRPr="00C259FD">
              <w:t>ГОСТ 28560-90</w:t>
            </w:r>
          </w:p>
          <w:p w:rsidR="00CC1815" w:rsidRPr="00C259FD" w:rsidRDefault="00CC1815" w:rsidP="00570B94"/>
        </w:tc>
        <w:tc>
          <w:tcPr>
            <w:tcW w:w="2027" w:type="dxa"/>
            <w:vMerge w:val="restart"/>
          </w:tcPr>
          <w:p w:rsidR="00CC1815" w:rsidRPr="00C259FD" w:rsidRDefault="00CC1815" w:rsidP="006B0C8B">
            <w:r w:rsidRPr="00C259FD">
              <w:t>Сырье и продукты пищевые</w:t>
            </w:r>
          </w:p>
          <w:p w:rsidR="00CC1815" w:rsidRPr="00C259FD" w:rsidRDefault="00CC1815" w:rsidP="009820E8"/>
        </w:tc>
        <w:tc>
          <w:tcPr>
            <w:tcW w:w="1559" w:type="dxa"/>
            <w:vMerge w:val="restart"/>
          </w:tcPr>
          <w:p w:rsidR="00CC1815" w:rsidRPr="00C259FD" w:rsidRDefault="00CC1815" w:rsidP="005734EC">
            <w:r w:rsidRPr="00C259FD">
              <w:t>91 1</w:t>
            </w:r>
            <w:r>
              <w:t>9</w:t>
            </w:r>
            <w:r w:rsidRPr="00C259FD">
              <w:t>00</w:t>
            </w:r>
            <w:r>
              <w:t xml:space="preserve">      </w:t>
            </w:r>
            <w:r w:rsidRPr="00C259FD">
              <w:t>92 1000</w:t>
            </w:r>
          </w:p>
          <w:p w:rsidR="00CC1815" w:rsidRPr="00C259FD" w:rsidRDefault="00CC1815" w:rsidP="005734EC">
            <w:r w:rsidRPr="00C259FD">
              <w:t>92 6000</w:t>
            </w:r>
            <w:r>
              <w:t xml:space="preserve">    </w:t>
            </w:r>
          </w:p>
          <w:p w:rsidR="00CC1815" w:rsidRPr="00C259FD" w:rsidRDefault="00CC1815" w:rsidP="005734EC"/>
          <w:p w:rsidR="00CC1815" w:rsidRPr="00C259FD" w:rsidRDefault="00CC1815" w:rsidP="005734EC"/>
        </w:tc>
        <w:tc>
          <w:tcPr>
            <w:tcW w:w="1559" w:type="dxa"/>
            <w:vMerge w:val="restart"/>
          </w:tcPr>
          <w:p w:rsidR="00CC1815" w:rsidRDefault="00CC1815" w:rsidP="006621FB">
            <w:r>
              <w:t>1905, 1902,  0201-0210</w:t>
            </w:r>
          </w:p>
          <w:p w:rsidR="00CC1815" w:rsidRPr="00C259FD" w:rsidRDefault="00CC1815" w:rsidP="006621FB">
            <w:r>
              <w:t xml:space="preserve">0302-0306 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1815" w:rsidRPr="007F3229" w:rsidRDefault="00CC1815" w:rsidP="00570B94">
            <w:pPr>
              <w:rPr>
                <w:lang w:val="en-US"/>
              </w:rPr>
            </w:pPr>
            <w:r w:rsidRPr="00C259FD">
              <w:t>Бактерии</w:t>
            </w:r>
            <w:r w:rsidRPr="007F3229">
              <w:rPr>
                <w:lang w:val="en-US"/>
              </w:rPr>
              <w:t xml:space="preserve"> </w:t>
            </w:r>
            <w:r>
              <w:t>рода</w:t>
            </w:r>
          </w:p>
          <w:p w:rsidR="00CC1815" w:rsidRPr="007F3229" w:rsidRDefault="00CC1815" w:rsidP="00570B94">
            <w:pPr>
              <w:rPr>
                <w:lang w:val="en-US"/>
              </w:rPr>
            </w:pPr>
            <w:r w:rsidRPr="007F3229">
              <w:rPr>
                <w:lang w:val="en-US"/>
              </w:rPr>
              <w:t>Proteus</w:t>
            </w:r>
          </w:p>
        </w:tc>
        <w:tc>
          <w:tcPr>
            <w:tcW w:w="1701" w:type="dxa"/>
            <w:vMerge w:val="restart"/>
          </w:tcPr>
          <w:p w:rsidR="00CC1815" w:rsidRPr="00C259FD" w:rsidRDefault="00CC1815" w:rsidP="00570B94">
            <w:r w:rsidRPr="00C259FD">
              <w:t>Не обнаружены/</w:t>
            </w:r>
          </w:p>
          <w:p w:rsidR="00CC1815" w:rsidRPr="00C259FD" w:rsidRDefault="00CC1815" w:rsidP="00570B94">
            <w:r w:rsidRPr="00C259FD">
              <w:t>обнаружены</w:t>
            </w:r>
          </w:p>
        </w:tc>
        <w:tc>
          <w:tcPr>
            <w:tcW w:w="3708" w:type="dxa"/>
            <w:vMerge w:val="restart"/>
          </w:tcPr>
          <w:p w:rsidR="00CC1815" w:rsidRPr="00C259FD" w:rsidRDefault="00CC1815" w:rsidP="001F3369">
            <w:r w:rsidRPr="00C259FD">
              <w:t>ТР ТС 021/2011</w:t>
            </w:r>
          </w:p>
          <w:p w:rsidR="00CC1815" w:rsidRPr="00C259FD" w:rsidRDefault="00CC1815" w:rsidP="001F3369">
            <w:r w:rsidRPr="00C259FD">
              <w:t>ТР ТС 034/2013</w:t>
            </w:r>
          </w:p>
          <w:p w:rsidR="00CC1815" w:rsidRPr="00C259FD" w:rsidRDefault="00CC1815" w:rsidP="001F3369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</w:t>
            </w:r>
            <w:r>
              <w:t>родуктов» № 299 от 28.05.2010 г</w:t>
            </w:r>
          </w:p>
          <w:p w:rsidR="00CC1815" w:rsidRPr="00C259FD" w:rsidRDefault="00CC1815" w:rsidP="001F3369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9C71DC">
            <w:r w:rsidRPr="00C259FD">
              <w:t>Письмо РПН  0100/13930-06-32</w:t>
            </w:r>
          </w:p>
        </w:tc>
      </w:tr>
      <w:tr w:rsidR="00CC1815" w:rsidRPr="00C259FD" w:rsidTr="00085626">
        <w:trPr>
          <w:trHeight w:val="259"/>
        </w:trPr>
        <w:tc>
          <w:tcPr>
            <w:tcW w:w="816" w:type="dxa"/>
            <w:vMerge/>
          </w:tcPr>
          <w:p w:rsidR="00CC1815" w:rsidRPr="00C259FD" w:rsidRDefault="00CC1815" w:rsidP="00570B94"/>
        </w:tc>
        <w:tc>
          <w:tcPr>
            <w:tcW w:w="2368" w:type="dxa"/>
            <w:vMerge/>
          </w:tcPr>
          <w:p w:rsidR="00CC1815" w:rsidRPr="00C259FD" w:rsidRDefault="00CC1815" w:rsidP="00570B94"/>
        </w:tc>
        <w:tc>
          <w:tcPr>
            <w:tcW w:w="2027" w:type="dxa"/>
            <w:vMerge/>
          </w:tcPr>
          <w:p w:rsidR="00CC1815" w:rsidRPr="00C259FD" w:rsidRDefault="00CC1815" w:rsidP="009820E8"/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6621FB"/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570B94">
            <w:r w:rsidRPr="00C259FD">
              <w:t>Бактерии рода</w:t>
            </w:r>
          </w:p>
          <w:p w:rsidR="00CC1815" w:rsidRPr="00C259FD" w:rsidRDefault="00CC1815" w:rsidP="00570B94">
            <w:r>
              <w:rPr>
                <w:lang w:val="en-US"/>
              </w:rPr>
              <w:t>M</w:t>
            </w:r>
            <w:r w:rsidRPr="007F3229">
              <w:rPr>
                <w:lang w:val="en-US"/>
              </w:rPr>
              <w:t>organella</w:t>
            </w:r>
          </w:p>
        </w:tc>
        <w:tc>
          <w:tcPr>
            <w:tcW w:w="1701" w:type="dxa"/>
            <w:vMerge/>
          </w:tcPr>
          <w:p w:rsidR="00CC1815" w:rsidRPr="00C259FD" w:rsidRDefault="00CC1815" w:rsidP="00570B94"/>
        </w:tc>
        <w:tc>
          <w:tcPr>
            <w:tcW w:w="3708" w:type="dxa"/>
            <w:vMerge/>
          </w:tcPr>
          <w:p w:rsidR="00CC1815" w:rsidRPr="00C259FD" w:rsidRDefault="00CC1815" w:rsidP="001F3369"/>
        </w:tc>
      </w:tr>
      <w:tr w:rsidR="00CC1815" w:rsidRPr="00C259FD" w:rsidTr="00085626">
        <w:trPr>
          <w:trHeight w:val="2559"/>
        </w:trPr>
        <w:tc>
          <w:tcPr>
            <w:tcW w:w="816" w:type="dxa"/>
            <w:vMerge/>
          </w:tcPr>
          <w:p w:rsidR="00CC1815" w:rsidRPr="00C259FD" w:rsidRDefault="00CC1815" w:rsidP="00570B94"/>
        </w:tc>
        <w:tc>
          <w:tcPr>
            <w:tcW w:w="2368" w:type="dxa"/>
            <w:vMerge/>
          </w:tcPr>
          <w:p w:rsidR="00CC1815" w:rsidRPr="00C259FD" w:rsidRDefault="00CC1815" w:rsidP="00570B94"/>
        </w:tc>
        <w:tc>
          <w:tcPr>
            <w:tcW w:w="2027" w:type="dxa"/>
            <w:vMerge/>
          </w:tcPr>
          <w:p w:rsidR="00CC1815" w:rsidRPr="00C259FD" w:rsidRDefault="00CC1815" w:rsidP="009820E8"/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6621FB"/>
        </w:tc>
        <w:tc>
          <w:tcPr>
            <w:tcW w:w="2411" w:type="dxa"/>
            <w:tcBorders>
              <w:top w:val="single" w:sz="4" w:space="0" w:color="auto"/>
            </w:tcBorders>
          </w:tcPr>
          <w:p w:rsidR="00CC1815" w:rsidRPr="00C259FD" w:rsidRDefault="00CC1815" w:rsidP="00570B94">
            <w:r w:rsidRPr="00C259FD">
              <w:t>Бактерии рода</w:t>
            </w:r>
          </w:p>
          <w:p w:rsidR="00CC1815" w:rsidRPr="007F3229" w:rsidRDefault="00CC1815" w:rsidP="00570B94">
            <w:pPr>
              <w:rPr>
                <w:lang w:val="en-US"/>
              </w:rPr>
            </w:pPr>
            <w:r w:rsidRPr="007F3229">
              <w:rPr>
                <w:lang w:val="en-US"/>
              </w:rPr>
              <w:t>Providencia</w:t>
            </w:r>
          </w:p>
        </w:tc>
        <w:tc>
          <w:tcPr>
            <w:tcW w:w="1701" w:type="dxa"/>
            <w:vMerge/>
          </w:tcPr>
          <w:p w:rsidR="00CC1815" w:rsidRPr="00C259FD" w:rsidRDefault="00CC1815" w:rsidP="00570B94"/>
        </w:tc>
        <w:tc>
          <w:tcPr>
            <w:tcW w:w="3708" w:type="dxa"/>
            <w:vMerge/>
          </w:tcPr>
          <w:p w:rsidR="00CC1815" w:rsidRPr="00C259FD" w:rsidRDefault="00CC1815" w:rsidP="001F3369"/>
        </w:tc>
      </w:tr>
      <w:tr w:rsidR="00CC1815" w:rsidRPr="00C259FD" w:rsidTr="00085626">
        <w:tc>
          <w:tcPr>
            <w:tcW w:w="816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13</w:t>
            </w:r>
          </w:p>
        </w:tc>
        <w:tc>
          <w:tcPr>
            <w:tcW w:w="2368" w:type="dxa"/>
          </w:tcPr>
          <w:p w:rsidR="00CC1815" w:rsidRDefault="00CC1815" w:rsidP="004E2AC0">
            <w:r w:rsidRPr="00C259FD">
              <w:t>ГОСТ 31746-2012</w:t>
            </w:r>
          </w:p>
          <w:p w:rsidR="00CC1815" w:rsidRDefault="00CC1815" w:rsidP="004E2AC0"/>
          <w:p w:rsidR="00CC1815" w:rsidRPr="007F3229" w:rsidRDefault="00CC1815" w:rsidP="001A1F60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CC1815" w:rsidRPr="00C259FD" w:rsidRDefault="00CC1815" w:rsidP="006B0C8B">
            <w:r w:rsidRPr="00C259FD">
              <w:t>Сырье и продукты пищевые</w:t>
            </w:r>
          </w:p>
          <w:p w:rsidR="00CC1815" w:rsidRPr="00C259FD" w:rsidRDefault="00CC1815" w:rsidP="006020E2">
            <w:r w:rsidRPr="00C259FD">
              <w:t xml:space="preserve">( кроме молока и молочной </w:t>
            </w:r>
          </w:p>
          <w:p w:rsidR="00CC1815" w:rsidRPr="00C259FD" w:rsidRDefault="00CC1815" w:rsidP="00C81084">
            <w:r w:rsidRPr="00C259FD">
              <w:t>продукции)</w:t>
            </w:r>
          </w:p>
        </w:tc>
        <w:tc>
          <w:tcPr>
            <w:tcW w:w="1559" w:type="dxa"/>
          </w:tcPr>
          <w:p w:rsidR="00CC1815" w:rsidRPr="00C259FD" w:rsidRDefault="00CC1815" w:rsidP="005734EC">
            <w:r w:rsidRPr="00C259FD">
              <w:t>91 1</w:t>
            </w:r>
            <w:r>
              <w:t>9</w:t>
            </w:r>
            <w:r w:rsidRPr="00C259FD">
              <w:t>00</w:t>
            </w:r>
          </w:p>
          <w:p w:rsidR="00CC1815" w:rsidRPr="00C259FD" w:rsidRDefault="00CC1815" w:rsidP="005734EC">
            <w:r w:rsidRPr="00C259FD">
              <w:t xml:space="preserve">91 </w:t>
            </w:r>
            <w:r>
              <w:t>2</w:t>
            </w:r>
            <w:r w:rsidRPr="00C259FD">
              <w:t>000</w:t>
            </w:r>
            <w:r>
              <w:t xml:space="preserve">       91 3000</w:t>
            </w:r>
          </w:p>
          <w:p w:rsidR="00CC1815" w:rsidRPr="00C259FD" w:rsidRDefault="00CC1815" w:rsidP="005734EC">
            <w:r w:rsidRPr="00C259FD">
              <w:t>91 4000</w:t>
            </w:r>
          </w:p>
          <w:p w:rsidR="00CC1815" w:rsidRPr="00C259FD" w:rsidRDefault="00CC1815" w:rsidP="005734EC">
            <w:r w:rsidRPr="00C259FD">
              <w:t>91 6000</w:t>
            </w:r>
          </w:p>
          <w:p w:rsidR="00CC1815" w:rsidRPr="00C259FD" w:rsidRDefault="00CC1815" w:rsidP="005734EC">
            <w:r w:rsidRPr="00C259FD">
              <w:t>92 1000</w:t>
            </w:r>
          </w:p>
          <w:p w:rsidR="00CC1815" w:rsidRPr="00C259FD" w:rsidRDefault="00CC1815" w:rsidP="005734EC">
            <w:r w:rsidRPr="00C259FD">
              <w:t>92 6000</w:t>
            </w:r>
          </w:p>
          <w:p w:rsidR="00CC1815" w:rsidRDefault="00CC1815" w:rsidP="005734EC">
            <w:pPr>
              <w:ind w:right="35"/>
            </w:pPr>
            <w:r w:rsidRPr="00C259FD">
              <w:t>92 7000</w:t>
            </w:r>
            <w:r>
              <w:t xml:space="preserve">       97 3000 </w:t>
            </w:r>
          </w:p>
          <w:p w:rsidR="00CC1815" w:rsidRPr="00C259FD" w:rsidRDefault="00CC1815" w:rsidP="005734EC">
            <w:pPr>
              <w:ind w:right="35"/>
            </w:pPr>
            <w:r>
              <w:t>97 6500     98 6000</w:t>
            </w:r>
          </w:p>
        </w:tc>
        <w:tc>
          <w:tcPr>
            <w:tcW w:w="1559" w:type="dxa"/>
          </w:tcPr>
          <w:p w:rsidR="00CC1815" w:rsidRPr="00C259FD" w:rsidRDefault="00CC1815" w:rsidP="00114BC6">
            <w:r w:rsidRPr="00C259FD">
              <w:t>0201-0210</w:t>
            </w:r>
          </w:p>
          <w:p w:rsidR="00CC1815" w:rsidRDefault="00CC1815" w:rsidP="00114BC6">
            <w:r w:rsidRPr="00C259FD">
              <w:t>0302-030</w:t>
            </w:r>
            <w:r>
              <w:t>6</w:t>
            </w:r>
          </w:p>
          <w:p w:rsidR="00CC1815" w:rsidRPr="00C259FD" w:rsidRDefault="00CC1815" w:rsidP="00114BC6">
            <w:r>
              <w:t xml:space="preserve">0701-0704 0706-0712 0801-0806 1704, 1806 </w:t>
            </w:r>
          </w:p>
          <w:p w:rsidR="00CC1815" w:rsidRPr="00C259FD" w:rsidRDefault="00CC1815" w:rsidP="00114BC6">
            <w:r>
              <w:t xml:space="preserve">1601, 1902 </w:t>
            </w:r>
          </w:p>
          <w:p w:rsidR="00CC1815" w:rsidRPr="00C259FD" w:rsidRDefault="00CC1815" w:rsidP="00114BC6">
            <w:r>
              <w:t xml:space="preserve">1904-1905 </w:t>
            </w:r>
            <w:r w:rsidRPr="00C259FD">
              <w:t>2</w:t>
            </w:r>
            <w:r>
              <w:t>1</w:t>
            </w:r>
            <w:r w:rsidRPr="00C259FD">
              <w:t>0</w:t>
            </w:r>
            <w:r>
              <w:t>4-2105</w:t>
            </w:r>
          </w:p>
        </w:tc>
        <w:tc>
          <w:tcPr>
            <w:tcW w:w="2411" w:type="dxa"/>
          </w:tcPr>
          <w:p w:rsidR="00CC1815" w:rsidRPr="00C259FD" w:rsidRDefault="00CC1815" w:rsidP="006020E2">
            <w:r w:rsidRPr="00C259FD">
              <w:t>Коагулазопо</w:t>
            </w:r>
            <w:r>
              <w:t>ло</w:t>
            </w:r>
            <w:r w:rsidRPr="00C259FD">
              <w:t>жи-</w:t>
            </w:r>
          </w:p>
          <w:p w:rsidR="00CC1815" w:rsidRPr="00C259FD" w:rsidRDefault="00CC1815" w:rsidP="006020E2">
            <w:r>
              <w:t>те</w:t>
            </w:r>
            <w:r w:rsidRPr="00C259FD">
              <w:t>льные</w:t>
            </w:r>
          </w:p>
          <w:p w:rsidR="00CC1815" w:rsidRPr="00C259FD" w:rsidRDefault="00CC1815" w:rsidP="006020E2">
            <w:r w:rsidRPr="00C259FD">
              <w:t>стафилококки и</w:t>
            </w:r>
          </w:p>
          <w:p w:rsidR="00CC1815" w:rsidRPr="00C259FD" w:rsidRDefault="00CC1815" w:rsidP="006020E2">
            <w:r w:rsidRPr="007F3229">
              <w:rPr>
                <w:lang w:val="en-US"/>
              </w:rPr>
              <w:t>Staphyloc</w:t>
            </w:r>
            <w:r w:rsidRPr="00C259FD">
              <w:t>о</w:t>
            </w:r>
            <w:r w:rsidRPr="007F3229">
              <w:rPr>
                <w:lang w:val="en-US"/>
              </w:rPr>
              <w:t>ccus</w:t>
            </w:r>
          </w:p>
          <w:p w:rsidR="00CC1815" w:rsidRPr="00C259FD" w:rsidRDefault="00CC1815" w:rsidP="006020E2">
            <w:r w:rsidRPr="007F3229">
              <w:rPr>
                <w:lang w:val="en-US"/>
              </w:rPr>
              <w:t>aureus</w:t>
            </w:r>
          </w:p>
          <w:p w:rsidR="00CC1815" w:rsidRPr="00C259FD" w:rsidRDefault="00CC1815" w:rsidP="006020E2"/>
        </w:tc>
        <w:tc>
          <w:tcPr>
            <w:tcW w:w="1701" w:type="dxa"/>
          </w:tcPr>
          <w:p w:rsidR="00CC1815" w:rsidRPr="00C259FD" w:rsidRDefault="00CC1815" w:rsidP="006020E2">
            <w:r w:rsidRPr="00C259FD">
              <w:t>Не обнаружены/</w:t>
            </w:r>
          </w:p>
          <w:p w:rsidR="00CC1815" w:rsidRPr="00C259FD" w:rsidRDefault="00CC1815" w:rsidP="006020E2">
            <w:r w:rsidRPr="00C259FD">
              <w:t>обнаружены</w:t>
            </w:r>
          </w:p>
        </w:tc>
        <w:tc>
          <w:tcPr>
            <w:tcW w:w="3708" w:type="dxa"/>
          </w:tcPr>
          <w:p w:rsidR="00CC1815" w:rsidRPr="00C259FD" w:rsidRDefault="00CC1815" w:rsidP="006020E2">
            <w:r w:rsidRPr="00C259FD">
              <w:t>ТР ТС 021/2011</w:t>
            </w:r>
          </w:p>
          <w:p w:rsidR="00CC1815" w:rsidRPr="00C259FD" w:rsidRDefault="00CC1815" w:rsidP="006020E2">
            <w:r w:rsidRPr="00C259FD">
              <w:t>ТР ТС 023/2011</w:t>
            </w:r>
          </w:p>
          <w:p w:rsidR="00CC1815" w:rsidRPr="00C259FD" w:rsidRDefault="00CC1815" w:rsidP="006020E2">
            <w:r w:rsidRPr="00C259FD">
              <w:t>ТР ТС 024/2011</w:t>
            </w:r>
          </w:p>
          <w:p w:rsidR="00CC1815" w:rsidRPr="00C259FD" w:rsidRDefault="00CC1815" w:rsidP="006020E2">
            <w:r w:rsidRPr="00C259FD">
              <w:t>ТР ТС 034/2013</w:t>
            </w:r>
          </w:p>
          <w:p w:rsidR="00CC1815" w:rsidRPr="00C259FD" w:rsidRDefault="00CC1815" w:rsidP="00C81084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</w:t>
            </w:r>
            <w:r>
              <w:t xml:space="preserve"> </w:t>
            </w:r>
            <w:r w:rsidRPr="00C259FD">
              <w:t xml:space="preserve">и </w:t>
            </w:r>
          </w:p>
        </w:tc>
      </w:tr>
    </w:tbl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410"/>
        <w:gridCol w:w="2126"/>
        <w:gridCol w:w="1559"/>
        <w:gridCol w:w="1418"/>
        <w:gridCol w:w="2268"/>
        <w:gridCol w:w="1701"/>
        <w:gridCol w:w="3849"/>
      </w:tblGrid>
      <w:tr w:rsidR="00CC1815" w:rsidRPr="00C259F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418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849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418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849" w:type="dxa"/>
          </w:tcPr>
          <w:p w:rsidR="00CC1815" w:rsidRPr="00C259FD" w:rsidRDefault="00CC1815" w:rsidP="003B7A22">
            <w:r w:rsidRPr="00C259FD">
              <w:t>пищевой ценности пищевых продуктов» № 299 от 28.05.2010 г.</w:t>
            </w:r>
          </w:p>
          <w:p w:rsidR="00CC1815" w:rsidRPr="00C259FD" w:rsidRDefault="00CC1815" w:rsidP="003B7A22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957797">
            <w:r w:rsidRPr="00C259FD">
              <w:t>Письмо РПН  0100/13930-06-32</w:t>
            </w:r>
          </w:p>
        </w:tc>
      </w:tr>
      <w:tr w:rsidR="00CC1815" w:rsidRPr="00C259F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14</w:t>
            </w:r>
          </w:p>
        </w:tc>
        <w:tc>
          <w:tcPr>
            <w:tcW w:w="2410" w:type="dxa"/>
          </w:tcPr>
          <w:p w:rsidR="00CC1815" w:rsidRDefault="00CC1815" w:rsidP="00366ABC">
            <w:r w:rsidRPr="00C259FD">
              <w:t>ГОСТ 32064-2013</w:t>
            </w:r>
          </w:p>
          <w:p w:rsidR="00CC1815" w:rsidRDefault="00CC1815" w:rsidP="00366ABC"/>
          <w:p w:rsidR="00CC1815" w:rsidRPr="00C259FD" w:rsidRDefault="00CC1815" w:rsidP="00366ABC"/>
        </w:tc>
        <w:tc>
          <w:tcPr>
            <w:tcW w:w="2126" w:type="dxa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559" w:type="dxa"/>
          </w:tcPr>
          <w:p w:rsidR="00CC1815" w:rsidRPr="00C259FD" w:rsidRDefault="00CC1815" w:rsidP="005734EC">
            <w:r w:rsidRPr="00C259FD">
              <w:t>91 6</w:t>
            </w:r>
            <w:r>
              <w:t>00</w:t>
            </w:r>
            <w:r w:rsidRPr="00C259FD">
              <w:t>0</w:t>
            </w:r>
          </w:p>
          <w:p w:rsidR="00CC1815" w:rsidRPr="00C259FD" w:rsidRDefault="00CC1815" w:rsidP="005734EC"/>
        </w:tc>
        <w:tc>
          <w:tcPr>
            <w:tcW w:w="1418" w:type="dxa"/>
          </w:tcPr>
          <w:p w:rsidR="00CC1815" w:rsidRPr="00C259FD" w:rsidRDefault="00CC1815" w:rsidP="005734EC">
            <w:r w:rsidRPr="00C259FD">
              <w:t>2009</w:t>
            </w:r>
          </w:p>
        </w:tc>
        <w:tc>
          <w:tcPr>
            <w:tcW w:w="2268" w:type="dxa"/>
          </w:tcPr>
          <w:p w:rsidR="00CC1815" w:rsidRPr="00C259FD" w:rsidRDefault="00CC1815" w:rsidP="00FF7C28">
            <w:r w:rsidRPr="00C259FD">
              <w:t>Бактерии семейства</w:t>
            </w:r>
          </w:p>
          <w:p w:rsidR="00CC1815" w:rsidRPr="00C259FD" w:rsidRDefault="00CC1815" w:rsidP="00FF7C28">
            <w:r w:rsidRPr="007F3229">
              <w:rPr>
                <w:lang w:val="en-US"/>
              </w:rPr>
              <w:t>Enterobacteriacea</w:t>
            </w:r>
            <w:r w:rsidRPr="00C259FD">
              <w:t>е</w:t>
            </w:r>
          </w:p>
          <w:p w:rsidR="00CC1815" w:rsidRPr="00C259FD" w:rsidRDefault="00CC1815" w:rsidP="00FF7C28"/>
        </w:tc>
        <w:tc>
          <w:tcPr>
            <w:tcW w:w="1701" w:type="dxa"/>
          </w:tcPr>
          <w:p w:rsidR="00CC1815" w:rsidRPr="00C259FD" w:rsidRDefault="00CC1815" w:rsidP="00FF7C28">
            <w:r w:rsidRPr="00C259FD">
              <w:t>Не обнаружены/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849" w:type="dxa"/>
          </w:tcPr>
          <w:p w:rsidR="00CC1815" w:rsidRPr="00C259FD" w:rsidRDefault="00CC1815" w:rsidP="00FF7C28">
            <w:r w:rsidRPr="00C259FD">
              <w:t>ТР ТС  023/2011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F7C28">
            <w:pPr>
              <w:jc w:val="center"/>
            </w:pPr>
          </w:p>
        </w:tc>
      </w:tr>
      <w:tr w:rsidR="00CC1815" w:rsidRPr="00C259F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15</w:t>
            </w:r>
          </w:p>
        </w:tc>
        <w:tc>
          <w:tcPr>
            <w:tcW w:w="2410" w:type="dxa"/>
          </w:tcPr>
          <w:p w:rsidR="00CC1815" w:rsidRPr="00C259FD" w:rsidRDefault="00CC1815" w:rsidP="00FF7C28">
            <w:pPr>
              <w:jc w:val="center"/>
            </w:pPr>
            <w:r w:rsidRPr="00C259FD">
              <w:t>ГОСТ 30726-2001</w:t>
            </w:r>
          </w:p>
        </w:tc>
        <w:tc>
          <w:tcPr>
            <w:tcW w:w="2126" w:type="dxa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559" w:type="dxa"/>
          </w:tcPr>
          <w:p w:rsidR="00CC1815" w:rsidRPr="00C259FD" w:rsidRDefault="00CC1815" w:rsidP="005734EC">
            <w:r w:rsidRPr="00C259FD">
              <w:t>91 6</w:t>
            </w:r>
            <w:r>
              <w:t>000</w:t>
            </w:r>
          </w:p>
          <w:p w:rsidR="00CC1815" w:rsidRPr="00C259FD" w:rsidRDefault="00CC1815" w:rsidP="005734EC">
            <w:r w:rsidRPr="00C259FD">
              <w:t>92 1000</w:t>
            </w:r>
          </w:p>
          <w:p w:rsidR="00CC1815" w:rsidRPr="00C259FD" w:rsidRDefault="00CC1815" w:rsidP="005734EC">
            <w:r w:rsidRPr="00C259FD">
              <w:t>92 6000</w:t>
            </w:r>
          </w:p>
          <w:p w:rsidR="00CC1815" w:rsidRPr="00C259FD" w:rsidRDefault="00CC1815" w:rsidP="005734EC">
            <w:r w:rsidRPr="00C259FD">
              <w:t>92 7000</w:t>
            </w:r>
            <w:r>
              <w:t xml:space="preserve">      98 6000</w:t>
            </w:r>
          </w:p>
          <w:p w:rsidR="00CC1815" w:rsidRPr="00C259FD" w:rsidRDefault="00CC1815" w:rsidP="00FF7C28">
            <w:pPr>
              <w:jc w:val="center"/>
            </w:pPr>
          </w:p>
        </w:tc>
        <w:tc>
          <w:tcPr>
            <w:tcW w:w="1418" w:type="dxa"/>
          </w:tcPr>
          <w:p w:rsidR="00CC1815" w:rsidRPr="00C259FD" w:rsidRDefault="00CC1815" w:rsidP="00FF7C28">
            <w:r w:rsidRPr="00C259FD">
              <w:t xml:space="preserve">0201-0210 </w:t>
            </w:r>
          </w:p>
          <w:p w:rsidR="00CC1815" w:rsidRPr="00C259FD" w:rsidRDefault="00CC1815" w:rsidP="00FF7C28">
            <w:r w:rsidRPr="00C259FD">
              <w:t>0302-0305</w:t>
            </w:r>
            <w:r>
              <w:t xml:space="preserve"> 0701-0704  1601, 1902 2009, 2104 </w:t>
            </w:r>
          </w:p>
        </w:tc>
        <w:tc>
          <w:tcPr>
            <w:tcW w:w="2268" w:type="dxa"/>
          </w:tcPr>
          <w:p w:rsidR="00CC1815" w:rsidRPr="007F3229" w:rsidRDefault="00CC1815" w:rsidP="00FF7C28">
            <w:pPr>
              <w:rPr>
                <w:lang w:val="en-US"/>
              </w:rPr>
            </w:pPr>
            <w:r w:rsidRPr="007F3229">
              <w:rPr>
                <w:lang w:val="en-US"/>
              </w:rPr>
              <w:t>E</w:t>
            </w:r>
            <w:r w:rsidRPr="00C259FD">
              <w:t>.</w:t>
            </w:r>
            <w:r w:rsidRPr="007F3229">
              <w:rPr>
                <w:lang w:val="en-US"/>
              </w:rPr>
              <w:t>coli</w:t>
            </w:r>
          </w:p>
        </w:tc>
        <w:tc>
          <w:tcPr>
            <w:tcW w:w="1701" w:type="dxa"/>
          </w:tcPr>
          <w:p w:rsidR="00CC1815" w:rsidRPr="00C259FD" w:rsidRDefault="00CC1815" w:rsidP="00FF7C28">
            <w:r w:rsidRPr="00C259FD">
              <w:t>Не обнаружены/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849" w:type="dxa"/>
          </w:tcPr>
          <w:p w:rsidR="00CC1815" w:rsidRPr="00C259FD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 w:rsidRPr="00C259FD">
              <w:t>ТР ТС 023/2011</w:t>
            </w:r>
          </w:p>
          <w:p w:rsidR="00CC1815" w:rsidRPr="00C259FD" w:rsidRDefault="00CC1815" w:rsidP="00FF7C28">
            <w:r w:rsidRPr="00C259FD">
              <w:t>ТР ТС 024/2011</w:t>
            </w:r>
          </w:p>
          <w:p w:rsidR="00CC1815" w:rsidRPr="00C259FD" w:rsidRDefault="00CC1815" w:rsidP="00FF7C28">
            <w:r w:rsidRPr="00C259FD">
              <w:t>ТР ТС 034/2013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F7C28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FF7C28">
            <w:r w:rsidRPr="007F3229">
              <w:rPr>
                <w:lang w:val="en-US"/>
              </w:rPr>
              <w:t>П</w:t>
            </w:r>
            <w:r w:rsidRPr="00C259FD">
              <w:t>исьмо РПН  0100/13930-06-32</w:t>
            </w:r>
          </w:p>
        </w:tc>
      </w:tr>
    </w:tbl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10"/>
        <w:gridCol w:w="2126"/>
        <w:gridCol w:w="1417"/>
        <w:gridCol w:w="1560"/>
        <w:gridCol w:w="2126"/>
        <w:gridCol w:w="1701"/>
        <w:gridCol w:w="3849"/>
      </w:tblGrid>
      <w:tr w:rsidR="00CC1815" w:rsidRPr="00C259FD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417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60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849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>
        <w:trPr>
          <w:trHeight w:val="322"/>
        </w:trPr>
        <w:tc>
          <w:tcPr>
            <w:tcW w:w="959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16</w:t>
            </w:r>
          </w:p>
        </w:tc>
        <w:tc>
          <w:tcPr>
            <w:tcW w:w="2410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ГОСТ 28566-90</w:t>
            </w:r>
          </w:p>
        </w:tc>
        <w:tc>
          <w:tcPr>
            <w:tcW w:w="2126" w:type="dxa"/>
            <w:vMerge w:val="restart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417" w:type="dxa"/>
            <w:vMerge w:val="restart"/>
          </w:tcPr>
          <w:p w:rsidR="00CC1815" w:rsidRPr="00C259FD" w:rsidRDefault="00CC1815" w:rsidP="005734EC">
            <w:r w:rsidRPr="00C259FD">
              <w:t xml:space="preserve">91 </w:t>
            </w:r>
            <w:r>
              <w:t>96</w:t>
            </w:r>
            <w:r w:rsidRPr="00C259FD">
              <w:t>00</w:t>
            </w:r>
          </w:p>
          <w:p w:rsidR="00CC1815" w:rsidRPr="00C259FD" w:rsidRDefault="00CC1815" w:rsidP="005734EC">
            <w:r w:rsidRPr="00C259FD">
              <w:t>92 1000</w:t>
            </w:r>
          </w:p>
          <w:p w:rsidR="00CC1815" w:rsidRPr="00C259FD" w:rsidRDefault="00CC1815" w:rsidP="005734EC">
            <w:r w:rsidRPr="00C259FD">
              <w:t>92 6000</w:t>
            </w:r>
          </w:p>
          <w:p w:rsidR="00CC1815" w:rsidRPr="00C259FD" w:rsidRDefault="00CC1815" w:rsidP="005734EC"/>
        </w:tc>
        <w:tc>
          <w:tcPr>
            <w:tcW w:w="1560" w:type="dxa"/>
            <w:vMerge w:val="restart"/>
          </w:tcPr>
          <w:p w:rsidR="00CC1815" w:rsidRPr="00C259FD" w:rsidRDefault="00CC1815" w:rsidP="00E05D26">
            <w:r w:rsidRPr="00C259FD">
              <w:t xml:space="preserve">0201-0210 </w:t>
            </w:r>
          </w:p>
          <w:p w:rsidR="00CC1815" w:rsidRPr="00C259FD" w:rsidRDefault="00CC1815" w:rsidP="00E05D26">
            <w:r w:rsidRPr="00C259FD">
              <w:t>0302- 030</w:t>
            </w:r>
            <w:r>
              <w:t>6</w:t>
            </w:r>
          </w:p>
          <w:p w:rsidR="00CC1815" w:rsidRPr="00C259FD" w:rsidRDefault="00CC1815" w:rsidP="00E05D26">
            <w:r>
              <w:t>1904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815" w:rsidRPr="007F3229" w:rsidRDefault="00CC1815" w:rsidP="003B5C19">
            <w:pPr>
              <w:rPr>
                <w:lang w:val="en-US"/>
              </w:rPr>
            </w:pPr>
            <w:r w:rsidRPr="00C259FD">
              <w:t>Энтерококки</w:t>
            </w:r>
          </w:p>
        </w:tc>
        <w:tc>
          <w:tcPr>
            <w:tcW w:w="1701" w:type="dxa"/>
            <w:vMerge w:val="restart"/>
          </w:tcPr>
          <w:p w:rsidR="00CC1815" w:rsidRPr="00C259FD" w:rsidRDefault="00CC1815" w:rsidP="00BC07B0">
            <w:r>
              <w:t>от 0 и более</w:t>
            </w:r>
          </w:p>
          <w:p w:rsidR="00CC1815" w:rsidRPr="00C259FD" w:rsidRDefault="00CC1815" w:rsidP="00BC07B0">
            <w:r w:rsidRPr="00C259FD">
              <w:t xml:space="preserve">КОЕ/г. </w:t>
            </w:r>
          </w:p>
          <w:p w:rsidR="00CC1815" w:rsidRPr="00C259FD" w:rsidRDefault="00CC1815" w:rsidP="00C965D3">
            <w:r w:rsidRPr="00C259FD">
              <w:t>Не обнаружены/</w:t>
            </w:r>
          </w:p>
          <w:p w:rsidR="00CC1815" w:rsidRPr="00C259FD" w:rsidRDefault="00CC1815" w:rsidP="00C965D3">
            <w:r w:rsidRPr="00C259FD">
              <w:t>обнаружены</w:t>
            </w:r>
          </w:p>
        </w:tc>
        <w:tc>
          <w:tcPr>
            <w:tcW w:w="3849" w:type="dxa"/>
            <w:vMerge w:val="restart"/>
          </w:tcPr>
          <w:p w:rsidR="00CC1815" w:rsidRPr="00C259FD" w:rsidRDefault="00CC1815" w:rsidP="00FC462B">
            <w:r w:rsidRPr="00C259FD">
              <w:t>ТР ТС  021/2011</w:t>
            </w:r>
          </w:p>
          <w:p w:rsidR="00CC1815" w:rsidRPr="00C259FD" w:rsidRDefault="00CC1815" w:rsidP="00FC462B">
            <w:r w:rsidRPr="00C259FD">
              <w:t>ТР ТС  034/2013</w:t>
            </w:r>
          </w:p>
          <w:p w:rsidR="00CC1815" w:rsidRPr="00C259FD" w:rsidRDefault="00CC1815" w:rsidP="00FC462B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C462B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  <w:tr w:rsidR="00CC1815" w:rsidRPr="00C259FD">
        <w:trPr>
          <w:trHeight w:val="50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991FCC"/>
        </w:tc>
        <w:tc>
          <w:tcPr>
            <w:tcW w:w="14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3B5C19">
            <w:r w:rsidRPr="007F3229">
              <w:rPr>
                <w:lang w:val="en-US"/>
              </w:rPr>
              <w:t>(Streptococcus faecalis</w:t>
            </w:r>
          </w:p>
        </w:tc>
        <w:tc>
          <w:tcPr>
            <w:tcW w:w="1701" w:type="dxa"/>
            <w:vMerge/>
          </w:tcPr>
          <w:p w:rsidR="00CC1815" w:rsidRPr="00C259FD" w:rsidRDefault="00CC1815" w:rsidP="00BC07B0"/>
        </w:tc>
        <w:tc>
          <w:tcPr>
            <w:tcW w:w="3849" w:type="dxa"/>
            <w:vMerge/>
          </w:tcPr>
          <w:p w:rsidR="00CC1815" w:rsidRPr="00C259FD" w:rsidRDefault="00CC1815" w:rsidP="00FC462B"/>
        </w:tc>
      </w:tr>
      <w:tr w:rsidR="00CC1815" w:rsidRPr="00C259FD">
        <w:trPr>
          <w:trHeight w:val="603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991FCC"/>
        </w:tc>
        <w:tc>
          <w:tcPr>
            <w:tcW w:w="14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7F3229" w:rsidRDefault="00CC1815" w:rsidP="003B5C19">
            <w:pPr>
              <w:rPr>
                <w:lang w:val="en-US"/>
              </w:rPr>
            </w:pPr>
            <w:r w:rsidRPr="007F3229">
              <w:rPr>
                <w:lang w:val="en-US"/>
              </w:rPr>
              <w:t>Streptococcus</w:t>
            </w:r>
          </w:p>
          <w:p w:rsidR="00CC1815" w:rsidRPr="007F3229" w:rsidRDefault="00CC1815" w:rsidP="003B5C19">
            <w:pPr>
              <w:rPr>
                <w:lang w:val="en-US"/>
              </w:rPr>
            </w:pPr>
            <w:r w:rsidRPr="007F3229">
              <w:rPr>
                <w:lang w:val="en-US"/>
              </w:rPr>
              <w:t>faecium</w:t>
            </w:r>
          </w:p>
        </w:tc>
        <w:tc>
          <w:tcPr>
            <w:tcW w:w="1701" w:type="dxa"/>
            <w:vMerge/>
          </w:tcPr>
          <w:p w:rsidR="00CC1815" w:rsidRPr="007F3229" w:rsidRDefault="00CC1815" w:rsidP="00BC07B0">
            <w:pPr>
              <w:rPr>
                <w:lang w:val="en-US"/>
              </w:rPr>
            </w:pPr>
          </w:p>
        </w:tc>
        <w:tc>
          <w:tcPr>
            <w:tcW w:w="3849" w:type="dxa"/>
            <w:vMerge/>
          </w:tcPr>
          <w:p w:rsidR="00CC1815" w:rsidRPr="007F3229" w:rsidRDefault="00CC1815" w:rsidP="00FC462B">
            <w:pPr>
              <w:rPr>
                <w:lang w:val="en-US"/>
              </w:rPr>
            </w:pPr>
          </w:p>
        </w:tc>
      </w:tr>
      <w:tr w:rsidR="00CC1815" w:rsidRPr="00C259FD">
        <w:trPr>
          <w:trHeight w:val="581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991FCC"/>
        </w:tc>
        <w:tc>
          <w:tcPr>
            <w:tcW w:w="14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7F3229" w:rsidRDefault="00CC1815" w:rsidP="003B5C19">
            <w:pPr>
              <w:rPr>
                <w:lang w:val="en-US"/>
              </w:rPr>
            </w:pPr>
            <w:r w:rsidRPr="007F3229">
              <w:rPr>
                <w:lang w:val="en-US"/>
              </w:rPr>
              <w:t>Streptococcus</w:t>
            </w:r>
          </w:p>
          <w:p w:rsidR="00CC1815" w:rsidRPr="007F3229" w:rsidRDefault="00CC1815" w:rsidP="003B5C19">
            <w:pPr>
              <w:rPr>
                <w:lang w:val="en-US"/>
              </w:rPr>
            </w:pPr>
            <w:r w:rsidRPr="007F3229">
              <w:rPr>
                <w:lang w:val="en-US"/>
              </w:rPr>
              <w:t>avium</w:t>
            </w:r>
          </w:p>
        </w:tc>
        <w:tc>
          <w:tcPr>
            <w:tcW w:w="1701" w:type="dxa"/>
            <w:vMerge/>
          </w:tcPr>
          <w:p w:rsidR="00CC1815" w:rsidRPr="007F3229" w:rsidRDefault="00CC1815" w:rsidP="00BC07B0">
            <w:pPr>
              <w:rPr>
                <w:lang w:val="en-US"/>
              </w:rPr>
            </w:pPr>
          </w:p>
        </w:tc>
        <w:tc>
          <w:tcPr>
            <w:tcW w:w="3849" w:type="dxa"/>
            <w:vMerge/>
          </w:tcPr>
          <w:p w:rsidR="00CC1815" w:rsidRPr="007F3229" w:rsidRDefault="00CC1815" w:rsidP="00FC462B">
            <w:pPr>
              <w:rPr>
                <w:lang w:val="en-US"/>
              </w:rPr>
            </w:pPr>
          </w:p>
        </w:tc>
      </w:tr>
      <w:tr w:rsidR="00CC1815" w:rsidRPr="00C259FD" w:rsidTr="001D6054">
        <w:trPr>
          <w:trHeight w:val="1182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991FCC"/>
        </w:tc>
        <w:tc>
          <w:tcPr>
            <w:tcW w:w="14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7F3229" w:rsidRDefault="00CC1815" w:rsidP="00855C6B">
            <w:pPr>
              <w:rPr>
                <w:lang w:val="en-US"/>
              </w:rPr>
            </w:pPr>
            <w:r w:rsidRPr="007F3229">
              <w:rPr>
                <w:lang w:val="en-US"/>
              </w:rPr>
              <w:t>Streptococcus</w:t>
            </w:r>
          </w:p>
          <w:p w:rsidR="00CC1815" w:rsidRPr="007F3229" w:rsidRDefault="00CC1815" w:rsidP="00855C6B">
            <w:pPr>
              <w:rPr>
                <w:lang w:val="en-US"/>
              </w:rPr>
            </w:pPr>
            <w:r w:rsidRPr="007F3229">
              <w:rPr>
                <w:lang w:val="en-US"/>
              </w:rPr>
              <w:t>gallinarum</w:t>
            </w:r>
          </w:p>
          <w:p w:rsidR="00CC1815" w:rsidRPr="007F3229" w:rsidRDefault="00CC1815" w:rsidP="003B5C19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CC1815" w:rsidRPr="007F3229" w:rsidRDefault="00CC1815" w:rsidP="00BC07B0">
            <w:pPr>
              <w:rPr>
                <w:lang w:val="en-US"/>
              </w:rPr>
            </w:pPr>
          </w:p>
        </w:tc>
        <w:tc>
          <w:tcPr>
            <w:tcW w:w="3849" w:type="dxa"/>
            <w:vMerge/>
          </w:tcPr>
          <w:p w:rsidR="00CC1815" w:rsidRPr="007F3229" w:rsidRDefault="00CC1815" w:rsidP="00FC462B">
            <w:pPr>
              <w:rPr>
                <w:lang w:val="en-US"/>
              </w:rPr>
            </w:pPr>
          </w:p>
        </w:tc>
      </w:tr>
      <w:tr w:rsidR="00CC1815" w:rsidRPr="00C259FD">
        <w:trPr>
          <w:trHeight w:val="1182"/>
        </w:trPr>
        <w:tc>
          <w:tcPr>
            <w:tcW w:w="959" w:type="dxa"/>
          </w:tcPr>
          <w:p w:rsidR="00CC1815" w:rsidRPr="00C259FD" w:rsidRDefault="00CC1815" w:rsidP="00FF7C28">
            <w:pPr>
              <w:jc w:val="center"/>
            </w:pPr>
            <w:r w:rsidRPr="00C259FD">
              <w:t>1.</w:t>
            </w:r>
            <w:r>
              <w:t>17</w:t>
            </w:r>
          </w:p>
        </w:tc>
        <w:tc>
          <w:tcPr>
            <w:tcW w:w="2410" w:type="dxa"/>
          </w:tcPr>
          <w:p w:rsidR="00CC1815" w:rsidRDefault="00CC1815" w:rsidP="00FF7C28">
            <w:r w:rsidRPr="007F3229">
              <w:rPr>
                <w:lang w:val="en-US"/>
              </w:rPr>
              <w:t>ГОСТ 10444.7-86</w:t>
            </w:r>
          </w:p>
          <w:p w:rsidR="00CC1815" w:rsidRPr="002A4AFC" w:rsidRDefault="00CC1815" w:rsidP="00FF7C28"/>
        </w:tc>
        <w:tc>
          <w:tcPr>
            <w:tcW w:w="2126" w:type="dxa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417" w:type="dxa"/>
          </w:tcPr>
          <w:p w:rsidR="00CC1815" w:rsidRDefault="00CC1815" w:rsidP="00FF7C28">
            <w:r>
              <w:t xml:space="preserve">91 0022 </w:t>
            </w:r>
          </w:p>
          <w:p w:rsidR="00CC1815" w:rsidRDefault="00CC1815" w:rsidP="00FF7C28">
            <w:r>
              <w:t xml:space="preserve">91 0023 </w:t>
            </w:r>
          </w:p>
          <w:p w:rsidR="00CC1815" w:rsidRDefault="00CC1815" w:rsidP="00FF7C28">
            <w:r>
              <w:t xml:space="preserve">92 1600 </w:t>
            </w:r>
          </w:p>
          <w:p w:rsidR="00CC1815" w:rsidRPr="00C259FD" w:rsidRDefault="00CC1815" w:rsidP="00FF7C28">
            <w:r>
              <w:t>92 7000      98 6000</w:t>
            </w:r>
          </w:p>
        </w:tc>
        <w:tc>
          <w:tcPr>
            <w:tcW w:w="1560" w:type="dxa"/>
          </w:tcPr>
          <w:p w:rsidR="00CC1815" w:rsidRPr="00C259FD" w:rsidRDefault="00CC1815" w:rsidP="00FF7C28">
            <w:r>
              <w:t>1602, 1604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1815" w:rsidRPr="00C259FD" w:rsidRDefault="00CC1815" w:rsidP="00FF7C28">
            <w:r w:rsidRPr="007F3229">
              <w:rPr>
                <w:lang w:val="en-US"/>
              </w:rPr>
              <w:t>C.botulinum</w:t>
            </w:r>
          </w:p>
          <w:p w:rsidR="00CC1815" w:rsidRPr="00C259FD" w:rsidRDefault="00CC1815" w:rsidP="00FF7C28">
            <w:r w:rsidRPr="00C259FD">
              <w:t>Ботулотоксины</w:t>
            </w:r>
          </w:p>
          <w:p w:rsidR="00CC1815" w:rsidRPr="00C259FD" w:rsidRDefault="00CC1815" w:rsidP="00FF7C28"/>
        </w:tc>
        <w:tc>
          <w:tcPr>
            <w:tcW w:w="1701" w:type="dxa"/>
          </w:tcPr>
          <w:p w:rsidR="00CC1815" w:rsidRPr="00C259FD" w:rsidRDefault="00CC1815" w:rsidP="00FF7C28">
            <w:r w:rsidRPr="00C259FD">
              <w:t>Не обнаружены/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849" w:type="dxa"/>
          </w:tcPr>
          <w:p w:rsidR="00CC1815" w:rsidRPr="00C259FD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 w:rsidRPr="00C259FD">
              <w:t>ТР ТС 034/2013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F7C28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FF7C28"/>
        </w:tc>
      </w:tr>
    </w:tbl>
    <w:p w:rsidR="00CC1815" w:rsidRPr="00C259FD" w:rsidRDefault="00CC1815" w:rsidP="00183112">
      <w:pPr>
        <w:jc w:val="center"/>
        <w:rPr>
          <w:lang w:val="en-US"/>
        </w:rPr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536DF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09"/>
        <w:gridCol w:w="2269"/>
        <w:gridCol w:w="1280"/>
        <w:gridCol w:w="1559"/>
        <w:gridCol w:w="2125"/>
        <w:gridCol w:w="1701"/>
        <w:gridCol w:w="3846"/>
      </w:tblGrid>
      <w:tr w:rsidR="00CC1815" w:rsidRPr="00C259FD">
        <w:trPr>
          <w:trHeight w:val="153"/>
        </w:trPr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09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269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280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125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846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>
        <w:trPr>
          <w:trHeight w:val="153"/>
        </w:trPr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18</w:t>
            </w:r>
          </w:p>
        </w:tc>
        <w:tc>
          <w:tcPr>
            <w:tcW w:w="2409" w:type="dxa"/>
          </w:tcPr>
          <w:p w:rsidR="00CC1815" w:rsidRPr="00303CE3" w:rsidRDefault="00CC1815" w:rsidP="00366ABC">
            <w:r w:rsidRPr="00303CE3">
              <w:t>ГОСТ 10444.8-2013</w:t>
            </w:r>
          </w:p>
          <w:p w:rsidR="00CC1815" w:rsidRDefault="00CC1815" w:rsidP="00366ABC"/>
          <w:p w:rsidR="00CC1815" w:rsidRPr="00303CE3" w:rsidRDefault="00CC1815" w:rsidP="00366ABC"/>
          <w:p w:rsidR="00CC1815" w:rsidRPr="00C259FD" w:rsidRDefault="00CC1815" w:rsidP="007F3229">
            <w:pPr>
              <w:jc w:val="center"/>
            </w:pPr>
          </w:p>
        </w:tc>
        <w:tc>
          <w:tcPr>
            <w:tcW w:w="2269" w:type="dxa"/>
          </w:tcPr>
          <w:p w:rsidR="00CC1815" w:rsidRPr="00C259FD" w:rsidRDefault="00CC1815" w:rsidP="008E2D9A">
            <w:r w:rsidRPr="00C259FD">
              <w:t xml:space="preserve"> Сырье и продукты пищевые</w:t>
            </w:r>
          </w:p>
          <w:p w:rsidR="00CC1815" w:rsidRPr="00C259FD" w:rsidRDefault="00CC1815" w:rsidP="006020E2"/>
        </w:tc>
        <w:tc>
          <w:tcPr>
            <w:tcW w:w="1280" w:type="dxa"/>
          </w:tcPr>
          <w:p w:rsidR="00CC1815" w:rsidRPr="00303CE3" w:rsidRDefault="00CC1815" w:rsidP="006020E2">
            <w:r w:rsidRPr="00303CE3">
              <w:t>92</w:t>
            </w:r>
            <w:r>
              <w:t xml:space="preserve"> </w:t>
            </w:r>
            <w:r w:rsidRPr="00303CE3">
              <w:t>1000</w:t>
            </w:r>
          </w:p>
          <w:p w:rsidR="00CC1815" w:rsidRPr="00303CE3" w:rsidRDefault="00CC1815" w:rsidP="006020E2">
            <w:r w:rsidRPr="00303CE3">
              <w:t>92 6000</w:t>
            </w:r>
          </w:p>
          <w:p w:rsidR="00CC1815" w:rsidRPr="00303CE3" w:rsidRDefault="00CC1815" w:rsidP="006020E2">
            <w:r w:rsidRPr="00303CE3">
              <w:t>92 7000</w:t>
            </w:r>
          </w:p>
          <w:p w:rsidR="00CC1815" w:rsidRPr="00FE5BDC" w:rsidRDefault="00CC1815" w:rsidP="006020E2">
            <w:r w:rsidRPr="00303CE3">
              <w:t xml:space="preserve">91 </w:t>
            </w:r>
            <w:r>
              <w:t>6000</w:t>
            </w:r>
          </w:p>
          <w:p w:rsidR="00CC1815" w:rsidRPr="00FE5BDC" w:rsidRDefault="00CC1815" w:rsidP="006020E2">
            <w:r w:rsidRPr="00303CE3">
              <w:t xml:space="preserve">91 </w:t>
            </w:r>
            <w:r>
              <w:t>9400 91 9600     98 6000</w:t>
            </w:r>
          </w:p>
        </w:tc>
        <w:tc>
          <w:tcPr>
            <w:tcW w:w="1559" w:type="dxa"/>
          </w:tcPr>
          <w:p w:rsidR="00CC1815" w:rsidRPr="00C259FD" w:rsidRDefault="00CC1815" w:rsidP="00E05D26">
            <w:r w:rsidRPr="00C259FD">
              <w:t xml:space="preserve">0201-0210 </w:t>
            </w:r>
          </w:p>
          <w:p w:rsidR="00CC1815" w:rsidRPr="00C259FD" w:rsidRDefault="00CC1815" w:rsidP="00E05D26">
            <w:r w:rsidRPr="00C259FD">
              <w:t>0302- 030</w:t>
            </w:r>
            <w:r>
              <w:t>6 0704-0712</w:t>
            </w:r>
          </w:p>
          <w:p w:rsidR="00CC1815" w:rsidRPr="00C259FD" w:rsidRDefault="00CC1815" w:rsidP="00E05D26">
            <w:r>
              <w:t>1602, 1604</w:t>
            </w:r>
          </w:p>
          <w:p w:rsidR="00CC1815" w:rsidRPr="00C259FD" w:rsidRDefault="00CC1815" w:rsidP="00C608C4">
            <w:r>
              <w:t>1904</w:t>
            </w:r>
          </w:p>
        </w:tc>
        <w:tc>
          <w:tcPr>
            <w:tcW w:w="2125" w:type="dxa"/>
          </w:tcPr>
          <w:p w:rsidR="00CC1815" w:rsidRPr="00C259FD" w:rsidRDefault="00CC1815" w:rsidP="007F3229">
            <w:pPr>
              <w:jc w:val="center"/>
            </w:pPr>
            <w:r w:rsidRPr="007F3229">
              <w:rPr>
                <w:lang w:val="en-US"/>
              </w:rPr>
              <w:t>Bacillus cereus</w:t>
            </w:r>
          </w:p>
        </w:tc>
        <w:tc>
          <w:tcPr>
            <w:tcW w:w="1701" w:type="dxa"/>
          </w:tcPr>
          <w:p w:rsidR="00CC1815" w:rsidRPr="00C259FD" w:rsidRDefault="00CC1815" w:rsidP="006020E2">
            <w:r w:rsidRPr="00C259FD">
              <w:t>Не обнаружены/</w:t>
            </w:r>
          </w:p>
          <w:p w:rsidR="00CC1815" w:rsidRPr="00C259FD" w:rsidRDefault="00CC1815" w:rsidP="006020E2">
            <w:r w:rsidRPr="00C259FD">
              <w:t>обнаружены</w:t>
            </w:r>
          </w:p>
        </w:tc>
        <w:tc>
          <w:tcPr>
            <w:tcW w:w="3846" w:type="dxa"/>
          </w:tcPr>
          <w:p w:rsidR="00CC1815" w:rsidRDefault="00CC1815" w:rsidP="006020E2">
            <w:r w:rsidRPr="00C259FD">
              <w:t>ТР ТС 021/2011</w:t>
            </w:r>
          </w:p>
          <w:p w:rsidR="00CC1815" w:rsidRPr="00C259FD" w:rsidRDefault="00CC1815" w:rsidP="006020E2">
            <w:r>
              <w:t>ТР ТС 023/2011</w:t>
            </w:r>
          </w:p>
          <w:p w:rsidR="00CC1815" w:rsidRPr="00C259FD" w:rsidRDefault="00CC1815" w:rsidP="006020E2">
            <w:r w:rsidRPr="00C259FD">
              <w:t>ТР ТС 034/2013</w:t>
            </w:r>
          </w:p>
          <w:p w:rsidR="00CC1815" w:rsidRPr="00C259FD" w:rsidRDefault="00CC1815" w:rsidP="006020E2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6020E2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6020E2"/>
        </w:tc>
      </w:tr>
      <w:tr w:rsidR="00CC1815" w:rsidRPr="00C259FD">
        <w:trPr>
          <w:trHeight w:val="153"/>
        </w:trPr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>
              <w:t>1.19</w:t>
            </w:r>
          </w:p>
        </w:tc>
        <w:tc>
          <w:tcPr>
            <w:tcW w:w="2409" w:type="dxa"/>
          </w:tcPr>
          <w:p w:rsidR="00CC1815" w:rsidRDefault="00CC1815" w:rsidP="00FF7C28">
            <w:r w:rsidRPr="00C259FD">
              <w:t xml:space="preserve">ГОСТ </w:t>
            </w:r>
            <w:r>
              <w:t>31744-2012</w:t>
            </w:r>
          </w:p>
          <w:p w:rsidR="00CC1815" w:rsidRDefault="00CC1815" w:rsidP="00FF7C28"/>
          <w:p w:rsidR="00CC1815" w:rsidRPr="00C259FD" w:rsidRDefault="00CC1815" w:rsidP="00FF7C28"/>
        </w:tc>
        <w:tc>
          <w:tcPr>
            <w:tcW w:w="2269" w:type="dxa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280" w:type="dxa"/>
          </w:tcPr>
          <w:p w:rsidR="00CC1815" w:rsidRDefault="00CC1815" w:rsidP="00223C30">
            <w:r>
              <w:t xml:space="preserve">91 0022 </w:t>
            </w:r>
          </w:p>
          <w:p w:rsidR="00CC1815" w:rsidRDefault="00CC1815" w:rsidP="00223C30">
            <w:r>
              <w:t xml:space="preserve">91 0023 </w:t>
            </w:r>
          </w:p>
          <w:p w:rsidR="00CC1815" w:rsidRDefault="00CC1815" w:rsidP="00223C30">
            <w:r>
              <w:t xml:space="preserve">92 1600 </w:t>
            </w:r>
          </w:p>
          <w:p w:rsidR="00CC1815" w:rsidRPr="00C259FD" w:rsidRDefault="00CC1815" w:rsidP="00223C30">
            <w:r>
              <w:t>92 7000</w:t>
            </w:r>
          </w:p>
        </w:tc>
        <w:tc>
          <w:tcPr>
            <w:tcW w:w="1559" w:type="dxa"/>
          </w:tcPr>
          <w:p w:rsidR="00CC1815" w:rsidRPr="00C259FD" w:rsidRDefault="00CC1815" w:rsidP="00223C30">
            <w:r>
              <w:t>1602, 1604</w:t>
            </w:r>
          </w:p>
        </w:tc>
        <w:tc>
          <w:tcPr>
            <w:tcW w:w="2125" w:type="dxa"/>
          </w:tcPr>
          <w:p w:rsidR="00CC1815" w:rsidRPr="007F3229" w:rsidRDefault="00CC1815" w:rsidP="00FF7C28">
            <w:pPr>
              <w:rPr>
                <w:lang w:val="en-US"/>
              </w:rPr>
            </w:pPr>
            <w:r w:rsidRPr="007F3229">
              <w:rPr>
                <w:lang w:val="en-US"/>
              </w:rPr>
              <w:t>Clostridium</w:t>
            </w:r>
          </w:p>
          <w:p w:rsidR="00CC1815" w:rsidRPr="007F3229" w:rsidRDefault="00CC1815" w:rsidP="00FF7C28">
            <w:pPr>
              <w:rPr>
                <w:lang w:val="en-US"/>
              </w:rPr>
            </w:pPr>
            <w:r w:rsidRPr="007F3229">
              <w:rPr>
                <w:lang w:val="en-US"/>
              </w:rPr>
              <w:t>perfringens</w:t>
            </w:r>
          </w:p>
        </w:tc>
        <w:tc>
          <w:tcPr>
            <w:tcW w:w="1701" w:type="dxa"/>
          </w:tcPr>
          <w:p w:rsidR="00CC1815" w:rsidRPr="00C259FD" w:rsidRDefault="00CC1815" w:rsidP="00FF7C28">
            <w:r w:rsidRPr="00C259FD">
              <w:t>Не обнаружены/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846" w:type="dxa"/>
          </w:tcPr>
          <w:p w:rsidR="00CC1815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>
              <w:t>Тр ТС 023/2011</w:t>
            </w:r>
          </w:p>
          <w:p w:rsidR="00CC1815" w:rsidRPr="00C259FD" w:rsidRDefault="00CC1815" w:rsidP="00FF7C28">
            <w:r w:rsidRPr="00C259FD">
              <w:t>ТР ТС 034/2013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F7C28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16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12"/>
        <w:gridCol w:w="2120"/>
        <w:gridCol w:w="1407"/>
        <w:gridCol w:w="1532"/>
        <w:gridCol w:w="2160"/>
        <w:gridCol w:w="1800"/>
        <w:gridCol w:w="3840"/>
      </w:tblGrid>
      <w:tr w:rsidR="00CC1815" w:rsidRPr="00C259FD" w:rsidTr="00E23533">
        <w:tc>
          <w:tcPr>
            <w:tcW w:w="817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1</w:t>
            </w:r>
          </w:p>
        </w:tc>
        <w:tc>
          <w:tcPr>
            <w:tcW w:w="2512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2</w:t>
            </w:r>
          </w:p>
        </w:tc>
        <w:tc>
          <w:tcPr>
            <w:tcW w:w="2120" w:type="dxa"/>
          </w:tcPr>
          <w:p w:rsidR="00CC1815" w:rsidRPr="00C259FD" w:rsidRDefault="00CC1815" w:rsidP="004E74AD">
            <w:r w:rsidRPr="00C259FD">
              <w:t xml:space="preserve">             3</w:t>
            </w:r>
          </w:p>
        </w:tc>
        <w:tc>
          <w:tcPr>
            <w:tcW w:w="1407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4</w:t>
            </w:r>
          </w:p>
        </w:tc>
        <w:tc>
          <w:tcPr>
            <w:tcW w:w="1532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6</w:t>
            </w:r>
          </w:p>
        </w:tc>
        <w:tc>
          <w:tcPr>
            <w:tcW w:w="1800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7</w:t>
            </w:r>
          </w:p>
        </w:tc>
        <w:tc>
          <w:tcPr>
            <w:tcW w:w="3840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8</w:t>
            </w:r>
          </w:p>
        </w:tc>
      </w:tr>
      <w:tr w:rsidR="00CC1815" w:rsidRPr="00C259FD" w:rsidTr="00E23533">
        <w:tc>
          <w:tcPr>
            <w:tcW w:w="817" w:type="dxa"/>
            <w:vMerge w:val="restart"/>
          </w:tcPr>
          <w:p w:rsidR="00CC1815" w:rsidRPr="00C259FD" w:rsidRDefault="00CC1815" w:rsidP="00FF7C28">
            <w:pPr>
              <w:jc w:val="center"/>
            </w:pPr>
            <w:r w:rsidRPr="00C259FD">
              <w:t>1.</w:t>
            </w:r>
            <w:r>
              <w:t>20</w:t>
            </w:r>
          </w:p>
        </w:tc>
        <w:tc>
          <w:tcPr>
            <w:tcW w:w="2512" w:type="dxa"/>
            <w:vMerge w:val="restart"/>
          </w:tcPr>
          <w:p w:rsidR="00CC1815" w:rsidRDefault="00CC1815" w:rsidP="00FF7C28">
            <w:r w:rsidRPr="00C259FD">
              <w:t xml:space="preserve">ГОСТ </w:t>
            </w:r>
            <w:r w:rsidRPr="007F3229">
              <w:rPr>
                <w:lang w:val="en-US"/>
              </w:rPr>
              <w:t xml:space="preserve"> 10444</w:t>
            </w:r>
            <w:r w:rsidRPr="00C259FD">
              <w:t>.11-2013</w:t>
            </w:r>
          </w:p>
          <w:p w:rsidR="00CC1815" w:rsidRDefault="00CC1815" w:rsidP="00FF7C28"/>
          <w:p w:rsidR="00CC1815" w:rsidRPr="00C259FD" w:rsidRDefault="00CC1815" w:rsidP="00FF7C28"/>
        </w:tc>
        <w:tc>
          <w:tcPr>
            <w:tcW w:w="2120" w:type="dxa"/>
            <w:vMerge w:val="restart"/>
          </w:tcPr>
          <w:p w:rsidR="00CC1815" w:rsidRPr="00C259FD" w:rsidRDefault="00CC1815" w:rsidP="00FF7C28">
            <w:r>
              <w:t>П</w:t>
            </w:r>
            <w:r w:rsidRPr="00C259FD">
              <w:t>родукты пищевые</w:t>
            </w:r>
          </w:p>
          <w:p w:rsidR="00CC1815" w:rsidRPr="00C259FD" w:rsidRDefault="00CC1815" w:rsidP="00FF7C28"/>
        </w:tc>
        <w:tc>
          <w:tcPr>
            <w:tcW w:w="1407" w:type="dxa"/>
            <w:vMerge w:val="restart"/>
          </w:tcPr>
          <w:p w:rsidR="00CC1815" w:rsidRPr="00C259FD" w:rsidRDefault="00CC1815" w:rsidP="00FF7C28">
            <w:r w:rsidRPr="00C259FD">
              <w:t>92 2000</w:t>
            </w:r>
          </w:p>
          <w:p w:rsidR="00CC1815" w:rsidRPr="00C259FD" w:rsidRDefault="00CC1815" w:rsidP="00FF7C28">
            <w:r w:rsidRPr="00C259FD">
              <w:t>91 6</w:t>
            </w:r>
            <w:r>
              <w:t>00</w:t>
            </w:r>
            <w:r w:rsidRPr="00C259FD">
              <w:t>0</w:t>
            </w:r>
          </w:p>
          <w:p w:rsidR="00CC1815" w:rsidRPr="00C259FD" w:rsidRDefault="00CC1815" w:rsidP="00FF7C28"/>
        </w:tc>
        <w:tc>
          <w:tcPr>
            <w:tcW w:w="1532" w:type="dxa"/>
            <w:vMerge w:val="restart"/>
          </w:tcPr>
          <w:p w:rsidR="00CC1815" w:rsidRPr="00C259FD" w:rsidRDefault="00CC1815" w:rsidP="00FF7C28">
            <w:r w:rsidRPr="00C259FD">
              <w:t>040</w:t>
            </w:r>
            <w:r>
              <w:t>3</w:t>
            </w:r>
            <w:r w:rsidRPr="00C259FD">
              <w:t>-0406</w:t>
            </w:r>
          </w:p>
          <w:p w:rsidR="00CC1815" w:rsidRPr="00C259FD" w:rsidRDefault="00CC1815" w:rsidP="00FF7C28">
            <w:r w:rsidRPr="00C259FD">
              <w:t>2009</w:t>
            </w:r>
          </w:p>
        </w:tc>
        <w:tc>
          <w:tcPr>
            <w:tcW w:w="2160" w:type="dxa"/>
          </w:tcPr>
          <w:p w:rsidR="00CC1815" w:rsidRPr="00C259FD" w:rsidRDefault="00CC1815" w:rsidP="00B14095">
            <w:r w:rsidRPr="00C259FD">
              <w:t>Молочнокис</w:t>
            </w:r>
            <w:r>
              <w:t>л</w:t>
            </w:r>
            <w:r w:rsidRPr="00C259FD">
              <w:t>ые</w:t>
            </w:r>
          </w:p>
          <w:p w:rsidR="00CC1815" w:rsidRPr="00B14095" w:rsidRDefault="00CC1815" w:rsidP="00B14095">
            <w:r w:rsidRPr="00C259FD">
              <w:t>микроорганизмы в т.ч. бактерии рода:</w:t>
            </w:r>
          </w:p>
        </w:tc>
        <w:tc>
          <w:tcPr>
            <w:tcW w:w="1800" w:type="dxa"/>
            <w:vMerge w:val="restart"/>
          </w:tcPr>
          <w:p w:rsidR="00CC1815" w:rsidRDefault="00CC1815" w:rsidP="00B14095">
            <w:r>
              <w:t>от 0 и более</w:t>
            </w:r>
          </w:p>
          <w:p w:rsidR="00CC1815" w:rsidRPr="004918F4" w:rsidRDefault="00CC1815" w:rsidP="00B14095">
            <w:r w:rsidRPr="004918F4">
              <w:t xml:space="preserve">КОЕ/ г. </w:t>
            </w:r>
          </w:p>
          <w:p w:rsidR="00CC1815" w:rsidRPr="00C259FD" w:rsidRDefault="00CC1815" w:rsidP="00B14095">
            <w:r w:rsidRPr="00C259FD">
              <w:t xml:space="preserve">Не </w:t>
            </w:r>
            <w:r>
              <w:t>о</w:t>
            </w:r>
            <w:r w:rsidRPr="00C259FD">
              <w:t>бнаружены/</w:t>
            </w:r>
          </w:p>
          <w:p w:rsidR="00CC1815" w:rsidRPr="00B14095" w:rsidRDefault="00CC1815" w:rsidP="00B14095">
            <w:r w:rsidRPr="00C259FD">
              <w:t>обнаружены</w:t>
            </w:r>
          </w:p>
        </w:tc>
        <w:tc>
          <w:tcPr>
            <w:tcW w:w="3840" w:type="dxa"/>
            <w:vMerge w:val="restart"/>
          </w:tcPr>
          <w:p w:rsidR="00CC1815" w:rsidRPr="009D476B" w:rsidRDefault="00CC1815" w:rsidP="009D476B">
            <w:r w:rsidRPr="00C259FD">
              <w:t>ТР ТС</w:t>
            </w:r>
            <w:r>
              <w:t xml:space="preserve"> 021</w:t>
            </w:r>
            <w:r w:rsidRPr="00C259FD">
              <w:t>/2011</w:t>
            </w:r>
          </w:p>
          <w:p w:rsidR="00CC1815" w:rsidRPr="00A76497" w:rsidRDefault="00CC1815" w:rsidP="009D476B">
            <w:r w:rsidRPr="009D476B">
              <w:t>ТСТС 023/2011</w:t>
            </w:r>
          </w:p>
          <w:p w:rsidR="00CC1815" w:rsidRPr="00C259FD" w:rsidRDefault="00CC1815" w:rsidP="009D476B">
            <w:r w:rsidRPr="00C259FD">
              <w:t>ТР ТС</w:t>
            </w:r>
            <w:r>
              <w:t xml:space="preserve"> 033</w:t>
            </w:r>
            <w:r w:rsidRPr="00C259FD">
              <w:t>/2013</w:t>
            </w:r>
          </w:p>
          <w:p w:rsidR="00CC1815" w:rsidRPr="00C259FD" w:rsidRDefault="00CC1815" w:rsidP="009D476B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Default="00CC1815" w:rsidP="009D476B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B14095" w:rsidRDefault="00CC1815" w:rsidP="007F3229">
            <w:pPr>
              <w:jc w:val="center"/>
            </w:pPr>
          </w:p>
        </w:tc>
      </w:tr>
      <w:tr w:rsidR="00CC1815" w:rsidRPr="00C259FD" w:rsidTr="00E23533">
        <w:tc>
          <w:tcPr>
            <w:tcW w:w="817" w:type="dxa"/>
            <w:vMerge/>
          </w:tcPr>
          <w:p w:rsidR="00CC1815" w:rsidRPr="00C259FD" w:rsidRDefault="00CC1815" w:rsidP="00FF7C28">
            <w:pPr>
              <w:jc w:val="center"/>
            </w:pPr>
          </w:p>
        </w:tc>
        <w:tc>
          <w:tcPr>
            <w:tcW w:w="2512" w:type="dxa"/>
            <w:vMerge/>
          </w:tcPr>
          <w:p w:rsidR="00CC1815" w:rsidRPr="00C259FD" w:rsidRDefault="00CC1815" w:rsidP="00FF7C28"/>
        </w:tc>
        <w:tc>
          <w:tcPr>
            <w:tcW w:w="2120" w:type="dxa"/>
            <w:vMerge/>
          </w:tcPr>
          <w:p w:rsidR="00CC1815" w:rsidRDefault="00CC1815" w:rsidP="00FF7C28"/>
        </w:tc>
        <w:tc>
          <w:tcPr>
            <w:tcW w:w="1407" w:type="dxa"/>
            <w:vMerge/>
          </w:tcPr>
          <w:p w:rsidR="00CC1815" w:rsidRPr="00C259FD" w:rsidRDefault="00CC1815" w:rsidP="00FF7C28"/>
        </w:tc>
        <w:tc>
          <w:tcPr>
            <w:tcW w:w="1532" w:type="dxa"/>
            <w:vMerge/>
          </w:tcPr>
          <w:p w:rsidR="00CC1815" w:rsidRPr="00C259FD" w:rsidRDefault="00CC1815" w:rsidP="00FF7C28"/>
        </w:tc>
        <w:tc>
          <w:tcPr>
            <w:tcW w:w="2160" w:type="dxa"/>
          </w:tcPr>
          <w:p w:rsidR="00CC1815" w:rsidRPr="00B14095" w:rsidRDefault="00CC1815" w:rsidP="00E23533">
            <w:r w:rsidRPr="007F3229">
              <w:rPr>
                <w:lang w:val="en-US"/>
              </w:rPr>
              <w:t>Lactobacillus</w:t>
            </w:r>
          </w:p>
        </w:tc>
        <w:tc>
          <w:tcPr>
            <w:tcW w:w="1800" w:type="dxa"/>
            <w:vMerge/>
          </w:tcPr>
          <w:p w:rsidR="00CC1815" w:rsidRPr="00C259FD" w:rsidRDefault="00CC1815" w:rsidP="00B14095"/>
        </w:tc>
        <w:tc>
          <w:tcPr>
            <w:tcW w:w="3840" w:type="dxa"/>
            <w:vMerge/>
          </w:tcPr>
          <w:p w:rsidR="00CC1815" w:rsidRPr="00C259FD" w:rsidRDefault="00CC1815" w:rsidP="009D476B"/>
        </w:tc>
      </w:tr>
      <w:tr w:rsidR="00CC1815" w:rsidRPr="00C259FD" w:rsidTr="00E23533">
        <w:tc>
          <w:tcPr>
            <w:tcW w:w="81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51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20" w:type="dxa"/>
            <w:vMerge/>
          </w:tcPr>
          <w:p w:rsidR="00CC1815" w:rsidRPr="00C259FD" w:rsidRDefault="00CC1815" w:rsidP="004E74AD"/>
        </w:tc>
        <w:tc>
          <w:tcPr>
            <w:tcW w:w="140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153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60" w:type="dxa"/>
          </w:tcPr>
          <w:p w:rsidR="00CC1815" w:rsidRPr="00E23533" w:rsidRDefault="00CC1815" w:rsidP="00E23533">
            <w:r w:rsidRPr="007F3229">
              <w:rPr>
                <w:lang w:val="en-US"/>
              </w:rPr>
              <w:t>Le</w:t>
            </w:r>
            <w:r>
              <w:rPr>
                <w:lang w:val="en-US"/>
              </w:rPr>
              <w:t>u</w:t>
            </w:r>
            <w:r w:rsidRPr="007F3229">
              <w:rPr>
                <w:lang w:val="en-US"/>
              </w:rPr>
              <w:t>conosto</w:t>
            </w:r>
            <w:r>
              <w:t>с</w:t>
            </w:r>
          </w:p>
        </w:tc>
        <w:tc>
          <w:tcPr>
            <w:tcW w:w="180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384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</w:tr>
      <w:tr w:rsidR="00CC1815" w:rsidRPr="00C259FD" w:rsidTr="00E23533">
        <w:tc>
          <w:tcPr>
            <w:tcW w:w="81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51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20" w:type="dxa"/>
            <w:vMerge/>
          </w:tcPr>
          <w:p w:rsidR="00CC1815" w:rsidRPr="00C259FD" w:rsidRDefault="00CC1815" w:rsidP="004E74AD"/>
        </w:tc>
        <w:tc>
          <w:tcPr>
            <w:tcW w:w="140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153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60" w:type="dxa"/>
          </w:tcPr>
          <w:p w:rsidR="00CC1815" w:rsidRPr="00C259FD" w:rsidRDefault="00CC1815" w:rsidP="00FF7C28">
            <w:r w:rsidRPr="007F3229">
              <w:rPr>
                <w:lang w:val="en-US"/>
              </w:rPr>
              <w:t>c</w:t>
            </w:r>
            <w:r w:rsidRPr="00C259FD">
              <w:t>трептоккоки рода</w:t>
            </w:r>
          </w:p>
          <w:p w:rsidR="00CC1815" w:rsidRPr="00E23533" w:rsidRDefault="00CC1815" w:rsidP="00FF7C28">
            <w:r>
              <w:rPr>
                <w:lang w:val="en-US"/>
              </w:rPr>
              <w:t>Streptococcus</w:t>
            </w:r>
          </w:p>
        </w:tc>
        <w:tc>
          <w:tcPr>
            <w:tcW w:w="180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384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</w:tr>
      <w:tr w:rsidR="00CC1815" w:rsidRPr="00C259FD" w:rsidTr="00E23533">
        <w:tc>
          <w:tcPr>
            <w:tcW w:w="81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51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20" w:type="dxa"/>
            <w:vMerge/>
          </w:tcPr>
          <w:p w:rsidR="00CC1815" w:rsidRPr="00C259FD" w:rsidRDefault="00CC1815" w:rsidP="004E74AD"/>
        </w:tc>
        <w:tc>
          <w:tcPr>
            <w:tcW w:w="140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153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60" w:type="dxa"/>
          </w:tcPr>
          <w:p w:rsidR="00CC1815" w:rsidRDefault="00CC1815" w:rsidP="00FF7C28">
            <w:r w:rsidRPr="007F3229">
              <w:rPr>
                <w:lang w:val="en-US"/>
              </w:rPr>
              <w:t>Pediococcus</w:t>
            </w:r>
          </w:p>
          <w:p w:rsidR="00CC1815" w:rsidRPr="006E427E" w:rsidRDefault="00CC1815" w:rsidP="00FF7C28"/>
        </w:tc>
        <w:tc>
          <w:tcPr>
            <w:tcW w:w="180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384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</w:tr>
      <w:tr w:rsidR="00CC1815" w:rsidRPr="00C259FD" w:rsidTr="00E23533">
        <w:tc>
          <w:tcPr>
            <w:tcW w:w="81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51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20" w:type="dxa"/>
            <w:vMerge/>
          </w:tcPr>
          <w:p w:rsidR="00CC1815" w:rsidRPr="00C259FD" w:rsidRDefault="00CC1815" w:rsidP="004E74AD"/>
        </w:tc>
        <w:tc>
          <w:tcPr>
            <w:tcW w:w="1407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1532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1815" w:rsidRPr="00C259FD" w:rsidRDefault="00CC1815" w:rsidP="00FF7C28"/>
        </w:tc>
        <w:tc>
          <w:tcPr>
            <w:tcW w:w="180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  <w:tc>
          <w:tcPr>
            <w:tcW w:w="3840" w:type="dxa"/>
            <w:vMerge/>
          </w:tcPr>
          <w:p w:rsidR="00CC1815" w:rsidRPr="00B14095" w:rsidRDefault="00CC1815" w:rsidP="007F3229">
            <w:pPr>
              <w:jc w:val="center"/>
            </w:pPr>
          </w:p>
        </w:tc>
      </w:tr>
      <w:tr w:rsidR="00CC1815" w:rsidRPr="00C259FD" w:rsidTr="00E23533">
        <w:trPr>
          <w:trHeight w:val="559"/>
        </w:trPr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>
              <w:t>1.21</w:t>
            </w:r>
          </w:p>
        </w:tc>
        <w:tc>
          <w:tcPr>
            <w:tcW w:w="2512" w:type="dxa"/>
          </w:tcPr>
          <w:p w:rsidR="00CC1815" w:rsidRDefault="00CC1815" w:rsidP="004216FD">
            <w:r w:rsidRPr="00C259FD">
              <w:t>ГОСТ 29185-</w:t>
            </w:r>
            <w:r>
              <w:rPr>
                <w:lang w:val="en-US"/>
              </w:rPr>
              <w:t>2014</w:t>
            </w:r>
          </w:p>
          <w:p w:rsidR="00CC1815" w:rsidRDefault="00CC1815" w:rsidP="004216FD"/>
          <w:p w:rsidR="00CC1815" w:rsidRPr="004216FD" w:rsidRDefault="00CC1815" w:rsidP="004216FD"/>
        </w:tc>
        <w:tc>
          <w:tcPr>
            <w:tcW w:w="2120" w:type="dxa"/>
          </w:tcPr>
          <w:p w:rsidR="00CC1815" w:rsidRPr="00C259FD" w:rsidRDefault="00CC1815" w:rsidP="00FF7C28">
            <w:r w:rsidRPr="00C259FD">
              <w:t>Сырье и продукты пищевые</w:t>
            </w:r>
          </w:p>
          <w:p w:rsidR="00CC1815" w:rsidRPr="00C259FD" w:rsidRDefault="00CC1815" w:rsidP="00FF7C28"/>
        </w:tc>
        <w:tc>
          <w:tcPr>
            <w:tcW w:w="1407" w:type="dxa"/>
          </w:tcPr>
          <w:p w:rsidR="00CC1815" w:rsidRPr="00C259FD" w:rsidRDefault="00CC1815" w:rsidP="005734EC">
            <w:r w:rsidRPr="00C259FD">
              <w:t>91 6</w:t>
            </w:r>
            <w:r>
              <w:t>00</w:t>
            </w:r>
            <w:r w:rsidRPr="00C259FD">
              <w:t>0</w:t>
            </w:r>
          </w:p>
          <w:p w:rsidR="00CC1815" w:rsidRPr="00C259FD" w:rsidRDefault="00CC1815" w:rsidP="005734EC">
            <w:r w:rsidRPr="00C259FD">
              <w:t>92 1000</w:t>
            </w:r>
          </w:p>
          <w:p w:rsidR="00CC1815" w:rsidRPr="00C259FD" w:rsidRDefault="00CC1815" w:rsidP="005734EC">
            <w:r w:rsidRPr="00C259FD">
              <w:t>92 6000</w:t>
            </w:r>
          </w:p>
          <w:p w:rsidR="00CC1815" w:rsidRPr="00C259FD" w:rsidRDefault="00CC1815" w:rsidP="005734EC">
            <w:r w:rsidRPr="00C259FD">
              <w:t>92 7000</w:t>
            </w:r>
          </w:p>
          <w:p w:rsidR="00CC1815" w:rsidRPr="00C259FD" w:rsidRDefault="00CC1815" w:rsidP="005734EC">
            <w:r w:rsidRPr="00C259FD">
              <w:t>97 3000</w:t>
            </w:r>
            <w:r>
              <w:t xml:space="preserve">   97 6500    98 6000</w:t>
            </w:r>
          </w:p>
        </w:tc>
        <w:tc>
          <w:tcPr>
            <w:tcW w:w="1532" w:type="dxa"/>
          </w:tcPr>
          <w:p w:rsidR="00CC1815" w:rsidRPr="00C259FD" w:rsidRDefault="00CC1815" w:rsidP="00FF7C28">
            <w:r w:rsidRPr="00C259FD">
              <w:t xml:space="preserve">0201-0210 </w:t>
            </w:r>
          </w:p>
          <w:p w:rsidR="00CC1815" w:rsidRPr="00C259FD" w:rsidRDefault="00CC1815" w:rsidP="00FF7C28">
            <w:r w:rsidRPr="00C259FD">
              <w:t>0302-030</w:t>
            </w:r>
            <w:r>
              <w:t>6</w:t>
            </w:r>
          </w:p>
          <w:p w:rsidR="00CC1815" w:rsidRPr="007F3229" w:rsidRDefault="00CC1815" w:rsidP="00FF7C28">
            <w:pPr>
              <w:rPr>
                <w:highlight w:val="yellow"/>
              </w:rPr>
            </w:pPr>
            <w:r w:rsidRPr="00C259FD">
              <w:t>0701-071</w:t>
            </w: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1815" w:rsidRPr="00C259FD" w:rsidRDefault="00CC1815" w:rsidP="00C608C4">
            <w:r w:rsidRPr="00C259FD">
              <w:t>Сульфитреду</w:t>
            </w:r>
            <w:r>
              <w:t>-</w:t>
            </w:r>
          </w:p>
          <w:p w:rsidR="00CC1815" w:rsidRPr="00C259FD" w:rsidRDefault="00CC1815" w:rsidP="00C608C4">
            <w:r w:rsidRPr="00C259FD">
              <w:t>цирующие</w:t>
            </w:r>
          </w:p>
          <w:p w:rsidR="00CC1815" w:rsidRPr="00C259FD" w:rsidRDefault="00CC1815" w:rsidP="00C608C4">
            <w:r w:rsidRPr="00C259FD">
              <w:t>клостридии</w:t>
            </w:r>
          </w:p>
        </w:tc>
        <w:tc>
          <w:tcPr>
            <w:tcW w:w="1800" w:type="dxa"/>
          </w:tcPr>
          <w:p w:rsidR="00CC1815" w:rsidRPr="00C259FD" w:rsidRDefault="00CC1815" w:rsidP="00FF7C28">
            <w:r w:rsidRPr="00C259FD">
              <w:t xml:space="preserve">Не </w:t>
            </w:r>
            <w:r>
              <w:t>о</w:t>
            </w:r>
            <w:r w:rsidRPr="00C259FD">
              <w:t>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840" w:type="dxa"/>
          </w:tcPr>
          <w:p w:rsidR="00CC1815" w:rsidRPr="00C259FD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 w:rsidRPr="00C259FD">
              <w:t>ТР ТС 023/2011</w:t>
            </w:r>
          </w:p>
          <w:p w:rsidR="00CC1815" w:rsidRPr="00C259FD" w:rsidRDefault="00CC1815" w:rsidP="00FF7C28">
            <w:r w:rsidRPr="00C259FD">
              <w:t>ТР ТС 034/2013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7F3229" w:rsidRDefault="00CC1815" w:rsidP="00FF7C28">
            <w:pPr>
              <w:rPr>
                <w:lang w:val="en-US"/>
              </w:rPr>
            </w:pPr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</w:tbl>
    <w:p w:rsidR="00CC1815" w:rsidRPr="00C259FD" w:rsidRDefault="00CC1815" w:rsidP="00183112">
      <w:pPr>
        <w:jc w:val="center"/>
        <w:rPr>
          <w:lang w:val="en-US"/>
        </w:rPr>
      </w:pPr>
    </w:p>
    <w:p w:rsidR="00CC1815" w:rsidRPr="00C259FD" w:rsidRDefault="00CC1815" w:rsidP="00183112">
      <w:pPr>
        <w:jc w:val="center"/>
        <w:rPr>
          <w:lang w:val="en-US"/>
        </w:rPr>
      </w:pPr>
    </w:p>
    <w:p w:rsidR="00CC1815" w:rsidRPr="00C259FD" w:rsidRDefault="00CC1815" w:rsidP="00183112">
      <w:pPr>
        <w:jc w:val="center"/>
        <w:rPr>
          <w:lang w:val="en-US"/>
        </w:rPr>
      </w:pPr>
    </w:p>
    <w:p w:rsidR="00CC1815" w:rsidRPr="00C259FD" w:rsidRDefault="00CC1815" w:rsidP="00183112">
      <w:pPr>
        <w:jc w:val="center"/>
        <w:rPr>
          <w:lang w:val="en-US"/>
        </w:rPr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11"/>
        <w:gridCol w:w="2067"/>
        <w:gridCol w:w="1370"/>
        <w:gridCol w:w="1570"/>
        <w:gridCol w:w="2350"/>
        <w:gridCol w:w="1769"/>
        <w:gridCol w:w="3761"/>
      </w:tblGrid>
      <w:tr w:rsidR="00CC1815" w:rsidRPr="00C259FD" w:rsidTr="009C1709">
        <w:tc>
          <w:tcPr>
            <w:tcW w:w="950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311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067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370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70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350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69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761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9C1709">
        <w:tc>
          <w:tcPr>
            <w:tcW w:w="950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22</w:t>
            </w:r>
          </w:p>
        </w:tc>
        <w:tc>
          <w:tcPr>
            <w:tcW w:w="2311" w:type="dxa"/>
          </w:tcPr>
          <w:p w:rsidR="00CC1815" w:rsidRDefault="00CC1815" w:rsidP="00872881">
            <w:r w:rsidRPr="00C259FD">
              <w:t>ГОСТ 32031-2012</w:t>
            </w:r>
          </w:p>
          <w:p w:rsidR="00CC1815" w:rsidRDefault="00CC1815" w:rsidP="00872881"/>
          <w:p w:rsidR="00CC1815" w:rsidRPr="00C259FD" w:rsidRDefault="00CC1815" w:rsidP="00872881"/>
        </w:tc>
        <w:tc>
          <w:tcPr>
            <w:tcW w:w="2067" w:type="dxa"/>
          </w:tcPr>
          <w:p w:rsidR="00CC1815" w:rsidRPr="00C259FD" w:rsidRDefault="00CC1815" w:rsidP="008E2D9A">
            <w:r w:rsidRPr="00C259FD">
              <w:t>Сырье и продукты пищевые</w:t>
            </w:r>
          </w:p>
          <w:p w:rsidR="00CC1815" w:rsidRPr="00C259FD" w:rsidRDefault="00CC1815" w:rsidP="00075771"/>
        </w:tc>
        <w:tc>
          <w:tcPr>
            <w:tcW w:w="1370" w:type="dxa"/>
          </w:tcPr>
          <w:p w:rsidR="00CC1815" w:rsidRPr="00C259FD" w:rsidRDefault="00CC1815" w:rsidP="009B3BBF">
            <w:r w:rsidRPr="00C259FD">
              <w:t>91 4000</w:t>
            </w:r>
          </w:p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92 2000</w:t>
            </w:r>
          </w:p>
          <w:p w:rsidR="00CC1815" w:rsidRPr="00C259FD" w:rsidRDefault="00CC1815" w:rsidP="009B3BBF">
            <w:r w:rsidRPr="00C259FD">
              <w:t>92 6000</w:t>
            </w:r>
            <w:r>
              <w:t xml:space="preserve">   92 7000</w:t>
            </w:r>
          </w:p>
          <w:p w:rsidR="00CC1815" w:rsidRPr="00C259FD" w:rsidRDefault="00CC1815" w:rsidP="009B3BBF">
            <w:r w:rsidRPr="00C259FD">
              <w:t>97 3000</w:t>
            </w:r>
            <w:r>
              <w:t xml:space="preserve">    98 6000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1570" w:type="dxa"/>
          </w:tcPr>
          <w:p w:rsidR="00CC1815" w:rsidRPr="00C259FD" w:rsidRDefault="00CC1815" w:rsidP="00E05D26">
            <w:r w:rsidRPr="00C259FD">
              <w:t>0201-0210, 040</w:t>
            </w:r>
            <w:r>
              <w:t>1</w:t>
            </w:r>
            <w:r w:rsidRPr="00C259FD">
              <w:t>-040</w:t>
            </w:r>
            <w:r>
              <w:t xml:space="preserve">6 </w:t>
            </w:r>
          </w:p>
          <w:p w:rsidR="00CC1815" w:rsidRPr="00C259FD" w:rsidRDefault="00CC1815" w:rsidP="005655FD">
            <w:r w:rsidRPr="00C259FD">
              <w:t>0302-0305</w:t>
            </w:r>
            <w:r>
              <w:t xml:space="preserve"> </w:t>
            </w:r>
          </w:p>
          <w:p w:rsidR="00CC1815" w:rsidRPr="00C259FD" w:rsidRDefault="00CC1815" w:rsidP="00E05D26">
            <w:r w:rsidRPr="00C259FD">
              <w:t>0701-07</w:t>
            </w:r>
            <w:r>
              <w:t>0</w:t>
            </w:r>
            <w:r w:rsidRPr="00C259FD">
              <w:t>4</w:t>
            </w:r>
          </w:p>
          <w:p w:rsidR="00CC1815" w:rsidRPr="007F3229" w:rsidRDefault="00CC1815" w:rsidP="00E05D26">
            <w:pPr>
              <w:rPr>
                <w:highlight w:val="yellow"/>
              </w:rPr>
            </w:pPr>
          </w:p>
        </w:tc>
        <w:tc>
          <w:tcPr>
            <w:tcW w:w="2350" w:type="dxa"/>
          </w:tcPr>
          <w:p w:rsidR="00CC1815" w:rsidRPr="007F3229" w:rsidRDefault="00CC1815" w:rsidP="00F24E56">
            <w:pPr>
              <w:rPr>
                <w:lang w:val="en-US"/>
              </w:rPr>
            </w:pPr>
            <w:r w:rsidRPr="007F3229">
              <w:rPr>
                <w:lang w:val="en-US"/>
              </w:rPr>
              <w:t>Listeria</w:t>
            </w:r>
          </w:p>
          <w:p w:rsidR="00CC1815" w:rsidRPr="007F3229" w:rsidRDefault="00CC1815" w:rsidP="00F24E56">
            <w:pPr>
              <w:rPr>
                <w:lang w:val="en-US"/>
              </w:rPr>
            </w:pPr>
            <w:r w:rsidRPr="007F3229">
              <w:rPr>
                <w:lang w:val="en-US"/>
              </w:rPr>
              <w:t>monocyt</w:t>
            </w:r>
            <w:r w:rsidRPr="00C259FD">
              <w:t>о</w:t>
            </w:r>
            <w:r w:rsidRPr="007F3229">
              <w:rPr>
                <w:lang w:val="en-US"/>
              </w:rPr>
              <w:t>genes</w:t>
            </w:r>
          </w:p>
        </w:tc>
        <w:tc>
          <w:tcPr>
            <w:tcW w:w="1769" w:type="dxa"/>
          </w:tcPr>
          <w:p w:rsidR="00CC1815" w:rsidRPr="00C259FD" w:rsidRDefault="00CC1815" w:rsidP="00266CE0">
            <w:r w:rsidRPr="00C259FD">
              <w:t>Не обнаружены/</w:t>
            </w:r>
          </w:p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C259FD">
              <w:t>обнаружены</w:t>
            </w:r>
          </w:p>
        </w:tc>
        <w:tc>
          <w:tcPr>
            <w:tcW w:w="3761" w:type="dxa"/>
          </w:tcPr>
          <w:p w:rsidR="00CC1815" w:rsidRPr="00C259FD" w:rsidRDefault="00CC1815" w:rsidP="00075771">
            <w:r w:rsidRPr="00C259FD">
              <w:t>ТР ТС 021/2011</w:t>
            </w:r>
          </w:p>
          <w:p w:rsidR="00CC1815" w:rsidRPr="00C259FD" w:rsidRDefault="00CC1815" w:rsidP="00075771">
            <w:r w:rsidRPr="00C259FD">
              <w:t>ТР ТС 024/2013</w:t>
            </w:r>
          </w:p>
          <w:p w:rsidR="00CC1815" w:rsidRPr="00C259FD" w:rsidRDefault="00CC1815" w:rsidP="00075771">
            <w:r w:rsidRPr="00C259FD">
              <w:t>ТР ТС 033/2013</w:t>
            </w:r>
          </w:p>
          <w:p w:rsidR="00CC1815" w:rsidRPr="00C259FD" w:rsidRDefault="00CC1815" w:rsidP="00075771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7F3229" w:rsidRDefault="00CC1815" w:rsidP="00C57A8B">
            <w:pPr>
              <w:rPr>
                <w:lang w:val="en-US"/>
              </w:rPr>
            </w:pPr>
            <w:r w:rsidRPr="00C259FD">
              <w:t>Письмо РПН  0100/13930-06-32</w:t>
            </w:r>
          </w:p>
        </w:tc>
      </w:tr>
      <w:tr w:rsidR="00CC1815" w:rsidRPr="00C259FD" w:rsidTr="009C1709">
        <w:tc>
          <w:tcPr>
            <w:tcW w:w="950" w:type="dxa"/>
            <w:vMerge w:val="restart"/>
          </w:tcPr>
          <w:p w:rsidR="00CC1815" w:rsidRPr="00C259FD" w:rsidRDefault="00CC1815" w:rsidP="007F3229">
            <w:pPr>
              <w:jc w:val="center"/>
            </w:pPr>
            <w:r>
              <w:t>1.23</w:t>
            </w:r>
          </w:p>
        </w:tc>
        <w:tc>
          <w:tcPr>
            <w:tcW w:w="2311" w:type="dxa"/>
            <w:vMerge w:val="restart"/>
          </w:tcPr>
          <w:p w:rsidR="00CC1815" w:rsidRPr="007F3229" w:rsidRDefault="00CC1815" w:rsidP="00FF7C28">
            <w:pPr>
              <w:rPr>
                <w:lang w:val="en-US"/>
              </w:rPr>
            </w:pPr>
            <w:r w:rsidRPr="00C259FD">
              <w:t xml:space="preserve">ГОСТ </w:t>
            </w:r>
            <w:r w:rsidRPr="007F3229">
              <w:rPr>
                <w:lang w:val="en-US"/>
              </w:rPr>
              <w:t xml:space="preserve"> 30425-97</w:t>
            </w:r>
          </w:p>
        </w:tc>
        <w:tc>
          <w:tcPr>
            <w:tcW w:w="2067" w:type="dxa"/>
            <w:vMerge w:val="restart"/>
          </w:tcPr>
          <w:p w:rsidR="00CC1815" w:rsidRPr="00C259FD" w:rsidRDefault="00CC1815" w:rsidP="00FF7C28">
            <w:r w:rsidRPr="00C259FD">
              <w:t>Консервы</w:t>
            </w:r>
          </w:p>
        </w:tc>
        <w:tc>
          <w:tcPr>
            <w:tcW w:w="1370" w:type="dxa"/>
            <w:vMerge w:val="restart"/>
          </w:tcPr>
          <w:p w:rsidR="00CC1815" w:rsidRDefault="00CC1815" w:rsidP="00223C30">
            <w:r>
              <w:t xml:space="preserve">91 0022 </w:t>
            </w:r>
          </w:p>
          <w:p w:rsidR="00CC1815" w:rsidRDefault="00CC1815" w:rsidP="00223C30">
            <w:r>
              <w:t xml:space="preserve">91 0023 </w:t>
            </w:r>
          </w:p>
          <w:p w:rsidR="00CC1815" w:rsidRDefault="00CC1815" w:rsidP="00223C30">
            <w:r>
              <w:t xml:space="preserve">92 1600 </w:t>
            </w:r>
          </w:p>
          <w:p w:rsidR="00CC1815" w:rsidRPr="00C259FD" w:rsidRDefault="00CC1815" w:rsidP="00223C30">
            <w:r>
              <w:t>92 7000   98 6000</w:t>
            </w:r>
          </w:p>
        </w:tc>
        <w:tc>
          <w:tcPr>
            <w:tcW w:w="1570" w:type="dxa"/>
            <w:vMerge w:val="restart"/>
          </w:tcPr>
          <w:p w:rsidR="00CC1815" w:rsidRPr="00C259FD" w:rsidRDefault="00CC1815" w:rsidP="00223C30">
            <w:r>
              <w:t>1602, 1604    2009</w:t>
            </w:r>
          </w:p>
        </w:tc>
        <w:tc>
          <w:tcPr>
            <w:tcW w:w="2350" w:type="dxa"/>
          </w:tcPr>
          <w:p w:rsidR="00CC1815" w:rsidRPr="00C259FD" w:rsidRDefault="00CC1815" w:rsidP="00FF7C28">
            <w:r w:rsidRPr="00C259FD">
              <w:t>Промышленная стерильность:</w:t>
            </w:r>
          </w:p>
        </w:tc>
        <w:tc>
          <w:tcPr>
            <w:tcW w:w="1769" w:type="dxa"/>
            <w:vMerge w:val="restart"/>
          </w:tcPr>
          <w:p w:rsidR="00CC1815" w:rsidRPr="00C259FD" w:rsidRDefault="00CC1815" w:rsidP="00FF7C28">
            <w:r w:rsidRPr="00C259FD">
              <w:t>Отвечают требованиям</w:t>
            </w:r>
          </w:p>
          <w:p w:rsidR="00CC1815" w:rsidRPr="00C259FD" w:rsidRDefault="00CC1815" w:rsidP="00FF7C28">
            <w:r w:rsidRPr="00C259FD">
              <w:t>промышле</w:t>
            </w:r>
            <w:r>
              <w:t>н-</w:t>
            </w:r>
          </w:p>
          <w:p w:rsidR="00CC1815" w:rsidRPr="00C259FD" w:rsidRDefault="00CC1815" w:rsidP="00FF7C28">
            <w:r w:rsidRPr="00C259FD">
              <w:t>ной сте-</w:t>
            </w:r>
          </w:p>
          <w:p w:rsidR="00CC1815" w:rsidRPr="00C259FD" w:rsidRDefault="00CC1815" w:rsidP="00FF7C28">
            <w:r w:rsidRPr="00C259FD">
              <w:t>рильности/</w:t>
            </w:r>
          </w:p>
          <w:p w:rsidR="00CC1815" w:rsidRPr="00C259FD" w:rsidRDefault="00CC1815" w:rsidP="00FF7C28">
            <w:r w:rsidRPr="00C259FD">
              <w:t>не отвечают</w:t>
            </w:r>
          </w:p>
          <w:p w:rsidR="00CC1815" w:rsidRPr="00C259FD" w:rsidRDefault="00CC1815" w:rsidP="00FF7C28">
            <w:r w:rsidRPr="00C259FD">
              <w:t>треб</w:t>
            </w:r>
            <w:r>
              <w:t>о</w:t>
            </w:r>
            <w:r w:rsidRPr="00C259FD">
              <w:t>ваниям промышлен</w:t>
            </w:r>
            <w:r>
              <w:t>-</w:t>
            </w:r>
          </w:p>
          <w:p w:rsidR="00CC1815" w:rsidRPr="00C259FD" w:rsidRDefault="00CC1815" w:rsidP="00FF7C28">
            <w:r w:rsidRPr="00C259FD">
              <w:t>ной</w:t>
            </w:r>
          </w:p>
          <w:p w:rsidR="00CC1815" w:rsidRPr="00C259FD" w:rsidRDefault="00CC1815" w:rsidP="00FF7C28">
            <w:r w:rsidRPr="00C259FD">
              <w:t>стерильно</w:t>
            </w:r>
            <w:r>
              <w:t xml:space="preserve">сти; </w:t>
            </w:r>
            <w:r w:rsidRPr="00C259FD">
              <w:t xml:space="preserve">от 0 </w:t>
            </w:r>
            <w:r>
              <w:t xml:space="preserve"> и более</w:t>
            </w:r>
          </w:p>
          <w:p w:rsidR="00CC1815" w:rsidRPr="00C259FD" w:rsidRDefault="00CC1815" w:rsidP="00FF7C28">
            <w:r w:rsidRPr="00C259FD">
              <w:t>КОЕ/г</w:t>
            </w:r>
            <w:r>
              <w:t>.,</w:t>
            </w:r>
          </w:p>
          <w:p w:rsidR="00CC1815" w:rsidRPr="00C259FD" w:rsidRDefault="00CC1815" w:rsidP="00FF7C28">
            <w:r w:rsidRPr="00C259FD">
              <w:t>Не обнаруже-</w:t>
            </w:r>
          </w:p>
          <w:p w:rsidR="00CC1815" w:rsidRPr="00C259FD" w:rsidRDefault="00CC1815" w:rsidP="00FF7C28">
            <w:r w:rsidRPr="00C259FD">
              <w:t>но/обнару</w:t>
            </w:r>
            <w:r>
              <w:t>жено</w:t>
            </w:r>
          </w:p>
        </w:tc>
        <w:tc>
          <w:tcPr>
            <w:tcW w:w="3761" w:type="dxa"/>
            <w:vMerge w:val="restart"/>
          </w:tcPr>
          <w:p w:rsidR="00CC1815" w:rsidRPr="00C259FD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 w:rsidRPr="00C259FD">
              <w:t>ТР ТС 023/2013</w:t>
            </w:r>
          </w:p>
          <w:p w:rsidR="00CC1815" w:rsidRPr="00C259FD" w:rsidRDefault="00CC1815" w:rsidP="00FF7C28">
            <w:r w:rsidRPr="00C259FD">
              <w:t>ТР ТС 034/2013</w:t>
            </w:r>
          </w:p>
          <w:p w:rsidR="00CC1815" w:rsidRPr="00C259FD" w:rsidRDefault="00CC1815" w:rsidP="00FF7C28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FF7C28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FF7C28"/>
        </w:tc>
      </w:tr>
      <w:tr w:rsidR="00CC1815" w:rsidRPr="00C259FD" w:rsidTr="009C1709">
        <w:tc>
          <w:tcPr>
            <w:tcW w:w="950" w:type="dxa"/>
            <w:vMerge/>
          </w:tcPr>
          <w:p w:rsidR="00CC1815" w:rsidRDefault="00CC1815" w:rsidP="007F3229">
            <w:pPr>
              <w:jc w:val="center"/>
            </w:pPr>
          </w:p>
        </w:tc>
        <w:tc>
          <w:tcPr>
            <w:tcW w:w="2311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067" w:type="dxa"/>
            <w:vMerge/>
          </w:tcPr>
          <w:p w:rsidR="00CC1815" w:rsidRPr="00C259FD" w:rsidRDefault="00CC1815" w:rsidP="008E2D9A"/>
        </w:tc>
        <w:tc>
          <w:tcPr>
            <w:tcW w:w="137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70" w:type="dxa"/>
            <w:vMerge/>
          </w:tcPr>
          <w:p w:rsidR="00CC1815" w:rsidRPr="00C259FD" w:rsidRDefault="00CC1815" w:rsidP="00E05D26"/>
        </w:tc>
        <w:tc>
          <w:tcPr>
            <w:tcW w:w="2350" w:type="dxa"/>
          </w:tcPr>
          <w:p w:rsidR="00CC1815" w:rsidRPr="00C259FD" w:rsidRDefault="00CC1815" w:rsidP="00F63763">
            <w:r w:rsidRPr="00C259FD">
              <w:t>Спорообразующие мезофильные аэробные и факультативно-</w:t>
            </w:r>
          </w:p>
          <w:p w:rsidR="00CC1815" w:rsidRPr="00C259FD" w:rsidRDefault="00CC1815" w:rsidP="00F63763">
            <w:r w:rsidRPr="00C259FD">
              <w:t>анаэробные м/о</w:t>
            </w:r>
          </w:p>
          <w:p w:rsidR="00CC1815" w:rsidRPr="00810B88" w:rsidRDefault="00CC1815" w:rsidP="00F63763">
            <w:r w:rsidRPr="00C259FD">
              <w:t>группы</w:t>
            </w:r>
            <w:r>
              <w:t xml:space="preserve"> B.subtili</w:t>
            </w:r>
            <w:r w:rsidRPr="00C259FD">
              <w:t>s.</w:t>
            </w:r>
          </w:p>
        </w:tc>
        <w:tc>
          <w:tcPr>
            <w:tcW w:w="1769" w:type="dxa"/>
            <w:vMerge/>
          </w:tcPr>
          <w:p w:rsidR="00CC1815" w:rsidRPr="00C259FD" w:rsidRDefault="00CC1815" w:rsidP="00266CE0"/>
        </w:tc>
        <w:tc>
          <w:tcPr>
            <w:tcW w:w="3761" w:type="dxa"/>
            <w:vMerge/>
          </w:tcPr>
          <w:p w:rsidR="00CC1815" w:rsidRPr="00C259FD" w:rsidRDefault="00CC1815" w:rsidP="00075771"/>
        </w:tc>
      </w:tr>
      <w:tr w:rsidR="00CC1815" w:rsidRPr="00371E2E" w:rsidTr="009C1709">
        <w:tc>
          <w:tcPr>
            <w:tcW w:w="950" w:type="dxa"/>
            <w:vMerge/>
          </w:tcPr>
          <w:p w:rsidR="00CC1815" w:rsidRDefault="00CC1815" w:rsidP="007F3229">
            <w:pPr>
              <w:jc w:val="center"/>
            </w:pPr>
          </w:p>
        </w:tc>
        <w:tc>
          <w:tcPr>
            <w:tcW w:w="2311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067" w:type="dxa"/>
            <w:vMerge/>
          </w:tcPr>
          <w:p w:rsidR="00CC1815" w:rsidRPr="00C259FD" w:rsidRDefault="00CC1815" w:rsidP="008E2D9A"/>
        </w:tc>
        <w:tc>
          <w:tcPr>
            <w:tcW w:w="137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70" w:type="dxa"/>
            <w:vMerge/>
          </w:tcPr>
          <w:p w:rsidR="00CC1815" w:rsidRPr="00C259FD" w:rsidRDefault="00CC1815" w:rsidP="00E05D26"/>
        </w:tc>
        <w:tc>
          <w:tcPr>
            <w:tcW w:w="2350" w:type="dxa"/>
          </w:tcPr>
          <w:p w:rsidR="00CC1815" w:rsidRPr="00371E2E" w:rsidRDefault="00CC1815" w:rsidP="00FF7C28">
            <w:r w:rsidRPr="00C259FD">
              <w:t>Спорообразующие мезофильные аэробные и факультативно-анаэробные м/о гр.</w:t>
            </w:r>
            <w:r w:rsidRPr="007F3229">
              <w:rPr>
                <w:lang w:val="en-US"/>
              </w:rPr>
              <w:t>B</w:t>
            </w:r>
            <w:r w:rsidRPr="00371E2E">
              <w:t>.</w:t>
            </w:r>
            <w:r w:rsidRPr="007F3229">
              <w:rPr>
                <w:lang w:val="en-US"/>
              </w:rPr>
              <w:t>cereus</w:t>
            </w:r>
            <w:r w:rsidRPr="00371E2E">
              <w:t xml:space="preserve"> </w:t>
            </w:r>
            <w:r w:rsidRPr="00C259FD">
              <w:t>и</w:t>
            </w:r>
          </w:p>
          <w:p w:rsidR="00CC1815" w:rsidRPr="00371E2E" w:rsidRDefault="00CC1815" w:rsidP="00FF7C28">
            <w:r w:rsidRPr="007F3229">
              <w:rPr>
                <w:lang w:val="en-US"/>
              </w:rPr>
              <w:t>B</w:t>
            </w:r>
            <w:r w:rsidRPr="00371E2E">
              <w:t>.</w:t>
            </w:r>
            <w:r w:rsidRPr="007F3229">
              <w:rPr>
                <w:lang w:val="en-US"/>
              </w:rPr>
              <w:t>pol</w:t>
            </w:r>
            <w:r>
              <w:rPr>
                <w:lang w:val="en-US"/>
              </w:rPr>
              <w:t>i</w:t>
            </w:r>
            <w:r w:rsidRPr="007F3229">
              <w:rPr>
                <w:lang w:val="en-US"/>
              </w:rPr>
              <w:t>myxa</w:t>
            </w:r>
          </w:p>
        </w:tc>
        <w:tc>
          <w:tcPr>
            <w:tcW w:w="1769" w:type="dxa"/>
            <w:vMerge/>
          </w:tcPr>
          <w:p w:rsidR="00CC1815" w:rsidRPr="00371E2E" w:rsidRDefault="00CC1815" w:rsidP="00266CE0"/>
        </w:tc>
        <w:tc>
          <w:tcPr>
            <w:tcW w:w="3761" w:type="dxa"/>
            <w:vMerge/>
          </w:tcPr>
          <w:p w:rsidR="00CC1815" w:rsidRPr="00371E2E" w:rsidRDefault="00CC1815" w:rsidP="00075771"/>
        </w:tc>
      </w:tr>
    </w:tbl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371E2E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2475"/>
        <w:gridCol w:w="2085"/>
        <w:gridCol w:w="1370"/>
        <w:gridCol w:w="1638"/>
        <w:gridCol w:w="2374"/>
        <w:gridCol w:w="1438"/>
        <w:gridCol w:w="3837"/>
      </w:tblGrid>
      <w:tr w:rsidR="00CC1815" w:rsidRPr="00C259FD" w:rsidTr="00A467FD">
        <w:tc>
          <w:tcPr>
            <w:tcW w:w="931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1</w:t>
            </w:r>
          </w:p>
        </w:tc>
        <w:tc>
          <w:tcPr>
            <w:tcW w:w="2475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2</w:t>
            </w:r>
          </w:p>
        </w:tc>
        <w:tc>
          <w:tcPr>
            <w:tcW w:w="2085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3</w:t>
            </w:r>
          </w:p>
        </w:tc>
        <w:tc>
          <w:tcPr>
            <w:tcW w:w="1370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4</w:t>
            </w:r>
          </w:p>
        </w:tc>
        <w:tc>
          <w:tcPr>
            <w:tcW w:w="1638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5</w:t>
            </w:r>
          </w:p>
        </w:tc>
        <w:tc>
          <w:tcPr>
            <w:tcW w:w="2374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6</w:t>
            </w:r>
          </w:p>
        </w:tc>
        <w:tc>
          <w:tcPr>
            <w:tcW w:w="1438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7</w:t>
            </w:r>
          </w:p>
        </w:tc>
        <w:tc>
          <w:tcPr>
            <w:tcW w:w="3837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8</w:t>
            </w:r>
          </w:p>
        </w:tc>
      </w:tr>
      <w:tr w:rsidR="00CC1815" w:rsidRPr="00C259FD" w:rsidTr="00A467FD">
        <w:trPr>
          <w:trHeight w:val="495"/>
        </w:trPr>
        <w:tc>
          <w:tcPr>
            <w:tcW w:w="931" w:type="dxa"/>
            <w:vMerge w:val="restart"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475" w:type="dxa"/>
            <w:vMerge w:val="restart"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085" w:type="dxa"/>
            <w:vMerge w:val="restart"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1370" w:type="dxa"/>
            <w:vMerge w:val="restart"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1638" w:type="dxa"/>
            <w:vMerge w:val="restart"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C552C8">
            <w:r w:rsidRPr="00C259FD">
              <w:t>Мезофильные клостридии.</w:t>
            </w:r>
          </w:p>
        </w:tc>
        <w:tc>
          <w:tcPr>
            <w:tcW w:w="1438" w:type="dxa"/>
            <w:vMerge w:val="restart"/>
          </w:tcPr>
          <w:p w:rsidR="00CC1815" w:rsidRPr="00C259FD" w:rsidRDefault="00CC1815" w:rsidP="00C552C8"/>
        </w:tc>
        <w:tc>
          <w:tcPr>
            <w:tcW w:w="3837" w:type="dxa"/>
            <w:vMerge w:val="restart"/>
          </w:tcPr>
          <w:p w:rsidR="00CC1815" w:rsidRPr="00C259FD" w:rsidRDefault="00CC1815" w:rsidP="009A4CC5"/>
        </w:tc>
      </w:tr>
      <w:tr w:rsidR="00CC1815" w:rsidRPr="00C259FD" w:rsidTr="00A467FD">
        <w:trPr>
          <w:trHeight w:val="2287"/>
        </w:trPr>
        <w:tc>
          <w:tcPr>
            <w:tcW w:w="931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C552C8">
            <w:r w:rsidRPr="00C259FD">
              <w:t xml:space="preserve">Неспорообразующие микроорганизмы, в т.ч. и </w:t>
            </w:r>
          </w:p>
          <w:p w:rsidR="00CC1815" w:rsidRPr="00C259FD" w:rsidRDefault="00CC1815" w:rsidP="00C552C8">
            <w:r w:rsidRPr="00C259FD">
              <w:t>молочнокислые микроорганизмы</w:t>
            </w:r>
          </w:p>
          <w:p w:rsidR="00CC1815" w:rsidRPr="00C259FD" w:rsidRDefault="00CC1815" w:rsidP="00C552C8">
            <w:r w:rsidRPr="00C259FD">
              <w:t>и/или плесневые грибы и/или</w:t>
            </w:r>
          </w:p>
          <w:p w:rsidR="00CC1815" w:rsidRPr="00C259FD" w:rsidRDefault="00CC1815" w:rsidP="00C552C8">
            <w:r w:rsidRPr="00C259FD">
              <w:t>дрожжи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EE48F3">
            <w:r>
              <w:t>М</w:t>
            </w:r>
            <w:r w:rsidRPr="00C259FD">
              <w:t>олочнокислые микроорганизмы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7F3229" w:rsidRDefault="00CC1815" w:rsidP="00C552C8">
            <w:pPr>
              <w:rPr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КМАФАнМ</w:t>
            </w:r>
            <w:r w:rsidRPr="007F3229">
              <w:rPr>
                <w:lang w:val="en-US"/>
              </w:rPr>
              <w:t xml:space="preserve">  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БГКП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Е</w:t>
            </w:r>
            <w:r w:rsidRPr="007F3229">
              <w:rPr>
                <w:lang w:val="en-US"/>
              </w:rPr>
              <w:t>.</w:t>
            </w:r>
            <w:r w:rsidRPr="00C259FD">
              <w:t>с</w:t>
            </w:r>
            <w:r w:rsidRPr="007F3229">
              <w:rPr>
                <w:lang w:val="en-US"/>
              </w:rPr>
              <w:t>oli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626520">
            <w:r w:rsidRPr="00C259FD">
              <w:t>Сульфитредуци-</w:t>
            </w:r>
          </w:p>
          <w:p w:rsidR="00CC1815" w:rsidRPr="00C259FD" w:rsidRDefault="00CC1815" w:rsidP="00626520">
            <w:r w:rsidRPr="00C259FD">
              <w:t>рующие клостридии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Коагулазополож</w:t>
            </w:r>
            <w:r>
              <w:t>и-</w:t>
            </w:r>
          </w:p>
          <w:p w:rsidR="00CC1815" w:rsidRPr="00C259FD" w:rsidRDefault="00CC1815" w:rsidP="00FF7C28">
            <w:r>
              <w:t>т</w:t>
            </w:r>
            <w:r w:rsidRPr="00C259FD">
              <w:t>ельные</w:t>
            </w:r>
            <w:r>
              <w:t xml:space="preserve"> </w:t>
            </w:r>
            <w:r w:rsidRPr="00C259FD">
              <w:t xml:space="preserve">стафилококки 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7F3229">
              <w:rPr>
                <w:lang w:val="en-US"/>
              </w:rPr>
              <w:t>S</w:t>
            </w:r>
            <w:r w:rsidRPr="00C259FD">
              <w:t>.</w:t>
            </w:r>
            <w:r w:rsidRPr="007F3229">
              <w:rPr>
                <w:lang w:val="en-US"/>
              </w:rPr>
              <w:t>aureus</w:t>
            </w:r>
          </w:p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  <w:tr w:rsidR="00CC1815" w:rsidRPr="00C259FD" w:rsidTr="00A467FD">
        <w:trPr>
          <w:trHeight w:val="184"/>
        </w:trPr>
        <w:tc>
          <w:tcPr>
            <w:tcW w:w="931" w:type="dxa"/>
            <w:vMerge/>
          </w:tcPr>
          <w:p w:rsidR="00CC1815" w:rsidRPr="00EE48F3" w:rsidRDefault="00CC1815" w:rsidP="00C552C8"/>
        </w:tc>
        <w:tc>
          <w:tcPr>
            <w:tcW w:w="2475" w:type="dxa"/>
            <w:vMerge/>
          </w:tcPr>
          <w:p w:rsidR="00CC1815" w:rsidRPr="00C259FD" w:rsidRDefault="00CC1815" w:rsidP="00C552C8"/>
        </w:tc>
        <w:tc>
          <w:tcPr>
            <w:tcW w:w="2085" w:type="dxa"/>
            <w:vMerge/>
          </w:tcPr>
          <w:p w:rsidR="00CC1815" w:rsidRPr="00C259FD" w:rsidRDefault="00CC1815" w:rsidP="00C552C8"/>
        </w:tc>
        <w:tc>
          <w:tcPr>
            <w:tcW w:w="1370" w:type="dxa"/>
            <w:vMerge/>
          </w:tcPr>
          <w:p w:rsidR="00CC1815" w:rsidRPr="00C259FD" w:rsidRDefault="00CC1815" w:rsidP="00C552C8"/>
        </w:tc>
        <w:tc>
          <w:tcPr>
            <w:tcW w:w="1638" w:type="dxa"/>
            <w:vMerge/>
          </w:tcPr>
          <w:p w:rsidR="00CC1815" w:rsidRPr="00EE48F3" w:rsidRDefault="00CC1815" w:rsidP="00C552C8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/>
        </w:tc>
        <w:tc>
          <w:tcPr>
            <w:tcW w:w="1438" w:type="dxa"/>
            <w:vMerge/>
          </w:tcPr>
          <w:p w:rsidR="00CC1815" w:rsidRPr="00C259FD" w:rsidRDefault="00CC1815" w:rsidP="00C552C8"/>
        </w:tc>
        <w:tc>
          <w:tcPr>
            <w:tcW w:w="3837" w:type="dxa"/>
            <w:vMerge/>
          </w:tcPr>
          <w:p w:rsidR="00CC1815" w:rsidRPr="00C259FD" w:rsidRDefault="00CC1815" w:rsidP="009A4CC5"/>
        </w:tc>
      </w:tr>
    </w:tbl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10"/>
        <w:gridCol w:w="2126"/>
        <w:gridCol w:w="1417"/>
        <w:gridCol w:w="1701"/>
        <w:gridCol w:w="2035"/>
        <w:gridCol w:w="1651"/>
        <w:gridCol w:w="3849"/>
      </w:tblGrid>
      <w:tr w:rsidR="00CC1815" w:rsidRPr="00C259FD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417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035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65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849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2D3FEE">
        <w:trPr>
          <w:trHeight w:val="1963"/>
        </w:trPr>
        <w:tc>
          <w:tcPr>
            <w:tcW w:w="959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24</w:t>
            </w:r>
          </w:p>
        </w:tc>
        <w:tc>
          <w:tcPr>
            <w:tcW w:w="2410" w:type="dxa"/>
            <w:vMerge w:val="restart"/>
          </w:tcPr>
          <w:p w:rsidR="00CC1815" w:rsidRDefault="00CC1815" w:rsidP="00835140">
            <w:r w:rsidRPr="00C259FD">
              <w:t xml:space="preserve">ГОСТ </w:t>
            </w:r>
            <w:r>
              <w:t>32901-2014</w:t>
            </w:r>
          </w:p>
          <w:p w:rsidR="00CC1815" w:rsidRDefault="00CC1815" w:rsidP="00835140"/>
          <w:p w:rsidR="00CC1815" w:rsidRPr="00C259FD" w:rsidRDefault="00CC1815" w:rsidP="00835140"/>
        </w:tc>
        <w:tc>
          <w:tcPr>
            <w:tcW w:w="2126" w:type="dxa"/>
            <w:vMerge w:val="restart"/>
          </w:tcPr>
          <w:p w:rsidR="00CC1815" w:rsidRPr="00C259FD" w:rsidRDefault="00CC1815" w:rsidP="003A0A78">
            <w:r w:rsidRPr="00C259FD">
              <w:t>Молоко и молочная</w:t>
            </w:r>
          </w:p>
          <w:p w:rsidR="00CC1815" w:rsidRPr="00C259FD" w:rsidRDefault="00CC1815" w:rsidP="003A0A78">
            <w:r w:rsidRPr="00C259FD">
              <w:t>продукция</w:t>
            </w:r>
          </w:p>
        </w:tc>
        <w:tc>
          <w:tcPr>
            <w:tcW w:w="1417" w:type="dxa"/>
            <w:vMerge w:val="restart"/>
          </w:tcPr>
          <w:p w:rsidR="00CC1815" w:rsidRDefault="00CC1815" w:rsidP="009B3BBF">
            <w:r w:rsidRPr="00C259FD">
              <w:t>92 2000</w:t>
            </w:r>
            <w:r>
              <w:t xml:space="preserve">     98 1112 </w:t>
            </w:r>
          </w:p>
          <w:p w:rsidR="00CC1815" w:rsidRPr="00C259FD" w:rsidRDefault="00CC1815" w:rsidP="009B3BBF">
            <w:r>
              <w:t>98 1912</w:t>
            </w:r>
          </w:p>
        </w:tc>
        <w:tc>
          <w:tcPr>
            <w:tcW w:w="1701" w:type="dxa"/>
            <w:vMerge w:val="restart"/>
          </w:tcPr>
          <w:p w:rsidR="00CC1815" w:rsidRPr="00C259FD" w:rsidRDefault="00CC1815" w:rsidP="00445E05">
            <w:r w:rsidRPr="00C259FD">
              <w:t>0401-04</w:t>
            </w:r>
            <w:r>
              <w:t>06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C1815" w:rsidRPr="00C259FD" w:rsidRDefault="00CC1815" w:rsidP="003A0A78">
            <w:r w:rsidRPr="00A467FD">
              <w:t>Отбор проб</w:t>
            </w:r>
            <w:r>
              <w:t xml:space="preserve"> Пробоподготовка </w:t>
            </w:r>
            <w:r w:rsidRPr="00C259FD">
              <w:t>Количество</w:t>
            </w:r>
          </w:p>
          <w:p w:rsidR="00CC1815" w:rsidRPr="00C259FD" w:rsidRDefault="00CC1815" w:rsidP="003A0A78">
            <w:r w:rsidRPr="00C259FD">
              <w:t>мезофильных</w:t>
            </w:r>
          </w:p>
          <w:p w:rsidR="00CC1815" w:rsidRPr="00C259FD" w:rsidRDefault="00CC1815" w:rsidP="003A0A78">
            <w:r w:rsidRPr="00C259FD">
              <w:t>аэробных и факультативно-</w:t>
            </w:r>
          </w:p>
          <w:p w:rsidR="00CC1815" w:rsidRPr="00C259FD" w:rsidRDefault="00CC1815" w:rsidP="003A0A78">
            <w:r w:rsidRPr="00C259FD">
              <w:t>анаэробных микроорганизмов</w:t>
            </w:r>
          </w:p>
          <w:p w:rsidR="00CC1815" w:rsidRPr="00C259FD" w:rsidRDefault="00CC1815" w:rsidP="003A0A78">
            <w:r w:rsidRPr="00C259FD">
              <w:t>(КМАФАнМ)</w:t>
            </w:r>
          </w:p>
        </w:tc>
        <w:tc>
          <w:tcPr>
            <w:tcW w:w="1651" w:type="dxa"/>
            <w:vMerge w:val="restart"/>
          </w:tcPr>
          <w:p w:rsidR="00CC1815" w:rsidRPr="00C259FD" w:rsidRDefault="00CC1815" w:rsidP="00835140">
            <w:r>
              <w:t>о</w:t>
            </w:r>
            <w:r w:rsidRPr="00C259FD">
              <w:t xml:space="preserve">т 0 </w:t>
            </w:r>
            <w:r>
              <w:t xml:space="preserve"> и более</w:t>
            </w:r>
          </w:p>
          <w:p w:rsidR="00CC1815" w:rsidRPr="00C259FD" w:rsidRDefault="00CC1815" w:rsidP="003A0A78">
            <w:r>
              <w:t>КОЕ</w:t>
            </w:r>
            <w:r w:rsidRPr="00C259FD">
              <w:t>/г</w:t>
            </w:r>
          </w:p>
          <w:p w:rsidR="00CC1815" w:rsidRPr="00C259FD" w:rsidRDefault="00CC1815" w:rsidP="003A0A78">
            <w:r w:rsidRPr="00C259FD">
              <w:t>(куб.см)</w:t>
            </w:r>
          </w:p>
          <w:p w:rsidR="00CC1815" w:rsidRPr="00C259FD" w:rsidRDefault="00CC1815" w:rsidP="00C12D11">
            <w:r>
              <w:t>Н</w:t>
            </w:r>
            <w:r w:rsidRPr="00C259FD">
              <w:t>е обнаруже-</w:t>
            </w:r>
          </w:p>
          <w:p w:rsidR="00CC1815" w:rsidRPr="00C259FD" w:rsidRDefault="00CC1815" w:rsidP="00C12D11">
            <w:r w:rsidRPr="00C259FD">
              <w:t>но/обнару</w:t>
            </w:r>
            <w:r>
              <w:t>-</w:t>
            </w:r>
          </w:p>
          <w:p w:rsidR="00CC1815" w:rsidRPr="00C259FD" w:rsidRDefault="00CC1815" w:rsidP="00C12D11">
            <w:r w:rsidRPr="00C259FD">
              <w:t>жено</w:t>
            </w:r>
          </w:p>
        </w:tc>
        <w:tc>
          <w:tcPr>
            <w:tcW w:w="3849" w:type="dxa"/>
            <w:vMerge w:val="restart"/>
          </w:tcPr>
          <w:p w:rsidR="00CC1815" w:rsidRPr="00C259FD" w:rsidRDefault="00CC1815" w:rsidP="003A0A78">
            <w:r w:rsidRPr="00C259FD">
              <w:t>ТР ТС 033/2013</w:t>
            </w:r>
          </w:p>
          <w:p w:rsidR="00CC1815" w:rsidRPr="00C259FD" w:rsidRDefault="00CC1815" w:rsidP="004F4B77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2D3FEE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4F4B77"/>
        </w:tc>
      </w:tr>
      <w:tr w:rsidR="00CC1815" w:rsidRPr="00C259FD" w:rsidTr="002D3FEE">
        <w:trPr>
          <w:trHeight w:val="1328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3A0A78"/>
        </w:tc>
        <w:tc>
          <w:tcPr>
            <w:tcW w:w="1417" w:type="dxa"/>
            <w:vMerge/>
          </w:tcPr>
          <w:p w:rsidR="00CC1815" w:rsidRPr="00C259FD" w:rsidRDefault="00CC1815" w:rsidP="009B3BBF"/>
        </w:tc>
        <w:tc>
          <w:tcPr>
            <w:tcW w:w="1701" w:type="dxa"/>
            <w:vMerge/>
          </w:tcPr>
          <w:p w:rsidR="00CC1815" w:rsidRPr="00C259FD" w:rsidRDefault="00CC1815" w:rsidP="00445E05"/>
        </w:tc>
        <w:tc>
          <w:tcPr>
            <w:tcW w:w="2035" w:type="dxa"/>
            <w:tcBorders>
              <w:top w:val="single" w:sz="4" w:space="0" w:color="auto"/>
            </w:tcBorders>
          </w:tcPr>
          <w:p w:rsidR="00CC1815" w:rsidRPr="00C259FD" w:rsidRDefault="00CC1815" w:rsidP="003A0A78">
            <w:r w:rsidRPr="00C259FD">
              <w:t>Бактерии группы</w:t>
            </w:r>
          </w:p>
          <w:p w:rsidR="00CC1815" w:rsidRPr="00C259FD" w:rsidRDefault="00CC1815" w:rsidP="003A0A78">
            <w:r w:rsidRPr="00C259FD">
              <w:t>кишечной</w:t>
            </w:r>
          </w:p>
          <w:p w:rsidR="00CC1815" w:rsidRPr="00C259FD" w:rsidRDefault="00CC1815" w:rsidP="003A0A78">
            <w:r w:rsidRPr="00C259FD">
              <w:t>палочки</w:t>
            </w:r>
          </w:p>
          <w:p w:rsidR="00CC1815" w:rsidRPr="00C259FD" w:rsidRDefault="00CC1815" w:rsidP="003A0A78">
            <w:r w:rsidRPr="00C259FD">
              <w:t>(колиформные бактерии –БГКП)</w:t>
            </w:r>
          </w:p>
        </w:tc>
        <w:tc>
          <w:tcPr>
            <w:tcW w:w="1651" w:type="dxa"/>
            <w:vMerge/>
          </w:tcPr>
          <w:p w:rsidR="00CC1815" w:rsidRPr="00C259FD" w:rsidRDefault="00CC1815" w:rsidP="003A0A78"/>
        </w:tc>
        <w:tc>
          <w:tcPr>
            <w:tcW w:w="3849" w:type="dxa"/>
            <w:vMerge/>
          </w:tcPr>
          <w:p w:rsidR="00CC1815" w:rsidRPr="00C259FD" w:rsidRDefault="00CC1815" w:rsidP="003A0A78"/>
        </w:tc>
      </w:tr>
      <w:tr w:rsidR="00CC1815" w:rsidRPr="00C259FD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25</w:t>
            </w:r>
          </w:p>
        </w:tc>
        <w:tc>
          <w:tcPr>
            <w:tcW w:w="2410" w:type="dxa"/>
          </w:tcPr>
          <w:p w:rsidR="00CC1815" w:rsidRPr="00C259FD" w:rsidRDefault="00CC1815" w:rsidP="009B4D3C">
            <w:r w:rsidRPr="00C259FD">
              <w:t>ГОСТ 30347-97</w:t>
            </w:r>
          </w:p>
        </w:tc>
        <w:tc>
          <w:tcPr>
            <w:tcW w:w="2126" w:type="dxa"/>
          </w:tcPr>
          <w:p w:rsidR="00CC1815" w:rsidRPr="00C259FD" w:rsidRDefault="00CC1815" w:rsidP="00B16662">
            <w:r w:rsidRPr="00C259FD">
              <w:t>Молоко и молочная</w:t>
            </w:r>
          </w:p>
          <w:p w:rsidR="00CC1815" w:rsidRPr="00C259FD" w:rsidRDefault="00CC1815" w:rsidP="00B16662">
            <w:r w:rsidRPr="00C259FD">
              <w:t>продукция</w:t>
            </w:r>
          </w:p>
        </w:tc>
        <w:tc>
          <w:tcPr>
            <w:tcW w:w="1417" w:type="dxa"/>
          </w:tcPr>
          <w:p w:rsidR="00CC1815" w:rsidRPr="00C259FD" w:rsidRDefault="00CC1815" w:rsidP="009B3BBF">
            <w:r w:rsidRPr="00C259FD">
              <w:t>92 2000</w:t>
            </w:r>
          </w:p>
        </w:tc>
        <w:tc>
          <w:tcPr>
            <w:tcW w:w="1701" w:type="dxa"/>
          </w:tcPr>
          <w:p w:rsidR="00CC1815" w:rsidRPr="00C259FD" w:rsidRDefault="00CC1815" w:rsidP="00445E05">
            <w:r w:rsidRPr="00C259FD">
              <w:t>0401-04</w:t>
            </w:r>
            <w:r>
              <w:t>06</w:t>
            </w:r>
          </w:p>
        </w:tc>
        <w:tc>
          <w:tcPr>
            <w:tcW w:w="2035" w:type="dxa"/>
          </w:tcPr>
          <w:p w:rsidR="00CC1815" w:rsidRPr="00C259FD" w:rsidRDefault="00CC1815" w:rsidP="003A0A78">
            <w:r w:rsidRPr="007F3229">
              <w:rPr>
                <w:lang w:val="en-US"/>
              </w:rPr>
              <w:t>S</w:t>
            </w:r>
            <w:r w:rsidRPr="00C259FD">
              <w:t xml:space="preserve">. </w:t>
            </w:r>
            <w:r w:rsidRPr="007F3229">
              <w:rPr>
                <w:lang w:val="en-US"/>
              </w:rPr>
              <w:t>aureus</w:t>
            </w:r>
          </w:p>
        </w:tc>
        <w:tc>
          <w:tcPr>
            <w:tcW w:w="1651" w:type="dxa"/>
          </w:tcPr>
          <w:p w:rsidR="00CC1815" w:rsidRPr="00C259FD" w:rsidRDefault="00CC1815" w:rsidP="00CA0368">
            <w:r w:rsidRPr="00C259FD">
              <w:t>Не обнаруже-</w:t>
            </w:r>
          </w:p>
          <w:p w:rsidR="00CC1815" w:rsidRPr="00C259FD" w:rsidRDefault="00CC1815" w:rsidP="00CA0368">
            <w:r w:rsidRPr="00C259FD">
              <w:t>но/обнару</w:t>
            </w:r>
          </w:p>
          <w:p w:rsidR="00CC1815" w:rsidRPr="00C259FD" w:rsidRDefault="00CC1815" w:rsidP="00CA0368">
            <w:r w:rsidRPr="00C259FD">
              <w:t>жено</w:t>
            </w:r>
          </w:p>
        </w:tc>
        <w:tc>
          <w:tcPr>
            <w:tcW w:w="3849" w:type="dxa"/>
          </w:tcPr>
          <w:p w:rsidR="00CC1815" w:rsidRPr="00C259FD" w:rsidRDefault="00CC1815" w:rsidP="009B4D3C">
            <w:r w:rsidRPr="00C259FD">
              <w:t>ТР ТС 033/2013</w:t>
            </w:r>
          </w:p>
          <w:p w:rsidR="00CC1815" w:rsidRDefault="00CC1815" w:rsidP="00074016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  <w:p w:rsidR="00CC1815" w:rsidRPr="00C259FD" w:rsidRDefault="00CC1815" w:rsidP="002D3FEE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074016"/>
        </w:tc>
      </w:tr>
    </w:tbl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10"/>
        <w:gridCol w:w="2126"/>
        <w:gridCol w:w="1559"/>
        <w:gridCol w:w="1701"/>
        <w:gridCol w:w="1985"/>
        <w:gridCol w:w="1701"/>
        <w:gridCol w:w="3707"/>
      </w:tblGrid>
      <w:tr w:rsidR="00CC1815" w:rsidTr="00FF7C28">
        <w:tc>
          <w:tcPr>
            <w:tcW w:w="959" w:type="dxa"/>
          </w:tcPr>
          <w:p w:rsidR="00CC1815" w:rsidRDefault="00CC1815" w:rsidP="00FF7C2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C1815" w:rsidRDefault="00CC1815" w:rsidP="00FF7C2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C1815" w:rsidRDefault="00CC1815" w:rsidP="00FF7C2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C1815" w:rsidRDefault="00CC1815" w:rsidP="00FF7C2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1815" w:rsidRDefault="00CC1815" w:rsidP="00FF7C2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C1815" w:rsidRDefault="00CC1815" w:rsidP="00FF7C2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C1815" w:rsidRDefault="00CC1815" w:rsidP="00FF7C28">
            <w:pPr>
              <w:jc w:val="center"/>
            </w:pPr>
            <w:r>
              <w:t>7</w:t>
            </w:r>
          </w:p>
        </w:tc>
        <w:tc>
          <w:tcPr>
            <w:tcW w:w="3707" w:type="dxa"/>
          </w:tcPr>
          <w:p w:rsidR="00CC1815" w:rsidRDefault="00CC1815" w:rsidP="00FF7C28">
            <w:pPr>
              <w:jc w:val="center"/>
            </w:pPr>
            <w:r>
              <w:t>8</w:t>
            </w:r>
          </w:p>
        </w:tc>
      </w:tr>
      <w:tr w:rsidR="00CC1815" w:rsidTr="00FF7C28">
        <w:tc>
          <w:tcPr>
            <w:tcW w:w="959" w:type="dxa"/>
          </w:tcPr>
          <w:p w:rsidR="00CC1815" w:rsidRDefault="00CC1815" w:rsidP="00FF7C28">
            <w:pPr>
              <w:jc w:val="center"/>
            </w:pPr>
            <w:r>
              <w:t>1.26</w:t>
            </w:r>
          </w:p>
        </w:tc>
        <w:tc>
          <w:tcPr>
            <w:tcW w:w="2410" w:type="dxa"/>
          </w:tcPr>
          <w:p w:rsidR="00CC1815" w:rsidRDefault="00CC1815" w:rsidP="00CE15AA">
            <w:r w:rsidRPr="00C259FD">
              <w:t xml:space="preserve">ГОСТ </w:t>
            </w:r>
            <w:r>
              <w:t>23453-2014</w:t>
            </w:r>
          </w:p>
          <w:p w:rsidR="00CC1815" w:rsidRDefault="00CC1815" w:rsidP="00CE15AA"/>
          <w:p w:rsidR="00CC1815" w:rsidRPr="00C259FD" w:rsidRDefault="00CC1815" w:rsidP="00CE15AA"/>
        </w:tc>
        <w:tc>
          <w:tcPr>
            <w:tcW w:w="2126" w:type="dxa"/>
          </w:tcPr>
          <w:p w:rsidR="00CC1815" w:rsidRPr="00C259FD" w:rsidRDefault="00CC1815" w:rsidP="00FF7C28">
            <w:pPr>
              <w:jc w:val="center"/>
            </w:pPr>
            <w:r w:rsidRPr="00C259FD">
              <w:t>Сырое молоко</w:t>
            </w:r>
          </w:p>
        </w:tc>
        <w:tc>
          <w:tcPr>
            <w:tcW w:w="1559" w:type="dxa"/>
          </w:tcPr>
          <w:p w:rsidR="00CC1815" w:rsidRDefault="00CC1815" w:rsidP="009B3BBF">
            <w:r>
              <w:t xml:space="preserve">98 1112 </w:t>
            </w:r>
          </w:p>
          <w:p w:rsidR="00CC1815" w:rsidRPr="00C259FD" w:rsidRDefault="00CC1815" w:rsidP="009B3BBF">
            <w:r>
              <w:t>98 1912</w:t>
            </w:r>
          </w:p>
        </w:tc>
        <w:tc>
          <w:tcPr>
            <w:tcW w:w="1701" w:type="dxa"/>
          </w:tcPr>
          <w:p w:rsidR="00CC1815" w:rsidRPr="00C259FD" w:rsidRDefault="00CC1815" w:rsidP="00FF7C28">
            <w:r w:rsidRPr="00C259FD">
              <w:t>04</w:t>
            </w:r>
            <w:r>
              <w:t>10</w:t>
            </w:r>
          </w:p>
        </w:tc>
        <w:tc>
          <w:tcPr>
            <w:tcW w:w="1985" w:type="dxa"/>
          </w:tcPr>
          <w:p w:rsidR="00CC1815" w:rsidRPr="00C259FD" w:rsidRDefault="00CC1815" w:rsidP="00FF7C28">
            <w:pPr>
              <w:jc w:val="center"/>
            </w:pPr>
            <w:r w:rsidRPr="00C259FD">
              <w:t xml:space="preserve">Соматические клетки </w:t>
            </w:r>
          </w:p>
        </w:tc>
        <w:tc>
          <w:tcPr>
            <w:tcW w:w="1701" w:type="dxa"/>
          </w:tcPr>
          <w:p w:rsidR="00CC1815" w:rsidRPr="00C259FD" w:rsidRDefault="00CC1815" w:rsidP="00CE15AA">
            <w:pPr>
              <w:jc w:val="center"/>
            </w:pPr>
            <w:r>
              <w:t xml:space="preserve">от </w:t>
            </w:r>
            <w:r w:rsidRPr="00C259FD">
              <w:t xml:space="preserve"> </w:t>
            </w:r>
            <w:r>
              <w:t xml:space="preserve"> 9 х 10</w:t>
            </w:r>
            <w:r w:rsidRPr="00CE15AA">
              <w:rPr>
                <w:vertAlign w:val="superscript"/>
              </w:rPr>
              <w:t>4</w:t>
            </w:r>
          </w:p>
          <w:p w:rsidR="00CC1815" w:rsidRPr="00C259FD" w:rsidRDefault="00CC1815" w:rsidP="00FF7C28">
            <w:pPr>
              <w:jc w:val="center"/>
            </w:pPr>
            <w:r>
              <w:t xml:space="preserve">до  1,5 х 10 </w:t>
            </w:r>
            <w:r w:rsidRPr="00CE15AA">
              <w:rPr>
                <w:vertAlign w:val="superscript"/>
              </w:rPr>
              <w:t>6</w:t>
            </w:r>
          </w:p>
        </w:tc>
        <w:tc>
          <w:tcPr>
            <w:tcW w:w="3707" w:type="dxa"/>
          </w:tcPr>
          <w:p w:rsidR="00CC1815" w:rsidRPr="00C259FD" w:rsidRDefault="00CC1815" w:rsidP="00FF7C28">
            <w:r w:rsidRPr="00C259FD">
              <w:t>ТР ТС 033/2013</w:t>
            </w:r>
          </w:p>
          <w:p w:rsidR="00CC1815" w:rsidRDefault="00CC1815" w:rsidP="00FF7C28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</w:t>
            </w:r>
          </w:p>
          <w:p w:rsidR="00CC1815" w:rsidRPr="00C259FD" w:rsidRDefault="00CC1815" w:rsidP="00FF7C28">
            <w:r w:rsidRPr="00C259FD">
              <w:t>от 28.05.2010 г.</w:t>
            </w:r>
          </w:p>
        </w:tc>
      </w:tr>
      <w:tr w:rsidR="00CC1815" w:rsidTr="00FF7C28">
        <w:tc>
          <w:tcPr>
            <w:tcW w:w="959" w:type="dxa"/>
          </w:tcPr>
          <w:p w:rsidR="00CC1815" w:rsidRDefault="00CC1815" w:rsidP="00FF7C28">
            <w:pPr>
              <w:jc w:val="center"/>
            </w:pPr>
            <w:r>
              <w:t>1.27</w:t>
            </w:r>
          </w:p>
        </w:tc>
        <w:tc>
          <w:tcPr>
            <w:tcW w:w="2410" w:type="dxa"/>
          </w:tcPr>
          <w:p w:rsidR="00CC1815" w:rsidRPr="00C259FD" w:rsidRDefault="00CC1815" w:rsidP="00FF7C28">
            <w:pPr>
              <w:jc w:val="center"/>
            </w:pPr>
            <w:r w:rsidRPr="00C259FD">
              <w:t>МУК 4.2.999-2000</w:t>
            </w:r>
          </w:p>
          <w:p w:rsidR="00CC1815" w:rsidRPr="00C259FD" w:rsidRDefault="00CC1815" w:rsidP="00FF7C28">
            <w:pPr>
              <w:jc w:val="center"/>
            </w:pPr>
            <w:r w:rsidRPr="00C259FD">
              <w:t>«Определение</w:t>
            </w:r>
          </w:p>
          <w:p w:rsidR="00CC1815" w:rsidRPr="00C259FD" w:rsidRDefault="00CC1815" w:rsidP="00FF7C28">
            <w:pPr>
              <w:jc w:val="center"/>
            </w:pPr>
            <w:r w:rsidRPr="00C259FD">
              <w:t>к</w:t>
            </w:r>
            <w:r>
              <w:t>оличества бифидобактерий в</w:t>
            </w:r>
            <w:r w:rsidRPr="00C259FD">
              <w:t xml:space="preserve"> кисломолочных</w:t>
            </w:r>
          </w:p>
          <w:p w:rsidR="00CC1815" w:rsidRPr="00C259FD" w:rsidRDefault="00CC1815" w:rsidP="00FF7C28">
            <w:pPr>
              <w:jc w:val="center"/>
            </w:pPr>
            <w:r>
              <w:t>продуктах</w:t>
            </w:r>
            <w:r w:rsidRPr="00C259FD">
              <w:t>»</w:t>
            </w:r>
          </w:p>
        </w:tc>
        <w:tc>
          <w:tcPr>
            <w:tcW w:w="2126" w:type="dxa"/>
          </w:tcPr>
          <w:p w:rsidR="00CC1815" w:rsidRPr="00C259FD" w:rsidRDefault="00CC1815" w:rsidP="00FF7C28">
            <w:pPr>
              <w:jc w:val="center"/>
            </w:pPr>
            <w:r w:rsidRPr="00C259FD">
              <w:t>Кисломолочные продукты</w:t>
            </w:r>
          </w:p>
        </w:tc>
        <w:tc>
          <w:tcPr>
            <w:tcW w:w="1559" w:type="dxa"/>
          </w:tcPr>
          <w:p w:rsidR="00CC1815" w:rsidRPr="00C259FD" w:rsidRDefault="00CC1815" w:rsidP="009B3BBF">
            <w:r w:rsidRPr="00C259FD">
              <w:t>92 2000</w:t>
            </w:r>
          </w:p>
        </w:tc>
        <w:tc>
          <w:tcPr>
            <w:tcW w:w="1701" w:type="dxa"/>
          </w:tcPr>
          <w:p w:rsidR="00CC1815" w:rsidRPr="00C259FD" w:rsidRDefault="00CC1815" w:rsidP="00FF7C28">
            <w:r w:rsidRPr="00C259FD">
              <w:t>040</w:t>
            </w:r>
            <w:r>
              <w:t>3</w:t>
            </w:r>
          </w:p>
        </w:tc>
        <w:tc>
          <w:tcPr>
            <w:tcW w:w="1985" w:type="dxa"/>
          </w:tcPr>
          <w:p w:rsidR="00CC1815" w:rsidRPr="00C259FD" w:rsidRDefault="00CC1815" w:rsidP="00FF7C28">
            <w:pPr>
              <w:jc w:val="center"/>
            </w:pPr>
            <w:r w:rsidRPr="00C259FD">
              <w:t>Бифидобактерии</w:t>
            </w:r>
          </w:p>
        </w:tc>
        <w:tc>
          <w:tcPr>
            <w:tcW w:w="1701" w:type="dxa"/>
          </w:tcPr>
          <w:p w:rsidR="00CC1815" w:rsidRDefault="00CC1815" w:rsidP="00E24F57">
            <w:pPr>
              <w:jc w:val="center"/>
            </w:pPr>
            <w:r>
              <w:t>от 1х 10</w:t>
            </w:r>
            <w:r w:rsidRPr="002F64D3">
              <w:rPr>
                <w:vertAlign w:val="superscript"/>
              </w:rPr>
              <w:t>1</w:t>
            </w:r>
          </w:p>
          <w:p w:rsidR="00CC1815" w:rsidRDefault="00CC1815" w:rsidP="00E24F57">
            <w:pPr>
              <w:jc w:val="center"/>
            </w:pPr>
            <w:r>
              <w:t>и более</w:t>
            </w:r>
          </w:p>
          <w:p w:rsidR="00CC1815" w:rsidRDefault="00CC1815" w:rsidP="002F64D3">
            <w:pPr>
              <w:jc w:val="center"/>
            </w:pPr>
            <w:r>
              <w:t>КОЕ/г.</w:t>
            </w:r>
          </w:p>
          <w:p w:rsidR="00CC1815" w:rsidRPr="00C259FD" w:rsidRDefault="00CC1815" w:rsidP="00E24F57">
            <w:pPr>
              <w:jc w:val="center"/>
            </w:pPr>
          </w:p>
        </w:tc>
        <w:tc>
          <w:tcPr>
            <w:tcW w:w="3707" w:type="dxa"/>
          </w:tcPr>
          <w:p w:rsidR="00CC1815" w:rsidRPr="00C259FD" w:rsidRDefault="00CC1815" w:rsidP="00FF7C28">
            <w:r w:rsidRPr="00C259FD">
              <w:t>ТР ТС</w:t>
            </w:r>
            <w:r>
              <w:t xml:space="preserve"> </w:t>
            </w:r>
            <w:r w:rsidRPr="00C259FD">
              <w:t>033/2013</w:t>
            </w:r>
          </w:p>
          <w:p w:rsidR="00CC1815" w:rsidRDefault="00CC1815" w:rsidP="00FF7C28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</w:t>
            </w:r>
          </w:p>
          <w:p w:rsidR="00CC1815" w:rsidRPr="00C259FD" w:rsidRDefault="00CC1815" w:rsidP="00FF7C28">
            <w:r w:rsidRPr="00C259FD">
              <w:t>от 28.05.2010 г.</w:t>
            </w:r>
          </w:p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2126"/>
        <w:gridCol w:w="1558"/>
        <w:gridCol w:w="1700"/>
        <w:gridCol w:w="1985"/>
        <w:gridCol w:w="1562"/>
        <w:gridCol w:w="3848"/>
      </w:tblGrid>
      <w:tr w:rsidR="00CC1815" w:rsidRPr="00C259FD" w:rsidTr="007C1DAC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552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58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700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1985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562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848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7C1DAC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28</w:t>
            </w:r>
          </w:p>
        </w:tc>
        <w:tc>
          <w:tcPr>
            <w:tcW w:w="2552" w:type="dxa"/>
          </w:tcPr>
          <w:p w:rsidR="00CC1815" w:rsidRPr="00B455B1" w:rsidRDefault="00CC1815" w:rsidP="00C80CB0">
            <w:r w:rsidRPr="00B455B1">
              <w:t>ГОСТ  32219-2013</w:t>
            </w:r>
          </w:p>
          <w:p w:rsidR="00CC1815" w:rsidRPr="00E728C7" w:rsidRDefault="00CC1815" w:rsidP="007F3229">
            <w:pPr>
              <w:jc w:val="center"/>
              <w:rPr>
                <w:b/>
              </w:rPr>
            </w:pPr>
          </w:p>
          <w:p w:rsidR="00CC1815" w:rsidRPr="00C259FD" w:rsidRDefault="00CC1815" w:rsidP="00C80CB0"/>
        </w:tc>
        <w:tc>
          <w:tcPr>
            <w:tcW w:w="2126" w:type="dxa"/>
          </w:tcPr>
          <w:p w:rsidR="00CC1815" w:rsidRPr="00C259FD" w:rsidRDefault="00CC1815" w:rsidP="00544BE0">
            <w:r w:rsidRPr="00C259FD">
              <w:t>Молоко сырое, пастеризованное,</w:t>
            </w:r>
          </w:p>
          <w:p w:rsidR="00CC1815" w:rsidRPr="00C259FD" w:rsidRDefault="00CC1815" w:rsidP="00544BE0">
            <w:r w:rsidRPr="00C259FD">
              <w:t>стерилизованное и предварительно восстановленное сухое коровье молоко</w:t>
            </w:r>
          </w:p>
        </w:tc>
        <w:tc>
          <w:tcPr>
            <w:tcW w:w="1558" w:type="dxa"/>
          </w:tcPr>
          <w:p w:rsidR="00CC1815" w:rsidRPr="00C259FD" w:rsidRDefault="00CC1815" w:rsidP="009B3BBF">
            <w:r w:rsidRPr="00C259FD">
              <w:t>92 2000</w:t>
            </w:r>
          </w:p>
        </w:tc>
        <w:tc>
          <w:tcPr>
            <w:tcW w:w="1700" w:type="dxa"/>
          </w:tcPr>
          <w:p w:rsidR="00CC1815" w:rsidRPr="00C259FD" w:rsidRDefault="00CC1815" w:rsidP="00445E05">
            <w:r w:rsidRPr="00C259FD">
              <w:t>0401-04</w:t>
            </w:r>
            <w:r>
              <w:t>10</w:t>
            </w:r>
          </w:p>
        </w:tc>
        <w:tc>
          <w:tcPr>
            <w:tcW w:w="1985" w:type="dxa"/>
          </w:tcPr>
          <w:p w:rsidR="00CC1815" w:rsidRPr="00C259FD" w:rsidRDefault="00CC1815" w:rsidP="007F3229">
            <w:pPr>
              <w:jc w:val="center"/>
            </w:pPr>
            <w:r w:rsidRPr="00C259FD">
              <w:t>Антибиотики</w:t>
            </w:r>
          </w:p>
        </w:tc>
        <w:tc>
          <w:tcPr>
            <w:tcW w:w="1562" w:type="dxa"/>
          </w:tcPr>
          <w:p w:rsidR="00CC1815" w:rsidRDefault="00CC1815" w:rsidP="005779BE">
            <w:r>
              <w:t>Не</w:t>
            </w:r>
            <w:r w:rsidRPr="00C259FD">
              <w:t xml:space="preserve"> обнаружены</w:t>
            </w:r>
            <w:r>
              <w:t>/</w:t>
            </w:r>
          </w:p>
          <w:p w:rsidR="00CC1815" w:rsidRPr="00C259FD" w:rsidRDefault="00CC1815" w:rsidP="005779BE">
            <w:r>
              <w:t>обнаружены</w:t>
            </w:r>
          </w:p>
          <w:p w:rsidR="00CC1815" w:rsidRPr="00C259FD" w:rsidRDefault="00CC1815" w:rsidP="005779BE"/>
        </w:tc>
        <w:tc>
          <w:tcPr>
            <w:tcW w:w="3848" w:type="dxa"/>
          </w:tcPr>
          <w:p w:rsidR="00CC1815" w:rsidRPr="00C259FD" w:rsidRDefault="00CC1815" w:rsidP="00B054ED">
            <w:r w:rsidRPr="00C259FD">
              <w:t>ТР ТС 033/2013</w:t>
            </w:r>
          </w:p>
          <w:p w:rsidR="00CC1815" w:rsidRPr="00C259FD" w:rsidRDefault="00CC1815" w:rsidP="00B054ED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</w:tc>
      </w:tr>
      <w:tr w:rsidR="00CC1815" w:rsidRPr="00C259FD" w:rsidTr="007C1DAC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29</w:t>
            </w:r>
          </w:p>
        </w:tc>
        <w:tc>
          <w:tcPr>
            <w:tcW w:w="2552" w:type="dxa"/>
          </w:tcPr>
          <w:p w:rsidR="00CC1815" w:rsidRPr="00C259FD" w:rsidRDefault="00CC1815" w:rsidP="00977016">
            <w:r w:rsidRPr="00C259FD">
              <w:t>МУ 3049-84 от 29.06.1984 г.</w:t>
            </w:r>
          </w:p>
          <w:p w:rsidR="00CC1815" w:rsidRPr="00C259FD" w:rsidRDefault="00CC1815" w:rsidP="00977016">
            <w:r w:rsidRPr="00C259FD">
              <w:t xml:space="preserve">«Определение </w:t>
            </w:r>
          </w:p>
          <w:p w:rsidR="00CC1815" w:rsidRPr="00C259FD" w:rsidRDefault="00CC1815" w:rsidP="00977016">
            <w:r w:rsidRPr="00C259FD">
              <w:t>остаточных</w:t>
            </w:r>
          </w:p>
          <w:p w:rsidR="00CC1815" w:rsidRPr="00C259FD" w:rsidRDefault="00CC1815" w:rsidP="00977016">
            <w:r w:rsidRPr="00C259FD">
              <w:t>количеств антибиотиков в продуктах животноводства»</w:t>
            </w:r>
          </w:p>
        </w:tc>
        <w:tc>
          <w:tcPr>
            <w:tcW w:w="2126" w:type="dxa"/>
          </w:tcPr>
          <w:p w:rsidR="00CC1815" w:rsidRPr="00C259FD" w:rsidRDefault="00CC1815" w:rsidP="007F3229">
            <w:pPr>
              <w:jc w:val="center"/>
            </w:pPr>
            <w:r w:rsidRPr="00C259FD">
              <w:t>Продукты животноводства</w:t>
            </w:r>
          </w:p>
        </w:tc>
        <w:tc>
          <w:tcPr>
            <w:tcW w:w="1558" w:type="dxa"/>
          </w:tcPr>
          <w:p w:rsidR="00CC1815" w:rsidRPr="00C259FD" w:rsidRDefault="00CC1815" w:rsidP="009B3BBF">
            <w:r w:rsidRPr="00C259FD">
              <w:t>92  1000</w:t>
            </w:r>
            <w:r>
              <w:t xml:space="preserve">       98 4135</w:t>
            </w:r>
          </w:p>
        </w:tc>
        <w:tc>
          <w:tcPr>
            <w:tcW w:w="1700" w:type="dxa"/>
          </w:tcPr>
          <w:p w:rsidR="00CC1815" w:rsidRPr="00C259FD" w:rsidRDefault="00CC1815" w:rsidP="00445E05">
            <w:r w:rsidRPr="00C259FD">
              <w:t>0201- 0210</w:t>
            </w:r>
            <w:r>
              <w:t xml:space="preserve">     0407-0408</w:t>
            </w:r>
          </w:p>
        </w:tc>
        <w:tc>
          <w:tcPr>
            <w:tcW w:w="1985" w:type="dxa"/>
          </w:tcPr>
          <w:p w:rsidR="00CC1815" w:rsidRPr="00C259FD" w:rsidRDefault="00CC1815" w:rsidP="007F3229">
            <w:pPr>
              <w:jc w:val="center"/>
            </w:pPr>
            <w:r w:rsidRPr="00C259FD">
              <w:t>Антибиотики</w:t>
            </w:r>
          </w:p>
        </w:tc>
        <w:tc>
          <w:tcPr>
            <w:tcW w:w="1562" w:type="dxa"/>
          </w:tcPr>
          <w:p w:rsidR="00CC1815" w:rsidRPr="00C259FD" w:rsidRDefault="00CC1815" w:rsidP="007A0888">
            <w:r>
              <w:t>М</w:t>
            </w:r>
            <w:r w:rsidRPr="00C259FD">
              <w:t>енее/более</w:t>
            </w:r>
          </w:p>
        </w:tc>
        <w:tc>
          <w:tcPr>
            <w:tcW w:w="3848" w:type="dxa"/>
          </w:tcPr>
          <w:p w:rsidR="00CC1815" w:rsidRPr="00C259FD" w:rsidRDefault="00CC1815" w:rsidP="00F97EAD">
            <w:r>
              <w:t>ТР ТС 021</w:t>
            </w:r>
            <w:r w:rsidRPr="00C259FD">
              <w:t>/2013</w:t>
            </w:r>
          </w:p>
          <w:p w:rsidR="00CC1815" w:rsidRPr="00C259FD" w:rsidRDefault="00CC1815" w:rsidP="00F97EAD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</w:tc>
      </w:tr>
      <w:tr w:rsidR="00CC1815" w:rsidRPr="00C259FD" w:rsidTr="007C1DAC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>
              <w:t>1.30</w:t>
            </w:r>
          </w:p>
        </w:tc>
        <w:tc>
          <w:tcPr>
            <w:tcW w:w="2552" w:type="dxa"/>
          </w:tcPr>
          <w:p w:rsidR="00CC1815" w:rsidRDefault="00CC1815" w:rsidP="00977016">
            <w:r w:rsidRPr="00B455B1">
              <w:t>ГОСТ 31903-2012</w:t>
            </w:r>
          </w:p>
          <w:p w:rsidR="00CC1815" w:rsidRDefault="00CC1815" w:rsidP="00977016"/>
          <w:p w:rsidR="00CC1815" w:rsidRPr="00B455B1" w:rsidRDefault="00CC1815" w:rsidP="00977016"/>
        </w:tc>
        <w:tc>
          <w:tcPr>
            <w:tcW w:w="2126" w:type="dxa"/>
          </w:tcPr>
          <w:p w:rsidR="00CC1815" w:rsidRPr="007A7C3F" w:rsidRDefault="00CC1815" w:rsidP="007A7C3F">
            <w:pPr>
              <w:jc w:val="center"/>
            </w:pPr>
            <w:r w:rsidRPr="007A7C3F">
              <w:t xml:space="preserve">Пищевые </w:t>
            </w:r>
            <w:r>
              <w:t>п</w:t>
            </w:r>
            <w:r w:rsidRPr="007A7C3F">
              <w:t>родукты</w:t>
            </w:r>
          </w:p>
        </w:tc>
        <w:tc>
          <w:tcPr>
            <w:tcW w:w="1558" w:type="dxa"/>
          </w:tcPr>
          <w:p w:rsidR="00CC1815" w:rsidRPr="007F3229" w:rsidRDefault="00CC1815" w:rsidP="009B3BBF">
            <w:pPr>
              <w:rPr>
                <w:b/>
              </w:rPr>
            </w:pPr>
            <w:r w:rsidRPr="00C259FD">
              <w:t>92 1000</w:t>
            </w:r>
            <w:r>
              <w:t xml:space="preserve">      92 2000       98 4135</w:t>
            </w:r>
          </w:p>
        </w:tc>
        <w:tc>
          <w:tcPr>
            <w:tcW w:w="1700" w:type="dxa"/>
          </w:tcPr>
          <w:p w:rsidR="00CC1815" w:rsidRDefault="00CC1815" w:rsidP="00445E05">
            <w:r>
              <w:t xml:space="preserve">0201-0210 </w:t>
            </w:r>
          </w:p>
          <w:p w:rsidR="00CC1815" w:rsidRPr="00C259FD" w:rsidRDefault="00CC1815" w:rsidP="00445E05">
            <w:r>
              <w:t xml:space="preserve">0401-0408     </w:t>
            </w:r>
          </w:p>
        </w:tc>
        <w:tc>
          <w:tcPr>
            <w:tcW w:w="1985" w:type="dxa"/>
          </w:tcPr>
          <w:p w:rsidR="00CC1815" w:rsidRPr="00C259FD" w:rsidRDefault="00CC1815" w:rsidP="007F3229">
            <w:pPr>
              <w:jc w:val="center"/>
            </w:pPr>
            <w:r w:rsidRPr="00C259FD">
              <w:t>Антибиотики</w:t>
            </w:r>
          </w:p>
        </w:tc>
        <w:tc>
          <w:tcPr>
            <w:tcW w:w="1562" w:type="dxa"/>
          </w:tcPr>
          <w:p w:rsidR="00CC1815" w:rsidRPr="00C259FD" w:rsidRDefault="00CC1815" w:rsidP="007F3229">
            <w:pPr>
              <w:jc w:val="center"/>
            </w:pPr>
            <w:r>
              <w:t xml:space="preserve">Не </w:t>
            </w:r>
          </w:p>
          <w:p w:rsidR="00CC1815" w:rsidRDefault="00CC1815" w:rsidP="007F3229">
            <w:pPr>
              <w:jc w:val="center"/>
            </w:pPr>
            <w:r>
              <w:t>о</w:t>
            </w:r>
            <w:r w:rsidRPr="00C259FD">
              <w:t>бнаружены</w:t>
            </w:r>
            <w:r>
              <w:t>/</w:t>
            </w:r>
          </w:p>
          <w:p w:rsidR="00CC1815" w:rsidRPr="00C259FD" w:rsidRDefault="00CC1815" w:rsidP="007F3229">
            <w:pPr>
              <w:jc w:val="center"/>
            </w:pPr>
            <w:r>
              <w:t>обнаружены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3848" w:type="dxa"/>
          </w:tcPr>
          <w:p w:rsidR="00CC1815" w:rsidRDefault="00CC1815" w:rsidP="0003654B">
            <w:r w:rsidRPr="00C259FD">
              <w:t>ТР ТС 021/2011</w:t>
            </w:r>
          </w:p>
          <w:p w:rsidR="00CC1815" w:rsidRPr="00C259FD" w:rsidRDefault="00CC1815" w:rsidP="0003654B">
            <w:r>
              <w:t>ТР ТС 024/2011</w:t>
            </w:r>
          </w:p>
          <w:p w:rsidR="00CC1815" w:rsidRPr="00C259FD" w:rsidRDefault="00CC1815" w:rsidP="0003654B">
            <w:r w:rsidRPr="00C259FD">
              <w:t>ТР ТС 033/2013</w:t>
            </w:r>
          </w:p>
          <w:p w:rsidR="00CC1815" w:rsidRPr="00C259FD" w:rsidRDefault="00CC1815" w:rsidP="0003654B">
            <w:r w:rsidRPr="00C259FD">
              <w:t>ТР ТС</w:t>
            </w:r>
            <w:r>
              <w:t xml:space="preserve"> </w:t>
            </w:r>
            <w:r w:rsidRPr="00C259FD">
              <w:t>034/2013</w:t>
            </w:r>
          </w:p>
          <w:p w:rsidR="00CC1815" w:rsidRPr="00C259FD" w:rsidRDefault="00CC1815" w:rsidP="0003654B">
            <w:r w:rsidRPr="00C259FD">
              <w:t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№ 299 от 28.05.2010 г.</w:t>
            </w:r>
          </w:p>
        </w:tc>
      </w:tr>
    </w:tbl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9"/>
        <w:gridCol w:w="2278"/>
        <w:gridCol w:w="2514"/>
        <w:gridCol w:w="1484"/>
        <w:gridCol w:w="1621"/>
        <w:gridCol w:w="2035"/>
        <w:gridCol w:w="1674"/>
        <w:gridCol w:w="3613"/>
      </w:tblGrid>
      <w:tr w:rsidR="00CC1815" w:rsidRPr="00C259FD" w:rsidTr="002D59DF">
        <w:tc>
          <w:tcPr>
            <w:tcW w:w="92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278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514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484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621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035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674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613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2D59DF">
        <w:trPr>
          <w:trHeight w:val="1609"/>
        </w:trPr>
        <w:tc>
          <w:tcPr>
            <w:tcW w:w="929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31</w:t>
            </w:r>
          </w:p>
        </w:tc>
        <w:tc>
          <w:tcPr>
            <w:tcW w:w="2278" w:type="dxa"/>
            <w:vMerge w:val="restart"/>
          </w:tcPr>
          <w:p w:rsidR="00CC1815" w:rsidRDefault="00CC1815" w:rsidP="00B16662">
            <w:r w:rsidRPr="00C259FD">
              <w:t>ГОСТ 32149-2013</w:t>
            </w:r>
          </w:p>
          <w:p w:rsidR="00CC1815" w:rsidRDefault="00CC1815" w:rsidP="00B16662"/>
          <w:p w:rsidR="00CC1815" w:rsidRPr="00C259FD" w:rsidRDefault="00CC1815" w:rsidP="00B16662"/>
        </w:tc>
        <w:tc>
          <w:tcPr>
            <w:tcW w:w="2514" w:type="dxa"/>
            <w:vMerge w:val="restart"/>
          </w:tcPr>
          <w:p w:rsidR="00CC1815" w:rsidRPr="00C259FD" w:rsidRDefault="00CC1815" w:rsidP="00B16662">
            <w:r w:rsidRPr="00C259FD">
              <w:t>Пищевые продукты переработки яиц</w:t>
            </w:r>
            <w:r>
              <w:t xml:space="preserve"> </w:t>
            </w:r>
            <w:r w:rsidRPr="00C259FD">
              <w:t>сельскохозяйстве</w:t>
            </w:r>
            <w:r>
              <w:t>н-</w:t>
            </w:r>
          </w:p>
          <w:p w:rsidR="00CC1815" w:rsidRPr="00C259FD" w:rsidRDefault="00CC1815" w:rsidP="00B16662">
            <w:r w:rsidRPr="00C259FD">
              <w:t>ной птицы</w:t>
            </w:r>
          </w:p>
        </w:tc>
        <w:tc>
          <w:tcPr>
            <w:tcW w:w="1484" w:type="dxa"/>
            <w:vMerge w:val="restart"/>
          </w:tcPr>
          <w:p w:rsidR="00CC1815" w:rsidRPr="00C259FD" w:rsidRDefault="00CC1815" w:rsidP="009B3BBF">
            <w:r w:rsidRPr="00C259FD">
              <w:t>98 4</w:t>
            </w:r>
            <w:r>
              <w:t>135</w:t>
            </w:r>
          </w:p>
        </w:tc>
        <w:tc>
          <w:tcPr>
            <w:tcW w:w="1621" w:type="dxa"/>
            <w:vMerge w:val="restart"/>
          </w:tcPr>
          <w:p w:rsidR="00CC1815" w:rsidRPr="00C259FD" w:rsidRDefault="00CC1815" w:rsidP="00E05D26">
            <w:r w:rsidRPr="00C259FD">
              <w:t>0407</w:t>
            </w:r>
            <w:r>
              <w:t>-</w:t>
            </w:r>
            <w:r w:rsidRPr="00C259FD">
              <w:t>0408</w:t>
            </w:r>
          </w:p>
          <w:p w:rsidR="00CC1815" w:rsidRPr="00C259FD" w:rsidRDefault="00CC1815" w:rsidP="00445E05"/>
        </w:tc>
        <w:tc>
          <w:tcPr>
            <w:tcW w:w="2035" w:type="dxa"/>
            <w:tcBorders>
              <w:bottom w:val="single" w:sz="4" w:space="0" w:color="auto"/>
            </w:tcBorders>
          </w:tcPr>
          <w:p w:rsidR="00CC1815" w:rsidRPr="00C259FD" w:rsidRDefault="00CC1815" w:rsidP="00B16662">
            <w:r w:rsidRPr="00C259FD">
              <w:t>Количество</w:t>
            </w:r>
          </w:p>
          <w:p w:rsidR="00CC1815" w:rsidRDefault="00CC1815" w:rsidP="00B16662">
            <w:r w:rsidRPr="00C259FD">
              <w:t>мезофильных аэробных и факультативно-анаэробных микроорганизмов</w:t>
            </w:r>
          </w:p>
          <w:p w:rsidR="00CC1815" w:rsidRPr="007F3229" w:rsidRDefault="00CC1815" w:rsidP="002D59DF">
            <w:pPr>
              <w:rPr>
                <w:lang w:val="en-US"/>
              </w:rPr>
            </w:pPr>
            <w:r w:rsidRPr="00C259FD">
              <w:t>(КМАФАнМ)</w:t>
            </w:r>
          </w:p>
        </w:tc>
        <w:tc>
          <w:tcPr>
            <w:tcW w:w="1674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от 0 до 1,0* 10</w:t>
            </w:r>
            <w:r w:rsidRPr="007F3229">
              <w:rPr>
                <w:vertAlign w:val="superscript"/>
              </w:rPr>
              <w:t>10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КОЕ/</w:t>
            </w:r>
            <w:r>
              <w:t>г.</w:t>
            </w:r>
          </w:p>
          <w:p w:rsidR="00CC1815" w:rsidRPr="00C259FD" w:rsidRDefault="00CC1815" w:rsidP="007F3229">
            <w:pPr>
              <w:jc w:val="center"/>
            </w:pPr>
          </w:p>
          <w:p w:rsidR="00CC1815" w:rsidRPr="00C259FD" w:rsidRDefault="00CC1815" w:rsidP="007F3229">
            <w:pPr>
              <w:jc w:val="center"/>
            </w:pPr>
            <w:r w:rsidRPr="00C259FD">
              <w:t>обнаружены/ не обнаружены</w:t>
            </w:r>
          </w:p>
        </w:tc>
        <w:tc>
          <w:tcPr>
            <w:tcW w:w="3613" w:type="dxa"/>
            <w:vMerge w:val="restart"/>
          </w:tcPr>
          <w:p w:rsidR="00CC1815" w:rsidRPr="00C259FD" w:rsidRDefault="00CC1815" w:rsidP="00D36439">
            <w:r w:rsidRPr="00C259FD">
              <w:t>ТР ТС 021/2011</w:t>
            </w:r>
          </w:p>
          <w:p w:rsidR="00CC1815" w:rsidRPr="00C259FD" w:rsidRDefault="00CC1815" w:rsidP="00D36439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D36439">
            <w:r w:rsidRPr="00C259FD">
              <w:t>№ 299 от 28.05.2010 г.</w:t>
            </w:r>
          </w:p>
          <w:p w:rsidR="00CC1815" w:rsidRPr="00C259FD" w:rsidRDefault="00CC1815" w:rsidP="00D36439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7F3229" w:rsidRDefault="00CC1815" w:rsidP="007F3229">
            <w:pPr>
              <w:jc w:val="center"/>
              <w:rPr>
                <w:lang w:val="en-US"/>
              </w:rPr>
            </w:pPr>
          </w:p>
        </w:tc>
      </w:tr>
      <w:tr w:rsidR="00CC1815" w:rsidRPr="006D55EB" w:rsidTr="00F103F2">
        <w:trPr>
          <w:trHeight w:val="1421"/>
        </w:trPr>
        <w:tc>
          <w:tcPr>
            <w:tcW w:w="9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78" w:type="dxa"/>
            <w:vMerge/>
          </w:tcPr>
          <w:p w:rsidR="00CC1815" w:rsidRPr="00C259FD" w:rsidRDefault="00CC1815" w:rsidP="00B16662"/>
        </w:tc>
        <w:tc>
          <w:tcPr>
            <w:tcW w:w="2514" w:type="dxa"/>
            <w:vMerge/>
          </w:tcPr>
          <w:p w:rsidR="00CC1815" w:rsidRPr="00C259FD" w:rsidRDefault="00CC1815" w:rsidP="00B16662"/>
        </w:tc>
        <w:tc>
          <w:tcPr>
            <w:tcW w:w="1484" w:type="dxa"/>
            <w:vMerge/>
          </w:tcPr>
          <w:p w:rsidR="00CC1815" w:rsidRPr="00C259FD" w:rsidRDefault="00CC1815" w:rsidP="009B3BBF"/>
        </w:tc>
        <w:tc>
          <w:tcPr>
            <w:tcW w:w="1621" w:type="dxa"/>
            <w:vMerge/>
          </w:tcPr>
          <w:p w:rsidR="00CC1815" w:rsidRPr="00C259FD" w:rsidRDefault="00CC1815" w:rsidP="00E05D26"/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6D55EB" w:rsidRDefault="00CC1815" w:rsidP="00B16662">
            <w:r>
              <w:t>Б</w:t>
            </w:r>
            <w:r w:rsidRPr="00C259FD">
              <w:t>актерии группы кишечной палочки (колиформные бактерии)</w:t>
            </w:r>
          </w:p>
        </w:tc>
        <w:tc>
          <w:tcPr>
            <w:tcW w:w="1674" w:type="dxa"/>
            <w:vMerge/>
          </w:tcPr>
          <w:p w:rsidR="00CC1815" w:rsidRPr="006D55EB" w:rsidRDefault="00CC1815" w:rsidP="007F3229">
            <w:pPr>
              <w:jc w:val="center"/>
            </w:pPr>
          </w:p>
        </w:tc>
        <w:tc>
          <w:tcPr>
            <w:tcW w:w="3613" w:type="dxa"/>
            <w:vMerge/>
          </w:tcPr>
          <w:p w:rsidR="00CC1815" w:rsidRPr="006D55EB" w:rsidRDefault="00CC1815" w:rsidP="00D36439"/>
        </w:tc>
      </w:tr>
      <w:tr w:rsidR="00CC1815" w:rsidRPr="002D59DF" w:rsidTr="00F103F2">
        <w:trPr>
          <w:trHeight w:val="280"/>
        </w:trPr>
        <w:tc>
          <w:tcPr>
            <w:tcW w:w="9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78" w:type="dxa"/>
            <w:vMerge/>
          </w:tcPr>
          <w:p w:rsidR="00CC1815" w:rsidRPr="00C259FD" w:rsidRDefault="00CC1815" w:rsidP="00B16662"/>
        </w:tc>
        <w:tc>
          <w:tcPr>
            <w:tcW w:w="2514" w:type="dxa"/>
            <w:vMerge/>
          </w:tcPr>
          <w:p w:rsidR="00CC1815" w:rsidRPr="00C259FD" w:rsidRDefault="00CC1815" w:rsidP="00B16662"/>
        </w:tc>
        <w:tc>
          <w:tcPr>
            <w:tcW w:w="1484" w:type="dxa"/>
            <w:vMerge/>
          </w:tcPr>
          <w:p w:rsidR="00CC1815" w:rsidRPr="00C259FD" w:rsidRDefault="00CC1815" w:rsidP="009B3BBF"/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E05D26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815" w:rsidRPr="002D59DF" w:rsidRDefault="00CC1815" w:rsidP="00B16662">
            <w:pPr>
              <w:rPr>
                <w:lang w:val="en-US"/>
              </w:rPr>
            </w:pPr>
            <w:r w:rsidRPr="00C259FD">
              <w:t>Бактерии</w:t>
            </w:r>
            <w:r w:rsidRPr="007F3229">
              <w:rPr>
                <w:lang w:val="en-US"/>
              </w:rPr>
              <w:t xml:space="preserve"> </w:t>
            </w:r>
            <w:r w:rsidRPr="00C259FD">
              <w:t>рода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</w:tcPr>
          <w:p w:rsidR="00CC1815" w:rsidRPr="002D59DF" w:rsidRDefault="00CC1815" w:rsidP="007F3229">
            <w:pPr>
              <w:jc w:val="center"/>
              <w:rPr>
                <w:lang w:val="en-US"/>
              </w:rPr>
            </w:pPr>
          </w:p>
        </w:tc>
        <w:tc>
          <w:tcPr>
            <w:tcW w:w="3613" w:type="dxa"/>
            <w:vMerge/>
          </w:tcPr>
          <w:p w:rsidR="00CC1815" w:rsidRPr="002D59DF" w:rsidRDefault="00CC1815" w:rsidP="00D36439">
            <w:pPr>
              <w:rPr>
                <w:lang w:val="en-US"/>
              </w:rPr>
            </w:pPr>
          </w:p>
        </w:tc>
      </w:tr>
      <w:tr w:rsidR="00CC1815" w:rsidRPr="002D59DF" w:rsidTr="00F103F2">
        <w:trPr>
          <w:trHeight w:val="262"/>
        </w:trPr>
        <w:tc>
          <w:tcPr>
            <w:tcW w:w="9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78" w:type="dxa"/>
            <w:vMerge/>
          </w:tcPr>
          <w:p w:rsidR="00CC1815" w:rsidRPr="00C259FD" w:rsidRDefault="00CC1815" w:rsidP="00B16662"/>
        </w:tc>
        <w:tc>
          <w:tcPr>
            <w:tcW w:w="2514" w:type="dxa"/>
            <w:vMerge/>
          </w:tcPr>
          <w:p w:rsidR="00CC1815" w:rsidRPr="00C259FD" w:rsidRDefault="00CC1815" w:rsidP="00B16662"/>
        </w:tc>
        <w:tc>
          <w:tcPr>
            <w:tcW w:w="1484" w:type="dxa"/>
            <w:vMerge/>
          </w:tcPr>
          <w:p w:rsidR="00CC1815" w:rsidRPr="00C259FD" w:rsidRDefault="00CC1815" w:rsidP="009B3BBF"/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E05D26"/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Pr="00C259FD" w:rsidRDefault="00CC1815" w:rsidP="00B16662">
            <w:r w:rsidRPr="007F3229">
              <w:rPr>
                <w:lang w:val="en-US"/>
              </w:rPr>
              <w:t>Salmonella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</w:tcPr>
          <w:p w:rsidR="00CC1815" w:rsidRPr="002D59DF" w:rsidRDefault="00CC1815" w:rsidP="007F3229">
            <w:pPr>
              <w:jc w:val="center"/>
              <w:rPr>
                <w:lang w:val="en-US"/>
              </w:rPr>
            </w:pPr>
          </w:p>
        </w:tc>
        <w:tc>
          <w:tcPr>
            <w:tcW w:w="3613" w:type="dxa"/>
            <w:vMerge/>
          </w:tcPr>
          <w:p w:rsidR="00CC1815" w:rsidRPr="002D59DF" w:rsidRDefault="00CC1815" w:rsidP="00D36439">
            <w:pPr>
              <w:rPr>
                <w:lang w:val="en-US"/>
              </w:rPr>
            </w:pPr>
          </w:p>
        </w:tc>
      </w:tr>
      <w:tr w:rsidR="00CC1815" w:rsidRPr="002D59DF" w:rsidTr="00F103F2">
        <w:trPr>
          <w:trHeight w:val="298"/>
        </w:trPr>
        <w:tc>
          <w:tcPr>
            <w:tcW w:w="9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78" w:type="dxa"/>
            <w:vMerge/>
          </w:tcPr>
          <w:p w:rsidR="00CC1815" w:rsidRPr="00C259FD" w:rsidRDefault="00CC1815" w:rsidP="00B16662"/>
        </w:tc>
        <w:tc>
          <w:tcPr>
            <w:tcW w:w="2514" w:type="dxa"/>
            <w:vMerge/>
          </w:tcPr>
          <w:p w:rsidR="00CC1815" w:rsidRPr="00C259FD" w:rsidRDefault="00CC1815" w:rsidP="00B16662"/>
        </w:tc>
        <w:tc>
          <w:tcPr>
            <w:tcW w:w="1484" w:type="dxa"/>
            <w:vMerge/>
          </w:tcPr>
          <w:p w:rsidR="00CC1815" w:rsidRPr="00C259FD" w:rsidRDefault="00CC1815" w:rsidP="009B3BBF"/>
        </w:tc>
        <w:tc>
          <w:tcPr>
            <w:tcW w:w="1621" w:type="dxa"/>
            <w:vMerge/>
          </w:tcPr>
          <w:p w:rsidR="00CC1815" w:rsidRPr="00C259FD" w:rsidRDefault="00CC1815" w:rsidP="00E05D26"/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B16662">
            <w:r w:rsidRPr="007F3229">
              <w:rPr>
                <w:lang w:val="en-US"/>
              </w:rPr>
              <w:t>S.aureus</w:t>
            </w:r>
          </w:p>
        </w:tc>
        <w:tc>
          <w:tcPr>
            <w:tcW w:w="1674" w:type="dxa"/>
            <w:vMerge/>
          </w:tcPr>
          <w:p w:rsidR="00CC1815" w:rsidRPr="002D59DF" w:rsidRDefault="00CC1815" w:rsidP="007F3229">
            <w:pPr>
              <w:jc w:val="center"/>
              <w:rPr>
                <w:lang w:val="en-US"/>
              </w:rPr>
            </w:pPr>
          </w:p>
        </w:tc>
        <w:tc>
          <w:tcPr>
            <w:tcW w:w="3613" w:type="dxa"/>
            <w:vMerge/>
          </w:tcPr>
          <w:p w:rsidR="00CC1815" w:rsidRPr="002D59DF" w:rsidRDefault="00CC1815" w:rsidP="00D36439">
            <w:pPr>
              <w:rPr>
                <w:lang w:val="en-US"/>
              </w:rPr>
            </w:pPr>
          </w:p>
        </w:tc>
      </w:tr>
      <w:tr w:rsidR="00CC1815" w:rsidRPr="002D59DF" w:rsidTr="002D59DF">
        <w:trPr>
          <w:trHeight w:val="468"/>
        </w:trPr>
        <w:tc>
          <w:tcPr>
            <w:tcW w:w="9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78" w:type="dxa"/>
            <w:vMerge/>
          </w:tcPr>
          <w:p w:rsidR="00CC1815" w:rsidRPr="00C259FD" w:rsidRDefault="00CC1815" w:rsidP="00B16662"/>
        </w:tc>
        <w:tc>
          <w:tcPr>
            <w:tcW w:w="2514" w:type="dxa"/>
            <w:vMerge/>
          </w:tcPr>
          <w:p w:rsidR="00CC1815" w:rsidRPr="00C259FD" w:rsidRDefault="00CC1815" w:rsidP="00B16662"/>
        </w:tc>
        <w:tc>
          <w:tcPr>
            <w:tcW w:w="1484" w:type="dxa"/>
            <w:vMerge/>
          </w:tcPr>
          <w:p w:rsidR="00CC1815" w:rsidRPr="00C259FD" w:rsidRDefault="00CC1815" w:rsidP="009B3BBF"/>
        </w:tc>
        <w:tc>
          <w:tcPr>
            <w:tcW w:w="1621" w:type="dxa"/>
            <w:vMerge/>
          </w:tcPr>
          <w:p w:rsidR="00CC1815" w:rsidRPr="00C259FD" w:rsidRDefault="00CC1815" w:rsidP="00E05D26"/>
        </w:tc>
        <w:tc>
          <w:tcPr>
            <w:tcW w:w="2035" w:type="dxa"/>
            <w:tcBorders>
              <w:top w:val="single" w:sz="4" w:space="0" w:color="auto"/>
            </w:tcBorders>
          </w:tcPr>
          <w:p w:rsidR="00CC1815" w:rsidRPr="007F3229" w:rsidRDefault="00CC1815" w:rsidP="00B16662">
            <w:pPr>
              <w:rPr>
                <w:lang w:val="en-US"/>
              </w:rPr>
            </w:pPr>
            <w:r w:rsidRPr="007F3229">
              <w:rPr>
                <w:lang w:val="en-US"/>
              </w:rPr>
              <w:t>Proteus</w:t>
            </w:r>
          </w:p>
        </w:tc>
        <w:tc>
          <w:tcPr>
            <w:tcW w:w="1674" w:type="dxa"/>
            <w:vMerge/>
          </w:tcPr>
          <w:p w:rsidR="00CC1815" w:rsidRPr="002D59DF" w:rsidRDefault="00CC1815" w:rsidP="007F3229">
            <w:pPr>
              <w:jc w:val="center"/>
              <w:rPr>
                <w:lang w:val="en-US"/>
              </w:rPr>
            </w:pPr>
          </w:p>
        </w:tc>
        <w:tc>
          <w:tcPr>
            <w:tcW w:w="3613" w:type="dxa"/>
            <w:vMerge/>
          </w:tcPr>
          <w:p w:rsidR="00CC1815" w:rsidRPr="002D59DF" w:rsidRDefault="00CC1815" w:rsidP="00D36439">
            <w:pPr>
              <w:rPr>
                <w:lang w:val="en-US"/>
              </w:rPr>
            </w:pPr>
          </w:p>
        </w:tc>
      </w:tr>
      <w:tr w:rsidR="00CC1815" w:rsidRPr="00C259FD" w:rsidTr="002D59DF">
        <w:tc>
          <w:tcPr>
            <w:tcW w:w="929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32</w:t>
            </w:r>
          </w:p>
        </w:tc>
        <w:tc>
          <w:tcPr>
            <w:tcW w:w="2278" w:type="dxa"/>
          </w:tcPr>
          <w:p w:rsidR="00CC1815" w:rsidRDefault="00CC1815" w:rsidP="00E728C7">
            <w:r w:rsidRPr="00C259FD">
              <w:t>ГОСТ 31468-2012</w:t>
            </w:r>
          </w:p>
          <w:p w:rsidR="00CC1815" w:rsidRDefault="00CC1815" w:rsidP="00E728C7"/>
          <w:p w:rsidR="00CC1815" w:rsidRPr="00C259FD" w:rsidRDefault="00CC1815" w:rsidP="00E728C7"/>
        </w:tc>
        <w:tc>
          <w:tcPr>
            <w:tcW w:w="2514" w:type="dxa"/>
          </w:tcPr>
          <w:p w:rsidR="00CC1815" w:rsidRPr="00C259FD" w:rsidRDefault="00CC1815" w:rsidP="00EC38DE">
            <w:r w:rsidRPr="00C259FD">
              <w:t>Мясо птицы, субпродукты и полуфабрикаты из мяса птицы</w:t>
            </w:r>
          </w:p>
        </w:tc>
        <w:tc>
          <w:tcPr>
            <w:tcW w:w="1484" w:type="dxa"/>
          </w:tcPr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98 4000</w:t>
            </w:r>
          </w:p>
        </w:tc>
        <w:tc>
          <w:tcPr>
            <w:tcW w:w="1621" w:type="dxa"/>
          </w:tcPr>
          <w:p w:rsidR="00CC1815" w:rsidRPr="00C259FD" w:rsidRDefault="00CC1815" w:rsidP="00445E05">
            <w:r>
              <w:t xml:space="preserve">0207, 0210     </w:t>
            </w:r>
          </w:p>
        </w:tc>
        <w:tc>
          <w:tcPr>
            <w:tcW w:w="2035" w:type="dxa"/>
          </w:tcPr>
          <w:p w:rsidR="00CC1815" w:rsidRPr="00C259FD" w:rsidRDefault="00CC1815" w:rsidP="00EC38DE">
            <w:r w:rsidRPr="00C259FD">
              <w:t>Бактерии рода</w:t>
            </w:r>
          </w:p>
          <w:p w:rsidR="00CC1815" w:rsidRPr="007F3229" w:rsidRDefault="00CC1815" w:rsidP="00EC38DE">
            <w:pPr>
              <w:rPr>
                <w:lang w:val="en-US"/>
              </w:rPr>
            </w:pPr>
            <w:r w:rsidRPr="007F3229">
              <w:rPr>
                <w:lang w:val="en-US"/>
              </w:rPr>
              <w:t>Salmonella</w:t>
            </w:r>
          </w:p>
          <w:p w:rsidR="00CC1815" w:rsidRPr="00C259FD" w:rsidRDefault="00CC1815" w:rsidP="00EC38DE"/>
          <w:p w:rsidR="00CC1815" w:rsidRPr="00C259FD" w:rsidRDefault="00CC1815" w:rsidP="00EC38DE"/>
        </w:tc>
        <w:tc>
          <w:tcPr>
            <w:tcW w:w="1674" w:type="dxa"/>
          </w:tcPr>
          <w:p w:rsidR="00CC1815" w:rsidRPr="00C259FD" w:rsidRDefault="00CC1815" w:rsidP="00EC38DE">
            <w:r w:rsidRPr="00C259FD">
              <w:t>обнаружены/ не обнаружены</w:t>
            </w:r>
          </w:p>
        </w:tc>
        <w:tc>
          <w:tcPr>
            <w:tcW w:w="3613" w:type="dxa"/>
          </w:tcPr>
          <w:p w:rsidR="00CC1815" w:rsidRPr="00C259FD" w:rsidRDefault="00CC1815" w:rsidP="009A0B4F">
            <w:r w:rsidRPr="00C259FD">
              <w:t>ТР ТС 021/2011</w:t>
            </w:r>
          </w:p>
          <w:p w:rsidR="00CC1815" w:rsidRPr="00C259FD" w:rsidRDefault="00CC1815" w:rsidP="009A0B4F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9A0B4F">
            <w:r w:rsidRPr="00C259FD">
              <w:t>№ 299 от 28.05.2010 г.</w:t>
            </w:r>
          </w:p>
          <w:p w:rsidR="00CC1815" w:rsidRPr="00C259FD" w:rsidRDefault="00CC1815" w:rsidP="009A0B4F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EC38DE"/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32"/>
        <w:gridCol w:w="2247"/>
        <w:gridCol w:w="31"/>
        <w:gridCol w:w="1950"/>
        <w:gridCol w:w="460"/>
        <w:gridCol w:w="1085"/>
        <w:gridCol w:w="332"/>
        <w:gridCol w:w="1214"/>
        <w:gridCol w:w="204"/>
        <w:gridCol w:w="1893"/>
        <w:gridCol w:w="375"/>
        <w:gridCol w:w="1701"/>
        <w:gridCol w:w="159"/>
        <w:gridCol w:w="3548"/>
      </w:tblGrid>
      <w:tr w:rsidR="00CC1815" w:rsidRPr="00C259FD" w:rsidTr="00FF4C8A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410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417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418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68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707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FF4C8A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>
              <w:t>1.33</w:t>
            </w:r>
          </w:p>
        </w:tc>
        <w:tc>
          <w:tcPr>
            <w:tcW w:w="2410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ГОСТ Р 54374-2011</w:t>
            </w:r>
          </w:p>
        </w:tc>
        <w:tc>
          <w:tcPr>
            <w:tcW w:w="2410" w:type="dxa"/>
            <w:gridSpan w:val="2"/>
          </w:tcPr>
          <w:p w:rsidR="00CC1815" w:rsidRDefault="00CC1815" w:rsidP="00B16662">
            <w:r w:rsidRPr="00C259FD">
              <w:t>Мясо птицы, субпродукты и полуфабрикаты из мяса птицы</w:t>
            </w:r>
            <w:r>
              <w:t xml:space="preserve"> - жир сырец</w:t>
            </w:r>
          </w:p>
          <w:p w:rsidR="00CC1815" w:rsidRPr="00C259FD" w:rsidRDefault="00CC1815" w:rsidP="00B16662"/>
        </w:tc>
        <w:tc>
          <w:tcPr>
            <w:tcW w:w="1417" w:type="dxa"/>
            <w:gridSpan w:val="2"/>
          </w:tcPr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98 4000</w:t>
            </w:r>
          </w:p>
        </w:tc>
        <w:tc>
          <w:tcPr>
            <w:tcW w:w="1418" w:type="dxa"/>
            <w:gridSpan w:val="2"/>
          </w:tcPr>
          <w:p w:rsidR="00CC1815" w:rsidRPr="00C259FD" w:rsidRDefault="00CC1815" w:rsidP="00223C30">
            <w:r>
              <w:t xml:space="preserve">0207, 0210    </w:t>
            </w:r>
          </w:p>
        </w:tc>
        <w:tc>
          <w:tcPr>
            <w:tcW w:w="2268" w:type="dxa"/>
            <w:gridSpan w:val="2"/>
          </w:tcPr>
          <w:p w:rsidR="00CC1815" w:rsidRPr="00C259FD" w:rsidRDefault="00CC1815" w:rsidP="00507C06">
            <w:r w:rsidRPr="00C259FD">
              <w:t>Бактерии группы</w:t>
            </w:r>
          </w:p>
          <w:p w:rsidR="00CC1815" w:rsidRPr="00C259FD" w:rsidRDefault="00CC1815" w:rsidP="00507C06">
            <w:r w:rsidRPr="00C259FD">
              <w:t>кишечной палочки</w:t>
            </w:r>
          </w:p>
          <w:p w:rsidR="00CC1815" w:rsidRPr="00C259FD" w:rsidRDefault="00CC1815" w:rsidP="00507C06">
            <w:r w:rsidRPr="00C259FD">
              <w:t>(колиформные бактерии)</w:t>
            </w:r>
          </w:p>
        </w:tc>
        <w:tc>
          <w:tcPr>
            <w:tcW w:w="1701" w:type="dxa"/>
          </w:tcPr>
          <w:p w:rsidR="00CC1815" w:rsidRPr="00C259FD" w:rsidRDefault="00CC1815" w:rsidP="007F3229">
            <w:pPr>
              <w:jc w:val="center"/>
            </w:pPr>
            <w:r w:rsidRPr="00C259FD">
              <w:t>обнаружены/ не обнаружены</w:t>
            </w:r>
          </w:p>
        </w:tc>
        <w:tc>
          <w:tcPr>
            <w:tcW w:w="3707" w:type="dxa"/>
            <w:gridSpan w:val="2"/>
          </w:tcPr>
          <w:p w:rsidR="00CC1815" w:rsidRPr="00C259FD" w:rsidRDefault="00CC1815" w:rsidP="00507C06">
            <w:r w:rsidRPr="00C259FD">
              <w:t>ТР ТС 021/2011</w:t>
            </w:r>
          </w:p>
          <w:p w:rsidR="00CC1815" w:rsidRPr="00C259FD" w:rsidRDefault="00CC1815" w:rsidP="00507C06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507C06">
            <w:r w:rsidRPr="00C259FD">
              <w:t>№ 299 от 28.05.2010 г.</w:t>
            </w:r>
          </w:p>
          <w:p w:rsidR="00CC1815" w:rsidRPr="00C259FD" w:rsidRDefault="00CC1815" w:rsidP="00507C06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082BC3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34</w:t>
            </w:r>
          </w:p>
        </w:tc>
        <w:tc>
          <w:tcPr>
            <w:tcW w:w="2410" w:type="dxa"/>
            <w:gridSpan w:val="3"/>
          </w:tcPr>
          <w:p w:rsidR="00CC1815" w:rsidRDefault="00CC1815" w:rsidP="00B16662">
            <w:r w:rsidRPr="00C259FD">
              <w:t>ГОСТ 7702.2.6-93</w:t>
            </w:r>
          </w:p>
          <w:p w:rsidR="00CC1815" w:rsidRDefault="00CC1815" w:rsidP="00B16662"/>
          <w:p w:rsidR="00CC1815" w:rsidRPr="00C259FD" w:rsidRDefault="00CC1815" w:rsidP="00B16662"/>
        </w:tc>
        <w:tc>
          <w:tcPr>
            <w:tcW w:w="2410" w:type="dxa"/>
            <w:gridSpan w:val="2"/>
          </w:tcPr>
          <w:p w:rsidR="00CC1815" w:rsidRPr="00C259FD" w:rsidRDefault="00CC1815" w:rsidP="00B16662">
            <w:r w:rsidRPr="00C259FD">
              <w:t xml:space="preserve">Мясо птицы, субпродукты и полуфабрикаты </w:t>
            </w:r>
          </w:p>
          <w:p w:rsidR="00CC1815" w:rsidRPr="00C259FD" w:rsidRDefault="00CC1815" w:rsidP="00B16662">
            <w:r w:rsidRPr="00C259FD">
              <w:t>птичьи</w:t>
            </w:r>
          </w:p>
        </w:tc>
        <w:tc>
          <w:tcPr>
            <w:tcW w:w="1417" w:type="dxa"/>
            <w:gridSpan w:val="2"/>
          </w:tcPr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98 4000</w:t>
            </w:r>
          </w:p>
        </w:tc>
        <w:tc>
          <w:tcPr>
            <w:tcW w:w="1418" w:type="dxa"/>
            <w:gridSpan w:val="2"/>
          </w:tcPr>
          <w:p w:rsidR="00CC1815" w:rsidRPr="00C259FD" w:rsidRDefault="00CC1815" w:rsidP="00780D0A">
            <w:r>
              <w:t xml:space="preserve">0207, 0210    </w:t>
            </w:r>
          </w:p>
        </w:tc>
        <w:tc>
          <w:tcPr>
            <w:tcW w:w="2268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Сульфит</w:t>
            </w:r>
            <w:r>
              <w:t>-</w:t>
            </w:r>
            <w:r w:rsidRPr="00C259FD">
              <w:t xml:space="preserve"> редуцирующие клостридии</w:t>
            </w:r>
          </w:p>
        </w:tc>
        <w:tc>
          <w:tcPr>
            <w:tcW w:w="1701" w:type="dxa"/>
          </w:tcPr>
          <w:p w:rsidR="00CC1815" w:rsidRPr="00C259FD" w:rsidRDefault="00CC1815" w:rsidP="00B16662">
            <w:r w:rsidRPr="00C259FD">
              <w:t>обнаружены / не обнаружены</w:t>
            </w:r>
          </w:p>
        </w:tc>
        <w:tc>
          <w:tcPr>
            <w:tcW w:w="3707" w:type="dxa"/>
            <w:gridSpan w:val="2"/>
          </w:tcPr>
          <w:p w:rsidR="00CC1815" w:rsidRPr="00C259FD" w:rsidRDefault="00CC1815" w:rsidP="00F95B19">
            <w:r w:rsidRPr="00C259FD">
              <w:t>ТР ТС 021/2011</w:t>
            </w:r>
          </w:p>
          <w:p w:rsidR="00CC1815" w:rsidRPr="00C259FD" w:rsidRDefault="00CC1815" w:rsidP="00F95B19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F95B19">
            <w:r w:rsidRPr="00C259FD">
              <w:t>№ 299 от 28.05.2010 г.</w:t>
            </w:r>
          </w:p>
          <w:p w:rsidR="00CC1815" w:rsidRPr="00C259FD" w:rsidRDefault="00CC1815" w:rsidP="00F95B19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  <w:tr w:rsidR="00CC1815" w:rsidRPr="00C259FD" w:rsidTr="00082BC3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35</w:t>
            </w:r>
          </w:p>
        </w:tc>
        <w:tc>
          <w:tcPr>
            <w:tcW w:w="2410" w:type="dxa"/>
            <w:gridSpan w:val="3"/>
          </w:tcPr>
          <w:p w:rsidR="00CC1815" w:rsidRDefault="00CC1815" w:rsidP="007F3229">
            <w:pPr>
              <w:jc w:val="center"/>
            </w:pPr>
            <w:r w:rsidRPr="00C259FD">
              <w:t>ГОСТ 7702.2.7-2013</w:t>
            </w:r>
          </w:p>
          <w:p w:rsidR="00CC1815" w:rsidRDefault="00CC1815" w:rsidP="007F3229">
            <w:pPr>
              <w:jc w:val="center"/>
            </w:pPr>
          </w:p>
          <w:p w:rsidR="00CC1815" w:rsidRPr="00C259FD" w:rsidRDefault="00CC1815" w:rsidP="00EC377B"/>
        </w:tc>
        <w:tc>
          <w:tcPr>
            <w:tcW w:w="2410" w:type="dxa"/>
            <w:gridSpan w:val="2"/>
          </w:tcPr>
          <w:p w:rsidR="00CC1815" w:rsidRPr="00C259FD" w:rsidRDefault="00CC1815" w:rsidP="00D750E9">
            <w:r w:rsidRPr="00C259FD">
              <w:t>Мясо птицы, субпродукты и полуфабрикаты птичьи</w:t>
            </w:r>
          </w:p>
        </w:tc>
        <w:tc>
          <w:tcPr>
            <w:tcW w:w="1417" w:type="dxa"/>
            <w:gridSpan w:val="2"/>
          </w:tcPr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98 4000</w:t>
            </w:r>
          </w:p>
        </w:tc>
        <w:tc>
          <w:tcPr>
            <w:tcW w:w="1418" w:type="dxa"/>
            <w:gridSpan w:val="2"/>
          </w:tcPr>
          <w:p w:rsidR="00CC1815" w:rsidRPr="00C259FD" w:rsidRDefault="00CC1815" w:rsidP="00445E05">
            <w:r w:rsidRPr="00C259FD">
              <w:t>0207</w:t>
            </w:r>
            <w:r>
              <w:t>, 0210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gridSpan w:val="2"/>
          </w:tcPr>
          <w:p w:rsidR="00CC1815" w:rsidRPr="00C259FD" w:rsidRDefault="00CC1815" w:rsidP="005876C5">
            <w:r w:rsidRPr="00C259FD">
              <w:t>Бактерии рода</w:t>
            </w:r>
          </w:p>
          <w:p w:rsidR="00CC1815" w:rsidRPr="00C259FD" w:rsidRDefault="00CC1815" w:rsidP="005876C5">
            <w:r w:rsidRPr="007F3229">
              <w:rPr>
                <w:lang w:val="en-US"/>
              </w:rPr>
              <w:t>Proteus</w:t>
            </w:r>
          </w:p>
        </w:tc>
        <w:tc>
          <w:tcPr>
            <w:tcW w:w="1701" w:type="dxa"/>
          </w:tcPr>
          <w:p w:rsidR="00CC1815" w:rsidRPr="00C259FD" w:rsidRDefault="00CC1815" w:rsidP="00F95B19">
            <w:r w:rsidRPr="00C259FD">
              <w:t>обнаружены / не обнаружены</w:t>
            </w:r>
          </w:p>
        </w:tc>
        <w:tc>
          <w:tcPr>
            <w:tcW w:w="3707" w:type="dxa"/>
            <w:gridSpan w:val="2"/>
          </w:tcPr>
          <w:p w:rsidR="00CC1815" w:rsidRPr="00C259FD" w:rsidRDefault="00CC1815" w:rsidP="00F95B19">
            <w:r w:rsidRPr="00C259FD">
              <w:t>ТР ТС 021/2011</w:t>
            </w:r>
          </w:p>
          <w:p w:rsidR="00CC1815" w:rsidRPr="00C259FD" w:rsidRDefault="00CC1815" w:rsidP="000D7B27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</w:t>
            </w:r>
          </w:p>
        </w:tc>
      </w:tr>
      <w:tr w:rsidR="00CC1815" w:rsidRPr="00C259FD" w:rsidTr="00FF4C8A">
        <w:tc>
          <w:tcPr>
            <w:tcW w:w="94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247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1981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45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46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097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2235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548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FF4C8A">
        <w:tc>
          <w:tcPr>
            <w:tcW w:w="949" w:type="dxa"/>
            <w:gridSpan w:val="2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47" w:type="dxa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1" w:type="dxa"/>
            <w:gridSpan w:val="2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45" w:type="dxa"/>
            <w:gridSpan w:val="2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46" w:type="dxa"/>
            <w:gridSpan w:val="2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097" w:type="dxa"/>
            <w:gridSpan w:val="2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35" w:type="dxa"/>
            <w:gridSpan w:val="3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48" w:type="dxa"/>
          </w:tcPr>
          <w:p w:rsidR="00CC1815" w:rsidRPr="00C259FD" w:rsidRDefault="00CC1815" w:rsidP="00A87BB6">
            <w:r w:rsidRPr="00C259FD">
              <w:t xml:space="preserve">«Требования безопасности и пищевой ценности пищевых продуктов» </w:t>
            </w:r>
          </w:p>
          <w:p w:rsidR="00CC1815" w:rsidRPr="00C259FD" w:rsidRDefault="00CC1815" w:rsidP="00A87BB6">
            <w:r w:rsidRPr="00C259FD">
              <w:t>№ 299 от 28.05.2010 г.</w:t>
            </w:r>
          </w:p>
          <w:p w:rsidR="00CC1815" w:rsidRPr="00C259FD" w:rsidRDefault="00CC1815" w:rsidP="00D336F6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  <w:tr w:rsidR="00CC1815" w:rsidRPr="00C259FD" w:rsidTr="00FF4C8A">
        <w:tc>
          <w:tcPr>
            <w:tcW w:w="94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36</w:t>
            </w:r>
          </w:p>
        </w:tc>
        <w:tc>
          <w:tcPr>
            <w:tcW w:w="2247" w:type="dxa"/>
          </w:tcPr>
          <w:p w:rsidR="00CC1815" w:rsidRDefault="00CC1815" w:rsidP="0093248A">
            <w:r w:rsidRPr="00C259FD">
              <w:t>ГОСТ 50396.1-201</w:t>
            </w:r>
            <w:r>
              <w:t>3</w:t>
            </w:r>
          </w:p>
          <w:p w:rsidR="00CC1815" w:rsidRDefault="00CC1815" w:rsidP="0093248A"/>
          <w:p w:rsidR="00CC1815" w:rsidRPr="00C259FD" w:rsidRDefault="00CC1815" w:rsidP="0093248A"/>
        </w:tc>
        <w:tc>
          <w:tcPr>
            <w:tcW w:w="1981" w:type="dxa"/>
            <w:gridSpan w:val="2"/>
          </w:tcPr>
          <w:p w:rsidR="00CC1815" w:rsidRPr="00C259FD" w:rsidRDefault="00CC1815" w:rsidP="00B16662">
            <w:r w:rsidRPr="00C259FD">
              <w:t>Мясо птицы, субпродукты и полуфабрикаты из мяса птицы –</w:t>
            </w:r>
          </w:p>
          <w:p w:rsidR="00CC1815" w:rsidRPr="00C259FD" w:rsidRDefault="00CC1815" w:rsidP="00B16662">
            <w:r w:rsidRPr="00C259FD">
              <w:t>жир сырец</w:t>
            </w:r>
          </w:p>
        </w:tc>
        <w:tc>
          <w:tcPr>
            <w:tcW w:w="1545" w:type="dxa"/>
            <w:gridSpan w:val="2"/>
          </w:tcPr>
          <w:p w:rsidR="00CC1815" w:rsidRPr="00C259FD" w:rsidRDefault="00CC1815" w:rsidP="009B3BBF">
            <w:r w:rsidRPr="00C259FD">
              <w:t>92 1000</w:t>
            </w:r>
          </w:p>
          <w:p w:rsidR="00CC1815" w:rsidRPr="00C259FD" w:rsidRDefault="00CC1815" w:rsidP="009B3BBF">
            <w:r w:rsidRPr="00C259FD">
              <w:t>98 4000</w:t>
            </w:r>
          </w:p>
        </w:tc>
        <w:tc>
          <w:tcPr>
            <w:tcW w:w="1546" w:type="dxa"/>
            <w:gridSpan w:val="2"/>
          </w:tcPr>
          <w:p w:rsidR="00CC1815" w:rsidRPr="00C259FD" w:rsidRDefault="00CC1815" w:rsidP="00445E05">
            <w:r w:rsidRPr="00C259FD">
              <w:t>0207</w:t>
            </w:r>
            <w:r>
              <w:t>, 2010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2097" w:type="dxa"/>
            <w:gridSpan w:val="2"/>
          </w:tcPr>
          <w:p w:rsidR="00CC1815" w:rsidRPr="00C259FD" w:rsidRDefault="00CC1815" w:rsidP="00B16662">
            <w:r w:rsidRPr="00C259FD">
              <w:t>Количество мезофильных аэробных и факультативно-анаэробных</w:t>
            </w:r>
          </w:p>
          <w:p w:rsidR="00CC1815" w:rsidRPr="00C259FD" w:rsidRDefault="00CC1815" w:rsidP="00B16662">
            <w:r w:rsidRPr="00C259FD">
              <w:t>микроорганизмов</w:t>
            </w:r>
          </w:p>
          <w:p w:rsidR="00CC1815" w:rsidRPr="00C259FD" w:rsidRDefault="00CC1815" w:rsidP="00B16662">
            <w:r w:rsidRPr="00C259FD">
              <w:t>(КМАФАнМ)</w:t>
            </w:r>
          </w:p>
        </w:tc>
        <w:tc>
          <w:tcPr>
            <w:tcW w:w="2235" w:type="dxa"/>
            <w:gridSpan w:val="3"/>
          </w:tcPr>
          <w:p w:rsidR="00CC1815" w:rsidRPr="00C259FD" w:rsidRDefault="00CC1815" w:rsidP="007F3229">
            <w:pPr>
              <w:jc w:val="center"/>
            </w:pPr>
            <w:r>
              <w:t>от 0 и более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КОЕ</w:t>
            </w:r>
            <w:r>
              <w:t xml:space="preserve">/г </w:t>
            </w:r>
          </w:p>
        </w:tc>
        <w:tc>
          <w:tcPr>
            <w:tcW w:w="3548" w:type="dxa"/>
          </w:tcPr>
          <w:p w:rsidR="00CC1815" w:rsidRPr="00C259FD" w:rsidRDefault="00CC1815" w:rsidP="00874A66">
            <w:r w:rsidRPr="00C259FD">
              <w:t>ТР ТС 021/2011</w:t>
            </w:r>
          </w:p>
          <w:p w:rsidR="00CC1815" w:rsidRPr="00C259FD" w:rsidRDefault="00CC1815" w:rsidP="00874A66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874A66">
            <w:r w:rsidRPr="00C259FD">
              <w:t>№ 299 от 28.05.2010 г.</w:t>
            </w:r>
          </w:p>
        </w:tc>
      </w:tr>
      <w:tr w:rsidR="00CC1815" w:rsidRPr="00C259FD" w:rsidTr="00413D5E">
        <w:trPr>
          <w:trHeight w:val="4257"/>
        </w:trPr>
        <w:tc>
          <w:tcPr>
            <w:tcW w:w="949" w:type="dxa"/>
            <w:gridSpan w:val="2"/>
          </w:tcPr>
          <w:p w:rsidR="00CC1815" w:rsidRPr="00136390" w:rsidRDefault="00CC1815" w:rsidP="007F3229">
            <w:pPr>
              <w:jc w:val="center"/>
            </w:pPr>
            <w:r w:rsidRPr="00C259FD">
              <w:t>1.</w:t>
            </w:r>
            <w:r>
              <w:t>37</w:t>
            </w:r>
          </w:p>
        </w:tc>
        <w:tc>
          <w:tcPr>
            <w:tcW w:w="2247" w:type="dxa"/>
          </w:tcPr>
          <w:p w:rsidR="00CC1815" w:rsidRPr="00C259FD" w:rsidRDefault="00CC1815" w:rsidP="0000724F">
            <w:r w:rsidRPr="00C259FD">
              <w:t>ГОСТ Р 54354-2011</w:t>
            </w:r>
          </w:p>
        </w:tc>
        <w:tc>
          <w:tcPr>
            <w:tcW w:w="1981" w:type="dxa"/>
            <w:gridSpan w:val="2"/>
          </w:tcPr>
          <w:p w:rsidR="00CC1815" w:rsidRPr="00C259FD" w:rsidRDefault="00CC1815" w:rsidP="0000724F">
            <w:r w:rsidRPr="00C259FD">
              <w:t>Мясо (все виды убойных животных),</w:t>
            </w:r>
          </w:p>
          <w:p w:rsidR="00CC1815" w:rsidRPr="00C259FD" w:rsidRDefault="00CC1815" w:rsidP="0000724F">
            <w:r w:rsidRPr="00C259FD">
              <w:t>полуфабрикаты, субпродукты, колбасные изделия и продукты из мяса</w:t>
            </w:r>
          </w:p>
        </w:tc>
        <w:tc>
          <w:tcPr>
            <w:tcW w:w="1545" w:type="dxa"/>
            <w:gridSpan w:val="2"/>
          </w:tcPr>
          <w:p w:rsidR="00CC1815" w:rsidRPr="00C259FD" w:rsidRDefault="00CC1815" w:rsidP="009B3BBF">
            <w:r w:rsidRPr="00C259FD">
              <w:t>92 1000</w:t>
            </w:r>
          </w:p>
        </w:tc>
        <w:tc>
          <w:tcPr>
            <w:tcW w:w="1546" w:type="dxa"/>
            <w:gridSpan w:val="2"/>
          </w:tcPr>
          <w:p w:rsidR="00CC1815" w:rsidRPr="00C259FD" w:rsidRDefault="00CC1815" w:rsidP="00445E05">
            <w:r w:rsidRPr="00C259FD">
              <w:t>0201-0210</w:t>
            </w:r>
            <w:r>
              <w:t xml:space="preserve"> 1601-1602</w:t>
            </w:r>
          </w:p>
          <w:p w:rsidR="00CC1815" w:rsidRPr="00C259FD" w:rsidRDefault="00CC1815" w:rsidP="00445E05"/>
        </w:tc>
        <w:tc>
          <w:tcPr>
            <w:tcW w:w="2097" w:type="dxa"/>
            <w:gridSpan w:val="2"/>
          </w:tcPr>
          <w:p w:rsidR="00CC1815" w:rsidRPr="00C259FD" w:rsidRDefault="00CC1815" w:rsidP="00A61125">
            <w:r>
              <w:t xml:space="preserve">Отбор проб </w:t>
            </w:r>
            <w:r w:rsidRPr="00C259FD">
              <w:t>Количество мезофильных аэробных и факультативно-анаэробных</w:t>
            </w:r>
          </w:p>
          <w:p w:rsidR="00CC1815" w:rsidRPr="00C259FD" w:rsidRDefault="00CC1815" w:rsidP="00A61125">
            <w:r w:rsidRPr="00C259FD">
              <w:t>микроорганизмов</w:t>
            </w:r>
          </w:p>
          <w:p w:rsidR="00CC1815" w:rsidRPr="00C259FD" w:rsidRDefault="00CC1815" w:rsidP="00B16662">
            <w:r w:rsidRPr="00C259FD">
              <w:t>(КМАФАнМ</w:t>
            </w:r>
            <w:r>
              <w:t>)</w:t>
            </w:r>
          </w:p>
        </w:tc>
        <w:tc>
          <w:tcPr>
            <w:tcW w:w="2235" w:type="dxa"/>
            <w:gridSpan w:val="3"/>
          </w:tcPr>
          <w:p w:rsidR="00CC1815" w:rsidRPr="00C259FD" w:rsidRDefault="00CC1815" w:rsidP="007F3229">
            <w:pPr>
              <w:jc w:val="center"/>
            </w:pPr>
            <w:r>
              <w:t>от 0 и более</w:t>
            </w:r>
          </w:p>
          <w:p w:rsidR="00CC1815" w:rsidRPr="00C259FD" w:rsidRDefault="00CC1815" w:rsidP="007F3229">
            <w:pPr>
              <w:jc w:val="center"/>
            </w:pPr>
            <w:r>
              <w:t>КОЕ/г</w:t>
            </w:r>
          </w:p>
          <w:p w:rsidR="00CC1815" w:rsidRPr="00C259FD" w:rsidRDefault="00CC1815" w:rsidP="007F3229">
            <w:pPr>
              <w:jc w:val="center"/>
            </w:pPr>
          </w:p>
        </w:tc>
        <w:tc>
          <w:tcPr>
            <w:tcW w:w="3548" w:type="dxa"/>
          </w:tcPr>
          <w:p w:rsidR="00CC1815" w:rsidRPr="00C259FD" w:rsidRDefault="00CC1815" w:rsidP="005E7E09">
            <w:r w:rsidRPr="00C259FD">
              <w:t>ТР ТС 034/2011</w:t>
            </w:r>
          </w:p>
          <w:p w:rsidR="00CC1815" w:rsidRPr="00C259FD" w:rsidRDefault="00CC1815" w:rsidP="00FA30E9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</w:tc>
      </w:tr>
    </w:tbl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268"/>
        <w:gridCol w:w="1984"/>
        <w:gridCol w:w="1560"/>
        <w:gridCol w:w="1559"/>
        <w:gridCol w:w="2268"/>
        <w:gridCol w:w="1984"/>
        <w:gridCol w:w="3566"/>
      </w:tblGrid>
      <w:tr w:rsidR="00CC1815" w:rsidRPr="00C259FD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1984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60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68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984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566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>
        <w:tc>
          <w:tcPr>
            <w:tcW w:w="959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</w:tcPr>
          <w:p w:rsidR="00CC1815" w:rsidRPr="00C259FD" w:rsidRDefault="00CC1815" w:rsidP="00E1781D">
            <w:r w:rsidRPr="00C259FD">
              <w:t>Бактерии группы</w:t>
            </w:r>
          </w:p>
          <w:p w:rsidR="00CC1815" w:rsidRPr="00C259FD" w:rsidRDefault="00CC1815" w:rsidP="00E1781D">
            <w:r w:rsidRPr="00C259FD">
              <w:t>кишечной палочки</w:t>
            </w:r>
          </w:p>
          <w:p w:rsidR="00CC1815" w:rsidRPr="00C259FD" w:rsidRDefault="00CC1815" w:rsidP="00E1781D">
            <w:r w:rsidRPr="00C259FD">
              <w:t>(колиформные бактерии)</w:t>
            </w:r>
          </w:p>
        </w:tc>
        <w:tc>
          <w:tcPr>
            <w:tcW w:w="1984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 w:val="restart"/>
          </w:tcPr>
          <w:p w:rsidR="00CC1815" w:rsidRDefault="00CC1815" w:rsidP="00E1781D">
            <w:r w:rsidRPr="00C259FD">
              <w:t>№ 299 от 28.05.2010 г.</w:t>
            </w:r>
          </w:p>
          <w:p w:rsidR="00CC1815" w:rsidRPr="00C259FD" w:rsidRDefault="00CC1815" w:rsidP="00E1781D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316"/>
        </w:trPr>
        <w:tc>
          <w:tcPr>
            <w:tcW w:w="959" w:type="dxa"/>
            <w:vMerge/>
          </w:tcPr>
          <w:p w:rsidR="00CC1815" w:rsidRPr="007A1770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E625D">
            <w:r>
              <w:t>Плесневы</w:t>
            </w:r>
            <w:r w:rsidRPr="00C259FD">
              <w:t>е грибы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316"/>
        </w:trPr>
        <w:tc>
          <w:tcPr>
            <w:tcW w:w="959" w:type="dxa"/>
            <w:vMerge/>
          </w:tcPr>
          <w:p w:rsidR="00CC1815" w:rsidRPr="007A1770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C25997">
            <w:r w:rsidRPr="00C259FD">
              <w:t>Бактерии рода</w:t>
            </w:r>
          </w:p>
          <w:p w:rsidR="00CC1815" w:rsidRDefault="00CC1815" w:rsidP="00C25997">
            <w:r w:rsidRPr="007F3229">
              <w:rPr>
                <w:lang w:val="en-US"/>
              </w:rPr>
              <w:t>Proteus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89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33393">
            <w:r w:rsidRPr="00C259FD">
              <w:t>Сульфит</w:t>
            </w:r>
            <w:r>
              <w:t>редуци</w:t>
            </w:r>
            <w:r w:rsidRPr="00C259FD">
              <w:t>-рующие</w:t>
            </w:r>
            <w:r>
              <w:t xml:space="preserve"> к</w:t>
            </w:r>
            <w:r w:rsidRPr="00C259FD">
              <w:t>лостридии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30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E625D">
            <w:r w:rsidRPr="00C259FD">
              <w:t>Этерококки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566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7F3229" w:rsidRDefault="00CC1815" w:rsidP="008E625D">
            <w:pPr>
              <w:rPr>
                <w:lang w:val="en-US"/>
              </w:rPr>
            </w:pPr>
            <w:r w:rsidRPr="00C259FD">
              <w:t>Бактерии</w:t>
            </w:r>
            <w:r w:rsidRPr="007F3229">
              <w:rPr>
                <w:lang w:val="en-US"/>
              </w:rPr>
              <w:t xml:space="preserve"> </w:t>
            </w:r>
            <w:r w:rsidRPr="00C259FD">
              <w:t>рода</w:t>
            </w:r>
          </w:p>
          <w:p w:rsidR="00CC1815" w:rsidRPr="00C259FD" w:rsidRDefault="00CC1815" w:rsidP="008E625D">
            <w:r w:rsidRPr="007F3229">
              <w:rPr>
                <w:lang w:val="en-US"/>
              </w:rPr>
              <w:t>Salmonella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311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E625D">
            <w:r w:rsidRPr="007F3229">
              <w:rPr>
                <w:lang w:val="en-US"/>
              </w:rPr>
              <w:t>L</w:t>
            </w:r>
            <w:r w:rsidRPr="00C259FD">
              <w:t>.</w:t>
            </w:r>
            <w:r>
              <w:rPr>
                <w:lang w:val="en-US"/>
              </w:rPr>
              <w:t>monocyt</w:t>
            </w:r>
            <w:r>
              <w:t>о</w:t>
            </w:r>
            <w:r>
              <w:rPr>
                <w:lang w:val="en-US"/>
              </w:rPr>
              <w:t>g</w:t>
            </w:r>
            <w:r w:rsidRPr="007F3229">
              <w:rPr>
                <w:lang w:val="en-US"/>
              </w:rPr>
              <w:t>enes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>
        <w:trPr>
          <w:trHeight w:val="302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E625D">
            <w:r w:rsidRPr="007F3229">
              <w:rPr>
                <w:lang w:val="en-US"/>
              </w:rPr>
              <w:t>E</w:t>
            </w:r>
            <w:r w:rsidRPr="00C259FD">
              <w:t xml:space="preserve">. </w:t>
            </w:r>
            <w:r w:rsidRPr="007F3229">
              <w:rPr>
                <w:lang w:val="en-US"/>
              </w:rPr>
              <w:t>coli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C332FC">
        <w:trPr>
          <w:trHeight w:val="1118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8E625D">
            <w:r w:rsidRPr="007F3229">
              <w:rPr>
                <w:lang w:val="en-US"/>
              </w:rPr>
              <w:t>S</w:t>
            </w:r>
            <w:r w:rsidRPr="00C259FD">
              <w:t>.</w:t>
            </w:r>
            <w:r>
              <w:rPr>
                <w:lang w:val="en-US"/>
              </w:rPr>
              <w:t>aureus</w:t>
            </w:r>
            <w:r w:rsidRPr="00C259FD">
              <w:t xml:space="preserve"> и </w:t>
            </w:r>
            <w:r>
              <w:t>к</w:t>
            </w:r>
            <w:r w:rsidRPr="00C259FD">
              <w:t>оагулазоположи</w:t>
            </w:r>
            <w:r>
              <w:t>-</w:t>
            </w:r>
          </w:p>
          <w:p w:rsidR="00CC1815" w:rsidRPr="00C259FD" w:rsidRDefault="00CC1815" w:rsidP="008E625D">
            <w:r w:rsidRPr="00C259FD">
              <w:t>тельные стафилококки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C332FC">
        <w:trPr>
          <w:trHeight w:val="365"/>
        </w:trPr>
        <w:tc>
          <w:tcPr>
            <w:tcW w:w="959" w:type="dxa"/>
            <w:vMerge w:val="restart"/>
          </w:tcPr>
          <w:p w:rsidR="00CC1815" w:rsidRPr="00C259FD" w:rsidRDefault="00CC1815" w:rsidP="007F3229">
            <w:pPr>
              <w:jc w:val="center"/>
            </w:pPr>
            <w:r>
              <w:t>1.38</w:t>
            </w:r>
          </w:p>
        </w:tc>
        <w:tc>
          <w:tcPr>
            <w:tcW w:w="2268" w:type="dxa"/>
            <w:vMerge w:val="restart"/>
          </w:tcPr>
          <w:p w:rsidR="00CC1815" w:rsidRPr="00C259FD" w:rsidRDefault="00CC1815" w:rsidP="00FF7C28">
            <w:pPr>
              <w:jc w:val="center"/>
            </w:pPr>
            <w:r w:rsidRPr="00C259FD">
              <w:t>ГОСТ 20235.2-74</w:t>
            </w:r>
          </w:p>
        </w:tc>
        <w:tc>
          <w:tcPr>
            <w:tcW w:w="1984" w:type="dxa"/>
            <w:vMerge w:val="restart"/>
          </w:tcPr>
          <w:p w:rsidR="00CC1815" w:rsidRPr="00C259FD" w:rsidRDefault="00CC1815" w:rsidP="00FF7C28">
            <w:pPr>
              <w:jc w:val="center"/>
            </w:pPr>
            <w:r w:rsidRPr="00C259FD">
              <w:t>Мясо кроликов</w:t>
            </w:r>
          </w:p>
        </w:tc>
        <w:tc>
          <w:tcPr>
            <w:tcW w:w="1560" w:type="dxa"/>
            <w:vMerge w:val="restart"/>
          </w:tcPr>
          <w:p w:rsidR="00CC1815" w:rsidRPr="00C259FD" w:rsidRDefault="00CC1815" w:rsidP="009B3BBF">
            <w:r w:rsidRPr="00C259FD">
              <w:t>98 7100</w:t>
            </w:r>
          </w:p>
        </w:tc>
        <w:tc>
          <w:tcPr>
            <w:tcW w:w="1559" w:type="dxa"/>
            <w:vMerge w:val="restart"/>
          </w:tcPr>
          <w:p w:rsidR="00CC1815" w:rsidRPr="00C259FD" w:rsidRDefault="00CC1815" w:rsidP="00FF7C28">
            <w:r w:rsidRPr="00C259FD">
              <w:t>0208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7F3229">
              <w:rPr>
                <w:lang w:val="en-US"/>
              </w:rPr>
              <w:t>E</w:t>
            </w:r>
            <w:r w:rsidRPr="00C259FD">
              <w:t>.</w:t>
            </w:r>
            <w:r w:rsidRPr="007F3229">
              <w:rPr>
                <w:lang w:val="en-US"/>
              </w:rPr>
              <w:t>coli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1815" w:rsidRPr="00C259FD" w:rsidRDefault="00CC1815" w:rsidP="00FF7C28">
            <w:r w:rsidRPr="00C259FD">
              <w:t>Не обнаружены /  обнаружены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</w:tcBorders>
          </w:tcPr>
          <w:p w:rsidR="00CC1815" w:rsidRPr="00C259FD" w:rsidRDefault="00CC1815" w:rsidP="00FF7C28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FF7C28">
            <w:r w:rsidRPr="00C259FD">
              <w:t>№ 299 от 28.05.2010 г.</w:t>
            </w:r>
          </w:p>
        </w:tc>
      </w:tr>
      <w:tr w:rsidR="00CC1815" w:rsidRPr="00C259FD" w:rsidTr="00472751">
        <w:trPr>
          <w:trHeight w:val="36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Сальмонеллы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72751">
        <w:trPr>
          <w:trHeight w:val="36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Стафилококки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72751">
        <w:trPr>
          <w:trHeight w:val="36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Листерии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72751">
        <w:trPr>
          <w:trHeight w:val="36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Стрептококки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72751">
        <w:trPr>
          <w:trHeight w:val="365"/>
        </w:trPr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60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Анаэробы</w:t>
            </w:r>
          </w:p>
        </w:tc>
        <w:tc>
          <w:tcPr>
            <w:tcW w:w="19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6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</w:tbl>
    <w:p w:rsidR="00CC1815" w:rsidRPr="00C259FD" w:rsidRDefault="00CC1815" w:rsidP="00183112">
      <w:pPr>
        <w:jc w:val="center"/>
      </w:pPr>
    </w:p>
    <w:tbl>
      <w:tblPr>
        <w:tblW w:w="16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85"/>
        <w:gridCol w:w="2026"/>
        <w:gridCol w:w="1511"/>
        <w:gridCol w:w="1648"/>
        <w:gridCol w:w="2102"/>
        <w:gridCol w:w="1955"/>
        <w:gridCol w:w="3505"/>
      </w:tblGrid>
      <w:tr w:rsidR="00CC1815" w:rsidRPr="00C259FD" w:rsidTr="000C735A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85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0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11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648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102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955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505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0C735A">
        <w:tc>
          <w:tcPr>
            <w:tcW w:w="959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39</w:t>
            </w:r>
          </w:p>
        </w:tc>
        <w:tc>
          <w:tcPr>
            <w:tcW w:w="2485" w:type="dxa"/>
          </w:tcPr>
          <w:p w:rsidR="00CC1815" w:rsidRPr="00C259FD" w:rsidRDefault="00CC1815" w:rsidP="00C03B83">
            <w:r w:rsidRPr="00C259FD">
              <w:t>МУК 4.2.2046-06</w:t>
            </w:r>
          </w:p>
          <w:p w:rsidR="00CC1815" w:rsidRPr="00C259FD" w:rsidRDefault="00CC1815" w:rsidP="00C03B83">
            <w:r w:rsidRPr="00C259FD">
              <w:t>Методы выделения и определения</w:t>
            </w:r>
          </w:p>
          <w:p w:rsidR="00CC1815" w:rsidRPr="00C259FD" w:rsidRDefault="00CC1815" w:rsidP="00C03B83">
            <w:r w:rsidRPr="00C259FD">
              <w:t>парагемолитических вибрионов в рыбе, нерыбных обьектах</w:t>
            </w:r>
          </w:p>
          <w:p w:rsidR="00CC1815" w:rsidRPr="00C259FD" w:rsidRDefault="00CC1815" w:rsidP="00C03B83">
            <w:r>
              <w:t>п</w:t>
            </w:r>
            <w:r w:rsidRPr="00C259FD">
              <w:t>ромысла, продуктах вырабатываемых из них, воде поверхностных водоемов и других обьектах</w:t>
            </w:r>
          </w:p>
        </w:tc>
        <w:tc>
          <w:tcPr>
            <w:tcW w:w="2026" w:type="dxa"/>
          </w:tcPr>
          <w:p w:rsidR="00CC1815" w:rsidRPr="00C259FD" w:rsidRDefault="00CC1815" w:rsidP="00C03B83">
            <w:r w:rsidRPr="00C259FD">
              <w:t>Рыба, нерыбные объекты и продукция из них</w:t>
            </w:r>
          </w:p>
        </w:tc>
        <w:tc>
          <w:tcPr>
            <w:tcW w:w="1511" w:type="dxa"/>
          </w:tcPr>
          <w:p w:rsidR="00CC1815" w:rsidRPr="00C259FD" w:rsidRDefault="00CC1815" w:rsidP="009B3BBF">
            <w:r w:rsidRPr="00C259FD">
              <w:t>92  6000</w:t>
            </w:r>
          </w:p>
        </w:tc>
        <w:tc>
          <w:tcPr>
            <w:tcW w:w="1648" w:type="dxa"/>
          </w:tcPr>
          <w:p w:rsidR="00CC1815" w:rsidRPr="00C259FD" w:rsidRDefault="00CC1815" w:rsidP="00445E05">
            <w:r w:rsidRPr="00C259FD">
              <w:t>0301-030</w:t>
            </w:r>
            <w:r>
              <w:t>8</w:t>
            </w:r>
          </w:p>
          <w:p w:rsidR="00CC1815" w:rsidRPr="00C259FD" w:rsidRDefault="00CC1815" w:rsidP="00445E05"/>
        </w:tc>
        <w:tc>
          <w:tcPr>
            <w:tcW w:w="2102" w:type="dxa"/>
          </w:tcPr>
          <w:p w:rsidR="00CC1815" w:rsidRPr="00C259FD" w:rsidRDefault="00CC1815" w:rsidP="007F3229">
            <w:pPr>
              <w:jc w:val="center"/>
            </w:pPr>
            <w:r w:rsidRPr="00C259FD">
              <w:t>Парагемолити</w:t>
            </w:r>
            <w:r>
              <w:t>-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ческие вибрионы</w:t>
            </w:r>
          </w:p>
        </w:tc>
        <w:tc>
          <w:tcPr>
            <w:tcW w:w="1955" w:type="dxa"/>
          </w:tcPr>
          <w:p w:rsidR="00CC1815" w:rsidRPr="00C259FD" w:rsidRDefault="00CC1815" w:rsidP="007F3229">
            <w:pPr>
              <w:jc w:val="center"/>
            </w:pPr>
            <w:r>
              <w:t>от 0 и более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КОЕ/</w:t>
            </w:r>
            <w:r>
              <w:t>г.</w:t>
            </w:r>
          </w:p>
        </w:tc>
        <w:tc>
          <w:tcPr>
            <w:tcW w:w="3505" w:type="dxa"/>
          </w:tcPr>
          <w:p w:rsidR="00CC1815" w:rsidRPr="00C259FD" w:rsidRDefault="00CC1815" w:rsidP="00C03B83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C03B83">
            <w:r w:rsidRPr="00C259FD">
              <w:t>№ 299 от 28.05.2010 г.</w:t>
            </w:r>
          </w:p>
          <w:p w:rsidR="00CC1815" w:rsidRPr="00C259FD" w:rsidRDefault="00CC1815" w:rsidP="00C03B83">
            <w:r w:rsidRPr="00C259FD">
              <w:t>Письмо РПН  0100/13930-06-32</w:t>
            </w:r>
          </w:p>
        </w:tc>
      </w:tr>
      <w:tr w:rsidR="00CC1815" w:rsidRPr="00C259FD" w:rsidTr="000C735A">
        <w:tc>
          <w:tcPr>
            <w:tcW w:w="959" w:type="dxa"/>
            <w:vMerge w:val="restart"/>
          </w:tcPr>
          <w:p w:rsidR="00CC1815" w:rsidRPr="00C259FD" w:rsidRDefault="00CC1815" w:rsidP="007F3229">
            <w:pPr>
              <w:jc w:val="center"/>
            </w:pPr>
            <w:r>
              <w:t>1.40</w:t>
            </w:r>
          </w:p>
        </w:tc>
        <w:tc>
          <w:tcPr>
            <w:tcW w:w="2485" w:type="dxa"/>
            <w:vMerge w:val="restart"/>
          </w:tcPr>
          <w:p w:rsidR="00CC1815" w:rsidRPr="00C259FD" w:rsidRDefault="00CC1815" w:rsidP="00FF7C28">
            <w:r w:rsidRPr="00C259FD">
              <w:t>ГОСТ 30712-2001</w:t>
            </w:r>
          </w:p>
        </w:tc>
        <w:tc>
          <w:tcPr>
            <w:tcW w:w="2026" w:type="dxa"/>
            <w:vMerge w:val="restart"/>
          </w:tcPr>
          <w:p w:rsidR="00CC1815" w:rsidRPr="00C259FD" w:rsidRDefault="00CC1815" w:rsidP="00FF7C28">
            <w:r w:rsidRPr="00C259FD">
              <w:t>Продукты безалкогольной</w:t>
            </w:r>
          </w:p>
          <w:p w:rsidR="00CC1815" w:rsidRPr="00C259FD" w:rsidRDefault="00CC1815" w:rsidP="00FF7C28">
            <w:r w:rsidRPr="00C259FD">
              <w:t>промышленности</w:t>
            </w:r>
          </w:p>
        </w:tc>
        <w:tc>
          <w:tcPr>
            <w:tcW w:w="1511" w:type="dxa"/>
            <w:vMerge w:val="restart"/>
          </w:tcPr>
          <w:p w:rsidR="00CC1815" w:rsidRPr="00C259FD" w:rsidRDefault="00CC1815" w:rsidP="009B3BBF">
            <w:r w:rsidRPr="00C259FD">
              <w:t>91 8500</w:t>
            </w:r>
          </w:p>
        </w:tc>
        <w:tc>
          <w:tcPr>
            <w:tcW w:w="1648" w:type="dxa"/>
            <w:vMerge w:val="restart"/>
          </w:tcPr>
          <w:p w:rsidR="00CC1815" w:rsidRPr="00C259FD" w:rsidRDefault="00CC1815" w:rsidP="00FF7C28">
            <w:r w:rsidRPr="00C259FD">
              <w:t>2201-2202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Количество мезофильных аэробных и факультативно-анаэробных</w:t>
            </w:r>
          </w:p>
          <w:p w:rsidR="00CC1815" w:rsidRPr="00C259FD" w:rsidRDefault="00CC1815" w:rsidP="00FF7C28">
            <w:r w:rsidRPr="00C259FD">
              <w:t>микроорганизмов</w:t>
            </w:r>
          </w:p>
          <w:p w:rsidR="00CC1815" w:rsidRPr="00C259FD" w:rsidRDefault="00CC1815" w:rsidP="00FF7C28">
            <w:r w:rsidRPr="00C259FD">
              <w:t>(КМАФАнМ)</w:t>
            </w:r>
          </w:p>
        </w:tc>
        <w:tc>
          <w:tcPr>
            <w:tcW w:w="1955" w:type="dxa"/>
            <w:vMerge w:val="restart"/>
          </w:tcPr>
          <w:p w:rsidR="00CC1815" w:rsidRPr="00C259FD" w:rsidRDefault="00CC1815" w:rsidP="00FF7C28">
            <w:pPr>
              <w:jc w:val="center"/>
            </w:pPr>
            <w:r>
              <w:t>от 0 и более</w:t>
            </w:r>
          </w:p>
          <w:p w:rsidR="00CC1815" w:rsidRPr="00C259FD" w:rsidRDefault="00CC1815" w:rsidP="00FF7C28">
            <w:pPr>
              <w:jc w:val="center"/>
            </w:pPr>
            <w:r w:rsidRPr="00C259FD">
              <w:t>КОЕ/куб.см</w:t>
            </w:r>
          </w:p>
          <w:p w:rsidR="00CC1815" w:rsidRPr="00C259FD" w:rsidRDefault="00CC1815" w:rsidP="00FF7C28">
            <w:pPr>
              <w:jc w:val="center"/>
            </w:pPr>
            <w:r w:rsidRPr="00C259FD">
              <w:t>Не обнаружены/</w:t>
            </w:r>
          </w:p>
          <w:p w:rsidR="00CC1815" w:rsidRPr="00C259FD" w:rsidRDefault="00CC1815" w:rsidP="00FF7C28">
            <w:pPr>
              <w:jc w:val="center"/>
            </w:pPr>
            <w:r>
              <w:t>о</w:t>
            </w:r>
            <w:r w:rsidRPr="00C259FD">
              <w:t>бнаружены</w:t>
            </w:r>
          </w:p>
        </w:tc>
        <w:tc>
          <w:tcPr>
            <w:tcW w:w="3505" w:type="dxa"/>
            <w:vMerge w:val="restart"/>
          </w:tcPr>
          <w:p w:rsidR="00CC1815" w:rsidRPr="00C259FD" w:rsidRDefault="00CC1815" w:rsidP="00FF7C28">
            <w:r w:rsidRPr="00C259FD">
              <w:t>ТР ТС 021/2011</w:t>
            </w:r>
          </w:p>
          <w:p w:rsidR="00CC1815" w:rsidRPr="00C259FD" w:rsidRDefault="00CC1815" w:rsidP="00FF7C28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FF7C28">
            <w:r w:rsidRPr="00C259FD">
              <w:t>№ 299 от 28.05.2010 г.</w:t>
            </w:r>
          </w:p>
          <w:p w:rsidR="00CC1815" w:rsidRPr="00C259FD" w:rsidRDefault="00CC1815" w:rsidP="00FF7C28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  <w:tr w:rsidR="00CC1815" w:rsidRPr="00C259FD" w:rsidTr="000C735A"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85" w:type="dxa"/>
            <w:vMerge/>
          </w:tcPr>
          <w:p w:rsidR="00CC1815" w:rsidRPr="00C259FD" w:rsidRDefault="00CC1815" w:rsidP="00C03B83"/>
        </w:tc>
        <w:tc>
          <w:tcPr>
            <w:tcW w:w="2026" w:type="dxa"/>
            <w:vMerge/>
          </w:tcPr>
          <w:p w:rsidR="00CC1815" w:rsidRPr="00C259FD" w:rsidRDefault="00CC1815" w:rsidP="00C03B83"/>
        </w:tc>
        <w:tc>
          <w:tcPr>
            <w:tcW w:w="1511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48" w:type="dxa"/>
            <w:vMerge/>
          </w:tcPr>
          <w:p w:rsidR="00CC1815" w:rsidRPr="00C259FD" w:rsidRDefault="00CC1815" w:rsidP="00445E05"/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Бактерии группы</w:t>
            </w:r>
          </w:p>
          <w:p w:rsidR="00CC1815" w:rsidRPr="00C259FD" w:rsidRDefault="00CC1815" w:rsidP="00FF7C28">
            <w:r w:rsidRPr="00C259FD">
              <w:t>кишечной палочки</w:t>
            </w:r>
          </w:p>
          <w:p w:rsidR="00CC1815" w:rsidRPr="00C259FD" w:rsidRDefault="00CC1815" w:rsidP="00FF7C28">
            <w:r w:rsidRPr="00C259FD">
              <w:t>(колиформные бактерии)</w:t>
            </w:r>
          </w:p>
        </w:tc>
        <w:tc>
          <w:tcPr>
            <w:tcW w:w="1955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05" w:type="dxa"/>
            <w:vMerge/>
          </w:tcPr>
          <w:p w:rsidR="00CC1815" w:rsidRPr="00C259FD" w:rsidRDefault="00CC1815" w:rsidP="00C03B83"/>
        </w:tc>
      </w:tr>
      <w:tr w:rsidR="00CC1815" w:rsidRPr="00C259FD" w:rsidTr="000C735A"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85" w:type="dxa"/>
            <w:vMerge/>
          </w:tcPr>
          <w:p w:rsidR="00CC1815" w:rsidRPr="00C259FD" w:rsidRDefault="00CC1815" w:rsidP="00C03B83"/>
        </w:tc>
        <w:tc>
          <w:tcPr>
            <w:tcW w:w="2026" w:type="dxa"/>
            <w:vMerge/>
          </w:tcPr>
          <w:p w:rsidR="00CC1815" w:rsidRPr="00C259FD" w:rsidRDefault="00CC1815" w:rsidP="00C03B83"/>
        </w:tc>
        <w:tc>
          <w:tcPr>
            <w:tcW w:w="1511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48" w:type="dxa"/>
            <w:vMerge/>
          </w:tcPr>
          <w:p w:rsidR="00CC1815" w:rsidRPr="00C259FD" w:rsidRDefault="00CC1815" w:rsidP="00445E05"/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Дрожжи</w:t>
            </w:r>
          </w:p>
        </w:tc>
        <w:tc>
          <w:tcPr>
            <w:tcW w:w="1955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05" w:type="dxa"/>
            <w:vMerge/>
          </w:tcPr>
          <w:p w:rsidR="00CC1815" w:rsidRPr="00C259FD" w:rsidRDefault="00CC1815" w:rsidP="00C03B83"/>
        </w:tc>
      </w:tr>
      <w:tr w:rsidR="00CC1815" w:rsidRPr="00C259FD" w:rsidTr="000C735A">
        <w:tc>
          <w:tcPr>
            <w:tcW w:w="95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85" w:type="dxa"/>
            <w:vMerge/>
          </w:tcPr>
          <w:p w:rsidR="00CC1815" w:rsidRPr="00C259FD" w:rsidRDefault="00CC1815" w:rsidP="00C03B83"/>
        </w:tc>
        <w:tc>
          <w:tcPr>
            <w:tcW w:w="2026" w:type="dxa"/>
            <w:vMerge/>
          </w:tcPr>
          <w:p w:rsidR="00CC1815" w:rsidRPr="00C259FD" w:rsidRDefault="00CC1815" w:rsidP="00C03B83"/>
        </w:tc>
        <w:tc>
          <w:tcPr>
            <w:tcW w:w="1511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48" w:type="dxa"/>
            <w:vMerge/>
          </w:tcPr>
          <w:p w:rsidR="00CC1815" w:rsidRPr="00C259FD" w:rsidRDefault="00CC1815" w:rsidP="00445E05"/>
        </w:tc>
        <w:tc>
          <w:tcPr>
            <w:tcW w:w="2102" w:type="dxa"/>
            <w:tcBorders>
              <w:top w:val="single" w:sz="4" w:space="0" w:color="auto"/>
            </w:tcBorders>
          </w:tcPr>
          <w:p w:rsidR="00CC1815" w:rsidRPr="00C259FD" w:rsidRDefault="00CC1815" w:rsidP="00FF7C28">
            <w:r w:rsidRPr="00C259FD">
              <w:t>Плесневые грибы</w:t>
            </w:r>
          </w:p>
        </w:tc>
        <w:tc>
          <w:tcPr>
            <w:tcW w:w="1955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505" w:type="dxa"/>
            <w:vMerge/>
          </w:tcPr>
          <w:p w:rsidR="00CC1815" w:rsidRPr="00C259FD" w:rsidRDefault="00CC1815" w:rsidP="00C03B83"/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05"/>
        <w:gridCol w:w="2026"/>
        <w:gridCol w:w="1637"/>
        <w:gridCol w:w="1528"/>
        <w:gridCol w:w="2310"/>
        <w:gridCol w:w="1922"/>
        <w:gridCol w:w="3303"/>
      </w:tblGrid>
      <w:tr w:rsidR="00CC1815" w:rsidRPr="00C259FD" w:rsidTr="003C3417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605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026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637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28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310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922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303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9F799F">
        <w:trPr>
          <w:trHeight w:val="542"/>
        </w:trPr>
        <w:tc>
          <w:tcPr>
            <w:tcW w:w="817" w:type="dxa"/>
            <w:vMerge w:val="restart"/>
          </w:tcPr>
          <w:p w:rsidR="00CC1815" w:rsidRPr="00C259FD" w:rsidRDefault="00CC1815" w:rsidP="00734D19">
            <w:r w:rsidRPr="00C259FD">
              <w:t>1.</w:t>
            </w:r>
            <w:r>
              <w:t>41</w:t>
            </w:r>
          </w:p>
        </w:tc>
        <w:tc>
          <w:tcPr>
            <w:tcW w:w="2605" w:type="dxa"/>
            <w:vMerge w:val="restart"/>
          </w:tcPr>
          <w:p w:rsidR="00CC1815" w:rsidRDefault="00CC1815" w:rsidP="00734D19">
            <w:r w:rsidRPr="00C259FD">
              <w:t>МУ 2.1.4.1184-03</w:t>
            </w:r>
          </w:p>
          <w:p w:rsidR="00CC1815" w:rsidRPr="00C259FD" w:rsidRDefault="00CC1815" w:rsidP="00734D19">
            <w:r>
              <w:t>По внедрению и применению санитарно-эпиде-миологических правил и нормативов СанПиН 2.1.4.1116-02 «Питьевая вода. Гигиенические требования к качеству питьевой воды, расфасованной в емкости. Контроль качества»</w:t>
            </w:r>
          </w:p>
          <w:p w:rsidR="00CC1815" w:rsidRPr="00C259FD" w:rsidRDefault="00CC1815" w:rsidP="00734D19"/>
        </w:tc>
        <w:tc>
          <w:tcPr>
            <w:tcW w:w="2026" w:type="dxa"/>
            <w:vMerge w:val="restart"/>
          </w:tcPr>
          <w:p w:rsidR="00CC1815" w:rsidRPr="00C259FD" w:rsidRDefault="00CC1815" w:rsidP="00734D19">
            <w:r w:rsidRPr="00C259FD">
              <w:t xml:space="preserve">Вода питьевая, </w:t>
            </w:r>
          </w:p>
          <w:p w:rsidR="00CC1815" w:rsidRPr="00C259FD" w:rsidRDefault="00CC1815" w:rsidP="00734D19">
            <w:r w:rsidRPr="00C259FD">
              <w:t>в т.ч.</w:t>
            </w:r>
          </w:p>
          <w:p w:rsidR="00CC1815" w:rsidRPr="00C259FD" w:rsidRDefault="00CC1815" w:rsidP="00734D19">
            <w:r w:rsidRPr="00C259FD">
              <w:t>расфасованная в емкости</w:t>
            </w:r>
          </w:p>
        </w:tc>
        <w:tc>
          <w:tcPr>
            <w:tcW w:w="1637" w:type="dxa"/>
            <w:vMerge w:val="restart"/>
          </w:tcPr>
          <w:p w:rsidR="00CC1815" w:rsidRPr="00C259FD" w:rsidRDefault="00CC1815" w:rsidP="009B3BBF">
            <w:r w:rsidRPr="00C259FD">
              <w:t>01 3100</w:t>
            </w: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CC1815" w:rsidRPr="00C259FD" w:rsidRDefault="00CC1815" w:rsidP="00734D19">
            <w:r w:rsidRPr="00C259FD">
              <w:t>2201-2202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734D19">
            <w:r w:rsidRPr="00C259FD">
              <w:t>Общее микробное число (ОМЧ)</w:t>
            </w:r>
          </w:p>
        </w:tc>
        <w:tc>
          <w:tcPr>
            <w:tcW w:w="1922" w:type="dxa"/>
            <w:vMerge w:val="restart"/>
          </w:tcPr>
          <w:p w:rsidR="00CC1815" w:rsidRPr="00C259FD" w:rsidRDefault="00CC1815" w:rsidP="00165B4F">
            <w:r>
              <w:t>от 0  и более</w:t>
            </w:r>
          </w:p>
          <w:p w:rsidR="00CC1815" w:rsidRPr="00C259FD" w:rsidRDefault="00CC1815" w:rsidP="00165B4F">
            <w:r w:rsidRPr="00C259FD">
              <w:t>КОЕ/куб.см</w:t>
            </w:r>
          </w:p>
          <w:p w:rsidR="00CC1815" w:rsidRPr="00C259FD" w:rsidRDefault="00CC1815" w:rsidP="007F3229">
            <w:pPr>
              <w:jc w:val="center"/>
            </w:pPr>
            <w:r w:rsidRPr="00C259FD">
              <w:t>Не обнаружены/</w:t>
            </w:r>
          </w:p>
          <w:p w:rsidR="00CC1815" w:rsidRPr="00C259FD" w:rsidRDefault="00CC1815" w:rsidP="00347568">
            <w:r>
              <w:t>о</w:t>
            </w:r>
            <w:r w:rsidRPr="00C259FD">
              <w:t>бнаружены</w:t>
            </w:r>
          </w:p>
        </w:tc>
        <w:tc>
          <w:tcPr>
            <w:tcW w:w="3303" w:type="dxa"/>
            <w:vMerge w:val="restart"/>
          </w:tcPr>
          <w:p w:rsidR="00CC1815" w:rsidRPr="00C259FD" w:rsidRDefault="00CC1815" w:rsidP="006020E2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6020E2">
            <w:r w:rsidRPr="00C259FD">
              <w:t>№ 299 от 28.05.2010 г.</w:t>
            </w:r>
          </w:p>
          <w:p w:rsidR="00CC1815" w:rsidRPr="00C259FD" w:rsidRDefault="00CC1815" w:rsidP="006020E2">
            <w:r>
              <w:t>СанПиН 2.1.4.1116-2002</w:t>
            </w:r>
          </w:p>
        </w:tc>
      </w:tr>
      <w:tr w:rsidR="00CC1815" w:rsidRPr="00C259FD" w:rsidTr="009F799F">
        <w:trPr>
          <w:trHeight w:val="785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C259FD" w:rsidRDefault="00CC1815" w:rsidP="00734D19"/>
        </w:tc>
        <w:tc>
          <w:tcPr>
            <w:tcW w:w="2026" w:type="dxa"/>
            <w:vMerge/>
          </w:tcPr>
          <w:p w:rsidR="00CC1815" w:rsidRPr="00C259FD" w:rsidRDefault="00CC1815" w:rsidP="00734D19"/>
        </w:tc>
        <w:tc>
          <w:tcPr>
            <w:tcW w:w="1637" w:type="dxa"/>
            <w:vMerge/>
          </w:tcPr>
          <w:p w:rsidR="00CC1815" w:rsidRPr="00C259FD" w:rsidRDefault="00CC1815" w:rsidP="009B3BBF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734D19">
            <w:r w:rsidRPr="00C259FD">
              <w:t>Общие колиформные бактерии (ОКБ)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9F799F">
        <w:trPr>
          <w:trHeight w:val="786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C259FD" w:rsidRDefault="00CC1815" w:rsidP="00734D19"/>
        </w:tc>
        <w:tc>
          <w:tcPr>
            <w:tcW w:w="2026" w:type="dxa"/>
            <w:vMerge/>
          </w:tcPr>
          <w:p w:rsidR="00CC1815" w:rsidRPr="00C259FD" w:rsidRDefault="00CC1815" w:rsidP="00734D19"/>
        </w:tc>
        <w:tc>
          <w:tcPr>
            <w:tcW w:w="1637" w:type="dxa"/>
            <w:vMerge/>
          </w:tcPr>
          <w:p w:rsidR="00CC1815" w:rsidRPr="00C259FD" w:rsidRDefault="00CC1815" w:rsidP="009B3BBF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734D19">
            <w:r w:rsidRPr="00C259FD">
              <w:t>Термотолерантные колиформные бактерии (ТКБ)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9F799F">
        <w:trPr>
          <w:trHeight w:val="1121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C259FD" w:rsidRDefault="00CC1815" w:rsidP="00734D19"/>
        </w:tc>
        <w:tc>
          <w:tcPr>
            <w:tcW w:w="2026" w:type="dxa"/>
            <w:vMerge/>
          </w:tcPr>
          <w:p w:rsidR="00CC1815" w:rsidRPr="00C259FD" w:rsidRDefault="00CC1815" w:rsidP="00734D19"/>
        </w:tc>
        <w:tc>
          <w:tcPr>
            <w:tcW w:w="1637" w:type="dxa"/>
            <w:vMerge/>
          </w:tcPr>
          <w:p w:rsidR="00CC1815" w:rsidRPr="00C259FD" w:rsidRDefault="00CC1815" w:rsidP="009B3BBF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734D19">
            <w:r w:rsidRPr="00C259FD">
              <w:t>Глюкозоположи-</w:t>
            </w:r>
          </w:p>
          <w:p w:rsidR="00CC1815" w:rsidRPr="00C259FD" w:rsidRDefault="00CC1815" w:rsidP="00734D19">
            <w:r w:rsidRPr="00C259FD">
              <w:t>тельные колиформные бактерии (ГКБ)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9F799F">
        <w:trPr>
          <w:trHeight w:val="804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C259FD" w:rsidRDefault="00CC1815" w:rsidP="00734D19"/>
        </w:tc>
        <w:tc>
          <w:tcPr>
            <w:tcW w:w="2026" w:type="dxa"/>
            <w:vMerge/>
          </w:tcPr>
          <w:p w:rsidR="00CC1815" w:rsidRPr="00C259FD" w:rsidRDefault="00CC1815" w:rsidP="00734D19"/>
        </w:tc>
        <w:tc>
          <w:tcPr>
            <w:tcW w:w="1637" w:type="dxa"/>
            <w:vMerge/>
          </w:tcPr>
          <w:p w:rsidR="00CC1815" w:rsidRPr="00C259FD" w:rsidRDefault="00CC1815" w:rsidP="009B3BBF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734D19">
            <w:r w:rsidRPr="00C259FD">
              <w:t>Споры сульфит</w:t>
            </w:r>
            <w:r>
              <w:t>-</w:t>
            </w:r>
            <w:r w:rsidRPr="00C259FD">
              <w:t xml:space="preserve"> редуцирующих клостридий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165B4F">
        <w:trPr>
          <w:trHeight w:val="580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C259FD" w:rsidRDefault="00CC1815" w:rsidP="00734D19"/>
        </w:tc>
        <w:tc>
          <w:tcPr>
            <w:tcW w:w="2026" w:type="dxa"/>
            <w:vMerge/>
          </w:tcPr>
          <w:p w:rsidR="00CC1815" w:rsidRPr="00C259FD" w:rsidRDefault="00CC1815" w:rsidP="00734D19"/>
        </w:tc>
        <w:tc>
          <w:tcPr>
            <w:tcW w:w="1637" w:type="dxa"/>
            <w:vMerge/>
          </w:tcPr>
          <w:p w:rsidR="00CC1815" w:rsidRPr="00C259FD" w:rsidRDefault="00CC1815" w:rsidP="009B3BBF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9F799F" w:rsidRDefault="00CC1815" w:rsidP="00734D19">
            <w:r w:rsidRPr="007F3229">
              <w:rPr>
                <w:lang w:val="en-US"/>
              </w:rPr>
              <w:t>P</w:t>
            </w:r>
            <w:r w:rsidRPr="009F799F">
              <w:t>.</w:t>
            </w:r>
            <w:r w:rsidRPr="007F3229">
              <w:rPr>
                <w:lang w:val="en-US"/>
              </w:rPr>
              <w:t>aeruginosa</w:t>
            </w:r>
          </w:p>
          <w:p w:rsidR="00CC1815" w:rsidRPr="00C259FD" w:rsidRDefault="00CC1815" w:rsidP="006E1622"/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FF6834">
        <w:trPr>
          <w:trHeight w:val="325"/>
        </w:trPr>
        <w:tc>
          <w:tcPr>
            <w:tcW w:w="817" w:type="dxa"/>
            <w:vMerge w:val="restart"/>
          </w:tcPr>
          <w:p w:rsidR="00CC1815" w:rsidRPr="00C259FD" w:rsidRDefault="00CC1815" w:rsidP="00734D19">
            <w:r>
              <w:t>1.42</w:t>
            </w:r>
          </w:p>
        </w:tc>
        <w:tc>
          <w:tcPr>
            <w:tcW w:w="2605" w:type="dxa"/>
            <w:vMerge w:val="restart"/>
          </w:tcPr>
          <w:p w:rsidR="00CC1815" w:rsidRPr="007F3229" w:rsidRDefault="00CC1815" w:rsidP="00FF7C28">
            <w:pPr>
              <w:rPr>
                <w:lang w:val="en-US"/>
              </w:rPr>
            </w:pPr>
            <w:r w:rsidRPr="00C259FD">
              <w:t xml:space="preserve">ГОСТ </w:t>
            </w:r>
            <w:r w:rsidRPr="007F3229">
              <w:rPr>
                <w:lang w:val="en-US"/>
              </w:rPr>
              <w:t xml:space="preserve"> 52711-2007</w:t>
            </w:r>
          </w:p>
        </w:tc>
        <w:tc>
          <w:tcPr>
            <w:tcW w:w="2026" w:type="dxa"/>
            <w:vMerge w:val="restart"/>
          </w:tcPr>
          <w:p w:rsidR="00CC1815" w:rsidRPr="00C259FD" w:rsidRDefault="00CC1815" w:rsidP="00FF7C28">
            <w:r w:rsidRPr="00C259FD">
              <w:t>Консервы фруктовые и овощные соки, нектары, морсы и сокосодержащие напитки;</w:t>
            </w:r>
          </w:p>
          <w:p w:rsidR="00CC1815" w:rsidRDefault="00CC1815" w:rsidP="00FF7C28">
            <w:r w:rsidRPr="00C259FD">
              <w:t>фруктовые и овощные, концентрирован</w:t>
            </w:r>
            <w:r>
              <w:t>-</w:t>
            </w:r>
          </w:p>
          <w:p w:rsidR="00CC1815" w:rsidRPr="00C259FD" w:rsidRDefault="00CC1815" w:rsidP="00FF7C28">
            <w:r w:rsidRPr="00C259FD">
              <w:t xml:space="preserve">ные соки </w:t>
            </w:r>
          </w:p>
        </w:tc>
        <w:tc>
          <w:tcPr>
            <w:tcW w:w="1637" w:type="dxa"/>
            <w:vMerge w:val="restart"/>
          </w:tcPr>
          <w:p w:rsidR="00CC1815" w:rsidRPr="00C259FD" w:rsidRDefault="00CC1815" w:rsidP="009B3BBF">
            <w:r>
              <w:t>91 6200        91 6300</w:t>
            </w: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CC1815" w:rsidRPr="00C259FD" w:rsidRDefault="00CC1815" w:rsidP="00734D19">
            <w:r>
              <w:t>2009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Количество мезофильных аэробных и факультативно-анаэробных</w:t>
            </w:r>
          </w:p>
          <w:p w:rsidR="00CC1815" w:rsidRPr="00C259FD" w:rsidRDefault="00CC1815" w:rsidP="00FF7C28">
            <w:r w:rsidRPr="00C259FD">
              <w:t>микроорганизмов</w:t>
            </w:r>
          </w:p>
          <w:p w:rsidR="00CC1815" w:rsidRPr="00C259FD" w:rsidRDefault="00CC1815" w:rsidP="00FF7C28">
            <w:r w:rsidRPr="00C259FD">
              <w:t>(КМАФАнМ)</w:t>
            </w:r>
          </w:p>
        </w:tc>
        <w:tc>
          <w:tcPr>
            <w:tcW w:w="1922" w:type="dxa"/>
            <w:vMerge w:val="restart"/>
          </w:tcPr>
          <w:p w:rsidR="00CC1815" w:rsidRPr="00C259FD" w:rsidRDefault="00CC1815" w:rsidP="00701111">
            <w:r>
              <w:t>о</w:t>
            </w:r>
            <w:r w:rsidRPr="00C259FD">
              <w:t xml:space="preserve">т 0 </w:t>
            </w:r>
            <w:r>
              <w:t xml:space="preserve"> и более</w:t>
            </w:r>
          </w:p>
          <w:p w:rsidR="00CC1815" w:rsidRPr="00C259FD" w:rsidRDefault="00CC1815" w:rsidP="00FF7C28">
            <w:pPr>
              <w:jc w:val="center"/>
            </w:pPr>
            <w:r w:rsidRPr="00C259FD">
              <w:t>Не обнаружены/</w:t>
            </w:r>
          </w:p>
          <w:p w:rsidR="00CC1815" w:rsidRPr="00C259FD" w:rsidRDefault="00CC1815" w:rsidP="00FF7C28">
            <w:r w:rsidRPr="00C259FD">
              <w:t>обнаружены</w:t>
            </w:r>
          </w:p>
        </w:tc>
        <w:tc>
          <w:tcPr>
            <w:tcW w:w="3303" w:type="dxa"/>
            <w:vMerge w:val="restart"/>
          </w:tcPr>
          <w:p w:rsidR="00CC1815" w:rsidRPr="00C259FD" w:rsidRDefault="00CC1815" w:rsidP="00FF7C28">
            <w:r w:rsidRPr="00C259FD">
              <w:t>ТР ТС 023/2011</w:t>
            </w:r>
          </w:p>
          <w:p w:rsidR="00CC1815" w:rsidRPr="00C259FD" w:rsidRDefault="00CC1815" w:rsidP="00FF7C28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FF7C28">
            <w:r w:rsidRPr="00C259FD">
              <w:t>№ 299 от 28.05.2010</w:t>
            </w:r>
          </w:p>
        </w:tc>
      </w:tr>
      <w:tr w:rsidR="00CC1815" w:rsidRPr="00C259FD" w:rsidTr="00FF6834">
        <w:trPr>
          <w:trHeight w:val="325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212095" w:rsidRDefault="00CC1815" w:rsidP="00FF7C28"/>
        </w:tc>
        <w:tc>
          <w:tcPr>
            <w:tcW w:w="2026" w:type="dxa"/>
            <w:vMerge/>
          </w:tcPr>
          <w:p w:rsidR="00CC1815" w:rsidRPr="00C259FD" w:rsidRDefault="00CC1815" w:rsidP="00FF7C28"/>
        </w:tc>
        <w:tc>
          <w:tcPr>
            <w:tcW w:w="1637" w:type="dxa"/>
            <w:vMerge/>
          </w:tcPr>
          <w:p w:rsidR="00CC1815" w:rsidRPr="00C259FD" w:rsidRDefault="00CC1815" w:rsidP="00734D19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Бактерии группы</w:t>
            </w:r>
          </w:p>
          <w:p w:rsidR="00CC1815" w:rsidRPr="00C259FD" w:rsidRDefault="00CC1815" w:rsidP="00FF7C28">
            <w:r w:rsidRPr="00C259FD">
              <w:t>кишечной палочки</w:t>
            </w:r>
          </w:p>
          <w:p w:rsidR="00CC1815" w:rsidRPr="00C259FD" w:rsidRDefault="00CC1815" w:rsidP="00FF7C28">
            <w:r w:rsidRPr="00C259FD">
              <w:t>(колиформные бактерии)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FF6834">
        <w:trPr>
          <w:trHeight w:val="325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212095" w:rsidRDefault="00CC1815" w:rsidP="00FF7C28"/>
        </w:tc>
        <w:tc>
          <w:tcPr>
            <w:tcW w:w="2026" w:type="dxa"/>
            <w:vMerge/>
          </w:tcPr>
          <w:p w:rsidR="00CC1815" w:rsidRPr="00C259FD" w:rsidRDefault="00CC1815" w:rsidP="00FF7C28"/>
        </w:tc>
        <w:tc>
          <w:tcPr>
            <w:tcW w:w="1637" w:type="dxa"/>
            <w:vMerge/>
          </w:tcPr>
          <w:p w:rsidR="00CC1815" w:rsidRPr="00C259FD" w:rsidRDefault="00CC1815" w:rsidP="00734D19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Дрожжи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  <w:tr w:rsidR="00CC1815" w:rsidRPr="00C259FD" w:rsidTr="00FF6834">
        <w:trPr>
          <w:trHeight w:val="325"/>
        </w:trPr>
        <w:tc>
          <w:tcPr>
            <w:tcW w:w="817" w:type="dxa"/>
            <w:vMerge/>
          </w:tcPr>
          <w:p w:rsidR="00CC1815" w:rsidRPr="00C259FD" w:rsidRDefault="00CC1815" w:rsidP="00734D19"/>
        </w:tc>
        <w:tc>
          <w:tcPr>
            <w:tcW w:w="2605" w:type="dxa"/>
            <w:vMerge/>
          </w:tcPr>
          <w:p w:rsidR="00CC1815" w:rsidRPr="00212095" w:rsidRDefault="00CC1815" w:rsidP="00FF7C28"/>
        </w:tc>
        <w:tc>
          <w:tcPr>
            <w:tcW w:w="2026" w:type="dxa"/>
            <w:vMerge/>
          </w:tcPr>
          <w:p w:rsidR="00CC1815" w:rsidRPr="00C259FD" w:rsidRDefault="00CC1815" w:rsidP="00FF7C28"/>
        </w:tc>
        <w:tc>
          <w:tcPr>
            <w:tcW w:w="1637" w:type="dxa"/>
            <w:vMerge/>
          </w:tcPr>
          <w:p w:rsidR="00CC1815" w:rsidRPr="00C259FD" w:rsidRDefault="00CC1815" w:rsidP="00734D19"/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C1815" w:rsidRPr="00C259FD" w:rsidRDefault="00CC1815" w:rsidP="00734D19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Pr="00C259FD" w:rsidRDefault="00CC1815" w:rsidP="00FF7C28">
            <w:r w:rsidRPr="00C259FD">
              <w:t>Плесневые грибы</w:t>
            </w:r>
          </w:p>
        </w:tc>
        <w:tc>
          <w:tcPr>
            <w:tcW w:w="1922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303" w:type="dxa"/>
            <w:vMerge/>
          </w:tcPr>
          <w:p w:rsidR="00CC1815" w:rsidRPr="00C259FD" w:rsidRDefault="00CC1815" w:rsidP="006020E2"/>
        </w:tc>
      </w:tr>
    </w:tbl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2268"/>
        <w:gridCol w:w="1701"/>
        <w:gridCol w:w="1560"/>
        <w:gridCol w:w="2472"/>
        <w:gridCol w:w="1965"/>
        <w:gridCol w:w="3239"/>
      </w:tblGrid>
      <w:tr w:rsidR="00CC1815" w:rsidRPr="00C259FD" w:rsidTr="009045C5">
        <w:tc>
          <w:tcPr>
            <w:tcW w:w="817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5</w:t>
            </w:r>
          </w:p>
        </w:tc>
        <w:tc>
          <w:tcPr>
            <w:tcW w:w="2472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6</w:t>
            </w:r>
          </w:p>
        </w:tc>
        <w:tc>
          <w:tcPr>
            <w:tcW w:w="1965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CC1815" w:rsidRPr="007F3229" w:rsidRDefault="00CC1815" w:rsidP="007F3229">
            <w:pPr>
              <w:jc w:val="center"/>
              <w:rPr>
                <w:lang w:val="en-US"/>
              </w:rPr>
            </w:pPr>
            <w:r w:rsidRPr="007F3229">
              <w:rPr>
                <w:lang w:val="en-US"/>
              </w:rPr>
              <w:t>8</w:t>
            </w:r>
          </w:p>
        </w:tc>
      </w:tr>
      <w:tr w:rsidR="00CC1815" w:rsidRPr="00C259FD" w:rsidTr="009045C5">
        <w:trPr>
          <w:trHeight w:val="332"/>
        </w:trPr>
        <w:tc>
          <w:tcPr>
            <w:tcW w:w="817" w:type="dxa"/>
            <w:vMerge w:val="restart"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CC1815" w:rsidRPr="00C259FD" w:rsidRDefault="00CC1815" w:rsidP="00354315"/>
        </w:tc>
        <w:tc>
          <w:tcPr>
            <w:tcW w:w="2268" w:type="dxa"/>
            <w:vMerge w:val="restart"/>
          </w:tcPr>
          <w:p w:rsidR="00CC1815" w:rsidRPr="00C259FD" w:rsidRDefault="00CC1815" w:rsidP="00354315"/>
        </w:tc>
        <w:tc>
          <w:tcPr>
            <w:tcW w:w="1701" w:type="dxa"/>
            <w:vMerge w:val="restart"/>
          </w:tcPr>
          <w:p w:rsidR="00CC1815" w:rsidRPr="00C259FD" w:rsidRDefault="00CC1815" w:rsidP="00354315"/>
        </w:tc>
        <w:tc>
          <w:tcPr>
            <w:tcW w:w="1560" w:type="dxa"/>
            <w:vMerge w:val="restart"/>
          </w:tcPr>
          <w:p w:rsidR="00CC1815" w:rsidRPr="00C259FD" w:rsidRDefault="00CC1815" w:rsidP="00354315"/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6621FB">
            <w:r w:rsidRPr="00C259FD">
              <w:t>Клостридии</w:t>
            </w:r>
            <w:r>
              <w:t xml:space="preserve"> </w:t>
            </w:r>
          </w:p>
        </w:tc>
        <w:tc>
          <w:tcPr>
            <w:tcW w:w="1965" w:type="dxa"/>
            <w:vMerge w:val="restart"/>
          </w:tcPr>
          <w:p w:rsidR="00CC1815" w:rsidRPr="00C259FD" w:rsidRDefault="00CC1815" w:rsidP="00354315"/>
        </w:tc>
        <w:tc>
          <w:tcPr>
            <w:tcW w:w="3239" w:type="dxa"/>
            <w:vMerge w:val="restart"/>
          </w:tcPr>
          <w:p w:rsidR="00CC1815" w:rsidRPr="00C259FD" w:rsidRDefault="00CC1815" w:rsidP="00C17A4C"/>
        </w:tc>
      </w:tr>
      <w:tr w:rsidR="00CC1815" w:rsidRPr="00C259FD" w:rsidTr="009045C5">
        <w:trPr>
          <w:trHeight w:val="300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354315"/>
        </w:tc>
        <w:tc>
          <w:tcPr>
            <w:tcW w:w="2268" w:type="dxa"/>
            <w:vMerge/>
          </w:tcPr>
          <w:p w:rsidR="00CC1815" w:rsidRPr="00C259FD" w:rsidRDefault="00CC1815" w:rsidP="00354315"/>
        </w:tc>
        <w:tc>
          <w:tcPr>
            <w:tcW w:w="1701" w:type="dxa"/>
            <w:vMerge/>
          </w:tcPr>
          <w:p w:rsidR="00CC1815" w:rsidRPr="00C259FD" w:rsidRDefault="00CC1815" w:rsidP="00354315"/>
        </w:tc>
        <w:tc>
          <w:tcPr>
            <w:tcW w:w="1560" w:type="dxa"/>
            <w:vMerge/>
          </w:tcPr>
          <w:p w:rsidR="00CC1815" w:rsidRPr="00C259FD" w:rsidRDefault="00CC1815" w:rsidP="00354315"/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6621FB">
            <w:r>
              <w:t>М</w:t>
            </w:r>
            <w:r w:rsidRPr="00C259FD">
              <w:t>/о р.</w:t>
            </w:r>
            <w:r w:rsidRPr="007F3229">
              <w:rPr>
                <w:lang w:val="en-US"/>
              </w:rPr>
              <w:t>Bacil</w:t>
            </w:r>
            <w:r>
              <w:rPr>
                <w:lang w:val="en-US"/>
              </w:rPr>
              <w:t>l</w:t>
            </w:r>
            <w:r w:rsidRPr="007F3229">
              <w:rPr>
                <w:lang w:val="en-US"/>
              </w:rPr>
              <w:t>us</w:t>
            </w:r>
          </w:p>
        </w:tc>
        <w:tc>
          <w:tcPr>
            <w:tcW w:w="1965" w:type="dxa"/>
            <w:vMerge/>
          </w:tcPr>
          <w:p w:rsidR="00CC1815" w:rsidRPr="00C259FD" w:rsidRDefault="00CC1815" w:rsidP="00354315"/>
        </w:tc>
        <w:tc>
          <w:tcPr>
            <w:tcW w:w="3239" w:type="dxa"/>
            <w:vMerge/>
          </w:tcPr>
          <w:p w:rsidR="00CC1815" w:rsidRPr="00C259FD" w:rsidRDefault="00CC1815" w:rsidP="00C17A4C"/>
        </w:tc>
      </w:tr>
      <w:tr w:rsidR="00CC1815" w:rsidRPr="00C259FD" w:rsidTr="009045C5">
        <w:trPr>
          <w:trHeight w:val="486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354315"/>
        </w:tc>
        <w:tc>
          <w:tcPr>
            <w:tcW w:w="2268" w:type="dxa"/>
            <w:vMerge/>
          </w:tcPr>
          <w:p w:rsidR="00CC1815" w:rsidRPr="00C259FD" w:rsidRDefault="00CC1815" w:rsidP="00354315"/>
        </w:tc>
        <w:tc>
          <w:tcPr>
            <w:tcW w:w="1701" w:type="dxa"/>
            <w:vMerge/>
          </w:tcPr>
          <w:p w:rsidR="00CC1815" w:rsidRPr="00C259FD" w:rsidRDefault="00CC1815" w:rsidP="00354315"/>
        </w:tc>
        <w:tc>
          <w:tcPr>
            <w:tcW w:w="1560" w:type="dxa"/>
            <w:vMerge/>
          </w:tcPr>
          <w:p w:rsidR="00CC1815" w:rsidRPr="00C259FD" w:rsidRDefault="00CC1815" w:rsidP="00354315"/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6621FB">
            <w:r w:rsidRPr="00C259FD">
              <w:t>Молочнокислые м/о</w:t>
            </w:r>
          </w:p>
        </w:tc>
        <w:tc>
          <w:tcPr>
            <w:tcW w:w="1965" w:type="dxa"/>
            <w:vMerge/>
          </w:tcPr>
          <w:p w:rsidR="00CC1815" w:rsidRPr="00C259FD" w:rsidRDefault="00CC1815" w:rsidP="00354315"/>
        </w:tc>
        <w:tc>
          <w:tcPr>
            <w:tcW w:w="3239" w:type="dxa"/>
            <w:vMerge/>
          </w:tcPr>
          <w:p w:rsidR="00CC1815" w:rsidRPr="00C259FD" w:rsidRDefault="00CC1815" w:rsidP="00C17A4C"/>
        </w:tc>
      </w:tr>
      <w:tr w:rsidR="00CC1815" w:rsidRPr="00C259FD" w:rsidTr="009045C5">
        <w:trPr>
          <w:trHeight w:val="323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126" w:type="dxa"/>
            <w:vMerge/>
          </w:tcPr>
          <w:p w:rsidR="00CC1815" w:rsidRPr="00C259FD" w:rsidRDefault="00CC1815" w:rsidP="00354315"/>
        </w:tc>
        <w:tc>
          <w:tcPr>
            <w:tcW w:w="2268" w:type="dxa"/>
            <w:vMerge/>
          </w:tcPr>
          <w:p w:rsidR="00CC1815" w:rsidRPr="00C259FD" w:rsidRDefault="00CC1815" w:rsidP="00354315"/>
        </w:tc>
        <w:tc>
          <w:tcPr>
            <w:tcW w:w="1701" w:type="dxa"/>
            <w:vMerge/>
          </w:tcPr>
          <w:p w:rsidR="00CC1815" w:rsidRPr="00C259FD" w:rsidRDefault="00CC1815" w:rsidP="00354315"/>
        </w:tc>
        <w:tc>
          <w:tcPr>
            <w:tcW w:w="1560" w:type="dxa"/>
            <w:vMerge/>
          </w:tcPr>
          <w:p w:rsidR="00CC1815" w:rsidRPr="00C259FD" w:rsidRDefault="00CC1815" w:rsidP="00354315"/>
        </w:tc>
        <w:tc>
          <w:tcPr>
            <w:tcW w:w="2472" w:type="dxa"/>
            <w:tcBorders>
              <w:top w:val="single" w:sz="4" w:space="0" w:color="auto"/>
            </w:tcBorders>
          </w:tcPr>
          <w:p w:rsidR="00CC1815" w:rsidRPr="00C259FD" w:rsidRDefault="00CC1815" w:rsidP="00C17A4C">
            <w:r w:rsidRPr="00C259FD">
              <w:t>Сальмонеллы</w:t>
            </w:r>
          </w:p>
        </w:tc>
        <w:tc>
          <w:tcPr>
            <w:tcW w:w="1965" w:type="dxa"/>
            <w:vMerge/>
          </w:tcPr>
          <w:p w:rsidR="00CC1815" w:rsidRPr="00C259FD" w:rsidRDefault="00CC1815" w:rsidP="00354315"/>
        </w:tc>
        <w:tc>
          <w:tcPr>
            <w:tcW w:w="3239" w:type="dxa"/>
            <w:vMerge/>
          </w:tcPr>
          <w:p w:rsidR="00CC1815" w:rsidRPr="00C259FD" w:rsidRDefault="00CC1815" w:rsidP="00C17A4C"/>
        </w:tc>
      </w:tr>
      <w:tr w:rsidR="00CC1815" w:rsidRPr="00C259FD" w:rsidTr="009045C5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43</w:t>
            </w:r>
          </w:p>
        </w:tc>
        <w:tc>
          <w:tcPr>
            <w:tcW w:w="2126" w:type="dxa"/>
          </w:tcPr>
          <w:p w:rsidR="00CC1815" w:rsidRPr="00C259FD" w:rsidRDefault="00CC1815" w:rsidP="00354315">
            <w:r>
              <w:t>ГОСТ 8756.18-</w:t>
            </w:r>
            <w:r w:rsidRPr="00C259FD">
              <w:t>70</w:t>
            </w:r>
          </w:p>
        </w:tc>
        <w:tc>
          <w:tcPr>
            <w:tcW w:w="2268" w:type="dxa"/>
          </w:tcPr>
          <w:p w:rsidR="00CC1815" w:rsidRPr="00C259FD" w:rsidRDefault="00CC1815" w:rsidP="00354315">
            <w:r w:rsidRPr="00C259FD">
              <w:t>Консервы</w:t>
            </w:r>
          </w:p>
        </w:tc>
        <w:tc>
          <w:tcPr>
            <w:tcW w:w="1701" w:type="dxa"/>
          </w:tcPr>
          <w:p w:rsidR="00CC1815" w:rsidRDefault="00CC1815" w:rsidP="009B3BBF">
            <w:r>
              <w:t>91 0022</w:t>
            </w:r>
          </w:p>
          <w:p w:rsidR="00CC1815" w:rsidRDefault="00CC1815" w:rsidP="009B3BBF">
            <w:r>
              <w:t>91 0023</w:t>
            </w:r>
          </w:p>
          <w:p w:rsidR="00CC1815" w:rsidRDefault="00CC1815" w:rsidP="009B3BBF">
            <w:r>
              <w:t>92 1600</w:t>
            </w:r>
          </w:p>
          <w:p w:rsidR="00CC1815" w:rsidRPr="00C259FD" w:rsidRDefault="00CC1815" w:rsidP="009B3BBF">
            <w:r>
              <w:t>92 7000        98 6000</w:t>
            </w:r>
          </w:p>
        </w:tc>
        <w:tc>
          <w:tcPr>
            <w:tcW w:w="1560" w:type="dxa"/>
          </w:tcPr>
          <w:p w:rsidR="00CC1815" w:rsidRPr="00C259FD" w:rsidRDefault="00CC1815" w:rsidP="009B3BBF">
            <w:r>
              <w:t>1602, 1604    2009</w:t>
            </w:r>
          </w:p>
        </w:tc>
        <w:tc>
          <w:tcPr>
            <w:tcW w:w="2472" w:type="dxa"/>
          </w:tcPr>
          <w:p w:rsidR="00CC1815" w:rsidRPr="00C259FD" w:rsidRDefault="00CC1815" w:rsidP="00354315">
            <w:r w:rsidRPr="00C259FD">
              <w:t>Герметичность тары</w:t>
            </w:r>
          </w:p>
        </w:tc>
        <w:tc>
          <w:tcPr>
            <w:tcW w:w="1965" w:type="dxa"/>
          </w:tcPr>
          <w:p w:rsidR="00CC1815" w:rsidRPr="00C259FD" w:rsidRDefault="00CC1815" w:rsidP="00354315">
            <w:r w:rsidRPr="00C259FD">
              <w:t>Герметично/</w:t>
            </w:r>
          </w:p>
          <w:p w:rsidR="00CC1815" w:rsidRPr="00C259FD" w:rsidRDefault="00CC1815" w:rsidP="00354315">
            <w:r w:rsidRPr="00C259FD">
              <w:t>негерметично</w:t>
            </w:r>
          </w:p>
        </w:tc>
        <w:tc>
          <w:tcPr>
            <w:tcW w:w="3239" w:type="dxa"/>
          </w:tcPr>
          <w:p w:rsidR="00CC1815" w:rsidRPr="00C259FD" w:rsidRDefault="00CC1815" w:rsidP="00150D5B">
            <w:r w:rsidRPr="00C259FD">
              <w:t>ТР ТС 021/2011</w:t>
            </w:r>
          </w:p>
          <w:p w:rsidR="00CC1815" w:rsidRPr="00C259FD" w:rsidRDefault="00CC1815" w:rsidP="00150D5B">
            <w:r w:rsidRPr="00C259FD">
              <w:t>ТР ТС 023/2011</w:t>
            </w:r>
          </w:p>
          <w:p w:rsidR="00CC1815" w:rsidRPr="00C259FD" w:rsidRDefault="00CC1815" w:rsidP="00150D5B">
            <w:r w:rsidRPr="00C259FD">
              <w:t>ТР ТС 034/2013</w:t>
            </w:r>
          </w:p>
          <w:p w:rsidR="00CC1815" w:rsidRPr="00C259FD" w:rsidRDefault="00CC1815" w:rsidP="00150D5B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150D5B">
            <w:r w:rsidRPr="00C259FD">
              <w:t>№ 299 от 28.05.2010</w:t>
            </w:r>
          </w:p>
          <w:p w:rsidR="00CC1815" w:rsidRPr="00C259FD" w:rsidRDefault="00CC1815" w:rsidP="00150D5B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</w:tc>
      </w:tr>
    </w:tbl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42"/>
        <w:gridCol w:w="2410"/>
        <w:gridCol w:w="141"/>
        <w:gridCol w:w="1971"/>
        <w:gridCol w:w="14"/>
        <w:gridCol w:w="1647"/>
        <w:gridCol w:w="54"/>
        <w:gridCol w:w="1559"/>
        <w:gridCol w:w="51"/>
        <w:gridCol w:w="2217"/>
        <w:gridCol w:w="42"/>
        <w:gridCol w:w="1801"/>
        <w:gridCol w:w="31"/>
        <w:gridCol w:w="3251"/>
      </w:tblGrid>
      <w:tr w:rsidR="00CC1815" w:rsidRPr="00C259FD" w:rsidTr="00904F71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693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1971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661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664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5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832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251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904F71">
        <w:trPr>
          <w:trHeight w:val="2207"/>
        </w:trPr>
        <w:tc>
          <w:tcPr>
            <w:tcW w:w="817" w:type="dxa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44</w:t>
            </w:r>
          </w:p>
        </w:tc>
        <w:tc>
          <w:tcPr>
            <w:tcW w:w="2693" w:type="dxa"/>
            <w:gridSpan w:val="3"/>
            <w:vMerge w:val="restart"/>
          </w:tcPr>
          <w:p w:rsidR="00CC1815" w:rsidRPr="00C259FD" w:rsidRDefault="00CC1815" w:rsidP="00287435">
            <w:r w:rsidRPr="00C259FD">
              <w:t>МУК 4.2.762-99</w:t>
            </w:r>
          </w:p>
          <w:p w:rsidR="00CC1815" w:rsidRPr="006A1143" w:rsidRDefault="00CC1815" w:rsidP="00AE17E8">
            <w:r w:rsidRPr="00C259FD">
              <w:t>Методы микробиологичес</w:t>
            </w:r>
            <w:r>
              <w:t>кого</w:t>
            </w:r>
          </w:p>
          <w:p w:rsidR="00CC1815" w:rsidRPr="00C259FD" w:rsidRDefault="00CC1815" w:rsidP="00AE17E8">
            <w:r>
              <w:t>к</w:t>
            </w:r>
            <w:r w:rsidRPr="00C259FD">
              <w:t>онтроля</w:t>
            </w:r>
            <w:r>
              <w:t xml:space="preserve"> г</w:t>
            </w:r>
            <w:r w:rsidRPr="00C259FD">
              <w:t>отовых изделий с кремом</w:t>
            </w:r>
          </w:p>
        </w:tc>
        <w:tc>
          <w:tcPr>
            <w:tcW w:w="1971" w:type="dxa"/>
            <w:vMerge w:val="restart"/>
          </w:tcPr>
          <w:p w:rsidR="00CC1815" w:rsidRPr="00C259FD" w:rsidRDefault="00CC1815" w:rsidP="00B47520">
            <w:r w:rsidRPr="00C259FD">
              <w:t>Кондитерские</w:t>
            </w:r>
          </w:p>
          <w:p w:rsidR="00CC1815" w:rsidRPr="00C259FD" w:rsidRDefault="00CC1815" w:rsidP="00B47520">
            <w:r w:rsidRPr="00C259FD">
              <w:t>изделия с кремом</w:t>
            </w:r>
          </w:p>
        </w:tc>
        <w:tc>
          <w:tcPr>
            <w:tcW w:w="1661" w:type="dxa"/>
            <w:gridSpan w:val="2"/>
            <w:vMerge w:val="restart"/>
          </w:tcPr>
          <w:p w:rsidR="00CC1815" w:rsidRPr="00C259FD" w:rsidRDefault="00CC1815" w:rsidP="009B3BBF">
            <w:r w:rsidRPr="00C259FD">
              <w:t>91 3000</w:t>
            </w:r>
          </w:p>
        </w:tc>
        <w:tc>
          <w:tcPr>
            <w:tcW w:w="1664" w:type="dxa"/>
            <w:gridSpan w:val="3"/>
            <w:vMerge w:val="restart"/>
          </w:tcPr>
          <w:p w:rsidR="00CC1815" w:rsidRPr="00C259FD" w:rsidRDefault="00CC1815" w:rsidP="00445E05">
            <w:r w:rsidRPr="00C259FD">
              <w:t>1905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CC1815" w:rsidRDefault="00CC1815" w:rsidP="00E700E8">
            <w:r>
              <w:t>Пробоподготовка</w:t>
            </w:r>
          </w:p>
          <w:p w:rsidR="00CC1815" w:rsidRPr="00C259FD" w:rsidRDefault="00CC1815" w:rsidP="00E700E8">
            <w:r w:rsidRPr="00C259FD">
              <w:t>Количество мезофильных аэробных и факультативно-анаэробных</w:t>
            </w:r>
          </w:p>
          <w:p w:rsidR="00CC1815" w:rsidRPr="00C259FD" w:rsidRDefault="00CC1815" w:rsidP="00E700E8">
            <w:r w:rsidRPr="00C259FD">
              <w:t>микроорганизмов</w:t>
            </w:r>
          </w:p>
          <w:p w:rsidR="00CC1815" w:rsidRPr="00C259FD" w:rsidRDefault="00CC1815" w:rsidP="00E700E8">
            <w:r w:rsidRPr="00C259FD">
              <w:t>(КМАФАнМ</w:t>
            </w:r>
            <w:r>
              <w:t xml:space="preserve">)  </w:t>
            </w:r>
          </w:p>
        </w:tc>
        <w:tc>
          <w:tcPr>
            <w:tcW w:w="1832" w:type="dxa"/>
            <w:gridSpan w:val="2"/>
            <w:vMerge w:val="restart"/>
          </w:tcPr>
          <w:p w:rsidR="00CC1815" w:rsidRPr="00C259FD" w:rsidRDefault="00CC1815" w:rsidP="00EC3B76">
            <w:r>
              <w:t>от 0 и более</w:t>
            </w:r>
          </w:p>
          <w:p w:rsidR="00CC1815" w:rsidRPr="00C259FD" w:rsidRDefault="00CC1815" w:rsidP="00EC3B76">
            <w:r>
              <w:t>КОЕ/г.</w:t>
            </w:r>
          </w:p>
          <w:p w:rsidR="00CC1815" w:rsidRPr="00C259FD" w:rsidRDefault="00CC1815" w:rsidP="00EC3B76">
            <w:r w:rsidRPr="00C259FD">
              <w:t>Не обнаружены/</w:t>
            </w:r>
          </w:p>
          <w:p w:rsidR="00CC1815" w:rsidRPr="00C259FD" w:rsidRDefault="00CC1815" w:rsidP="00EC3B76">
            <w:r>
              <w:t>о</w:t>
            </w:r>
            <w:r w:rsidRPr="00C259FD">
              <w:t>бнаружены</w:t>
            </w:r>
          </w:p>
        </w:tc>
        <w:tc>
          <w:tcPr>
            <w:tcW w:w="3251" w:type="dxa"/>
            <w:vMerge w:val="restart"/>
          </w:tcPr>
          <w:p w:rsidR="00CC1815" w:rsidRPr="00C259FD" w:rsidRDefault="00CC1815" w:rsidP="00CA1FEF">
            <w:r w:rsidRPr="00C259FD">
              <w:t>ТР ТС 021/2011</w:t>
            </w:r>
          </w:p>
          <w:p w:rsidR="00CC1815" w:rsidRPr="00C259FD" w:rsidRDefault="00CC1815" w:rsidP="00CA1FEF">
            <w:r w:rsidRPr="00C259FD"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раздел 1 «Требования безопасности и пищевой ценности пищевых продуктов» </w:t>
            </w:r>
          </w:p>
          <w:p w:rsidR="00CC1815" w:rsidRPr="00C259FD" w:rsidRDefault="00CC1815" w:rsidP="00CA1FEF">
            <w:r w:rsidRPr="00C259FD">
              <w:t>№ 299 от 28.05.2010 г.</w:t>
            </w:r>
          </w:p>
          <w:p w:rsidR="00CC1815" w:rsidRPr="00C259FD" w:rsidRDefault="00CC1815" w:rsidP="00CA1FEF">
            <w:r w:rsidRPr="00C259FD">
              <w:t>СанПиН 2.3.2.1078-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904F71">
        <w:trPr>
          <w:trHeight w:val="1122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287435"/>
        </w:tc>
        <w:tc>
          <w:tcPr>
            <w:tcW w:w="1971" w:type="dxa"/>
            <w:vMerge/>
          </w:tcPr>
          <w:p w:rsidR="00CC1815" w:rsidRPr="00C259FD" w:rsidRDefault="00CC1815" w:rsidP="00B47520"/>
        </w:tc>
        <w:tc>
          <w:tcPr>
            <w:tcW w:w="166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:rsidR="00CC1815" w:rsidRPr="00C259FD" w:rsidRDefault="00CC1815" w:rsidP="00445E05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E700E8">
            <w:r w:rsidRPr="00C259FD">
              <w:t>Бактерии группы</w:t>
            </w:r>
          </w:p>
          <w:p w:rsidR="00CC1815" w:rsidRPr="00C259FD" w:rsidRDefault="00CC1815" w:rsidP="00E700E8">
            <w:r w:rsidRPr="00C259FD">
              <w:t>кишечной палочки</w:t>
            </w:r>
          </w:p>
          <w:p w:rsidR="00CC1815" w:rsidRDefault="00CC1815" w:rsidP="00E700E8">
            <w:r w:rsidRPr="00C259FD">
              <w:t>(колиформные бактерии)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51" w:type="dxa"/>
            <w:vMerge/>
          </w:tcPr>
          <w:p w:rsidR="00CC1815" w:rsidRPr="00C259FD" w:rsidRDefault="00CC1815" w:rsidP="00CA1FEF"/>
        </w:tc>
      </w:tr>
      <w:tr w:rsidR="00CC1815" w:rsidRPr="00C259FD" w:rsidTr="00904F71">
        <w:trPr>
          <w:trHeight w:val="356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287435"/>
        </w:tc>
        <w:tc>
          <w:tcPr>
            <w:tcW w:w="1971" w:type="dxa"/>
            <w:vMerge/>
          </w:tcPr>
          <w:p w:rsidR="00CC1815" w:rsidRPr="00C259FD" w:rsidRDefault="00CC1815" w:rsidP="00B47520"/>
        </w:tc>
        <w:tc>
          <w:tcPr>
            <w:tcW w:w="166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:rsidR="00CC1815" w:rsidRPr="00C259FD" w:rsidRDefault="00CC1815" w:rsidP="00445E05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E700E8">
            <w:r w:rsidRPr="007F3229">
              <w:rPr>
                <w:lang w:val="en-US"/>
              </w:rPr>
              <w:t>S</w:t>
            </w:r>
            <w:r w:rsidRPr="00C259FD">
              <w:t xml:space="preserve">. </w:t>
            </w:r>
            <w:r w:rsidRPr="007F3229">
              <w:rPr>
                <w:lang w:val="en-US"/>
              </w:rPr>
              <w:t>aureus</w:t>
            </w:r>
            <w:r w:rsidRPr="00C259FD">
              <w:t xml:space="preserve">  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51" w:type="dxa"/>
            <w:vMerge/>
          </w:tcPr>
          <w:p w:rsidR="00CC1815" w:rsidRPr="00C259FD" w:rsidRDefault="00CC1815" w:rsidP="00CA1FEF"/>
        </w:tc>
      </w:tr>
      <w:tr w:rsidR="00CC1815" w:rsidRPr="00C259FD" w:rsidTr="00904F71">
        <w:trPr>
          <w:trHeight w:val="267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287435"/>
        </w:tc>
        <w:tc>
          <w:tcPr>
            <w:tcW w:w="1971" w:type="dxa"/>
            <w:vMerge/>
          </w:tcPr>
          <w:p w:rsidR="00CC1815" w:rsidRPr="00C259FD" w:rsidRDefault="00CC1815" w:rsidP="00B47520"/>
        </w:tc>
        <w:tc>
          <w:tcPr>
            <w:tcW w:w="166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:rsidR="00CC1815" w:rsidRPr="00C259FD" w:rsidRDefault="00CC1815" w:rsidP="00445E05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7F3229" w:rsidRDefault="00CC1815" w:rsidP="00EC3B76">
            <w:pPr>
              <w:rPr>
                <w:lang w:val="en-US"/>
              </w:rPr>
            </w:pPr>
            <w:r w:rsidRPr="00C259FD">
              <w:t>Дрожжи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51" w:type="dxa"/>
            <w:vMerge/>
          </w:tcPr>
          <w:p w:rsidR="00CC1815" w:rsidRPr="00C259FD" w:rsidRDefault="00CC1815" w:rsidP="00CA1FEF"/>
        </w:tc>
      </w:tr>
      <w:tr w:rsidR="00CC1815" w:rsidRPr="00C259FD" w:rsidTr="00904F71">
        <w:trPr>
          <w:trHeight w:val="262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287435"/>
        </w:tc>
        <w:tc>
          <w:tcPr>
            <w:tcW w:w="1971" w:type="dxa"/>
            <w:vMerge/>
          </w:tcPr>
          <w:p w:rsidR="00CC1815" w:rsidRPr="00C259FD" w:rsidRDefault="00CC1815" w:rsidP="00B47520"/>
        </w:tc>
        <w:tc>
          <w:tcPr>
            <w:tcW w:w="166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:rsidR="00CC1815" w:rsidRPr="00C259FD" w:rsidRDefault="00CC1815" w:rsidP="00445E05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EC3B76">
            <w:r w:rsidRPr="00C259FD">
              <w:t>Плесневые грибы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51" w:type="dxa"/>
            <w:vMerge/>
          </w:tcPr>
          <w:p w:rsidR="00CC1815" w:rsidRPr="00C259FD" w:rsidRDefault="00CC1815" w:rsidP="00CA1FEF"/>
        </w:tc>
      </w:tr>
      <w:tr w:rsidR="00CC1815" w:rsidRPr="00C259FD" w:rsidTr="00904F71">
        <w:trPr>
          <w:trHeight w:val="271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287435"/>
        </w:tc>
        <w:tc>
          <w:tcPr>
            <w:tcW w:w="1971" w:type="dxa"/>
            <w:vMerge/>
          </w:tcPr>
          <w:p w:rsidR="00CC1815" w:rsidRPr="00C259FD" w:rsidRDefault="00CC1815" w:rsidP="00B47520"/>
        </w:tc>
        <w:tc>
          <w:tcPr>
            <w:tcW w:w="166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:rsidR="00CC1815" w:rsidRPr="00C259FD" w:rsidRDefault="00CC1815" w:rsidP="00445E05"/>
        </w:tc>
        <w:tc>
          <w:tcPr>
            <w:tcW w:w="2259" w:type="dxa"/>
            <w:gridSpan w:val="2"/>
            <w:tcBorders>
              <w:top w:val="single" w:sz="4" w:space="0" w:color="auto"/>
            </w:tcBorders>
          </w:tcPr>
          <w:p w:rsidR="00CC1815" w:rsidRPr="00C259FD" w:rsidRDefault="00CC1815" w:rsidP="00EC3B76">
            <w:r w:rsidRPr="00C259FD">
              <w:t>Сальмонеллы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51" w:type="dxa"/>
            <w:vMerge/>
          </w:tcPr>
          <w:p w:rsidR="00CC1815" w:rsidRPr="00C259FD" w:rsidRDefault="00CC1815" w:rsidP="00CA1FEF"/>
        </w:tc>
      </w:tr>
      <w:tr w:rsidR="00CC1815" w:rsidRPr="00C259FD" w:rsidTr="00904F71">
        <w:trPr>
          <w:trHeight w:val="561"/>
        </w:trPr>
        <w:tc>
          <w:tcPr>
            <w:tcW w:w="817" w:type="dxa"/>
            <w:vMerge w:val="restart"/>
          </w:tcPr>
          <w:p w:rsidR="00CC1815" w:rsidRPr="005A7CB9" w:rsidRDefault="00CC1815" w:rsidP="007F3229">
            <w:pPr>
              <w:jc w:val="center"/>
            </w:pPr>
            <w:r w:rsidRPr="00C259FD">
              <w:t>1.</w:t>
            </w:r>
            <w:r>
              <w:t>45</w:t>
            </w:r>
          </w:p>
        </w:tc>
        <w:tc>
          <w:tcPr>
            <w:tcW w:w="2693" w:type="dxa"/>
            <w:gridSpan w:val="3"/>
            <w:vMerge w:val="restart"/>
          </w:tcPr>
          <w:p w:rsidR="00CC1815" w:rsidRPr="00C259FD" w:rsidRDefault="00CC1815" w:rsidP="00AE17E8">
            <w:r w:rsidRPr="00C259FD">
              <w:t>МР №</w:t>
            </w:r>
            <w:r>
              <w:t xml:space="preserve"> </w:t>
            </w:r>
            <w:r w:rsidRPr="00C259FD">
              <w:t>96/225 от 07.04.1997 г.</w:t>
            </w:r>
          </w:p>
          <w:p w:rsidR="00CC1815" w:rsidRPr="00C259FD" w:rsidRDefault="00CC1815" w:rsidP="00AE17E8">
            <w:r w:rsidRPr="00C259FD">
              <w:t>Контроль качества</w:t>
            </w:r>
          </w:p>
          <w:p w:rsidR="00CC1815" w:rsidRPr="00C259FD" w:rsidRDefault="00CC1815" w:rsidP="00AE17E8">
            <w:r>
              <w:t>и</w:t>
            </w:r>
            <w:r w:rsidRPr="00C259FD">
              <w:t xml:space="preserve"> безопасности минеральных вод по химическим и микробиол</w:t>
            </w:r>
            <w:r>
              <w:t>огическим показат</w:t>
            </w:r>
            <w:r w:rsidRPr="00C259FD">
              <w:t>елям</w:t>
            </w:r>
          </w:p>
        </w:tc>
        <w:tc>
          <w:tcPr>
            <w:tcW w:w="1971" w:type="dxa"/>
            <w:vMerge w:val="restart"/>
          </w:tcPr>
          <w:p w:rsidR="00CC1815" w:rsidRPr="00C259FD" w:rsidRDefault="00CC1815" w:rsidP="00AE17E8">
            <w:r w:rsidRPr="00C259FD">
              <w:t>Вода минеральная</w:t>
            </w:r>
          </w:p>
        </w:tc>
        <w:tc>
          <w:tcPr>
            <w:tcW w:w="1661" w:type="dxa"/>
            <w:gridSpan w:val="2"/>
            <w:vMerge w:val="restart"/>
          </w:tcPr>
          <w:p w:rsidR="00CC1815" w:rsidRPr="00C259FD" w:rsidRDefault="00CC1815" w:rsidP="00AE17E8">
            <w:r w:rsidRPr="00C259FD">
              <w:t>91 8500</w:t>
            </w:r>
          </w:p>
        </w:tc>
        <w:tc>
          <w:tcPr>
            <w:tcW w:w="1664" w:type="dxa"/>
            <w:gridSpan w:val="3"/>
            <w:vMerge w:val="restart"/>
          </w:tcPr>
          <w:p w:rsidR="00CC1815" w:rsidRPr="00C259FD" w:rsidRDefault="00CC1815" w:rsidP="00AE17E8">
            <w:r w:rsidRPr="00C259FD">
              <w:t>2201-2202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CC1815" w:rsidRPr="00C259FD" w:rsidRDefault="00CC1815" w:rsidP="00C0115A">
            <w:r w:rsidRPr="00C259FD">
              <w:t>Общее микробное число (ОМЧ)</w:t>
            </w:r>
          </w:p>
        </w:tc>
        <w:tc>
          <w:tcPr>
            <w:tcW w:w="1832" w:type="dxa"/>
            <w:gridSpan w:val="2"/>
            <w:vMerge w:val="restart"/>
          </w:tcPr>
          <w:p w:rsidR="00CC1815" w:rsidRPr="00C259FD" w:rsidRDefault="00CC1815" w:rsidP="00EC3B76">
            <w:r>
              <w:t>от 0 и более</w:t>
            </w:r>
          </w:p>
          <w:p w:rsidR="00CC1815" w:rsidRPr="00C259FD" w:rsidRDefault="00CC1815" w:rsidP="00EC3B76">
            <w:r w:rsidRPr="00C259FD">
              <w:t>КОЕ/куб.см</w:t>
            </w:r>
          </w:p>
          <w:p w:rsidR="00CC1815" w:rsidRPr="00C259FD" w:rsidRDefault="00CC1815" w:rsidP="00EC3B76">
            <w:r w:rsidRPr="00C259FD">
              <w:t>Не обнаружены/</w:t>
            </w:r>
          </w:p>
          <w:p w:rsidR="00CC1815" w:rsidRPr="00C259FD" w:rsidRDefault="00CC1815" w:rsidP="00EC3B76">
            <w:r>
              <w:t>о</w:t>
            </w:r>
            <w:r w:rsidRPr="00C259FD">
              <w:t>бнаружены</w:t>
            </w:r>
          </w:p>
          <w:p w:rsidR="00CC1815" w:rsidRPr="00C259FD" w:rsidRDefault="00CC1815" w:rsidP="00EC3B76">
            <w:r w:rsidRPr="00C259FD">
              <w:t>Более/менее</w:t>
            </w:r>
          </w:p>
        </w:tc>
        <w:tc>
          <w:tcPr>
            <w:tcW w:w="3251" w:type="dxa"/>
            <w:vMerge w:val="restart"/>
          </w:tcPr>
          <w:p w:rsidR="00CC1815" w:rsidRPr="00C259FD" w:rsidRDefault="00CC1815" w:rsidP="00AC0EDA">
            <w:r w:rsidRPr="00C259FD">
              <w:t>ТР ТС 021/2011</w:t>
            </w:r>
          </w:p>
          <w:p w:rsidR="00CC1815" w:rsidRPr="00C259FD" w:rsidRDefault="00CC1815" w:rsidP="00AC0EDA">
            <w:r w:rsidRPr="00C259FD">
              <w:t>МР № 96/225 от 07.04.1997 г.</w:t>
            </w:r>
          </w:p>
          <w:p w:rsidR="00CC1815" w:rsidRPr="00C259FD" w:rsidRDefault="00CC1815" w:rsidP="0096006F"/>
        </w:tc>
      </w:tr>
      <w:tr w:rsidR="00CC1815" w:rsidRPr="00C259FD" w:rsidTr="00904F71">
        <w:trPr>
          <w:trHeight w:val="847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AE17E8"/>
        </w:tc>
        <w:tc>
          <w:tcPr>
            <w:tcW w:w="1971" w:type="dxa"/>
            <w:vMerge/>
          </w:tcPr>
          <w:p w:rsidR="00CC1815" w:rsidRPr="00C259FD" w:rsidRDefault="00CC1815" w:rsidP="00AE17E8"/>
        </w:tc>
        <w:tc>
          <w:tcPr>
            <w:tcW w:w="1661" w:type="dxa"/>
            <w:gridSpan w:val="2"/>
            <w:vMerge/>
          </w:tcPr>
          <w:p w:rsidR="00CC1815" w:rsidRPr="00C259FD" w:rsidRDefault="00CC1815" w:rsidP="00AE17E8"/>
        </w:tc>
        <w:tc>
          <w:tcPr>
            <w:tcW w:w="1664" w:type="dxa"/>
            <w:gridSpan w:val="3"/>
            <w:vMerge/>
          </w:tcPr>
          <w:p w:rsidR="00CC1815" w:rsidRPr="00C259FD" w:rsidRDefault="00CC1815" w:rsidP="00AE17E8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C0115A">
            <w:r w:rsidRPr="00C259FD">
              <w:t>Индекс колиформных бактерий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EC3B76"/>
        </w:tc>
        <w:tc>
          <w:tcPr>
            <w:tcW w:w="3251" w:type="dxa"/>
            <w:vMerge/>
          </w:tcPr>
          <w:p w:rsidR="00CC1815" w:rsidRPr="00C259FD" w:rsidRDefault="00CC1815" w:rsidP="00AC0EDA"/>
        </w:tc>
      </w:tr>
      <w:tr w:rsidR="00CC1815" w:rsidRPr="00C259FD" w:rsidTr="00904F71">
        <w:trPr>
          <w:trHeight w:val="1066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AE17E8"/>
        </w:tc>
        <w:tc>
          <w:tcPr>
            <w:tcW w:w="1971" w:type="dxa"/>
            <w:vMerge/>
          </w:tcPr>
          <w:p w:rsidR="00CC1815" w:rsidRPr="00C259FD" w:rsidRDefault="00CC1815" w:rsidP="00AE17E8"/>
        </w:tc>
        <w:tc>
          <w:tcPr>
            <w:tcW w:w="1661" w:type="dxa"/>
            <w:gridSpan w:val="2"/>
            <w:vMerge/>
          </w:tcPr>
          <w:p w:rsidR="00CC1815" w:rsidRPr="00C259FD" w:rsidRDefault="00CC1815" w:rsidP="00AE17E8"/>
        </w:tc>
        <w:tc>
          <w:tcPr>
            <w:tcW w:w="1664" w:type="dxa"/>
            <w:gridSpan w:val="3"/>
            <w:vMerge/>
          </w:tcPr>
          <w:p w:rsidR="00CC1815" w:rsidRPr="00C259FD" w:rsidRDefault="00CC1815" w:rsidP="00AE17E8"/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AE17E8">
            <w:r w:rsidRPr="00C259FD">
              <w:t>Индекс фекальных колиформных бактерий</w:t>
            </w:r>
          </w:p>
        </w:tc>
        <w:tc>
          <w:tcPr>
            <w:tcW w:w="1832" w:type="dxa"/>
            <w:gridSpan w:val="2"/>
            <w:vMerge/>
          </w:tcPr>
          <w:p w:rsidR="00CC1815" w:rsidRPr="00C259FD" w:rsidRDefault="00CC1815" w:rsidP="00EC3B76"/>
        </w:tc>
        <w:tc>
          <w:tcPr>
            <w:tcW w:w="3251" w:type="dxa"/>
            <w:vMerge/>
          </w:tcPr>
          <w:p w:rsidR="00CC1815" w:rsidRPr="00C259FD" w:rsidRDefault="00CC1815" w:rsidP="00AC0EDA"/>
        </w:tc>
      </w:tr>
      <w:tr w:rsidR="00CC1815" w:rsidRPr="00C259FD" w:rsidTr="00904F71">
        <w:trPr>
          <w:trHeight w:val="415"/>
        </w:trPr>
        <w:tc>
          <w:tcPr>
            <w:tcW w:w="81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693" w:type="dxa"/>
            <w:gridSpan w:val="3"/>
            <w:vMerge/>
          </w:tcPr>
          <w:p w:rsidR="00CC1815" w:rsidRPr="00C259FD" w:rsidRDefault="00CC1815" w:rsidP="00AE17E8"/>
        </w:tc>
        <w:tc>
          <w:tcPr>
            <w:tcW w:w="1971" w:type="dxa"/>
            <w:vMerge/>
          </w:tcPr>
          <w:p w:rsidR="00CC1815" w:rsidRPr="00C259FD" w:rsidRDefault="00CC1815" w:rsidP="00AE17E8"/>
        </w:tc>
        <w:tc>
          <w:tcPr>
            <w:tcW w:w="1661" w:type="dxa"/>
            <w:gridSpan w:val="2"/>
            <w:vMerge/>
          </w:tcPr>
          <w:p w:rsidR="00CC1815" w:rsidRPr="00C259FD" w:rsidRDefault="00CC1815" w:rsidP="00AE17E8"/>
        </w:tc>
        <w:tc>
          <w:tcPr>
            <w:tcW w:w="1664" w:type="dxa"/>
            <w:gridSpan w:val="3"/>
            <w:vMerge/>
          </w:tcPr>
          <w:p w:rsidR="00CC1815" w:rsidRPr="00C259FD" w:rsidRDefault="00CC1815" w:rsidP="00AE17E8"/>
        </w:tc>
        <w:tc>
          <w:tcPr>
            <w:tcW w:w="2259" w:type="dxa"/>
            <w:gridSpan w:val="2"/>
            <w:tcBorders>
              <w:top w:val="single" w:sz="4" w:space="0" w:color="auto"/>
            </w:tcBorders>
          </w:tcPr>
          <w:p w:rsidR="00CC1815" w:rsidRDefault="00CC1815" w:rsidP="00C0115A">
            <w:r>
              <w:rPr>
                <w:lang w:val="en-US"/>
              </w:rPr>
              <w:t>Ps.aeruginosa</w:t>
            </w:r>
          </w:p>
          <w:p w:rsidR="00CC1815" w:rsidRDefault="00CC1815" w:rsidP="00C0115A"/>
          <w:p w:rsidR="00CC1815" w:rsidRDefault="00CC1815" w:rsidP="00C0115A"/>
          <w:p w:rsidR="00CC1815" w:rsidRDefault="00CC1815" w:rsidP="00C0115A"/>
          <w:p w:rsidR="00CC1815" w:rsidRDefault="00CC1815" w:rsidP="00C0115A"/>
          <w:p w:rsidR="00CC1815" w:rsidRPr="00A05FA9" w:rsidRDefault="00CC1815" w:rsidP="00C0115A"/>
        </w:tc>
        <w:tc>
          <w:tcPr>
            <w:tcW w:w="1832" w:type="dxa"/>
            <w:gridSpan w:val="2"/>
            <w:vMerge/>
          </w:tcPr>
          <w:p w:rsidR="00CC1815" w:rsidRPr="00C259FD" w:rsidRDefault="00CC1815" w:rsidP="00EC3B76"/>
        </w:tc>
        <w:tc>
          <w:tcPr>
            <w:tcW w:w="3251" w:type="dxa"/>
            <w:vMerge/>
          </w:tcPr>
          <w:p w:rsidR="00CC1815" w:rsidRPr="00C259FD" w:rsidRDefault="00CC1815" w:rsidP="00AC0EDA"/>
        </w:tc>
      </w:tr>
      <w:tr w:rsidR="00CC1815" w:rsidRPr="00C259FD" w:rsidTr="00904F71">
        <w:tc>
          <w:tcPr>
            <w:tcW w:w="959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  <w:gridSpan w:val="3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701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68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843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282" w:type="dxa"/>
            <w:gridSpan w:val="2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904F71">
        <w:trPr>
          <w:trHeight w:val="279"/>
        </w:trPr>
        <w:tc>
          <w:tcPr>
            <w:tcW w:w="959" w:type="dxa"/>
            <w:gridSpan w:val="2"/>
            <w:vMerge w:val="restart"/>
          </w:tcPr>
          <w:p w:rsidR="00CC1815" w:rsidRPr="00C259FD" w:rsidRDefault="00CC1815" w:rsidP="007F3229">
            <w:pPr>
              <w:jc w:val="center"/>
            </w:pPr>
            <w:r w:rsidRPr="00C259FD">
              <w:t>1.</w:t>
            </w:r>
            <w:r>
              <w:t>46</w:t>
            </w:r>
          </w:p>
        </w:tc>
        <w:tc>
          <w:tcPr>
            <w:tcW w:w="2410" w:type="dxa"/>
            <w:vMerge w:val="restart"/>
          </w:tcPr>
          <w:p w:rsidR="00CC1815" w:rsidRPr="00C259FD" w:rsidRDefault="00CC1815" w:rsidP="007B502C">
            <w:r w:rsidRPr="00C259FD">
              <w:t>МУК 4.2.1018-01</w:t>
            </w:r>
          </w:p>
          <w:p w:rsidR="00CC1815" w:rsidRPr="00C259FD" w:rsidRDefault="00CC1815" w:rsidP="007B502C">
            <w:r>
              <w:t>Санитарно-микробиологический анализ питьевой воды (с</w:t>
            </w:r>
            <w:r w:rsidRPr="00C259FD">
              <w:t xml:space="preserve"> изм. №1</w:t>
            </w:r>
            <w:r>
              <w:t xml:space="preserve"> МУК 4.2.2794-10)</w:t>
            </w:r>
          </w:p>
        </w:tc>
        <w:tc>
          <w:tcPr>
            <w:tcW w:w="2126" w:type="dxa"/>
            <w:gridSpan w:val="3"/>
            <w:vMerge w:val="restart"/>
          </w:tcPr>
          <w:p w:rsidR="00CC1815" w:rsidRDefault="00CC1815" w:rsidP="007B502C">
            <w:r>
              <w:t>Вода питьевая.</w:t>
            </w:r>
          </w:p>
          <w:p w:rsidR="00CC1815" w:rsidRPr="00C259FD" w:rsidRDefault="00CC1815" w:rsidP="007B502C">
            <w:r>
              <w:t>Вода питьевая, расфасованная в емкости.     Горячая вода</w:t>
            </w:r>
          </w:p>
        </w:tc>
        <w:tc>
          <w:tcPr>
            <w:tcW w:w="1701" w:type="dxa"/>
            <w:gridSpan w:val="2"/>
            <w:vMerge w:val="restart"/>
          </w:tcPr>
          <w:p w:rsidR="00CC1815" w:rsidRPr="00C259FD" w:rsidRDefault="00CC1815" w:rsidP="009B3BBF">
            <w:r w:rsidRPr="00C259FD">
              <w:t>01 3100</w:t>
            </w:r>
          </w:p>
        </w:tc>
        <w:tc>
          <w:tcPr>
            <w:tcW w:w="1559" w:type="dxa"/>
            <w:vMerge w:val="restart"/>
          </w:tcPr>
          <w:p w:rsidR="00CC1815" w:rsidRPr="00C259FD" w:rsidRDefault="00CC1815" w:rsidP="007B502C">
            <w:r w:rsidRPr="00C259FD">
              <w:t>2201-2202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1815" w:rsidRPr="00C259FD" w:rsidRDefault="00CC1815" w:rsidP="007B502C">
            <w:r w:rsidRPr="00C259FD">
              <w:t>Пробоподготовка</w:t>
            </w:r>
          </w:p>
        </w:tc>
        <w:tc>
          <w:tcPr>
            <w:tcW w:w="1843" w:type="dxa"/>
            <w:gridSpan w:val="2"/>
            <w:vMerge w:val="restart"/>
          </w:tcPr>
          <w:p w:rsidR="00CC1815" w:rsidRPr="00C259FD" w:rsidRDefault="00CC1815" w:rsidP="007F3229">
            <w:pPr>
              <w:jc w:val="center"/>
            </w:pPr>
          </w:p>
          <w:p w:rsidR="00CC1815" w:rsidRPr="00C259FD" w:rsidRDefault="00CC1815" w:rsidP="00C42033">
            <w:r>
              <w:t>от 0 и более</w:t>
            </w:r>
          </w:p>
          <w:p w:rsidR="00CC1815" w:rsidRPr="00C259FD" w:rsidRDefault="00CC1815" w:rsidP="00C42033">
            <w:r w:rsidRPr="00C259FD">
              <w:t>КОЕ/куб.см</w:t>
            </w:r>
          </w:p>
          <w:p w:rsidR="00CC1815" w:rsidRPr="00C259FD" w:rsidRDefault="00CC1815" w:rsidP="00C42033">
            <w:r w:rsidRPr="00C259FD">
              <w:t>Не обнаружены/</w:t>
            </w:r>
          </w:p>
          <w:p w:rsidR="00CC1815" w:rsidRPr="00C259FD" w:rsidRDefault="00CC1815" w:rsidP="00C42033">
            <w:r w:rsidRPr="00C259FD">
              <w:t>обнаружены</w:t>
            </w:r>
          </w:p>
        </w:tc>
        <w:tc>
          <w:tcPr>
            <w:tcW w:w="3282" w:type="dxa"/>
            <w:gridSpan w:val="2"/>
            <w:vMerge w:val="restart"/>
          </w:tcPr>
          <w:p w:rsidR="00CC1815" w:rsidRPr="00C259FD" w:rsidRDefault="00CC1815" w:rsidP="007B502C">
            <w:r w:rsidRPr="00C259FD">
              <w:t>СанПиН 2.1.4.1074-</w:t>
            </w:r>
            <w:r>
              <w:t>20</w:t>
            </w:r>
            <w:r w:rsidRPr="00C259FD">
              <w:t>01</w:t>
            </w:r>
          </w:p>
          <w:p w:rsidR="00CC1815" w:rsidRPr="00C259FD" w:rsidRDefault="00CC1815" w:rsidP="007B502C">
            <w:r w:rsidRPr="00C259FD">
              <w:t>СанПиН 2.1.4.1175-</w:t>
            </w:r>
            <w:r>
              <w:t>20</w:t>
            </w:r>
            <w:r w:rsidRPr="00C259FD">
              <w:t>02</w:t>
            </w:r>
          </w:p>
          <w:p w:rsidR="00CC1815" w:rsidRDefault="00CC1815" w:rsidP="007B502C">
            <w:r w:rsidRPr="00C259FD">
              <w:t>СанПиН 2.1.4.1116-</w:t>
            </w:r>
            <w:r>
              <w:t>20</w:t>
            </w:r>
            <w:r w:rsidRPr="00C259FD">
              <w:t>02</w:t>
            </w:r>
          </w:p>
          <w:p w:rsidR="00CC1815" w:rsidRPr="00C259FD" w:rsidRDefault="00CC1815" w:rsidP="007B502C">
            <w:r>
              <w:t>СанПиН 2.1.4.2496-09</w:t>
            </w:r>
          </w:p>
        </w:tc>
      </w:tr>
      <w:tr w:rsidR="00CC1815" w:rsidRPr="00C259FD" w:rsidTr="00904F71">
        <w:trPr>
          <w:trHeight w:val="538"/>
        </w:trPr>
        <w:tc>
          <w:tcPr>
            <w:tcW w:w="959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B502C"/>
        </w:tc>
        <w:tc>
          <w:tcPr>
            <w:tcW w:w="2126" w:type="dxa"/>
            <w:gridSpan w:val="3"/>
            <w:vMerge/>
          </w:tcPr>
          <w:p w:rsidR="00CC1815" w:rsidRPr="00C259FD" w:rsidRDefault="00CC1815" w:rsidP="007B502C"/>
        </w:tc>
        <w:tc>
          <w:tcPr>
            <w:tcW w:w="170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B502C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7B502C">
            <w:r w:rsidRPr="00C259FD">
              <w:t>Общее микробное число (ОМЧ)</w:t>
            </w:r>
          </w:p>
        </w:tc>
        <w:tc>
          <w:tcPr>
            <w:tcW w:w="1843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82" w:type="dxa"/>
            <w:gridSpan w:val="2"/>
            <w:vMerge/>
          </w:tcPr>
          <w:p w:rsidR="00CC1815" w:rsidRPr="00C259FD" w:rsidRDefault="00CC1815" w:rsidP="007B502C"/>
        </w:tc>
      </w:tr>
      <w:tr w:rsidR="00CC1815" w:rsidRPr="00C259FD" w:rsidTr="00904F71">
        <w:trPr>
          <w:trHeight w:val="817"/>
        </w:trPr>
        <w:tc>
          <w:tcPr>
            <w:tcW w:w="959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B502C"/>
        </w:tc>
        <w:tc>
          <w:tcPr>
            <w:tcW w:w="2126" w:type="dxa"/>
            <w:gridSpan w:val="3"/>
            <w:vMerge/>
          </w:tcPr>
          <w:p w:rsidR="00CC1815" w:rsidRPr="00C259FD" w:rsidRDefault="00CC1815" w:rsidP="007B502C"/>
        </w:tc>
        <w:tc>
          <w:tcPr>
            <w:tcW w:w="170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B502C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7B502C">
            <w:r w:rsidRPr="00C259FD">
              <w:t>Общие</w:t>
            </w:r>
          </w:p>
          <w:p w:rsidR="00CC1815" w:rsidRPr="00C259FD" w:rsidRDefault="00CC1815" w:rsidP="007B502C">
            <w:r w:rsidRPr="00C259FD">
              <w:t>колиформные бактерии (ОКБ)</w:t>
            </w:r>
          </w:p>
        </w:tc>
        <w:tc>
          <w:tcPr>
            <w:tcW w:w="1843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82" w:type="dxa"/>
            <w:gridSpan w:val="2"/>
            <w:vMerge/>
          </w:tcPr>
          <w:p w:rsidR="00CC1815" w:rsidRPr="00C259FD" w:rsidRDefault="00CC1815" w:rsidP="007B502C"/>
        </w:tc>
      </w:tr>
      <w:tr w:rsidR="00CC1815" w:rsidRPr="00C259FD" w:rsidTr="00904F71">
        <w:trPr>
          <w:trHeight w:val="790"/>
        </w:trPr>
        <w:tc>
          <w:tcPr>
            <w:tcW w:w="959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B502C"/>
        </w:tc>
        <w:tc>
          <w:tcPr>
            <w:tcW w:w="2126" w:type="dxa"/>
            <w:gridSpan w:val="3"/>
            <w:vMerge/>
          </w:tcPr>
          <w:p w:rsidR="00CC1815" w:rsidRPr="00C259FD" w:rsidRDefault="00CC1815" w:rsidP="007B502C"/>
        </w:tc>
        <w:tc>
          <w:tcPr>
            <w:tcW w:w="170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B502C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Pr="00C259FD" w:rsidRDefault="00CC1815" w:rsidP="007B502C">
            <w:r w:rsidRPr="00C259FD">
              <w:t>Термотолерантные колиформные бактерии (ТКБ)</w:t>
            </w:r>
          </w:p>
        </w:tc>
        <w:tc>
          <w:tcPr>
            <w:tcW w:w="1843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82" w:type="dxa"/>
            <w:gridSpan w:val="2"/>
            <w:vMerge/>
          </w:tcPr>
          <w:p w:rsidR="00CC1815" w:rsidRPr="00C259FD" w:rsidRDefault="00CC1815" w:rsidP="007B502C"/>
        </w:tc>
      </w:tr>
      <w:tr w:rsidR="00CC1815" w:rsidRPr="00C259FD" w:rsidTr="00F8381F">
        <w:trPr>
          <w:trHeight w:val="880"/>
        </w:trPr>
        <w:tc>
          <w:tcPr>
            <w:tcW w:w="959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CC1815" w:rsidRPr="00C259FD" w:rsidRDefault="00CC1815" w:rsidP="007B502C"/>
        </w:tc>
        <w:tc>
          <w:tcPr>
            <w:tcW w:w="2126" w:type="dxa"/>
            <w:gridSpan w:val="3"/>
            <w:vMerge/>
          </w:tcPr>
          <w:p w:rsidR="00CC1815" w:rsidRPr="00C259FD" w:rsidRDefault="00CC1815" w:rsidP="007B502C"/>
        </w:tc>
        <w:tc>
          <w:tcPr>
            <w:tcW w:w="1701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59" w:type="dxa"/>
            <w:vMerge/>
          </w:tcPr>
          <w:p w:rsidR="00CC1815" w:rsidRPr="00C259FD" w:rsidRDefault="00CC1815" w:rsidP="007B502C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C1815" w:rsidRPr="00C259FD" w:rsidRDefault="00CC1815" w:rsidP="007B502C">
            <w:r w:rsidRPr="00C259FD">
              <w:t xml:space="preserve">Споры сульфит </w:t>
            </w:r>
            <w:r>
              <w:t>-</w:t>
            </w:r>
            <w:r w:rsidRPr="00C259FD">
              <w:t>редуцирующих</w:t>
            </w:r>
          </w:p>
          <w:p w:rsidR="00CC1815" w:rsidRPr="00C259FD" w:rsidRDefault="00CC1815" w:rsidP="007B502C">
            <w:r w:rsidRPr="00C259FD">
              <w:t>клостридий</w:t>
            </w:r>
          </w:p>
        </w:tc>
        <w:tc>
          <w:tcPr>
            <w:tcW w:w="1843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3282" w:type="dxa"/>
            <w:gridSpan w:val="2"/>
            <w:vMerge/>
          </w:tcPr>
          <w:p w:rsidR="00CC1815" w:rsidRPr="00C259FD" w:rsidRDefault="00CC1815" w:rsidP="007B502C"/>
        </w:tc>
      </w:tr>
      <w:tr w:rsidR="00F8689E" w:rsidRPr="00C259FD" w:rsidTr="00F8689E">
        <w:trPr>
          <w:trHeight w:val="311"/>
        </w:trPr>
        <w:tc>
          <w:tcPr>
            <w:tcW w:w="959" w:type="dxa"/>
            <w:gridSpan w:val="2"/>
            <w:vMerge w:val="restart"/>
          </w:tcPr>
          <w:p w:rsidR="00F8689E" w:rsidRPr="00C259FD" w:rsidRDefault="00F8689E" w:rsidP="007F3229">
            <w:pPr>
              <w:jc w:val="center"/>
            </w:pPr>
            <w:r w:rsidRPr="00C259FD">
              <w:t>1</w:t>
            </w:r>
            <w:r>
              <w:t>.47</w:t>
            </w:r>
          </w:p>
        </w:tc>
        <w:tc>
          <w:tcPr>
            <w:tcW w:w="2410" w:type="dxa"/>
            <w:vMerge w:val="restart"/>
          </w:tcPr>
          <w:p w:rsidR="00F8689E" w:rsidRPr="00C259FD" w:rsidRDefault="00F8689E" w:rsidP="007B502C">
            <w:r>
              <w:t>ИК 10-04-06-140-87</w:t>
            </w:r>
            <w:r w:rsidRPr="00C777FD">
              <w:t xml:space="preserve"> </w:t>
            </w:r>
            <w:r w:rsidRPr="0096006F">
              <w:rPr>
                <w:sz w:val="22"/>
                <w:szCs w:val="22"/>
              </w:rPr>
              <w:t>Инструкция санитар</w:t>
            </w:r>
            <w:r>
              <w:rPr>
                <w:sz w:val="22"/>
                <w:szCs w:val="22"/>
              </w:rPr>
              <w:t>-но-</w:t>
            </w:r>
            <w:r w:rsidRPr="0096006F">
              <w:rPr>
                <w:sz w:val="22"/>
                <w:szCs w:val="22"/>
              </w:rPr>
              <w:t>микробиологи</w:t>
            </w:r>
            <w:r>
              <w:rPr>
                <w:sz w:val="22"/>
                <w:szCs w:val="22"/>
              </w:rPr>
              <w:t>чес</w:t>
            </w:r>
            <w:r w:rsidRPr="0096006F">
              <w:rPr>
                <w:sz w:val="22"/>
                <w:szCs w:val="22"/>
              </w:rPr>
              <w:t>-кого контроля пивова</w:t>
            </w:r>
            <w:r>
              <w:rPr>
                <w:sz w:val="22"/>
                <w:szCs w:val="22"/>
              </w:rPr>
              <w:t xml:space="preserve">- </w:t>
            </w:r>
            <w:r w:rsidRPr="0096006F">
              <w:rPr>
                <w:sz w:val="22"/>
                <w:szCs w:val="22"/>
              </w:rPr>
              <w:t>ренного и безалкоголь</w:t>
            </w:r>
            <w:r>
              <w:rPr>
                <w:sz w:val="22"/>
                <w:szCs w:val="22"/>
              </w:rPr>
              <w:t>-</w:t>
            </w:r>
            <w:r w:rsidRPr="0096006F">
              <w:rPr>
                <w:sz w:val="22"/>
                <w:szCs w:val="22"/>
              </w:rPr>
              <w:t>ного производства</w:t>
            </w:r>
          </w:p>
        </w:tc>
        <w:tc>
          <w:tcPr>
            <w:tcW w:w="2126" w:type="dxa"/>
            <w:gridSpan w:val="3"/>
            <w:vMerge w:val="restart"/>
          </w:tcPr>
          <w:p w:rsidR="00F8689E" w:rsidRPr="00C777FD" w:rsidRDefault="00F8689E" w:rsidP="007B502C">
            <w:r>
              <w:t xml:space="preserve">Смывы </w:t>
            </w:r>
          </w:p>
        </w:tc>
        <w:tc>
          <w:tcPr>
            <w:tcW w:w="1701" w:type="dxa"/>
            <w:gridSpan w:val="2"/>
            <w:vMerge w:val="restart"/>
          </w:tcPr>
          <w:p w:rsidR="00F8689E" w:rsidRPr="00C259FD" w:rsidRDefault="00F8689E" w:rsidP="007B502C">
            <w:r>
              <w:t>918500</w:t>
            </w:r>
          </w:p>
        </w:tc>
        <w:tc>
          <w:tcPr>
            <w:tcW w:w="1559" w:type="dxa"/>
            <w:vMerge w:val="restart"/>
          </w:tcPr>
          <w:p w:rsidR="00F8689E" w:rsidRPr="00C259FD" w:rsidRDefault="00F8689E" w:rsidP="007B502C">
            <w:r>
              <w:t>2203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8689E" w:rsidRPr="00C259FD" w:rsidRDefault="00F8689E" w:rsidP="007B502C">
            <w:r>
              <w:t xml:space="preserve">Отбор </w:t>
            </w:r>
          </w:p>
        </w:tc>
        <w:tc>
          <w:tcPr>
            <w:tcW w:w="1843" w:type="dxa"/>
            <w:gridSpan w:val="2"/>
            <w:vMerge w:val="restart"/>
          </w:tcPr>
          <w:p w:rsidR="00F8689E" w:rsidRPr="00C259FD" w:rsidRDefault="00F8689E" w:rsidP="00A20262">
            <w:r w:rsidRPr="00C259FD">
              <w:t>Не обнаружены/</w:t>
            </w:r>
          </w:p>
          <w:p w:rsidR="00F8689E" w:rsidRPr="00C259FD" w:rsidRDefault="00F8689E" w:rsidP="00A20262">
            <w:r w:rsidRPr="00C259FD">
              <w:t>обнаружены</w:t>
            </w:r>
          </w:p>
        </w:tc>
        <w:tc>
          <w:tcPr>
            <w:tcW w:w="3282" w:type="dxa"/>
            <w:gridSpan w:val="2"/>
            <w:vMerge w:val="restart"/>
          </w:tcPr>
          <w:p w:rsidR="00F8689E" w:rsidRPr="00C259FD" w:rsidRDefault="00F8689E" w:rsidP="007B502C">
            <w:r>
              <w:t>ИК 10-04-06-140-87</w:t>
            </w:r>
          </w:p>
        </w:tc>
      </w:tr>
      <w:tr w:rsidR="00F8689E" w:rsidRPr="00C259FD" w:rsidTr="00F8689E">
        <w:trPr>
          <w:trHeight w:val="254"/>
        </w:trPr>
        <w:tc>
          <w:tcPr>
            <w:tcW w:w="959" w:type="dxa"/>
            <w:gridSpan w:val="2"/>
            <w:vMerge/>
          </w:tcPr>
          <w:p w:rsidR="00F8689E" w:rsidRPr="00C259FD" w:rsidRDefault="00F8689E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7B502C"/>
        </w:tc>
        <w:tc>
          <w:tcPr>
            <w:tcW w:w="2126" w:type="dxa"/>
            <w:gridSpan w:val="3"/>
            <w:vMerge/>
          </w:tcPr>
          <w:p w:rsidR="00F8689E" w:rsidRDefault="00F8689E" w:rsidP="007B502C"/>
        </w:tc>
        <w:tc>
          <w:tcPr>
            <w:tcW w:w="1701" w:type="dxa"/>
            <w:gridSpan w:val="2"/>
            <w:vMerge/>
          </w:tcPr>
          <w:p w:rsidR="00F8689E" w:rsidRDefault="00F8689E" w:rsidP="007B502C"/>
        </w:tc>
        <w:tc>
          <w:tcPr>
            <w:tcW w:w="1559" w:type="dxa"/>
            <w:vMerge/>
          </w:tcPr>
          <w:p w:rsidR="00F8689E" w:rsidRDefault="00F8689E" w:rsidP="007B502C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9E" w:rsidRDefault="00F8689E" w:rsidP="007B502C">
            <w:r>
              <w:t>Пробоподготовка</w:t>
            </w:r>
          </w:p>
        </w:tc>
        <w:tc>
          <w:tcPr>
            <w:tcW w:w="1843" w:type="dxa"/>
            <w:gridSpan w:val="2"/>
            <w:vMerge/>
          </w:tcPr>
          <w:p w:rsidR="00F8689E" w:rsidRPr="00C259FD" w:rsidRDefault="00F8689E" w:rsidP="00A20262"/>
        </w:tc>
        <w:tc>
          <w:tcPr>
            <w:tcW w:w="3282" w:type="dxa"/>
            <w:gridSpan w:val="2"/>
            <w:vMerge/>
          </w:tcPr>
          <w:p w:rsidR="00F8689E" w:rsidRDefault="00F8689E" w:rsidP="007B502C"/>
        </w:tc>
      </w:tr>
      <w:tr w:rsidR="00F8689E" w:rsidRPr="00C259FD" w:rsidTr="00F8689E">
        <w:trPr>
          <w:trHeight w:val="960"/>
        </w:trPr>
        <w:tc>
          <w:tcPr>
            <w:tcW w:w="959" w:type="dxa"/>
            <w:gridSpan w:val="2"/>
            <w:vMerge/>
          </w:tcPr>
          <w:p w:rsidR="00F8689E" w:rsidRPr="00C259FD" w:rsidRDefault="00F8689E" w:rsidP="007F3229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7B502C"/>
        </w:tc>
        <w:tc>
          <w:tcPr>
            <w:tcW w:w="2126" w:type="dxa"/>
            <w:gridSpan w:val="3"/>
            <w:vMerge/>
          </w:tcPr>
          <w:p w:rsidR="00F8689E" w:rsidRDefault="00F8689E" w:rsidP="007B502C"/>
        </w:tc>
        <w:tc>
          <w:tcPr>
            <w:tcW w:w="1701" w:type="dxa"/>
            <w:gridSpan w:val="2"/>
            <w:vMerge/>
          </w:tcPr>
          <w:p w:rsidR="00F8689E" w:rsidRDefault="00F8689E" w:rsidP="007B502C"/>
        </w:tc>
        <w:tc>
          <w:tcPr>
            <w:tcW w:w="1559" w:type="dxa"/>
            <w:vMerge/>
          </w:tcPr>
          <w:p w:rsidR="00F8689E" w:rsidRDefault="00F8689E" w:rsidP="007B502C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689E" w:rsidRDefault="00F8689E" w:rsidP="007B502C">
            <w:r>
              <w:t>Бактерии группы кишечных палочек (БГКП)</w:t>
            </w:r>
          </w:p>
        </w:tc>
        <w:tc>
          <w:tcPr>
            <w:tcW w:w="1843" w:type="dxa"/>
            <w:gridSpan w:val="2"/>
            <w:vMerge/>
          </w:tcPr>
          <w:p w:rsidR="00F8689E" w:rsidRPr="00C259FD" w:rsidRDefault="00F8689E" w:rsidP="00A20262"/>
        </w:tc>
        <w:tc>
          <w:tcPr>
            <w:tcW w:w="3282" w:type="dxa"/>
            <w:gridSpan w:val="2"/>
            <w:vMerge/>
          </w:tcPr>
          <w:p w:rsidR="00F8689E" w:rsidRDefault="00F8689E" w:rsidP="007B502C"/>
        </w:tc>
      </w:tr>
      <w:tr w:rsidR="00F8689E" w:rsidRPr="00C259FD" w:rsidTr="00F8689E">
        <w:trPr>
          <w:trHeight w:val="268"/>
        </w:trPr>
        <w:tc>
          <w:tcPr>
            <w:tcW w:w="959" w:type="dxa"/>
            <w:gridSpan w:val="2"/>
            <w:vMerge w:val="restart"/>
          </w:tcPr>
          <w:p w:rsidR="00F8689E" w:rsidRPr="00C259FD" w:rsidRDefault="00F8689E" w:rsidP="00AE4DDB">
            <w:pPr>
              <w:jc w:val="center"/>
            </w:pPr>
            <w:r>
              <w:t>1.48</w:t>
            </w:r>
          </w:p>
        </w:tc>
        <w:tc>
          <w:tcPr>
            <w:tcW w:w="2410" w:type="dxa"/>
            <w:vMerge w:val="restart"/>
          </w:tcPr>
          <w:p w:rsidR="00F8689E" w:rsidRDefault="00F8689E" w:rsidP="00AE4DDB">
            <w:r>
              <w:t>МУ 2657-82</w:t>
            </w:r>
            <w:r w:rsidRPr="00C777FD">
              <w:t xml:space="preserve"> </w:t>
            </w:r>
          </w:p>
          <w:p w:rsidR="00F8689E" w:rsidRPr="0096006F" w:rsidRDefault="00F8689E" w:rsidP="00AE4DDB">
            <w:r w:rsidRPr="0096006F">
              <w:rPr>
                <w:sz w:val="22"/>
                <w:szCs w:val="22"/>
              </w:rPr>
              <w:t>По санитарно-бакте-риологическому кон</w:t>
            </w:r>
            <w:r>
              <w:rPr>
                <w:sz w:val="22"/>
                <w:szCs w:val="22"/>
              </w:rPr>
              <w:t>т-</w:t>
            </w:r>
            <w:r w:rsidRPr="0096006F">
              <w:rPr>
                <w:sz w:val="22"/>
                <w:szCs w:val="22"/>
              </w:rPr>
              <w:t>ролю на предприя-тиях общественного питания и торговли пищевыми продуктами</w:t>
            </w:r>
          </w:p>
        </w:tc>
        <w:tc>
          <w:tcPr>
            <w:tcW w:w="2126" w:type="dxa"/>
            <w:gridSpan w:val="3"/>
            <w:vMerge w:val="restart"/>
          </w:tcPr>
          <w:p w:rsidR="00F8689E" w:rsidRPr="00C777FD" w:rsidRDefault="00F8689E" w:rsidP="00AE4DDB">
            <w:r>
              <w:t xml:space="preserve">Смывы </w:t>
            </w:r>
          </w:p>
        </w:tc>
        <w:tc>
          <w:tcPr>
            <w:tcW w:w="1701" w:type="dxa"/>
            <w:gridSpan w:val="2"/>
            <w:vMerge w:val="restart"/>
          </w:tcPr>
          <w:p w:rsidR="00F8689E" w:rsidRPr="00C259FD" w:rsidRDefault="00F8689E" w:rsidP="00AE4DDB"/>
        </w:tc>
        <w:tc>
          <w:tcPr>
            <w:tcW w:w="1559" w:type="dxa"/>
            <w:vMerge w:val="restart"/>
          </w:tcPr>
          <w:p w:rsidR="00F8689E" w:rsidRPr="00C259FD" w:rsidRDefault="00F8689E" w:rsidP="00AE4DDB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8689E" w:rsidRPr="0096006F" w:rsidRDefault="00F8689E" w:rsidP="00AE4DDB">
            <w:pPr>
              <w:rPr>
                <w:lang w:val="en-US"/>
              </w:rPr>
            </w:pPr>
            <w:r>
              <w:t xml:space="preserve">Отбор </w:t>
            </w:r>
          </w:p>
        </w:tc>
        <w:tc>
          <w:tcPr>
            <w:tcW w:w="1843" w:type="dxa"/>
            <w:gridSpan w:val="2"/>
            <w:vMerge w:val="restart"/>
          </w:tcPr>
          <w:p w:rsidR="00F8689E" w:rsidRPr="00C259FD" w:rsidRDefault="00F8689E" w:rsidP="00AE4DDB">
            <w:r w:rsidRPr="00C259FD">
              <w:t>Не обнаружены/</w:t>
            </w:r>
          </w:p>
          <w:p w:rsidR="00F8689E" w:rsidRPr="00C259FD" w:rsidRDefault="00F8689E" w:rsidP="00AE4DDB">
            <w:r w:rsidRPr="00C259FD">
              <w:t>обнаружены</w:t>
            </w:r>
          </w:p>
        </w:tc>
        <w:tc>
          <w:tcPr>
            <w:tcW w:w="3282" w:type="dxa"/>
            <w:gridSpan w:val="2"/>
            <w:vMerge w:val="restart"/>
          </w:tcPr>
          <w:p w:rsidR="00F8689E" w:rsidRPr="00C259FD" w:rsidRDefault="00F8689E" w:rsidP="00AE4DDB">
            <w:r>
              <w:t>МУ 2657-82</w:t>
            </w:r>
          </w:p>
        </w:tc>
      </w:tr>
      <w:tr w:rsidR="00F8689E" w:rsidRPr="00C259FD" w:rsidTr="00F8689E">
        <w:trPr>
          <w:trHeight w:val="269"/>
        </w:trPr>
        <w:tc>
          <w:tcPr>
            <w:tcW w:w="959" w:type="dxa"/>
            <w:gridSpan w:val="2"/>
            <w:vMerge/>
          </w:tcPr>
          <w:p w:rsidR="00F8689E" w:rsidRDefault="00F8689E" w:rsidP="00AE4DDB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AE4DDB"/>
        </w:tc>
        <w:tc>
          <w:tcPr>
            <w:tcW w:w="2126" w:type="dxa"/>
            <w:gridSpan w:val="3"/>
            <w:vMerge/>
          </w:tcPr>
          <w:p w:rsidR="00F8689E" w:rsidRDefault="00F8689E" w:rsidP="00AE4DDB"/>
        </w:tc>
        <w:tc>
          <w:tcPr>
            <w:tcW w:w="1701" w:type="dxa"/>
            <w:gridSpan w:val="2"/>
            <w:vMerge/>
          </w:tcPr>
          <w:p w:rsidR="00F8689E" w:rsidRPr="00C259FD" w:rsidRDefault="00F8689E" w:rsidP="00AE4DDB"/>
        </w:tc>
        <w:tc>
          <w:tcPr>
            <w:tcW w:w="1559" w:type="dxa"/>
            <w:vMerge/>
          </w:tcPr>
          <w:p w:rsidR="00F8689E" w:rsidRPr="00C259FD" w:rsidRDefault="00F8689E" w:rsidP="00AE4DDB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9E" w:rsidRDefault="00F8689E" w:rsidP="00AE4DDB">
            <w:r>
              <w:t>Пробоподготовка</w:t>
            </w:r>
          </w:p>
        </w:tc>
        <w:tc>
          <w:tcPr>
            <w:tcW w:w="1843" w:type="dxa"/>
            <w:gridSpan w:val="2"/>
            <w:vMerge/>
          </w:tcPr>
          <w:p w:rsidR="00F8689E" w:rsidRPr="00C259FD" w:rsidRDefault="00F8689E" w:rsidP="00AE4DDB"/>
        </w:tc>
        <w:tc>
          <w:tcPr>
            <w:tcW w:w="3282" w:type="dxa"/>
            <w:gridSpan w:val="2"/>
            <w:vMerge/>
          </w:tcPr>
          <w:p w:rsidR="00F8689E" w:rsidRDefault="00F8689E" w:rsidP="00AE4DDB"/>
        </w:tc>
      </w:tr>
      <w:tr w:rsidR="00F8689E" w:rsidRPr="00C259FD" w:rsidTr="00F8689E">
        <w:trPr>
          <w:trHeight w:val="1242"/>
        </w:trPr>
        <w:tc>
          <w:tcPr>
            <w:tcW w:w="959" w:type="dxa"/>
            <w:gridSpan w:val="2"/>
            <w:vMerge/>
          </w:tcPr>
          <w:p w:rsidR="00F8689E" w:rsidRDefault="00F8689E" w:rsidP="00AE4DDB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AE4DDB"/>
        </w:tc>
        <w:tc>
          <w:tcPr>
            <w:tcW w:w="2126" w:type="dxa"/>
            <w:gridSpan w:val="3"/>
            <w:vMerge/>
          </w:tcPr>
          <w:p w:rsidR="00F8689E" w:rsidRDefault="00F8689E" w:rsidP="00AE4DDB"/>
        </w:tc>
        <w:tc>
          <w:tcPr>
            <w:tcW w:w="1701" w:type="dxa"/>
            <w:gridSpan w:val="2"/>
            <w:vMerge/>
          </w:tcPr>
          <w:p w:rsidR="00F8689E" w:rsidRPr="00C259FD" w:rsidRDefault="00F8689E" w:rsidP="00AE4DDB"/>
        </w:tc>
        <w:tc>
          <w:tcPr>
            <w:tcW w:w="1559" w:type="dxa"/>
            <w:vMerge/>
          </w:tcPr>
          <w:p w:rsidR="00F8689E" w:rsidRPr="00C259FD" w:rsidRDefault="00F8689E" w:rsidP="00AE4DDB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689E" w:rsidRPr="006D55EB" w:rsidRDefault="00F8689E" w:rsidP="00AE4DDB">
            <w:r>
              <w:t>Бактерии группы кишечных палочек (БГКП)</w:t>
            </w:r>
          </w:p>
          <w:p w:rsidR="00F8689E" w:rsidRDefault="00F8689E" w:rsidP="00AE4DDB">
            <w:r>
              <w:rPr>
                <w:lang w:val="en-US"/>
              </w:rPr>
              <w:t>S.aureus</w:t>
            </w:r>
          </w:p>
        </w:tc>
        <w:tc>
          <w:tcPr>
            <w:tcW w:w="1843" w:type="dxa"/>
            <w:gridSpan w:val="2"/>
            <w:vMerge/>
          </w:tcPr>
          <w:p w:rsidR="00F8689E" w:rsidRPr="00C259FD" w:rsidRDefault="00F8689E" w:rsidP="00AE4DDB"/>
        </w:tc>
        <w:tc>
          <w:tcPr>
            <w:tcW w:w="3282" w:type="dxa"/>
            <w:gridSpan w:val="2"/>
            <w:vMerge/>
          </w:tcPr>
          <w:p w:rsidR="00F8689E" w:rsidRDefault="00F8689E" w:rsidP="00AE4DDB"/>
        </w:tc>
      </w:tr>
      <w:tr w:rsidR="00F8689E" w:rsidRPr="00C259FD" w:rsidTr="00F8689E">
        <w:trPr>
          <w:trHeight w:val="212"/>
        </w:trPr>
        <w:tc>
          <w:tcPr>
            <w:tcW w:w="959" w:type="dxa"/>
            <w:gridSpan w:val="2"/>
            <w:vMerge w:val="restart"/>
          </w:tcPr>
          <w:p w:rsidR="00F8689E" w:rsidRPr="00C259FD" w:rsidRDefault="00F8689E" w:rsidP="00AE4DDB">
            <w:pPr>
              <w:jc w:val="center"/>
            </w:pPr>
            <w:r>
              <w:t>1.49</w:t>
            </w:r>
          </w:p>
        </w:tc>
        <w:tc>
          <w:tcPr>
            <w:tcW w:w="2410" w:type="dxa"/>
            <w:vMerge w:val="restart"/>
          </w:tcPr>
          <w:p w:rsidR="00F8689E" w:rsidRDefault="00F8689E" w:rsidP="00AE4DDB">
            <w:r>
              <w:t>Инстр.</w:t>
            </w:r>
            <w:r w:rsidRPr="00C777FD">
              <w:t xml:space="preserve"> </w:t>
            </w:r>
            <w:r>
              <w:t>5319-91</w:t>
            </w:r>
          </w:p>
          <w:p w:rsidR="00F8689E" w:rsidRPr="00C259FD" w:rsidRDefault="00F8689E" w:rsidP="00AE4DDB">
            <w:r>
              <w:t xml:space="preserve">Инструкция по </w:t>
            </w:r>
            <w:r w:rsidRPr="00C777FD">
              <w:t>санитарно</w:t>
            </w:r>
            <w:r>
              <w:t>-</w:t>
            </w:r>
            <w:r w:rsidRPr="00C777FD">
              <w:t>микро</w:t>
            </w:r>
            <w:r>
              <w:t>-</w:t>
            </w:r>
            <w:r w:rsidRPr="00C777FD">
              <w:t>биологическо</w:t>
            </w:r>
            <w:r>
              <w:t xml:space="preserve">му контролю производства пищевой продукции  </w:t>
            </w:r>
          </w:p>
        </w:tc>
        <w:tc>
          <w:tcPr>
            <w:tcW w:w="2126" w:type="dxa"/>
            <w:gridSpan w:val="3"/>
            <w:vMerge w:val="restart"/>
          </w:tcPr>
          <w:p w:rsidR="00F8689E" w:rsidRPr="00C777FD" w:rsidRDefault="00F8689E" w:rsidP="00AE4DDB">
            <w:r>
              <w:t xml:space="preserve">Смывы </w:t>
            </w:r>
          </w:p>
        </w:tc>
        <w:tc>
          <w:tcPr>
            <w:tcW w:w="1701" w:type="dxa"/>
            <w:gridSpan w:val="2"/>
            <w:vMerge w:val="restart"/>
          </w:tcPr>
          <w:p w:rsidR="00F8689E" w:rsidRPr="00C259FD" w:rsidRDefault="00F8689E" w:rsidP="00AE4DDB">
            <w:r>
              <w:t>92 6000        92 7000</w:t>
            </w:r>
          </w:p>
        </w:tc>
        <w:tc>
          <w:tcPr>
            <w:tcW w:w="1559" w:type="dxa"/>
            <w:vMerge w:val="restart"/>
          </w:tcPr>
          <w:p w:rsidR="00F8689E" w:rsidRPr="00C259FD" w:rsidRDefault="00F8689E" w:rsidP="00AE4DDB">
            <w:r>
              <w:t>0302-0306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8689E" w:rsidRPr="00ED2873" w:rsidRDefault="00F8689E" w:rsidP="00AE4DDB">
            <w:r>
              <w:t xml:space="preserve">Отбор </w:t>
            </w:r>
          </w:p>
        </w:tc>
        <w:tc>
          <w:tcPr>
            <w:tcW w:w="1843" w:type="dxa"/>
            <w:gridSpan w:val="2"/>
            <w:vMerge w:val="restart"/>
          </w:tcPr>
          <w:p w:rsidR="00F8689E" w:rsidRPr="00C259FD" w:rsidRDefault="00F8689E" w:rsidP="00AE4DDB">
            <w:r w:rsidRPr="00C259FD">
              <w:t>Не обнаружены/</w:t>
            </w:r>
          </w:p>
          <w:p w:rsidR="00F8689E" w:rsidRPr="00C259FD" w:rsidRDefault="00F8689E" w:rsidP="00AE4DDB">
            <w:r w:rsidRPr="00C259FD">
              <w:t>обнаружены</w:t>
            </w:r>
          </w:p>
        </w:tc>
        <w:tc>
          <w:tcPr>
            <w:tcW w:w="3282" w:type="dxa"/>
            <w:gridSpan w:val="2"/>
            <w:vMerge w:val="restart"/>
          </w:tcPr>
          <w:p w:rsidR="00F8689E" w:rsidRDefault="00F8689E" w:rsidP="00ED2873">
            <w:r>
              <w:t>Инструкция</w:t>
            </w:r>
            <w:r w:rsidRPr="00C777FD">
              <w:t xml:space="preserve"> </w:t>
            </w:r>
            <w:r>
              <w:t>5319-91</w:t>
            </w:r>
          </w:p>
          <w:p w:rsidR="00F8689E" w:rsidRPr="00C259FD" w:rsidRDefault="00F8689E" w:rsidP="00AE4DDB"/>
        </w:tc>
      </w:tr>
      <w:tr w:rsidR="00F8689E" w:rsidRPr="00C259FD" w:rsidTr="00F8689E">
        <w:trPr>
          <w:trHeight w:val="282"/>
        </w:trPr>
        <w:tc>
          <w:tcPr>
            <w:tcW w:w="959" w:type="dxa"/>
            <w:gridSpan w:val="2"/>
            <w:vMerge/>
          </w:tcPr>
          <w:p w:rsidR="00F8689E" w:rsidRDefault="00F8689E" w:rsidP="00AE4DDB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AE4DDB"/>
        </w:tc>
        <w:tc>
          <w:tcPr>
            <w:tcW w:w="2126" w:type="dxa"/>
            <w:gridSpan w:val="3"/>
            <w:vMerge/>
          </w:tcPr>
          <w:p w:rsidR="00F8689E" w:rsidRDefault="00F8689E" w:rsidP="00AE4DDB"/>
        </w:tc>
        <w:tc>
          <w:tcPr>
            <w:tcW w:w="1701" w:type="dxa"/>
            <w:gridSpan w:val="2"/>
            <w:vMerge/>
          </w:tcPr>
          <w:p w:rsidR="00F8689E" w:rsidRDefault="00F8689E" w:rsidP="00AE4DDB"/>
        </w:tc>
        <w:tc>
          <w:tcPr>
            <w:tcW w:w="1559" w:type="dxa"/>
            <w:vMerge/>
          </w:tcPr>
          <w:p w:rsidR="00F8689E" w:rsidRDefault="00F8689E" w:rsidP="00AE4DDB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9E" w:rsidRDefault="00F8689E" w:rsidP="00AE4DDB">
            <w:r>
              <w:t>Пробоподготовка</w:t>
            </w:r>
          </w:p>
        </w:tc>
        <w:tc>
          <w:tcPr>
            <w:tcW w:w="1843" w:type="dxa"/>
            <w:gridSpan w:val="2"/>
            <w:vMerge/>
          </w:tcPr>
          <w:p w:rsidR="00F8689E" w:rsidRPr="00C259FD" w:rsidRDefault="00F8689E" w:rsidP="00AE4DDB"/>
        </w:tc>
        <w:tc>
          <w:tcPr>
            <w:tcW w:w="3282" w:type="dxa"/>
            <w:gridSpan w:val="2"/>
            <w:vMerge/>
          </w:tcPr>
          <w:p w:rsidR="00F8689E" w:rsidRDefault="00F8689E" w:rsidP="00ED2873"/>
        </w:tc>
      </w:tr>
      <w:tr w:rsidR="00F8689E" w:rsidRPr="00C259FD" w:rsidTr="00F8689E">
        <w:trPr>
          <w:trHeight w:val="1440"/>
        </w:trPr>
        <w:tc>
          <w:tcPr>
            <w:tcW w:w="959" w:type="dxa"/>
            <w:gridSpan w:val="2"/>
            <w:vMerge/>
          </w:tcPr>
          <w:p w:rsidR="00F8689E" w:rsidRDefault="00F8689E" w:rsidP="00AE4DDB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AE4DDB"/>
        </w:tc>
        <w:tc>
          <w:tcPr>
            <w:tcW w:w="2126" w:type="dxa"/>
            <w:gridSpan w:val="3"/>
            <w:vMerge/>
          </w:tcPr>
          <w:p w:rsidR="00F8689E" w:rsidRDefault="00F8689E" w:rsidP="00AE4DDB"/>
        </w:tc>
        <w:tc>
          <w:tcPr>
            <w:tcW w:w="1701" w:type="dxa"/>
            <w:gridSpan w:val="2"/>
            <w:vMerge/>
          </w:tcPr>
          <w:p w:rsidR="00F8689E" w:rsidRDefault="00F8689E" w:rsidP="00AE4DDB"/>
        </w:tc>
        <w:tc>
          <w:tcPr>
            <w:tcW w:w="1559" w:type="dxa"/>
            <w:vMerge/>
          </w:tcPr>
          <w:p w:rsidR="00F8689E" w:rsidRDefault="00F8689E" w:rsidP="00AE4DDB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689E" w:rsidRDefault="00F8689E" w:rsidP="00AE4DDB">
            <w:r>
              <w:t>Бактерии группы кишечных палочек (БГКП)</w:t>
            </w:r>
          </w:p>
          <w:p w:rsidR="00F8689E" w:rsidRDefault="00F8689E" w:rsidP="00AE4DDB"/>
        </w:tc>
        <w:tc>
          <w:tcPr>
            <w:tcW w:w="1843" w:type="dxa"/>
            <w:gridSpan w:val="2"/>
            <w:vMerge/>
          </w:tcPr>
          <w:p w:rsidR="00F8689E" w:rsidRPr="00C259FD" w:rsidRDefault="00F8689E" w:rsidP="00AE4DDB"/>
        </w:tc>
        <w:tc>
          <w:tcPr>
            <w:tcW w:w="3282" w:type="dxa"/>
            <w:gridSpan w:val="2"/>
            <w:vMerge/>
          </w:tcPr>
          <w:p w:rsidR="00F8689E" w:rsidRDefault="00F8689E" w:rsidP="00ED2873"/>
        </w:tc>
      </w:tr>
    </w:tbl>
    <w:p w:rsidR="00CC1815" w:rsidRPr="00C259FD" w:rsidRDefault="00CC1815" w:rsidP="00A20262">
      <w:pPr>
        <w:tabs>
          <w:tab w:val="left" w:pos="520"/>
        </w:tabs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410"/>
        <w:gridCol w:w="2126"/>
        <w:gridCol w:w="1701"/>
        <w:gridCol w:w="1559"/>
        <w:gridCol w:w="2268"/>
        <w:gridCol w:w="1843"/>
        <w:gridCol w:w="3282"/>
      </w:tblGrid>
      <w:tr w:rsidR="00CC1815" w:rsidRPr="00C259FD" w:rsidTr="001E067F">
        <w:tc>
          <w:tcPr>
            <w:tcW w:w="959" w:type="dxa"/>
          </w:tcPr>
          <w:p w:rsidR="00CC1815" w:rsidRPr="00C259FD" w:rsidRDefault="00CC1815" w:rsidP="001E067F">
            <w:pPr>
              <w:jc w:val="center"/>
            </w:pPr>
            <w:r w:rsidRPr="00C259FD">
              <w:t>1</w:t>
            </w:r>
          </w:p>
        </w:tc>
        <w:tc>
          <w:tcPr>
            <w:tcW w:w="2410" w:type="dxa"/>
          </w:tcPr>
          <w:p w:rsidR="00CC1815" w:rsidRPr="00C259FD" w:rsidRDefault="00CC1815" w:rsidP="001E067F">
            <w:pPr>
              <w:jc w:val="center"/>
            </w:pPr>
            <w:r w:rsidRPr="00C259FD">
              <w:t>2</w:t>
            </w:r>
          </w:p>
        </w:tc>
        <w:tc>
          <w:tcPr>
            <w:tcW w:w="2126" w:type="dxa"/>
          </w:tcPr>
          <w:p w:rsidR="00CC1815" w:rsidRPr="00C259FD" w:rsidRDefault="00CC1815" w:rsidP="001E067F">
            <w:pPr>
              <w:jc w:val="center"/>
            </w:pPr>
            <w:r w:rsidRPr="00C259FD">
              <w:t>3</w:t>
            </w:r>
          </w:p>
        </w:tc>
        <w:tc>
          <w:tcPr>
            <w:tcW w:w="1701" w:type="dxa"/>
          </w:tcPr>
          <w:p w:rsidR="00CC1815" w:rsidRPr="00C259FD" w:rsidRDefault="00CC1815" w:rsidP="001E067F">
            <w:pPr>
              <w:jc w:val="center"/>
            </w:pPr>
            <w:r w:rsidRPr="00C259FD">
              <w:t>4</w:t>
            </w:r>
          </w:p>
        </w:tc>
        <w:tc>
          <w:tcPr>
            <w:tcW w:w="1559" w:type="dxa"/>
          </w:tcPr>
          <w:p w:rsidR="00CC1815" w:rsidRPr="00C259FD" w:rsidRDefault="00CC1815" w:rsidP="001E067F">
            <w:pPr>
              <w:jc w:val="center"/>
            </w:pPr>
            <w:r w:rsidRPr="00C259FD">
              <w:t>5</w:t>
            </w:r>
          </w:p>
        </w:tc>
        <w:tc>
          <w:tcPr>
            <w:tcW w:w="2268" w:type="dxa"/>
          </w:tcPr>
          <w:p w:rsidR="00CC1815" w:rsidRPr="00C259FD" w:rsidRDefault="00CC1815" w:rsidP="001E067F">
            <w:pPr>
              <w:jc w:val="center"/>
            </w:pPr>
            <w:r w:rsidRPr="00C259FD">
              <w:t>6</w:t>
            </w:r>
          </w:p>
        </w:tc>
        <w:tc>
          <w:tcPr>
            <w:tcW w:w="1843" w:type="dxa"/>
          </w:tcPr>
          <w:p w:rsidR="00CC1815" w:rsidRPr="00C259FD" w:rsidRDefault="00CC1815" w:rsidP="001E067F">
            <w:pPr>
              <w:jc w:val="center"/>
            </w:pPr>
            <w:r w:rsidRPr="00C259FD">
              <w:t>7</w:t>
            </w:r>
          </w:p>
        </w:tc>
        <w:tc>
          <w:tcPr>
            <w:tcW w:w="3282" w:type="dxa"/>
          </w:tcPr>
          <w:p w:rsidR="00CC1815" w:rsidRPr="00C259FD" w:rsidRDefault="00CC1815" w:rsidP="001E067F">
            <w:pPr>
              <w:jc w:val="center"/>
            </w:pPr>
            <w:r w:rsidRPr="00C259FD">
              <w:t>8</w:t>
            </w:r>
          </w:p>
        </w:tc>
      </w:tr>
      <w:tr w:rsidR="00CC1815" w:rsidRPr="00C259FD" w:rsidTr="001E067F">
        <w:tc>
          <w:tcPr>
            <w:tcW w:w="959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2410" w:type="dxa"/>
          </w:tcPr>
          <w:p w:rsidR="00CC1815" w:rsidRDefault="00CC1815" w:rsidP="000F4D99">
            <w:r>
              <w:t>из рыбы и морских</w:t>
            </w:r>
          </w:p>
          <w:p w:rsidR="00CC1815" w:rsidRPr="00C259FD" w:rsidRDefault="00CC1815" w:rsidP="000F4D99">
            <w:r>
              <w:t>беспозвоночных</w:t>
            </w:r>
          </w:p>
        </w:tc>
        <w:tc>
          <w:tcPr>
            <w:tcW w:w="2126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1701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1559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2268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1843" w:type="dxa"/>
          </w:tcPr>
          <w:p w:rsidR="00CC1815" w:rsidRPr="00C259FD" w:rsidRDefault="00CC1815" w:rsidP="001E067F">
            <w:pPr>
              <w:jc w:val="center"/>
            </w:pPr>
          </w:p>
        </w:tc>
        <w:tc>
          <w:tcPr>
            <w:tcW w:w="3282" w:type="dxa"/>
          </w:tcPr>
          <w:p w:rsidR="00CC1815" w:rsidRPr="00C259FD" w:rsidRDefault="00CC1815" w:rsidP="001E067F">
            <w:pPr>
              <w:jc w:val="center"/>
            </w:pPr>
          </w:p>
        </w:tc>
      </w:tr>
      <w:tr w:rsidR="00F8689E" w:rsidRPr="00C259FD" w:rsidTr="00F8689E">
        <w:trPr>
          <w:trHeight w:val="240"/>
        </w:trPr>
        <w:tc>
          <w:tcPr>
            <w:tcW w:w="959" w:type="dxa"/>
            <w:vMerge w:val="restart"/>
          </w:tcPr>
          <w:p w:rsidR="00F8689E" w:rsidRPr="00C259FD" w:rsidRDefault="00F8689E" w:rsidP="001E067F">
            <w:pPr>
              <w:jc w:val="center"/>
            </w:pPr>
            <w:r>
              <w:t>1.50</w:t>
            </w:r>
          </w:p>
        </w:tc>
        <w:tc>
          <w:tcPr>
            <w:tcW w:w="2410" w:type="dxa"/>
            <w:vMerge w:val="restart"/>
          </w:tcPr>
          <w:p w:rsidR="00F8689E" w:rsidRPr="00C259FD" w:rsidRDefault="00F8689E" w:rsidP="001E067F">
            <w:r>
              <w:t xml:space="preserve">МР 2.3.2. 2327-2008 Методические реко- мендации по органи-зации </w:t>
            </w:r>
            <w:r w:rsidRPr="00C777FD">
              <w:t>микробиоло</w:t>
            </w:r>
            <w:r>
              <w:t>-</w:t>
            </w:r>
            <w:r w:rsidRPr="00C777FD">
              <w:t>гического</w:t>
            </w:r>
            <w:r>
              <w:t xml:space="preserve"> контроля на предприятиях молочной промыш-ленности </w:t>
            </w:r>
          </w:p>
        </w:tc>
        <w:tc>
          <w:tcPr>
            <w:tcW w:w="2126" w:type="dxa"/>
            <w:vMerge w:val="restart"/>
          </w:tcPr>
          <w:p w:rsidR="00F8689E" w:rsidRPr="00C777FD" w:rsidRDefault="00F8689E" w:rsidP="001E067F">
            <w:r>
              <w:t xml:space="preserve">Смывы </w:t>
            </w:r>
          </w:p>
        </w:tc>
        <w:tc>
          <w:tcPr>
            <w:tcW w:w="1701" w:type="dxa"/>
            <w:vMerge w:val="restart"/>
          </w:tcPr>
          <w:p w:rsidR="00F8689E" w:rsidRPr="00C259FD" w:rsidRDefault="00F8689E" w:rsidP="001E067F">
            <w:r>
              <w:t>92 2000</w:t>
            </w:r>
          </w:p>
        </w:tc>
        <w:tc>
          <w:tcPr>
            <w:tcW w:w="1559" w:type="dxa"/>
            <w:vMerge w:val="restart"/>
          </w:tcPr>
          <w:p w:rsidR="00F8689E" w:rsidRPr="00C259FD" w:rsidRDefault="00F8689E" w:rsidP="001E067F">
            <w:r>
              <w:t>0401-0406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89E" w:rsidRPr="00C259FD" w:rsidRDefault="00F8689E" w:rsidP="001E067F">
            <w:r>
              <w:t xml:space="preserve">Отбор </w:t>
            </w:r>
          </w:p>
        </w:tc>
        <w:tc>
          <w:tcPr>
            <w:tcW w:w="1843" w:type="dxa"/>
            <w:vMerge w:val="restart"/>
          </w:tcPr>
          <w:p w:rsidR="00F8689E" w:rsidRPr="00C259FD" w:rsidRDefault="00F8689E" w:rsidP="001E067F">
            <w:r w:rsidRPr="00C259FD">
              <w:t>Не обнаружены/</w:t>
            </w:r>
          </w:p>
          <w:p w:rsidR="00F8689E" w:rsidRPr="00C259FD" w:rsidRDefault="00F8689E" w:rsidP="001E067F">
            <w:r w:rsidRPr="00C259FD">
              <w:t>обнаружены</w:t>
            </w:r>
          </w:p>
        </w:tc>
        <w:tc>
          <w:tcPr>
            <w:tcW w:w="3282" w:type="dxa"/>
            <w:vMerge w:val="restart"/>
          </w:tcPr>
          <w:p w:rsidR="00F8689E" w:rsidRPr="00C259FD" w:rsidRDefault="00F8689E" w:rsidP="001E067F">
            <w:r>
              <w:t>МР 2.3.2. 2327-2008</w:t>
            </w:r>
          </w:p>
        </w:tc>
      </w:tr>
      <w:tr w:rsidR="00F8689E" w:rsidRPr="00C259FD" w:rsidTr="00F8689E">
        <w:trPr>
          <w:trHeight w:val="254"/>
        </w:trPr>
        <w:tc>
          <w:tcPr>
            <w:tcW w:w="959" w:type="dxa"/>
            <w:vMerge/>
          </w:tcPr>
          <w:p w:rsidR="00F8689E" w:rsidRDefault="00F8689E" w:rsidP="001E067F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1E067F"/>
        </w:tc>
        <w:tc>
          <w:tcPr>
            <w:tcW w:w="2126" w:type="dxa"/>
            <w:vMerge/>
          </w:tcPr>
          <w:p w:rsidR="00F8689E" w:rsidRDefault="00F8689E" w:rsidP="001E067F"/>
        </w:tc>
        <w:tc>
          <w:tcPr>
            <w:tcW w:w="1701" w:type="dxa"/>
            <w:vMerge/>
          </w:tcPr>
          <w:p w:rsidR="00F8689E" w:rsidRDefault="00F8689E" w:rsidP="001E067F"/>
        </w:tc>
        <w:tc>
          <w:tcPr>
            <w:tcW w:w="1559" w:type="dxa"/>
            <w:vMerge/>
          </w:tcPr>
          <w:p w:rsidR="00F8689E" w:rsidRDefault="00F8689E" w:rsidP="001E067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89E" w:rsidRDefault="00F8689E" w:rsidP="001E067F">
            <w:r>
              <w:t>Пробоподготовка</w:t>
            </w:r>
          </w:p>
        </w:tc>
        <w:tc>
          <w:tcPr>
            <w:tcW w:w="1843" w:type="dxa"/>
            <w:vMerge/>
          </w:tcPr>
          <w:p w:rsidR="00F8689E" w:rsidRPr="00C259FD" w:rsidRDefault="00F8689E" w:rsidP="001E067F"/>
        </w:tc>
        <w:tc>
          <w:tcPr>
            <w:tcW w:w="3282" w:type="dxa"/>
            <w:vMerge/>
          </w:tcPr>
          <w:p w:rsidR="00F8689E" w:rsidRDefault="00F8689E" w:rsidP="001E067F"/>
        </w:tc>
      </w:tr>
      <w:tr w:rsidR="00F8689E" w:rsidRPr="00C259FD" w:rsidTr="00F8689E">
        <w:trPr>
          <w:trHeight w:val="1708"/>
        </w:trPr>
        <w:tc>
          <w:tcPr>
            <w:tcW w:w="959" w:type="dxa"/>
            <w:vMerge/>
          </w:tcPr>
          <w:p w:rsidR="00F8689E" w:rsidRDefault="00F8689E" w:rsidP="001E067F">
            <w:pPr>
              <w:jc w:val="center"/>
            </w:pPr>
          </w:p>
        </w:tc>
        <w:tc>
          <w:tcPr>
            <w:tcW w:w="2410" w:type="dxa"/>
            <w:vMerge/>
          </w:tcPr>
          <w:p w:rsidR="00F8689E" w:rsidRDefault="00F8689E" w:rsidP="001E067F"/>
        </w:tc>
        <w:tc>
          <w:tcPr>
            <w:tcW w:w="2126" w:type="dxa"/>
            <w:vMerge/>
          </w:tcPr>
          <w:p w:rsidR="00F8689E" w:rsidRDefault="00F8689E" w:rsidP="001E067F"/>
        </w:tc>
        <w:tc>
          <w:tcPr>
            <w:tcW w:w="1701" w:type="dxa"/>
            <w:vMerge/>
          </w:tcPr>
          <w:p w:rsidR="00F8689E" w:rsidRDefault="00F8689E" w:rsidP="001E067F"/>
        </w:tc>
        <w:tc>
          <w:tcPr>
            <w:tcW w:w="1559" w:type="dxa"/>
            <w:vMerge/>
          </w:tcPr>
          <w:p w:rsidR="00F8689E" w:rsidRDefault="00F8689E" w:rsidP="001E067F"/>
        </w:tc>
        <w:tc>
          <w:tcPr>
            <w:tcW w:w="2268" w:type="dxa"/>
            <w:tcBorders>
              <w:top w:val="single" w:sz="4" w:space="0" w:color="auto"/>
            </w:tcBorders>
          </w:tcPr>
          <w:p w:rsidR="00F8689E" w:rsidRDefault="00F8689E" w:rsidP="001E067F">
            <w:r>
              <w:t>Бактерии группы кишечных палочек (БГКП)</w:t>
            </w:r>
          </w:p>
        </w:tc>
        <w:tc>
          <w:tcPr>
            <w:tcW w:w="1843" w:type="dxa"/>
            <w:vMerge/>
          </w:tcPr>
          <w:p w:rsidR="00F8689E" w:rsidRPr="00C259FD" w:rsidRDefault="00F8689E" w:rsidP="001E067F"/>
        </w:tc>
        <w:tc>
          <w:tcPr>
            <w:tcW w:w="3282" w:type="dxa"/>
            <w:vMerge/>
          </w:tcPr>
          <w:p w:rsidR="00F8689E" w:rsidRDefault="00F8689E" w:rsidP="001E067F"/>
        </w:tc>
      </w:tr>
      <w:tr w:rsidR="00CC1815" w:rsidRPr="00C259FD" w:rsidTr="001E067F">
        <w:tc>
          <w:tcPr>
            <w:tcW w:w="959" w:type="dxa"/>
          </w:tcPr>
          <w:p w:rsidR="00CC1815" w:rsidRDefault="00CC1815" w:rsidP="001E067F">
            <w:pPr>
              <w:jc w:val="center"/>
            </w:pPr>
            <w:r>
              <w:t>1.51</w:t>
            </w:r>
          </w:p>
        </w:tc>
        <w:tc>
          <w:tcPr>
            <w:tcW w:w="2410" w:type="dxa"/>
          </w:tcPr>
          <w:p w:rsidR="00CC1815" w:rsidRDefault="00CC1815" w:rsidP="001E067F">
            <w:r>
              <w:t>ГОСТ 31942-2012</w:t>
            </w:r>
          </w:p>
        </w:tc>
        <w:tc>
          <w:tcPr>
            <w:tcW w:w="2126" w:type="dxa"/>
          </w:tcPr>
          <w:p w:rsidR="00CC1815" w:rsidRDefault="00CC1815" w:rsidP="001E067F">
            <w:r>
              <w:t>Поверхностные , подземные, питьевые воды</w:t>
            </w:r>
          </w:p>
        </w:tc>
        <w:tc>
          <w:tcPr>
            <w:tcW w:w="1701" w:type="dxa"/>
          </w:tcPr>
          <w:p w:rsidR="00CC1815" w:rsidRDefault="00CC1815" w:rsidP="001E067F">
            <w:r>
              <w:t>01 3100</w:t>
            </w:r>
          </w:p>
        </w:tc>
        <w:tc>
          <w:tcPr>
            <w:tcW w:w="1559" w:type="dxa"/>
          </w:tcPr>
          <w:p w:rsidR="00CC1815" w:rsidRDefault="00CC1815" w:rsidP="001E067F">
            <w:r>
              <w:t>2201-2202</w:t>
            </w:r>
          </w:p>
        </w:tc>
        <w:tc>
          <w:tcPr>
            <w:tcW w:w="2268" w:type="dxa"/>
          </w:tcPr>
          <w:p w:rsidR="00CC1815" w:rsidRDefault="00CC1815" w:rsidP="001E067F">
            <w:r>
              <w:t>Отбор проб</w:t>
            </w:r>
          </w:p>
        </w:tc>
        <w:tc>
          <w:tcPr>
            <w:tcW w:w="1843" w:type="dxa"/>
          </w:tcPr>
          <w:p w:rsidR="00CC1815" w:rsidRPr="00C259FD" w:rsidRDefault="00CC1815" w:rsidP="001E067F"/>
        </w:tc>
        <w:tc>
          <w:tcPr>
            <w:tcW w:w="3282" w:type="dxa"/>
          </w:tcPr>
          <w:p w:rsidR="00CC1815" w:rsidRDefault="00CC1815" w:rsidP="001E067F">
            <w:r>
              <w:t>СанПиН 2.1.4.1074-2001</w:t>
            </w:r>
          </w:p>
          <w:p w:rsidR="00CC1815" w:rsidRDefault="00CC1815" w:rsidP="001E067F">
            <w:r>
              <w:t>СанПиН 2.1.4.1175-2002</w:t>
            </w:r>
          </w:p>
          <w:p w:rsidR="00CC1815" w:rsidRDefault="00CC1815" w:rsidP="001E067F">
            <w:r>
              <w:t>СанПиН 2.1.4.2496-09</w:t>
            </w:r>
          </w:p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8905C4" w:rsidRDefault="008905C4" w:rsidP="00183112">
      <w:pPr>
        <w:jc w:val="center"/>
      </w:pPr>
    </w:p>
    <w:p w:rsidR="008905C4" w:rsidRDefault="008905C4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701"/>
        <w:gridCol w:w="1701"/>
        <w:gridCol w:w="2268"/>
        <w:gridCol w:w="1843"/>
        <w:gridCol w:w="3140"/>
      </w:tblGrid>
      <w:tr w:rsidR="00F4503F" w:rsidTr="00F4503F">
        <w:tc>
          <w:tcPr>
            <w:tcW w:w="817" w:type="dxa"/>
          </w:tcPr>
          <w:p w:rsidR="008905C4" w:rsidRDefault="007B66FB" w:rsidP="00F4503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905C4" w:rsidRDefault="007B66FB" w:rsidP="00F4503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905C4" w:rsidRDefault="007B66FB" w:rsidP="00F4503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905C4" w:rsidRDefault="007B66FB" w:rsidP="00F4503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05C4" w:rsidRDefault="007B66FB" w:rsidP="00F4503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905C4" w:rsidRDefault="007B66FB" w:rsidP="00F4503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905C4" w:rsidRDefault="007B66FB" w:rsidP="00F4503F">
            <w:pPr>
              <w:jc w:val="center"/>
            </w:pPr>
            <w:r>
              <w:t>7</w:t>
            </w:r>
          </w:p>
        </w:tc>
        <w:tc>
          <w:tcPr>
            <w:tcW w:w="3140" w:type="dxa"/>
          </w:tcPr>
          <w:p w:rsidR="008905C4" w:rsidRDefault="007B66FB" w:rsidP="00F4503F">
            <w:pPr>
              <w:jc w:val="center"/>
            </w:pPr>
            <w:r>
              <w:t>8</w:t>
            </w:r>
          </w:p>
        </w:tc>
      </w:tr>
      <w:tr w:rsidR="00F4503F" w:rsidTr="00F4503F">
        <w:tc>
          <w:tcPr>
            <w:tcW w:w="817" w:type="dxa"/>
          </w:tcPr>
          <w:p w:rsidR="007B66FB" w:rsidRPr="00C259FD" w:rsidRDefault="007B66FB" w:rsidP="00F4503F">
            <w:pPr>
              <w:jc w:val="center"/>
            </w:pPr>
            <w:r w:rsidRPr="00C259FD">
              <w:t>1.</w:t>
            </w:r>
            <w:r>
              <w:t>5</w:t>
            </w:r>
            <w:r w:rsidR="00BD766A">
              <w:t>2</w:t>
            </w:r>
          </w:p>
        </w:tc>
        <w:tc>
          <w:tcPr>
            <w:tcW w:w="2552" w:type="dxa"/>
          </w:tcPr>
          <w:p w:rsidR="007B66FB" w:rsidRPr="00C259FD" w:rsidRDefault="007B66FB" w:rsidP="00A47EE3">
            <w:r w:rsidRPr="00C259FD">
              <w:t>ГОСТ 26929-94</w:t>
            </w:r>
          </w:p>
        </w:tc>
        <w:tc>
          <w:tcPr>
            <w:tcW w:w="2126" w:type="dxa"/>
          </w:tcPr>
          <w:p w:rsidR="007B66FB" w:rsidRPr="00C259FD" w:rsidRDefault="007B66FB" w:rsidP="00454FCF">
            <w:r w:rsidRPr="00C259FD">
              <w:t>Сырье и продукты</w:t>
            </w:r>
          </w:p>
          <w:p w:rsidR="007B66FB" w:rsidRPr="00C259FD" w:rsidRDefault="007B66FB" w:rsidP="00454FCF">
            <w:r w:rsidRPr="00C259FD">
              <w:t>пищевые</w:t>
            </w:r>
          </w:p>
        </w:tc>
        <w:tc>
          <w:tcPr>
            <w:tcW w:w="1701" w:type="dxa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91 1000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91 2000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91 3000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91 4000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91 6000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91 7000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91 8000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91 8540</w:t>
            </w:r>
          </w:p>
          <w:p w:rsidR="007B66FB" w:rsidRPr="00C259FD" w:rsidRDefault="007B66FB" w:rsidP="00A47EE3">
            <w:r w:rsidRPr="00C259FD">
              <w:t>92 1000</w:t>
            </w:r>
          </w:p>
          <w:p w:rsidR="007B66FB" w:rsidRPr="00C259FD" w:rsidRDefault="007B66FB" w:rsidP="00A47EE3">
            <w:r w:rsidRPr="00C259FD">
              <w:t>92 2000</w:t>
            </w:r>
          </w:p>
          <w:p w:rsidR="007B66FB" w:rsidRPr="00C259FD" w:rsidRDefault="007B66FB" w:rsidP="00A47EE3">
            <w:r w:rsidRPr="00C259FD">
              <w:t xml:space="preserve">92 4000 </w:t>
            </w:r>
          </w:p>
          <w:p w:rsidR="007B66FB" w:rsidRPr="00C259FD" w:rsidRDefault="007B66FB" w:rsidP="00A47EE3"/>
        </w:tc>
        <w:tc>
          <w:tcPr>
            <w:tcW w:w="1701" w:type="dxa"/>
          </w:tcPr>
          <w:p w:rsidR="007B66FB" w:rsidRPr="00C259FD" w:rsidRDefault="007B66FB" w:rsidP="00A47EE3">
            <w:r>
              <w:t>0201-</w:t>
            </w:r>
            <w:r w:rsidRPr="00C259FD">
              <w:t xml:space="preserve">0210 </w:t>
            </w:r>
          </w:p>
          <w:p w:rsidR="007B66FB" w:rsidRDefault="007B66FB" w:rsidP="00A47EE3">
            <w:r>
              <w:t>0302</w:t>
            </w:r>
            <w:r w:rsidRPr="00C259FD">
              <w:t>-0307 0401-041</w:t>
            </w:r>
            <w:r>
              <w:t>0 0701-0713 0810-0813 1001-1008 1101 - 1107</w:t>
            </w:r>
          </w:p>
          <w:p w:rsidR="007B66FB" w:rsidRPr="00F4503F" w:rsidRDefault="007B66FB" w:rsidP="00A47EE3">
            <w:pPr>
              <w:rPr>
                <w:highlight w:val="yellow"/>
              </w:rPr>
            </w:pPr>
            <w:r>
              <w:t>1201-1211 1501-1502</w:t>
            </w:r>
            <w:r w:rsidRPr="00C259FD">
              <w:t xml:space="preserve">  1601-16</w:t>
            </w:r>
            <w:r>
              <w:t xml:space="preserve">05 1701-1704 </w:t>
            </w:r>
          </w:p>
        </w:tc>
        <w:tc>
          <w:tcPr>
            <w:tcW w:w="2268" w:type="dxa"/>
          </w:tcPr>
          <w:p w:rsidR="007B66FB" w:rsidRPr="00C259FD" w:rsidRDefault="007B66FB" w:rsidP="00F4503F">
            <w:pPr>
              <w:jc w:val="center"/>
            </w:pPr>
            <w:r w:rsidRPr="00C259FD">
              <w:t>Минерализация проб</w:t>
            </w:r>
          </w:p>
        </w:tc>
        <w:tc>
          <w:tcPr>
            <w:tcW w:w="1843" w:type="dxa"/>
          </w:tcPr>
          <w:p w:rsidR="007B66FB" w:rsidRPr="00C259FD" w:rsidRDefault="007B66FB" w:rsidP="00F4503F">
            <w:pPr>
              <w:jc w:val="center"/>
            </w:pPr>
          </w:p>
        </w:tc>
        <w:tc>
          <w:tcPr>
            <w:tcW w:w="3140" w:type="dxa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  <w:p w:rsidR="007B66FB" w:rsidRPr="00C259FD" w:rsidRDefault="001B6712" w:rsidP="00F4503F">
            <w:pPr>
              <w:autoSpaceDE w:val="0"/>
              <w:autoSpaceDN w:val="0"/>
              <w:adjustRightInd w:val="0"/>
            </w:pPr>
            <w:r>
              <w:t>СанПиН 2.3.2.1078-2001</w:t>
            </w:r>
          </w:p>
        </w:tc>
      </w:tr>
      <w:tr w:rsidR="00F4503F" w:rsidTr="00F4503F">
        <w:trPr>
          <w:trHeight w:val="302"/>
        </w:trPr>
        <w:tc>
          <w:tcPr>
            <w:tcW w:w="817" w:type="dxa"/>
            <w:vMerge w:val="restart"/>
          </w:tcPr>
          <w:p w:rsidR="007B66FB" w:rsidRPr="00C259FD" w:rsidRDefault="007B66FB" w:rsidP="00A47EE3">
            <w:r>
              <w:t>1.5</w:t>
            </w:r>
            <w:r w:rsidR="00BD766A">
              <w:t>3</w:t>
            </w:r>
          </w:p>
        </w:tc>
        <w:tc>
          <w:tcPr>
            <w:tcW w:w="2552" w:type="dxa"/>
            <w:vMerge w:val="restart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ГОСТ 30178-96 </w:t>
            </w:r>
          </w:p>
        </w:tc>
        <w:tc>
          <w:tcPr>
            <w:tcW w:w="2126" w:type="dxa"/>
            <w:vMerge w:val="restart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Сырьё и продукты пищевые</w:t>
            </w:r>
          </w:p>
        </w:tc>
        <w:tc>
          <w:tcPr>
            <w:tcW w:w="1701" w:type="dxa"/>
            <w:vMerge w:val="restart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91 1000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91 2000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91 3000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91 4000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91 6000 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91 7000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91 8000</w:t>
            </w:r>
          </w:p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91 8540</w:t>
            </w:r>
          </w:p>
          <w:p w:rsidR="007B66FB" w:rsidRPr="00C259FD" w:rsidRDefault="007B66FB" w:rsidP="00A47EE3">
            <w:r w:rsidRPr="00C259FD">
              <w:t>92 1000</w:t>
            </w:r>
          </w:p>
          <w:p w:rsidR="007B66FB" w:rsidRPr="00C259FD" w:rsidRDefault="007B66FB" w:rsidP="00A47EE3">
            <w:r w:rsidRPr="00C259FD">
              <w:t>92 2000</w:t>
            </w:r>
          </w:p>
          <w:p w:rsidR="007B66FB" w:rsidRPr="00C259FD" w:rsidRDefault="007B66FB" w:rsidP="00A47EE3">
            <w:r w:rsidRPr="00C259FD">
              <w:t xml:space="preserve">92 4000 </w:t>
            </w:r>
          </w:p>
          <w:p w:rsidR="007B66FB" w:rsidRPr="00C259FD" w:rsidRDefault="007B66FB" w:rsidP="00A47EE3">
            <w:r w:rsidRPr="00C259FD">
              <w:t xml:space="preserve">92 6000 </w:t>
            </w:r>
          </w:p>
          <w:p w:rsidR="007B66FB" w:rsidRPr="00C259FD" w:rsidRDefault="007B66FB" w:rsidP="00A47EE3">
            <w:r w:rsidRPr="00C259FD">
              <w:t xml:space="preserve">92 7000 </w:t>
            </w:r>
          </w:p>
          <w:p w:rsidR="007B66FB" w:rsidRPr="00C259FD" w:rsidRDefault="007B66FB" w:rsidP="00A47EE3">
            <w:r w:rsidRPr="00C259FD">
              <w:t xml:space="preserve">92 9000 </w:t>
            </w:r>
          </w:p>
          <w:p w:rsidR="007B66FB" w:rsidRDefault="007B66FB" w:rsidP="00A47EE3">
            <w:r w:rsidRPr="00C259FD">
              <w:t>98 4000</w:t>
            </w:r>
          </w:p>
          <w:p w:rsidR="007B66FB" w:rsidRPr="00C259FD" w:rsidRDefault="007B66FB" w:rsidP="00A47EE3">
            <w:r>
              <w:t>98 8211</w:t>
            </w:r>
          </w:p>
          <w:p w:rsidR="007B66FB" w:rsidRPr="00C259FD" w:rsidRDefault="007B66FB" w:rsidP="00A47EE3">
            <w:r w:rsidRPr="00C259FD">
              <w:t>98 1912</w:t>
            </w:r>
          </w:p>
          <w:p w:rsidR="007B66FB" w:rsidRDefault="007B66FB" w:rsidP="00A47EE3">
            <w:r w:rsidRPr="00C259FD">
              <w:t>98 3912</w:t>
            </w:r>
          </w:p>
          <w:p w:rsidR="007B66FB" w:rsidRDefault="007B66FB" w:rsidP="00A47EE3">
            <w:r>
              <w:t>98 6000</w:t>
            </w:r>
          </w:p>
          <w:p w:rsidR="007B66FB" w:rsidRPr="00C259FD" w:rsidRDefault="007B66FB" w:rsidP="00A47EE3">
            <w:r>
              <w:t>98 7000</w:t>
            </w:r>
          </w:p>
        </w:tc>
        <w:tc>
          <w:tcPr>
            <w:tcW w:w="1701" w:type="dxa"/>
            <w:vMerge w:val="restart"/>
          </w:tcPr>
          <w:p w:rsidR="007B66FB" w:rsidRPr="00C259FD" w:rsidRDefault="007B66FB" w:rsidP="00A47EE3">
            <w:r>
              <w:t>0201-</w:t>
            </w:r>
            <w:r w:rsidRPr="00C259FD">
              <w:t xml:space="preserve">0210 </w:t>
            </w:r>
          </w:p>
          <w:p w:rsidR="007B66FB" w:rsidRDefault="007B66FB" w:rsidP="00A47EE3">
            <w:r>
              <w:t>0302</w:t>
            </w:r>
            <w:r w:rsidRPr="00C259FD">
              <w:t>-0307 0401-041</w:t>
            </w:r>
            <w:r>
              <w:t>0 0701-0713 0810-0813 1001-1008 1101 - 1107</w:t>
            </w:r>
          </w:p>
          <w:p w:rsidR="007B66FB" w:rsidRPr="00F4503F" w:rsidRDefault="007B66FB" w:rsidP="00A47EE3">
            <w:pPr>
              <w:rPr>
                <w:highlight w:val="yellow"/>
              </w:rPr>
            </w:pPr>
            <w:r>
              <w:t>1201-1211 1501-1502</w:t>
            </w:r>
            <w:r w:rsidRPr="00C259FD">
              <w:t xml:space="preserve">  1601-1605 1701-1704 1901-1905 2001- 200</w:t>
            </w:r>
            <w: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Свинец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0,01-1,0 мг/кг </w:t>
            </w:r>
          </w:p>
        </w:tc>
        <w:tc>
          <w:tcPr>
            <w:tcW w:w="3140" w:type="dxa"/>
            <w:vMerge w:val="restart"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  <w:p w:rsidR="007B66FB" w:rsidRPr="00C259FD" w:rsidRDefault="001B6712" w:rsidP="00F4503F">
            <w:pPr>
              <w:autoSpaceDE w:val="0"/>
              <w:autoSpaceDN w:val="0"/>
              <w:adjustRightInd w:val="0"/>
            </w:pPr>
            <w:r>
              <w:t>СанПиН 2.3.2.1078-2001</w:t>
            </w:r>
          </w:p>
        </w:tc>
      </w:tr>
      <w:tr w:rsidR="00F4503F" w:rsidTr="00F4503F">
        <w:trPr>
          <w:trHeight w:val="5226"/>
        </w:trPr>
        <w:tc>
          <w:tcPr>
            <w:tcW w:w="817" w:type="dxa"/>
            <w:vMerge/>
          </w:tcPr>
          <w:p w:rsidR="007B66FB" w:rsidRDefault="007B66FB" w:rsidP="00A47EE3"/>
        </w:tc>
        <w:tc>
          <w:tcPr>
            <w:tcW w:w="2552" w:type="dxa"/>
            <w:vMerge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B66FB" w:rsidRDefault="007B66FB" w:rsidP="00A47EE3"/>
        </w:tc>
        <w:tc>
          <w:tcPr>
            <w:tcW w:w="2268" w:type="dxa"/>
            <w:tcBorders>
              <w:top w:val="single" w:sz="4" w:space="0" w:color="auto"/>
            </w:tcBorders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>Кадмий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  <w:r w:rsidRPr="00C259FD">
              <w:t xml:space="preserve">0,01-1,0 мг/кг </w:t>
            </w:r>
          </w:p>
        </w:tc>
        <w:tc>
          <w:tcPr>
            <w:tcW w:w="3140" w:type="dxa"/>
            <w:vMerge/>
          </w:tcPr>
          <w:p w:rsidR="007B66FB" w:rsidRPr="00C259FD" w:rsidRDefault="007B66FB" w:rsidP="00F4503F">
            <w:pPr>
              <w:autoSpaceDE w:val="0"/>
              <w:autoSpaceDN w:val="0"/>
              <w:adjustRightInd w:val="0"/>
            </w:pPr>
          </w:p>
        </w:tc>
      </w:tr>
    </w:tbl>
    <w:p w:rsidR="007B66FB" w:rsidRDefault="007B66FB" w:rsidP="00183112">
      <w:pPr>
        <w:jc w:val="center"/>
      </w:pPr>
    </w:p>
    <w:p w:rsidR="00BD766A" w:rsidRDefault="00BD766A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973"/>
        <w:gridCol w:w="2124"/>
        <w:gridCol w:w="1558"/>
        <w:gridCol w:w="1557"/>
        <w:gridCol w:w="2257"/>
        <w:gridCol w:w="1843"/>
        <w:gridCol w:w="3140"/>
      </w:tblGrid>
      <w:tr w:rsidR="00CC1815" w:rsidRPr="00C259FD" w:rsidTr="001B6712">
        <w:tc>
          <w:tcPr>
            <w:tcW w:w="696" w:type="dxa"/>
          </w:tcPr>
          <w:p w:rsidR="00CC1815" w:rsidRPr="00BD766A" w:rsidRDefault="00BD766A" w:rsidP="007F3229">
            <w:pPr>
              <w:jc w:val="center"/>
            </w:pPr>
            <w:r w:rsidRPr="00BD766A">
              <w:t>1</w:t>
            </w:r>
          </w:p>
        </w:tc>
        <w:tc>
          <w:tcPr>
            <w:tcW w:w="2973" w:type="dxa"/>
          </w:tcPr>
          <w:p w:rsidR="00CC1815" w:rsidRPr="00BD766A" w:rsidRDefault="00BD766A" w:rsidP="007F3229">
            <w:pPr>
              <w:jc w:val="center"/>
            </w:pPr>
            <w:r w:rsidRPr="00BD766A">
              <w:t>2</w:t>
            </w:r>
          </w:p>
        </w:tc>
        <w:tc>
          <w:tcPr>
            <w:tcW w:w="2124" w:type="dxa"/>
          </w:tcPr>
          <w:p w:rsidR="00CC1815" w:rsidRPr="00BD766A" w:rsidRDefault="00BD766A" w:rsidP="007F3229">
            <w:pPr>
              <w:jc w:val="center"/>
            </w:pPr>
            <w:r w:rsidRPr="00BD766A">
              <w:t>3</w:t>
            </w:r>
          </w:p>
        </w:tc>
        <w:tc>
          <w:tcPr>
            <w:tcW w:w="1558" w:type="dxa"/>
          </w:tcPr>
          <w:p w:rsidR="00CC1815" w:rsidRPr="00BD766A" w:rsidRDefault="00BD766A" w:rsidP="007F3229">
            <w:pPr>
              <w:jc w:val="center"/>
            </w:pPr>
            <w:r w:rsidRPr="00BD766A">
              <w:t>4</w:t>
            </w:r>
          </w:p>
        </w:tc>
        <w:tc>
          <w:tcPr>
            <w:tcW w:w="1557" w:type="dxa"/>
          </w:tcPr>
          <w:p w:rsidR="00CC1815" w:rsidRPr="00BD766A" w:rsidRDefault="00BD766A" w:rsidP="007F3229">
            <w:pPr>
              <w:jc w:val="center"/>
            </w:pPr>
            <w:r w:rsidRPr="00BD766A">
              <w:t>5</w:t>
            </w:r>
          </w:p>
        </w:tc>
        <w:tc>
          <w:tcPr>
            <w:tcW w:w="2257" w:type="dxa"/>
          </w:tcPr>
          <w:p w:rsidR="00CC1815" w:rsidRPr="00BD766A" w:rsidRDefault="00BD766A" w:rsidP="007F3229">
            <w:pPr>
              <w:jc w:val="center"/>
            </w:pPr>
            <w:r w:rsidRPr="00BD766A">
              <w:t>6</w:t>
            </w:r>
          </w:p>
        </w:tc>
        <w:tc>
          <w:tcPr>
            <w:tcW w:w="1843" w:type="dxa"/>
          </w:tcPr>
          <w:p w:rsidR="00CC1815" w:rsidRPr="00BD766A" w:rsidRDefault="00BD766A" w:rsidP="007F3229">
            <w:pPr>
              <w:jc w:val="center"/>
            </w:pPr>
            <w:r w:rsidRPr="00BD766A">
              <w:t>7</w:t>
            </w:r>
          </w:p>
        </w:tc>
        <w:tc>
          <w:tcPr>
            <w:tcW w:w="3140" w:type="dxa"/>
          </w:tcPr>
          <w:p w:rsidR="00CC1815" w:rsidRPr="00BD766A" w:rsidRDefault="00BD766A" w:rsidP="007F3229">
            <w:pPr>
              <w:jc w:val="center"/>
            </w:pPr>
            <w:r w:rsidRPr="00BD766A">
              <w:t>8</w:t>
            </w:r>
          </w:p>
        </w:tc>
      </w:tr>
      <w:tr w:rsidR="00DA5FF2" w:rsidRPr="00C259FD" w:rsidTr="0041141F">
        <w:trPr>
          <w:trHeight w:val="883"/>
        </w:trPr>
        <w:tc>
          <w:tcPr>
            <w:tcW w:w="696" w:type="dxa"/>
            <w:tcBorders>
              <w:bottom w:val="single" w:sz="4" w:space="0" w:color="auto"/>
            </w:tcBorders>
          </w:tcPr>
          <w:p w:rsidR="00DA5FF2" w:rsidRPr="00C259FD" w:rsidRDefault="00DA5FF2" w:rsidP="007F3229">
            <w:pPr>
              <w:jc w:val="center"/>
            </w:pPr>
            <w:r>
              <w:t>1.54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DA5FF2" w:rsidRDefault="00DA5FF2" w:rsidP="00462CCE">
            <w:r>
              <w:t>МУК 4.1.985-2000</w:t>
            </w:r>
          </w:p>
          <w:p w:rsidR="00DA5FF2" w:rsidRDefault="00DA5FF2" w:rsidP="00462CCE">
            <w:r>
              <w:t>Методика автоклавной пробоподготовки</w:t>
            </w:r>
          </w:p>
          <w:p w:rsidR="00DA5FF2" w:rsidRPr="00C259FD" w:rsidRDefault="00DA5FF2" w:rsidP="007F3229">
            <w:pPr>
              <w:jc w:val="center"/>
            </w:pPr>
          </w:p>
        </w:tc>
        <w:tc>
          <w:tcPr>
            <w:tcW w:w="2124" w:type="dxa"/>
            <w:vMerge w:val="restart"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  <w:r w:rsidRPr="00C259FD">
              <w:t>Сырьё и продукты пищевые</w:t>
            </w:r>
          </w:p>
        </w:tc>
        <w:tc>
          <w:tcPr>
            <w:tcW w:w="1558" w:type="dxa"/>
            <w:vMerge w:val="restart"/>
          </w:tcPr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 xml:space="preserve">91 1000 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 xml:space="preserve">91 2000 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 xml:space="preserve">91 3000 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>91 4000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 xml:space="preserve">91 6000 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>91 7000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>91 8000</w:t>
            </w:r>
          </w:p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  <w:r w:rsidRPr="00C259FD">
              <w:t>91 8540</w:t>
            </w:r>
          </w:p>
          <w:p w:rsidR="00DA5FF2" w:rsidRPr="00C259FD" w:rsidRDefault="00DA5FF2" w:rsidP="00B27C11">
            <w:r w:rsidRPr="00C259FD">
              <w:t>92 1000</w:t>
            </w:r>
          </w:p>
          <w:p w:rsidR="00DA5FF2" w:rsidRPr="00C259FD" w:rsidRDefault="00DA5FF2" w:rsidP="00B27C11">
            <w:r w:rsidRPr="00C259FD">
              <w:t>92 2000</w:t>
            </w:r>
          </w:p>
          <w:p w:rsidR="00DA5FF2" w:rsidRPr="00C259FD" w:rsidRDefault="00DA5FF2" w:rsidP="00B27C11">
            <w:r w:rsidRPr="00C259FD">
              <w:t xml:space="preserve">92 4000 </w:t>
            </w:r>
          </w:p>
          <w:p w:rsidR="00DA5FF2" w:rsidRPr="00C259FD" w:rsidRDefault="00DA5FF2" w:rsidP="00B27C11">
            <w:r w:rsidRPr="00C259FD">
              <w:t xml:space="preserve">92 6000 </w:t>
            </w:r>
          </w:p>
          <w:p w:rsidR="00DA5FF2" w:rsidRPr="00C259FD" w:rsidRDefault="00DA5FF2" w:rsidP="00B27C11">
            <w:r w:rsidRPr="00C259FD">
              <w:t xml:space="preserve">92 7000 </w:t>
            </w:r>
          </w:p>
          <w:p w:rsidR="00DA5FF2" w:rsidRPr="00C259FD" w:rsidRDefault="00DA5FF2" w:rsidP="00B27C11">
            <w:r w:rsidRPr="00C259FD">
              <w:t xml:space="preserve">92 9000 </w:t>
            </w:r>
          </w:p>
          <w:p w:rsidR="00DA5FF2" w:rsidRDefault="00DA5FF2" w:rsidP="00B27C11">
            <w:r w:rsidRPr="00C259FD">
              <w:t>98 4000</w:t>
            </w:r>
          </w:p>
          <w:p w:rsidR="00DA5FF2" w:rsidRPr="00C259FD" w:rsidRDefault="00DA5FF2" w:rsidP="00B27C11">
            <w:r>
              <w:t>98 8211</w:t>
            </w:r>
          </w:p>
          <w:p w:rsidR="00DA5FF2" w:rsidRPr="00C259FD" w:rsidRDefault="00DA5FF2" w:rsidP="00B27C11">
            <w:r w:rsidRPr="00C259FD">
              <w:t>98 1912</w:t>
            </w:r>
          </w:p>
          <w:p w:rsidR="00DA5FF2" w:rsidRDefault="00DA5FF2" w:rsidP="00B27C11">
            <w:r w:rsidRPr="00C259FD">
              <w:t>98 3912</w:t>
            </w:r>
          </w:p>
          <w:p w:rsidR="00DA5FF2" w:rsidRDefault="00DA5FF2" w:rsidP="00B27C11">
            <w:r>
              <w:t>98 6000</w:t>
            </w:r>
          </w:p>
          <w:p w:rsidR="00DA5FF2" w:rsidRPr="00C259FD" w:rsidRDefault="00DA5FF2" w:rsidP="00B27C11">
            <w:r>
              <w:t>98 7000</w:t>
            </w:r>
          </w:p>
        </w:tc>
        <w:tc>
          <w:tcPr>
            <w:tcW w:w="1557" w:type="dxa"/>
            <w:vMerge w:val="restart"/>
          </w:tcPr>
          <w:p w:rsidR="00DA5FF2" w:rsidRPr="00C259FD" w:rsidRDefault="00DA5FF2" w:rsidP="00B27C11">
            <w:r>
              <w:t>0201-</w:t>
            </w:r>
            <w:r w:rsidRPr="00C259FD">
              <w:t xml:space="preserve">0210 </w:t>
            </w:r>
          </w:p>
          <w:p w:rsidR="00DA5FF2" w:rsidRDefault="00DA5FF2" w:rsidP="00B27C11">
            <w:r>
              <w:t>0302</w:t>
            </w:r>
            <w:r w:rsidRPr="00C259FD">
              <w:t>-0307 0401-041</w:t>
            </w:r>
            <w:r>
              <w:t>0 0701-0713 0810-0813 1001-1008 1101 - 1107</w:t>
            </w:r>
          </w:p>
          <w:p w:rsidR="00DA5FF2" w:rsidRPr="007F3229" w:rsidRDefault="00DA5FF2" w:rsidP="00B27C11">
            <w:pPr>
              <w:rPr>
                <w:highlight w:val="yellow"/>
              </w:rPr>
            </w:pPr>
            <w:r>
              <w:t>1201-1211 1501-1502</w:t>
            </w:r>
            <w:r w:rsidRPr="00C259FD">
              <w:t xml:space="preserve">  1601-1605 1701-1704 1901-1905 2001- 200</w:t>
            </w:r>
            <w:r>
              <w:t>8</w:t>
            </w:r>
          </w:p>
        </w:tc>
        <w:tc>
          <w:tcPr>
            <w:tcW w:w="2257" w:type="dxa"/>
            <w:vMerge w:val="restart"/>
          </w:tcPr>
          <w:p w:rsidR="00DA5FF2" w:rsidRDefault="00DA5FF2" w:rsidP="007F3229">
            <w:pPr>
              <w:autoSpaceDE w:val="0"/>
              <w:autoSpaceDN w:val="0"/>
              <w:adjustRightInd w:val="0"/>
            </w:pPr>
            <w:r>
              <w:t>Пробоподготовка</w:t>
            </w: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DA5FF2" w:rsidRPr="00C259FD" w:rsidRDefault="00DA5FF2" w:rsidP="002530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40" w:type="dxa"/>
            <w:vMerge w:val="restart"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  <w:p w:rsidR="00DA5FF2" w:rsidRPr="00C259FD" w:rsidRDefault="00DA5FF2" w:rsidP="00FB474B">
            <w:pPr>
              <w:autoSpaceDE w:val="0"/>
              <w:autoSpaceDN w:val="0"/>
              <w:adjustRightInd w:val="0"/>
            </w:pPr>
            <w:r>
              <w:t>СанПиН 2.3.2.1078-2001</w:t>
            </w:r>
          </w:p>
        </w:tc>
      </w:tr>
      <w:tr w:rsidR="00DA5FF2" w:rsidRPr="00C259FD" w:rsidTr="00842009">
        <w:trPr>
          <w:trHeight w:val="613"/>
        </w:trPr>
        <w:tc>
          <w:tcPr>
            <w:tcW w:w="696" w:type="dxa"/>
            <w:tcBorders>
              <w:bottom w:val="single" w:sz="4" w:space="0" w:color="auto"/>
            </w:tcBorders>
          </w:tcPr>
          <w:p w:rsidR="00DA5FF2" w:rsidRPr="00DA5FF2" w:rsidRDefault="00DA5FF2" w:rsidP="007F3229">
            <w:pPr>
              <w:jc w:val="center"/>
              <w:rPr>
                <w:lang w:val="en-US"/>
              </w:rPr>
            </w:pPr>
            <w:r>
              <w:t>1.5</w:t>
            </w:r>
            <w:r>
              <w:rPr>
                <w:lang w:val="en-US"/>
              </w:rPr>
              <w:t>5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DA5FF2" w:rsidRDefault="00DA5FF2" w:rsidP="00462CCE">
            <w:r>
              <w:t>ГОСТ 31671-2012</w:t>
            </w:r>
          </w:p>
          <w:p w:rsidR="00DA5FF2" w:rsidRPr="00842009" w:rsidRDefault="00DA5FF2" w:rsidP="00462CCE">
            <w:pPr>
              <w:rPr>
                <w:lang w:val="en-US"/>
              </w:rPr>
            </w:pPr>
            <w:r>
              <w:t>(EN 13805^2002)</w:t>
            </w:r>
          </w:p>
        </w:tc>
        <w:tc>
          <w:tcPr>
            <w:tcW w:w="2124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</w:tcPr>
          <w:p w:rsidR="00DA5FF2" w:rsidRPr="00C259FD" w:rsidRDefault="00DA5FF2" w:rsidP="00B27C11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</w:tcPr>
          <w:p w:rsidR="00DA5FF2" w:rsidRDefault="00DA5FF2" w:rsidP="00B27C11"/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DA5FF2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5FF2" w:rsidRDefault="00DA5FF2" w:rsidP="00253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0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</w:tr>
      <w:tr w:rsidR="00DA5FF2" w:rsidRPr="00C259FD" w:rsidTr="0041141F">
        <w:trPr>
          <w:trHeight w:val="213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A5FF2" w:rsidRPr="00DA5FF2" w:rsidRDefault="00DA5FF2" w:rsidP="007F3229">
            <w:pPr>
              <w:jc w:val="center"/>
              <w:rPr>
                <w:lang w:val="en-US"/>
              </w:rPr>
            </w:pPr>
            <w:r>
              <w:t>1.5</w:t>
            </w:r>
            <w:r>
              <w:rPr>
                <w:lang w:val="en-US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DA5FF2" w:rsidRDefault="00DA5FF2" w:rsidP="00462CCE">
            <w:r w:rsidRPr="00C259FD">
              <w:t>Методические указания по обнаружению и определению содержания общей ртути в пищевых продуктах методом беспламенной атомной абсорбции</w:t>
            </w:r>
          </w:p>
          <w:p w:rsidR="00DA5FF2" w:rsidRDefault="00DA5FF2" w:rsidP="007F3229">
            <w:pPr>
              <w:jc w:val="center"/>
            </w:pPr>
          </w:p>
        </w:tc>
        <w:tc>
          <w:tcPr>
            <w:tcW w:w="2124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DA5FF2" w:rsidRDefault="00DA5FF2" w:rsidP="007F3229">
            <w:pPr>
              <w:autoSpaceDE w:val="0"/>
              <w:autoSpaceDN w:val="0"/>
              <w:adjustRightInd w:val="0"/>
            </w:pPr>
            <w:r w:rsidRPr="00C259FD">
              <w:t>Ртуть</w:t>
            </w: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Default="00DA5FF2" w:rsidP="007F3229">
            <w:pPr>
              <w:autoSpaceDE w:val="0"/>
              <w:autoSpaceDN w:val="0"/>
              <w:adjustRightInd w:val="0"/>
            </w:pPr>
          </w:p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5FF2" w:rsidRPr="00C259FD" w:rsidRDefault="00DA5FF2" w:rsidP="00EA5B68">
            <w:pPr>
              <w:autoSpaceDE w:val="0"/>
              <w:autoSpaceDN w:val="0"/>
              <w:adjustRightInd w:val="0"/>
            </w:pPr>
            <w:r>
              <w:t>0,005-1,0</w:t>
            </w:r>
            <w:r w:rsidRPr="00C259FD">
              <w:t xml:space="preserve"> мг/кг</w:t>
            </w:r>
          </w:p>
        </w:tc>
        <w:tc>
          <w:tcPr>
            <w:tcW w:w="3140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</w:tr>
      <w:tr w:rsidR="00DA5FF2" w:rsidRPr="00C259FD" w:rsidTr="0041141F">
        <w:trPr>
          <w:trHeight w:val="2206"/>
        </w:trPr>
        <w:tc>
          <w:tcPr>
            <w:tcW w:w="696" w:type="dxa"/>
            <w:tcBorders>
              <w:top w:val="single" w:sz="4" w:space="0" w:color="auto"/>
            </w:tcBorders>
          </w:tcPr>
          <w:p w:rsidR="00DA5FF2" w:rsidRPr="00DA5FF2" w:rsidRDefault="00DA5FF2" w:rsidP="007F3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1.57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DA5FF2" w:rsidRDefault="00DA5FF2" w:rsidP="00DA5FF2">
            <w:r>
              <w:t xml:space="preserve">ГОСТ Р </w:t>
            </w:r>
            <w:r>
              <w:rPr>
                <w:lang w:val="en-US"/>
              </w:rPr>
              <w:t>53183-2008</w:t>
            </w:r>
          </w:p>
          <w:p w:rsidR="00DA5FF2" w:rsidRPr="00DA5FF2" w:rsidRDefault="00DA5FF2" w:rsidP="00DA5FF2">
            <w:r>
              <w:t>(ЕН 13806:2002)</w:t>
            </w:r>
          </w:p>
          <w:p w:rsidR="00DA5FF2" w:rsidRDefault="00DA5FF2" w:rsidP="007F3229">
            <w:pPr>
              <w:jc w:val="center"/>
            </w:pPr>
          </w:p>
          <w:p w:rsidR="00DA5FF2" w:rsidRPr="00C259FD" w:rsidRDefault="00DA5FF2" w:rsidP="007F3229">
            <w:pPr>
              <w:jc w:val="center"/>
            </w:pPr>
          </w:p>
        </w:tc>
        <w:tc>
          <w:tcPr>
            <w:tcW w:w="2124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5FF2" w:rsidRDefault="00DA5FF2" w:rsidP="00DA5FF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40" w:type="dxa"/>
            <w:vMerge/>
          </w:tcPr>
          <w:p w:rsidR="00DA5FF2" w:rsidRPr="00C259FD" w:rsidRDefault="00DA5FF2" w:rsidP="007F3229">
            <w:pPr>
              <w:autoSpaceDE w:val="0"/>
              <w:autoSpaceDN w:val="0"/>
              <w:adjustRightInd w:val="0"/>
            </w:pPr>
          </w:p>
        </w:tc>
      </w:tr>
    </w:tbl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BD766A" w:rsidRDefault="00BD766A" w:rsidP="00183112">
      <w:pPr>
        <w:jc w:val="center"/>
      </w:pPr>
    </w:p>
    <w:p w:rsidR="00BD766A" w:rsidRDefault="00BD766A" w:rsidP="00183112">
      <w:pPr>
        <w:jc w:val="center"/>
      </w:pPr>
    </w:p>
    <w:p w:rsidR="00BD766A" w:rsidRDefault="00BD766A" w:rsidP="00183112">
      <w:pPr>
        <w:jc w:val="center"/>
      </w:pPr>
    </w:p>
    <w:p w:rsidR="00BD766A" w:rsidRDefault="00BD766A" w:rsidP="00183112">
      <w:pPr>
        <w:jc w:val="center"/>
      </w:pPr>
    </w:p>
    <w:p w:rsidR="00BD766A" w:rsidRDefault="00BD766A" w:rsidP="00183112">
      <w:pPr>
        <w:jc w:val="center"/>
      </w:pPr>
    </w:p>
    <w:p w:rsidR="00BD766A" w:rsidRDefault="00BD766A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815"/>
        <w:gridCol w:w="2307"/>
        <w:gridCol w:w="1553"/>
        <w:gridCol w:w="1551"/>
        <w:gridCol w:w="2244"/>
        <w:gridCol w:w="1843"/>
        <w:gridCol w:w="3140"/>
      </w:tblGrid>
      <w:tr w:rsidR="00CC1815" w:rsidRPr="00C259FD" w:rsidTr="001B6712">
        <w:tc>
          <w:tcPr>
            <w:tcW w:w="695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815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307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53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1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244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843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140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1B6712">
        <w:tc>
          <w:tcPr>
            <w:tcW w:w="695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1.5</w:t>
            </w:r>
            <w:r w:rsidR="00DA5FF2">
              <w:t>8</w:t>
            </w:r>
          </w:p>
        </w:tc>
        <w:tc>
          <w:tcPr>
            <w:tcW w:w="2815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 xml:space="preserve">ГОСТ Р 51766-2001 </w:t>
            </w:r>
          </w:p>
        </w:tc>
        <w:tc>
          <w:tcPr>
            <w:tcW w:w="2307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Сырьё и продукты пищевые</w:t>
            </w:r>
          </w:p>
        </w:tc>
        <w:tc>
          <w:tcPr>
            <w:tcW w:w="1553" w:type="dxa"/>
          </w:tcPr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 xml:space="preserve">91 1000 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 xml:space="preserve">91 2000 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 xml:space="preserve">91 3000 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>91 4000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 xml:space="preserve">91 6000 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>91 7000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>91 8000</w:t>
            </w:r>
          </w:p>
          <w:p w:rsidR="00CC1815" w:rsidRPr="00C259FD" w:rsidRDefault="00CC1815" w:rsidP="00B27C11">
            <w:pPr>
              <w:autoSpaceDE w:val="0"/>
              <w:autoSpaceDN w:val="0"/>
              <w:adjustRightInd w:val="0"/>
            </w:pPr>
            <w:r w:rsidRPr="00C259FD">
              <w:t>91 8540</w:t>
            </w:r>
          </w:p>
          <w:p w:rsidR="00CC1815" w:rsidRPr="00C259FD" w:rsidRDefault="00CC1815" w:rsidP="00B27C11">
            <w:r w:rsidRPr="00C259FD">
              <w:t>92 1000</w:t>
            </w:r>
          </w:p>
          <w:p w:rsidR="00CC1815" w:rsidRPr="00C259FD" w:rsidRDefault="00CC1815" w:rsidP="00B27C11">
            <w:r w:rsidRPr="00C259FD">
              <w:t>92 2000</w:t>
            </w:r>
          </w:p>
          <w:p w:rsidR="00CC1815" w:rsidRPr="00C259FD" w:rsidRDefault="00CC1815" w:rsidP="00B27C11">
            <w:r w:rsidRPr="00C259FD">
              <w:t xml:space="preserve">92 4000 </w:t>
            </w:r>
          </w:p>
          <w:p w:rsidR="00CC1815" w:rsidRPr="00C259FD" w:rsidRDefault="00CC1815" w:rsidP="00B27C11">
            <w:r w:rsidRPr="00C259FD">
              <w:t xml:space="preserve">92 6000 </w:t>
            </w:r>
          </w:p>
          <w:p w:rsidR="00CC1815" w:rsidRPr="00C259FD" w:rsidRDefault="00CC1815" w:rsidP="00B27C11">
            <w:r w:rsidRPr="00C259FD">
              <w:t xml:space="preserve">92 7000 </w:t>
            </w:r>
          </w:p>
          <w:p w:rsidR="00CC1815" w:rsidRPr="00C259FD" w:rsidRDefault="00CC1815" w:rsidP="00B27C11">
            <w:r w:rsidRPr="00C259FD">
              <w:t xml:space="preserve">92 9000 </w:t>
            </w:r>
          </w:p>
          <w:p w:rsidR="00CC1815" w:rsidRDefault="00CC1815" w:rsidP="00B27C11">
            <w:r w:rsidRPr="00C259FD">
              <w:t>98 4000</w:t>
            </w:r>
          </w:p>
          <w:p w:rsidR="00CC1815" w:rsidRPr="00C259FD" w:rsidRDefault="00CC1815" w:rsidP="00B27C11">
            <w:r>
              <w:t>98 8211</w:t>
            </w:r>
          </w:p>
          <w:p w:rsidR="00CC1815" w:rsidRPr="00C259FD" w:rsidRDefault="00CC1815" w:rsidP="00B27C11">
            <w:r w:rsidRPr="00C259FD">
              <w:t>98 1912</w:t>
            </w:r>
          </w:p>
          <w:p w:rsidR="00CC1815" w:rsidRDefault="00CC1815" w:rsidP="00B27C11">
            <w:r w:rsidRPr="00C259FD">
              <w:t>98 3912</w:t>
            </w:r>
          </w:p>
          <w:p w:rsidR="00CC1815" w:rsidRDefault="00CC1815" w:rsidP="00B27C11">
            <w:r>
              <w:t>98 6000</w:t>
            </w:r>
          </w:p>
          <w:p w:rsidR="00CC1815" w:rsidRPr="00C259FD" w:rsidRDefault="00CC1815" w:rsidP="00B27C11">
            <w:r>
              <w:t>98 7000</w:t>
            </w:r>
          </w:p>
        </w:tc>
        <w:tc>
          <w:tcPr>
            <w:tcW w:w="1551" w:type="dxa"/>
          </w:tcPr>
          <w:p w:rsidR="00CC1815" w:rsidRPr="00C259FD" w:rsidRDefault="00CC1815" w:rsidP="00B27C11">
            <w:r>
              <w:t>0201-</w:t>
            </w:r>
            <w:r w:rsidRPr="00C259FD">
              <w:t xml:space="preserve">0210 </w:t>
            </w:r>
          </w:p>
          <w:p w:rsidR="00CC1815" w:rsidRDefault="00CC1815" w:rsidP="00B27C11">
            <w:r>
              <w:t>0302</w:t>
            </w:r>
            <w:r w:rsidRPr="00C259FD">
              <w:t>-0307 0401-041</w:t>
            </w:r>
            <w:r>
              <w:t>0 0701-0713 0810-0813 1001-1008 1101 - 1107</w:t>
            </w:r>
          </w:p>
          <w:p w:rsidR="00CC1815" w:rsidRPr="007F3229" w:rsidRDefault="00CC1815" w:rsidP="00B27C11">
            <w:pPr>
              <w:rPr>
                <w:highlight w:val="yellow"/>
              </w:rPr>
            </w:pPr>
            <w:r>
              <w:t>1201-1211 1501-1502</w:t>
            </w:r>
            <w:r w:rsidRPr="00C259FD">
              <w:t xml:space="preserve">  1601-1605 1701-1704 1901-1905 2001- 200</w:t>
            </w:r>
            <w:r>
              <w:t>8</w:t>
            </w:r>
          </w:p>
        </w:tc>
        <w:tc>
          <w:tcPr>
            <w:tcW w:w="2244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Мышьяк</w:t>
            </w:r>
          </w:p>
        </w:tc>
        <w:tc>
          <w:tcPr>
            <w:tcW w:w="1843" w:type="dxa"/>
          </w:tcPr>
          <w:p w:rsidR="00CC1815" w:rsidRDefault="00CC1815" w:rsidP="007F322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C259FD">
              <w:t>0.01</w:t>
            </w:r>
            <w:r>
              <w:t>—20 млн</w:t>
            </w:r>
            <w:r w:rsidRPr="000C1929">
              <w:rPr>
                <w:vertAlign w:val="superscript"/>
              </w:rPr>
              <w:t>-1</w:t>
            </w:r>
          </w:p>
          <w:p w:rsidR="00CC1815" w:rsidRPr="000C1929" w:rsidRDefault="00CC1815" w:rsidP="007F3229">
            <w:pPr>
              <w:autoSpaceDE w:val="0"/>
              <w:autoSpaceDN w:val="0"/>
              <w:adjustRightInd w:val="0"/>
            </w:pPr>
            <w:r w:rsidRPr="000C1929">
              <w:t>(мг/кг)</w:t>
            </w:r>
          </w:p>
        </w:tc>
        <w:tc>
          <w:tcPr>
            <w:tcW w:w="3140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  <w:p w:rsidR="00CC1815" w:rsidRPr="00C259FD" w:rsidRDefault="001B6712" w:rsidP="000C1929">
            <w:pPr>
              <w:autoSpaceDE w:val="0"/>
              <w:autoSpaceDN w:val="0"/>
              <w:adjustRightInd w:val="0"/>
            </w:pPr>
            <w:r>
              <w:t>СанПиН 2.3.2.1078-2001</w:t>
            </w:r>
          </w:p>
        </w:tc>
      </w:tr>
      <w:tr w:rsidR="006D4F7D" w:rsidRPr="00C259FD" w:rsidTr="001B6712">
        <w:trPr>
          <w:trHeight w:val="737"/>
        </w:trPr>
        <w:tc>
          <w:tcPr>
            <w:tcW w:w="695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>
              <w:t>1.5</w:t>
            </w:r>
            <w:r w:rsidR="00DA5FF2">
              <w:t>9</w:t>
            </w:r>
          </w:p>
        </w:tc>
        <w:tc>
          <w:tcPr>
            <w:tcW w:w="2815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 w:rsidRPr="00C259FD">
              <w:t>ГОСТ 23452-79</w:t>
            </w:r>
          </w:p>
        </w:tc>
        <w:tc>
          <w:tcPr>
            <w:tcW w:w="2307" w:type="dxa"/>
            <w:vMerge w:val="restart"/>
          </w:tcPr>
          <w:p w:rsidR="006D4F7D" w:rsidRPr="00C259FD" w:rsidRDefault="006D4F7D" w:rsidP="00A47EE3">
            <w:pPr>
              <w:autoSpaceDE w:val="0"/>
              <w:autoSpaceDN w:val="0"/>
              <w:adjustRightInd w:val="0"/>
            </w:pPr>
            <w:r w:rsidRPr="00C259FD">
              <w:t>Про</w:t>
            </w:r>
            <w:r>
              <w:t>дукция молочной и маслосыродель</w:t>
            </w:r>
            <w:r w:rsidRPr="00C259FD">
              <w:t>ной промышленности</w:t>
            </w:r>
          </w:p>
        </w:tc>
        <w:tc>
          <w:tcPr>
            <w:tcW w:w="1553" w:type="dxa"/>
            <w:vMerge w:val="restart"/>
          </w:tcPr>
          <w:p w:rsidR="006D4F7D" w:rsidRPr="00C259FD" w:rsidRDefault="006D4F7D" w:rsidP="00105195">
            <w:r w:rsidRPr="00C259FD">
              <w:t>92 2000</w:t>
            </w:r>
          </w:p>
          <w:p w:rsidR="006D4F7D" w:rsidRPr="00C259FD" w:rsidRDefault="006D4F7D" w:rsidP="00105195">
            <w:r w:rsidRPr="00C259FD">
              <w:t>98 1112</w:t>
            </w:r>
          </w:p>
          <w:p w:rsidR="006D4F7D" w:rsidRPr="00C259FD" w:rsidRDefault="006D4F7D" w:rsidP="00105195">
            <w:r w:rsidRPr="00C259FD">
              <w:t>98 1912</w:t>
            </w:r>
          </w:p>
          <w:p w:rsidR="006D4F7D" w:rsidRPr="00C259FD" w:rsidRDefault="006D4F7D" w:rsidP="00105195">
            <w:r w:rsidRPr="00C259FD">
              <w:t>98 3912</w:t>
            </w:r>
          </w:p>
        </w:tc>
        <w:tc>
          <w:tcPr>
            <w:tcW w:w="1551" w:type="dxa"/>
            <w:vMerge w:val="restart"/>
          </w:tcPr>
          <w:p w:rsidR="006D4F7D" w:rsidRPr="00C259FD" w:rsidRDefault="006D4F7D" w:rsidP="00105195">
            <w:r w:rsidRPr="00C259FD">
              <w:t>0401-0406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6D4F7D" w:rsidRDefault="006D4F7D" w:rsidP="005E7431">
            <w:r>
              <w:t>Гексахлорциклогексан</w:t>
            </w:r>
          </w:p>
          <w:p w:rsidR="006D4F7D" w:rsidRDefault="006D4F7D" w:rsidP="005E7431">
            <w:r>
              <w:t>(</w:t>
            </w:r>
            <w:r w:rsidRPr="00C259FD">
              <w:t>α, β, Υ</w:t>
            </w:r>
            <w:r w:rsidR="00287874">
              <w:t xml:space="preserve"> изомеры)</w:t>
            </w:r>
          </w:p>
          <w:p w:rsidR="006D4F7D" w:rsidRPr="00C259FD" w:rsidRDefault="006D4F7D" w:rsidP="005E7431"/>
        </w:tc>
        <w:tc>
          <w:tcPr>
            <w:tcW w:w="1843" w:type="dxa"/>
            <w:tcBorders>
              <w:bottom w:val="single" w:sz="4" w:space="0" w:color="auto"/>
            </w:tcBorders>
          </w:tcPr>
          <w:p w:rsidR="006D4F7D" w:rsidRDefault="006D4F7D" w:rsidP="007F3229">
            <w:pPr>
              <w:jc w:val="center"/>
            </w:pPr>
            <w:r>
              <w:t>0,008-2,0 мг/кг</w:t>
            </w:r>
          </w:p>
          <w:p w:rsidR="006D4F7D" w:rsidRPr="00C259FD" w:rsidRDefault="006D4F7D" w:rsidP="007F3229">
            <w:pPr>
              <w:jc w:val="center"/>
            </w:pPr>
          </w:p>
        </w:tc>
        <w:tc>
          <w:tcPr>
            <w:tcW w:w="3140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>
              <w:t>ТР ТС 021</w:t>
            </w:r>
            <w:r w:rsidRPr="00C259FD">
              <w:t>/2011</w:t>
            </w:r>
          </w:p>
          <w:p w:rsidR="006D4F7D" w:rsidRPr="00C259FD" w:rsidRDefault="006D4F7D" w:rsidP="007F3229">
            <w:pPr>
              <w:jc w:val="center"/>
            </w:pPr>
          </w:p>
        </w:tc>
      </w:tr>
      <w:tr w:rsidR="006D4F7D" w:rsidRPr="00C259FD" w:rsidTr="00DA5FF2">
        <w:trPr>
          <w:trHeight w:val="603"/>
        </w:trPr>
        <w:tc>
          <w:tcPr>
            <w:tcW w:w="695" w:type="dxa"/>
            <w:vMerge/>
          </w:tcPr>
          <w:p w:rsidR="006D4F7D" w:rsidRDefault="006D4F7D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Merge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7" w:type="dxa"/>
            <w:vMerge/>
          </w:tcPr>
          <w:p w:rsidR="006D4F7D" w:rsidRPr="00C259FD" w:rsidRDefault="006D4F7D" w:rsidP="00A47EE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vMerge/>
          </w:tcPr>
          <w:p w:rsidR="006D4F7D" w:rsidRPr="00C259FD" w:rsidRDefault="006D4F7D" w:rsidP="00105195"/>
        </w:tc>
        <w:tc>
          <w:tcPr>
            <w:tcW w:w="1551" w:type="dxa"/>
            <w:vMerge/>
          </w:tcPr>
          <w:p w:rsidR="006D4F7D" w:rsidRPr="00C259FD" w:rsidRDefault="006D4F7D" w:rsidP="00105195"/>
        </w:tc>
        <w:tc>
          <w:tcPr>
            <w:tcW w:w="2244" w:type="dxa"/>
            <w:tcBorders>
              <w:top w:val="single" w:sz="4" w:space="0" w:color="auto"/>
            </w:tcBorders>
          </w:tcPr>
          <w:p w:rsidR="006D4F7D" w:rsidRDefault="006D4F7D" w:rsidP="005E7431">
            <w:r>
              <w:t>ДДТ и его метаболиты</w:t>
            </w:r>
          </w:p>
          <w:p w:rsidR="006D4F7D" w:rsidRDefault="006D4F7D" w:rsidP="005E7431"/>
        </w:tc>
        <w:tc>
          <w:tcPr>
            <w:tcW w:w="1843" w:type="dxa"/>
            <w:tcBorders>
              <w:top w:val="single" w:sz="4" w:space="0" w:color="auto"/>
            </w:tcBorders>
          </w:tcPr>
          <w:p w:rsidR="006D4F7D" w:rsidRDefault="006D4F7D" w:rsidP="007F3229">
            <w:pPr>
              <w:jc w:val="center"/>
            </w:pPr>
            <w:r>
              <w:t>0,005-2,0 мг/кг</w:t>
            </w:r>
          </w:p>
        </w:tc>
        <w:tc>
          <w:tcPr>
            <w:tcW w:w="3140" w:type="dxa"/>
            <w:vMerge/>
          </w:tcPr>
          <w:p w:rsidR="006D4F7D" w:rsidRDefault="006D4F7D" w:rsidP="007F3229">
            <w:pPr>
              <w:autoSpaceDE w:val="0"/>
              <w:autoSpaceDN w:val="0"/>
              <w:adjustRightInd w:val="0"/>
            </w:pPr>
          </w:p>
        </w:tc>
      </w:tr>
      <w:tr w:rsidR="006D4F7D" w:rsidRPr="00C259FD" w:rsidTr="001B6712">
        <w:trPr>
          <w:trHeight w:val="581"/>
        </w:trPr>
        <w:tc>
          <w:tcPr>
            <w:tcW w:w="695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>
              <w:t>1.</w:t>
            </w:r>
            <w:r w:rsidR="00DA5FF2">
              <w:t>60</w:t>
            </w:r>
          </w:p>
        </w:tc>
        <w:tc>
          <w:tcPr>
            <w:tcW w:w="2815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 w:rsidRPr="00C259FD">
              <w:t xml:space="preserve">ГОСТ 30349-96 </w:t>
            </w:r>
          </w:p>
        </w:tc>
        <w:tc>
          <w:tcPr>
            <w:tcW w:w="2307" w:type="dxa"/>
            <w:vMerge w:val="restart"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  <w:r w:rsidRPr="00C259FD">
              <w:t>Продукты переработки плодов и овощей</w:t>
            </w:r>
          </w:p>
        </w:tc>
        <w:tc>
          <w:tcPr>
            <w:tcW w:w="1553" w:type="dxa"/>
            <w:vMerge w:val="restart"/>
          </w:tcPr>
          <w:p w:rsidR="006D4F7D" w:rsidRPr="00C259FD" w:rsidRDefault="006D4F7D" w:rsidP="00105195">
            <w:pPr>
              <w:autoSpaceDE w:val="0"/>
              <w:autoSpaceDN w:val="0"/>
              <w:adjustRightInd w:val="0"/>
            </w:pPr>
            <w:r w:rsidRPr="00C259FD">
              <w:t>91 6000,</w:t>
            </w:r>
          </w:p>
          <w:p w:rsidR="006D4F7D" w:rsidRPr="00C259FD" w:rsidRDefault="006D4F7D" w:rsidP="00105195">
            <w:pPr>
              <w:autoSpaceDE w:val="0"/>
              <w:autoSpaceDN w:val="0"/>
              <w:adjustRightInd w:val="0"/>
            </w:pPr>
            <w:r w:rsidRPr="00C259FD">
              <w:t>97 3000</w:t>
            </w:r>
          </w:p>
        </w:tc>
        <w:tc>
          <w:tcPr>
            <w:tcW w:w="1551" w:type="dxa"/>
            <w:vMerge w:val="restart"/>
          </w:tcPr>
          <w:p w:rsidR="006D4F7D" w:rsidRPr="00C259FD" w:rsidRDefault="006D4F7D" w:rsidP="00105195">
            <w:pPr>
              <w:autoSpaceDE w:val="0"/>
              <w:autoSpaceDN w:val="0"/>
              <w:adjustRightInd w:val="0"/>
            </w:pPr>
            <w:r w:rsidRPr="00C259FD">
              <w:t>2001-2009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6D4F7D" w:rsidRDefault="006D4F7D" w:rsidP="005E7431">
            <w:r>
              <w:t>Гексахлорциклогексан</w:t>
            </w:r>
          </w:p>
          <w:p w:rsidR="006D4F7D" w:rsidRPr="00C259FD" w:rsidRDefault="006D4F7D" w:rsidP="005E7431">
            <w:r>
              <w:t>(</w:t>
            </w:r>
            <w:r w:rsidRPr="00C259FD">
              <w:t>α, β, Υ</w:t>
            </w:r>
            <w:r>
              <w:t xml:space="preserve"> изомеры)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F7D" w:rsidRDefault="006D4F7D" w:rsidP="00AB2E05">
            <w:pPr>
              <w:autoSpaceDE w:val="0"/>
              <w:autoSpaceDN w:val="0"/>
              <w:adjustRightInd w:val="0"/>
              <w:jc w:val="center"/>
            </w:pPr>
            <w:r>
              <w:t>0,01-1,0 мг/кг</w:t>
            </w:r>
          </w:p>
          <w:p w:rsidR="006D4F7D" w:rsidRPr="00C259FD" w:rsidRDefault="006D4F7D" w:rsidP="00AB2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0" w:type="dxa"/>
            <w:vMerge w:val="restart"/>
          </w:tcPr>
          <w:p w:rsidR="006D4F7D" w:rsidRPr="00C259FD" w:rsidRDefault="006D4F7D" w:rsidP="00DA5FF2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</w:tc>
      </w:tr>
      <w:tr w:rsidR="006D4F7D" w:rsidRPr="00C259FD" w:rsidTr="001B6712">
        <w:trPr>
          <w:trHeight w:val="511"/>
        </w:trPr>
        <w:tc>
          <w:tcPr>
            <w:tcW w:w="695" w:type="dxa"/>
            <w:vMerge/>
          </w:tcPr>
          <w:p w:rsidR="006D4F7D" w:rsidRDefault="006D4F7D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Merge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7" w:type="dxa"/>
            <w:vMerge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vMerge/>
          </w:tcPr>
          <w:p w:rsidR="006D4F7D" w:rsidRPr="00C259FD" w:rsidRDefault="006D4F7D" w:rsidP="00105195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</w:tcPr>
          <w:p w:rsidR="006D4F7D" w:rsidRPr="00C259FD" w:rsidRDefault="006D4F7D" w:rsidP="00105195">
            <w:pPr>
              <w:autoSpaceDE w:val="0"/>
              <w:autoSpaceDN w:val="0"/>
              <w:adjustRightInd w:val="0"/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6D4F7D" w:rsidRDefault="006D4F7D" w:rsidP="005E7431">
            <w:r>
              <w:t>ДДТ</w:t>
            </w:r>
            <w:r w:rsidR="00287874">
              <w:t xml:space="preserve"> и его метаболиты</w:t>
            </w:r>
          </w:p>
          <w:p w:rsidR="006D4F7D" w:rsidRDefault="006D4F7D" w:rsidP="005E7431"/>
        </w:tc>
        <w:tc>
          <w:tcPr>
            <w:tcW w:w="1843" w:type="dxa"/>
            <w:tcBorders>
              <w:top w:val="single" w:sz="4" w:space="0" w:color="auto"/>
            </w:tcBorders>
          </w:tcPr>
          <w:p w:rsidR="006D4F7D" w:rsidRDefault="006D4F7D" w:rsidP="00AB2E05">
            <w:pPr>
              <w:autoSpaceDE w:val="0"/>
              <w:autoSpaceDN w:val="0"/>
              <w:adjustRightInd w:val="0"/>
              <w:jc w:val="center"/>
            </w:pPr>
            <w:r>
              <w:t>0,01-1,0 мг/кг</w:t>
            </w:r>
          </w:p>
        </w:tc>
        <w:tc>
          <w:tcPr>
            <w:tcW w:w="3140" w:type="dxa"/>
            <w:vMerge/>
          </w:tcPr>
          <w:p w:rsidR="006D4F7D" w:rsidRPr="00C259FD" w:rsidRDefault="006D4F7D" w:rsidP="007F3229">
            <w:pPr>
              <w:autoSpaceDE w:val="0"/>
              <w:autoSpaceDN w:val="0"/>
              <w:adjustRightInd w:val="0"/>
            </w:pPr>
          </w:p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11"/>
        <w:gridCol w:w="2125"/>
        <w:gridCol w:w="1552"/>
        <w:gridCol w:w="1552"/>
        <w:gridCol w:w="2308"/>
        <w:gridCol w:w="1843"/>
        <w:gridCol w:w="3140"/>
      </w:tblGrid>
      <w:tr w:rsidR="00CC1815" w:rsidRPr="00C259FD" w:rsidTr="001B6712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2811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125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552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52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308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843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3140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287874" w:rsidRPr="00C259FD" w:rsidTr="001B6712">
        <w:trPr>
          <w:trHeight w:val="720"/>
        </w:trPr>
        <w:tc>
          <w:tcPr>
            <w:tcW w:w="817" w:type="dxa"/>
            <w:vMerge w:val="restart"/>
          </w:tcPr>
          <w:p w:rsidR="00287874" w:rsidRPr="00C259FD" w:rsidRDefault="00287874" w:rsidP="007F3229">
            <w:pPr>
              <w:jc w:val="center"/>
            </w:pPr>
            <w:r>
              <w:t>1.</w:t>
            </w:r>
            <w:r w:rsidR="00DA5FF2">
              <w:t>61</w:t>
            </w:r>
          </w:p>
        </w:tc>
        <w:tc>
          <w:tcPr>
            <w:tcW w:w="2811" w:type="dxa"/>
            <w:vMerge w:val="restart"/>
          </w:tcPr>
          <w:p w:rsidR="00287874" w:rsidRDefault="00287874" w:rsidP="000B4102">
            <w:r>
              <w:t>МУ 2142-80</w:t>
            </w:r>
          </w:p>
          <w:p w:rsidR="00287874" w:rsidRDefault="00287874" w:rsidP="000B4102">
            <w:r>
              <w:t>Методы определения микроколичеств пестицидов в продуктах питания, кормах и внешней среде: Т 1,2/Сост.</w:t>
            </w:r>
          </w:p>
          <w:p w:rsidR="00287874" w:rsidRDefault="00287874" w:rsidP="000B4102">
            <w:r>
              <w:t>Клисенко М.А-М.:</w:t>
            </w:r>
          </w:p>
          <w:p w:rsidR="00287874" w:rsidRDefault="00287874" w:rsidP="000B4102">
            <w:pPr>
              <w:autoSpaceDE w:val="0"/>
              <w:autoSpaceDN w:val="0"/>
              <w:adjustRightInd w:val="0"/>
            </w:pPr>
            <w:r>
              <w:t>Колос, 1992</w:t>
            </w:r>
            <w:r w:rsidRPr="00C259FD">
              <w:t xml:space="preserve">МУ по определению микроколичеств пестицидов в продуктах питания, кормах и внешней </w:t>
            </w:r>
            <w:r>
              <w:t>среде.</w:t>
            </w:r>
          </w:p>
          <w:p w:rsidR="00287874" w:rsidRPr="00C259FD" w:rsidRDefault="00287874" w:rsidP="000B4102">
            <w:pPr>
              <w:autoSpaceDE w:val="0"/>
              <w:autoSpaceDN w:val="0"/>
              <w:adjustRightInd w:val="0"/>
            </w:pPr>
            <w:r w:rsidRPr="00C259FD">
              <w:t xml:space="preserve">                         </w:t>
            </w:r>
          </w:p>
        </w:tc>
        <w:tc>
          <w:tcPr>
            <w:tcW w:w="2125" w:type="dxa"/>
            <w:vMerge w:val="restart"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Сырье и продукты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пищевые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 w:val="restart"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 xml:space="preserve">91 1000 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 xml:space="preserve">91 2000 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 xml:space="preserve">91 3000 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 xml:space="preserve">91 4000 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91 5000</w:t>
            </w:r>
          </w:p>
          <w:p w:rsidR="00287874" w:rsidRDefault="00287874" w:rsidP="007F3229">
            <w:pPr>
              <w:autoSpaceDE w:val="0"/>
              <w:autoSpaceDN w:val="0"/>
              <w:adjustRightInd w:val="0"/>
            </w:pPr>
            <w:r w:rsidRPr="00C259FD">
              <w:t>91</w:t>
            </w:r>
            <w:r>
              <w:t xml:space="preserve"> </w:t>
            </w:r>
            <w:r w:rsidRPr="00C259FD">
              <w:t>6000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91</w:t>
            </w:r>
            <w:r>
              <w:t xml:space="preserve"> </w:t>
            </w:r>
            <w:r w:rsidRPr="00C259FD">
              <w:t xml:space="preserve">8960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91</w:t>
            </w:r>
            <w:r>
              <w:t xml:space="preserve"> </w:t>
            </w:r>
            <w:r w:rsidRPr="00C259FD">
              <w:t xml:space="preserve">8540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91</w:t>
            </w:r>
            <w:r>
              <w:t xml:space="preserve"> </w:t>
            </w:r>
            <w:r w:rsidRPr="00C259FD">
              <w:t>9000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 xml:space="preserve"> </w:t>
            </w:r>
            <w:r w:rsidRPr="00C259FD">
              <w:t xml:space="preserve">1000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 xml:space="preserve"> </w:t>
            </w:r>
            <w:r w:rsidRPr="00C259FD">
              <w:t>2000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 xml:space="preserve"> </w:t>
            </w:r>
            <w:r w:rsidRPr="00C259FD">
              <w:t>4000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 xml:space="preserve"> </w:t>
            </w:r>
            <w:r w:rsidRPr="00C259FD">
              <w:t>6000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> </w:t>
            </w:r>
            <w:r w:rsidRPr="00C259FD">
              <w:t>000</w:t>
            </w:r>
            <w:r>
              <w:t>0</w:t>
            </w:r>
            <w:r w:rsidRPr="00C259FD">
              <w:t xml:space="preserve">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92</w:t>
            </w:r>
            <w:r>
              <w:t xml:space="preserve"> </w:t>
            </w:r>
            <w:r w:rsidRPr="00C259FD">
              <w:t xml:space="preserve">9000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97</w:t>
            </w:r>
            <w:r>
              <w:t xml:space="preserve"> </w:t>
            </w:r>
            <w:r w:rsidRPr="00C259FD">
              <w:t xml:space="preserve">1000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97</w:t>
            </w:r>
            <w:r>
              <w:t xml:space="preserve"> </w:t>
            </w:r>
            <w:r w:rsidRPr="00C259FD">
              <w:t xml:space="preserve">2000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97</w:t>
            </w:r>
            <w:r>
              <w:t xml:space="preserve"> </w:t>
            </w:r>
            <w:r w:rsidRPr="00C259FD">
              <w:t xml:space="preserve">3000 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 w:rsidRPr="00C259FD">
              <w:t>97</w:t>
            </w:r>
            <w:r>
              <w:t xml:space="preserve"> </w:t>
            </w:r>
            <w:r w:rsidRPr="00C259FD">
              <w:t>5940</w:t>
            </w:r>
          </w:p>
          <w:p w:rsidR="00287874" w:rsidRDefault="00287874" w:rsidP="00C47BCE">
            <w:pPr>
              <w:autoSpaceDE w:val="0"/>
              <w:autoSpaceDN w:val="0"/>
              <w:adjustRightInd w:val="0"/>
            </w:pPr>
            <w:r>
              <w:t>9</w:t>
            </w:r>
            <w:r w:rsidRPr="00C259FD">
              <w:t xml:space="preserve"> 7</w:t>
            </w:r>
            <w:r>
              <w:t xml:space="preserve"> </w:t>
            </w:r>
            <w:r w:rsidRPr="00C259FD">
              <w:t xml:space="preserve">6000 </w:t>
            </w:r>
          </w:p>
          <w:p w:rsidR="00287874" w:rsidRPr="00C259FD" w:rsidRDefault="00287874" w:rsidP="004B51FF">
            <w:pPr>
              <w:autoSpaceDE w:val="0"/>
              <w:autoSpaceDN w:val="0"/>
              <w:adjustRightInd w:val="0"/>
            </w:pPr>
            <w:r w:rsidRPr="00C259FD">
              <w:t>98</w:t>
            </w:r>
            <w:r>
              <w:t xml:space="preserve"> </w:t>
            </w:r>
            <w:r w:rsidRPr="00C259FD">
              <w:t xml:space="preserve">4000 </w:t>
            </w:r>
          </w:p>
        </w:tc>
        <w:tc>
          <w:tcPr>
            <w:tcW w:w="1552" w:type="dxa"/>
            <w:vMerge w:val="restart"/>
          </w:tcPr>
          <w:p w:rsidR="001B6712" w:rsidRDefault="00287874" w:rsidP="007F3229">
            <w:pPr>
              <w:autoSpaceDE w:val="0"/>
              <w:autoSpaceDN w:val="0"/>
              <w:adjustRightInd w:val="0"/>
            </w:pPr>
            <w:r w:rsidRPr="00C259FD">
              <w:t>0210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0305-0307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0401-0410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0701-0713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0810-0813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0901-0909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1001-1008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1101 1109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1201-1211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1213-1214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1501-1518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1601-1605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1701-1704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1901-1905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2001-2009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 w:rsidRPr="00C259FD">
              <w:t>2309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87874" w:rsidRDefault="00287874" w:rsidP="00FF455F">
            <w:r>
              <w:t>Гексахлорциклогексан</w:t>
            </w:r>
          </w:p>
          <w:p w:rsidR="00287874" w:rsidRPr="00C259FD" w:rsidRDefault="00287874" w:rsidP="00287874">
            <w:r>
              <w:t>(</w:t>
            </w:r>
            <w:r w:rsidRPr="00C259FD">
              <w:t>α, β, Υ</w:t>
            </w:r>
            <w:r>
              <w:t xml:space="preserve"> изомеры)</w:t>
            </w:r>
          </w:p>
        </w:tc>
        <w:tc>
          <w:tcPr>
            <w:tcW w:w="1843" w:type="dxa"/>
            <w:vMerge w:val="restart"/>
          </w:tcPr>
          <w:p w:rsidR="00287874" w:rsidRDefault="00287874" w:rsidP="007F3229">
            <w:pPr>
              <w:autoSpaceDE w:val="0"/>
              <w:autoSpaceDN w:val="0"/>
              <w:adjustRightInd w:val="0"/>
            </w:pPr>
            <w:r>
              <w:t>0,005-2,0 мг/кг</w:t>
            </w:r>
          </w:p>
          <w:p w:rsidR="00287874" w:rsidRDefault="00287874" w:rsidP="007F3229">
            <w:pPr>
              <w:autoSpaceDE w:val="0"/>
              <w:autoSpaceDN w:val="0"/>
              <w:adjustRightInd w:val="0"/>
            </w:pP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  <w:vMerge w:val="restart"/>
          </w:tcPr>
          <w:p w:rsidR="00287874" w:rsidRDefault="00287874" w:rsidP="007F3229">
            <w:pPr>
              <w:autoSpaceDE w:val="0"/>
              <w:autoSpaceDN w:val="0"/>
              <w:adjustRightInd w:val="0"/>
            </w:pPr>
            <w:r w:rsidRPr="00C259FD">
              <w:t>ТР ТС 021/2011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B6712">
              <w:t>СанПиН 2.3.2.1078-2001</w:t>
            </w:r>
          </w:p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</w:tr>
      <w:tr w:rsidR="00287874" w:rsidRPr="00C259FD" w:rsidTr="001B6712">
        <w:trPr>
          <w:trHeight w:val="279"/>
        </w:trPr>
        <w:tc>
          <w:tcPr>
            <w:tcW w:w="817" w:type="dxa"/>
            <w:vMerge/>
          </w:tcPr>
          <w:p w:rsidR="00287874" w:rsidRDefault="00287874" w:rsidP="007F3229">
            <w:pPr>
              <w:jc w:val="center"/>
            </w:pPr>
          </w:p>
        </w:tc>
        <w:tc>
          <w:tcPr>
            <w:tcW w:w="2811" w:type="dxa"/>
            <w:vMerge/>
          </w:tcPr>
          <w:p w:rsidR="00287874" w:rsidRDefault="00287874" w:rsidP="000B4102"/>
        </w:tc>
        <w:tc>
          <w:tcPr>
            <w:tcW w:w="2125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287874" w:rsidRDefault="00287874" w:rsidP="00FF455F">
            <w:r>
              <w:t>ДДТ и его метаболиты</w:t>
            </w:r>
          </w:p>
        </w:tc>
        <w:tc>
          <w:tcPr>
            <w:tcW w:w="1843" w:type="dxa"/>
            <w:vMerge/>
          </w:tcPr>
          <w:p w:rsidR="00287874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</w:tr>
      <w:tr w:rsidR="00287874" w:rsidRPr="00C259FD" w:rsidTr="001B6712">
        <w:trPr>
          <w:trHeight w:val="2857"/>
        </w:trPr>
        <w:tc>
          <w:tcPr>
            <w:tcW w:w="817" w:type="dxa"/>
            <w:vMerge/>
          </w:tcPr>
          <w:p w:rsidR="00287874" w:rsidRDefault="00287874" w:rsidP="007F3229">
            <w:pPr>
              <w:jc w:val="center"/>
            </w:pPr>
          </w:p>
        </w:tc>
        <w:tc>
          <w:tcPr>
            <w:tcW w:w="2811" w:type="dxa"/>
            <w:vMerge/>
          </w:tcPr>
          <w:p w:rsidR="00287874" w:rsidRDefault="00287874" w:rsidP="000B4102"/>
        </w:tc>
        <w:tc>
          <w:tcPr>
            <w:tcW w:w="2125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287874" w:rsidRDefault="00287874" w:rsidP="00FF455F">
            <w:pPr>
              <w:autoSpaceDE w:val="0"/>
              <w:autoSpaceDN w:val="0"/>
              <w:adjustRightInd w:val="0"/>
            </w:pPr>
            <w:r>
              <w:t>Гексахлорбензол</w:t>
            </w:r>
          </w:p>
        </w:tc>
        <w:tc>
          <w:tcPr>
            <w:tcW w:w="1843" w:type="dxa"/>
            <w:vMerge/>
          </w:tcPr>
          <w:p w:rsidR="00287874" w:rsidRDefault="00287874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</w:tcPr>
          <w:p w:rsidR="00287874" w:rsidRPr="00C259FD" w:rsidRDefault="00287874" w:rsidP="007F3229">
            <w:pPr>
              <w:autoSpaceDE w:val="0"/>
              <w:autoSpaceDN w:val="0"/>
              <w:adjustRightInd w:val="0"/>
            </w:pPr>
          </w:p>
        </w:tc>
      </w:tr>
      <w:tr w:rsidR="00CC1815" w:rsidRPr="00C259FD" w:rsidTr="001B6712">
        <w:trPr>
          <w:trHeight w:val="27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C1815" w:rsidRDefault="00CC1815" w:rsidP="007F3229">
            <w:pPr>
              <w:jc w:val="center"/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CC1815" w:rsidRDefault="00CC1815" w:rsidP="000B4102"/>
        </w:tc>
        <w:tc>
          <w:tcPr>
            <w:tcW w:w="2125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vMerge/>
          </w:tcPr>
          <w:p w:rsidR="00CC1815" w:rsidRDefault="00CC1815" w:rsidP="00FF455F"/>
        </w:tc>
        <w:tc>
          <w:tcPr>
            <w:tcW w:w="1843" w:type="dxa"/>
            <w:vMerge/>
          </w:tcPr>
          <w:p w:rsidR="00CC1815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ТР ТС 034/2013</w:t>
            </w:r>
          </w:p>
        </w:tc>
      </w:tr>
      <w:tr w:rsidR="00CC1815" w:rsidRPr="00C259FD" w:rsidTr="001B6712">
        <w:trPr>
          <w:trHeight w:val="1812"/>
        </w:trPr>
        <w:tc>
          <w:tcPr>
            <w:tcW w:w="817" w:type="dxa"/>
            <w:tcBorders>
              <w:top w:val="single" w:sz="4" w:space="0" w:color="auto"/>
            </w:tcBorders>
          </w:tcPr>
          <w:p w:rsidR="00CC1815" w:rsidRDefault="00CC1815" w:rsidP="007F3229">
            <w:pPr>
              <w:jc w:val="center"/>
            </w:pPr>
            <w:r>
              <w:t>1.6</w:t>
            </w:r>
            <w:r w:rsidR="00DA5FF2">
              <w:t>2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CC1815" w:rsidRDefault="00CC1815" w:rsidP="000B4102">
            <w:pPr>
              <w:autoSpaceDE w:val="0"/>
              <w:autoSpaceDN w:val="0"/>
              <w:adjustRightInd w:val="0"/>
            </w:pPr>
            <w:r>
              <w:t>ГОСТ 32308-2013</w:t>
            </w:r>
          </w:p>
        </w:tc>
        <w:tc>
          <w:tcPr>
            <w:tcW w:w="2125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vMerge/>
          </w:tcPr>
          <w:p w:rsidR="00CC1815" w:rsidRDefault="00CC1815" w:rsidP="00FF455F"/>
        </w:tc>
        <w:tc>
          <w:tcPr>
            <w:tcW w:w="1843" w:type="dxa"/>
            <w:vMerge/>
          </w:tcPr>
          <w:p w:rsidR="00CC1815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</w:tr>
    </w:tbl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287874" w:rsidRDefault="00287874" w:rsidP="00183112">
      <w:pPr>
        <w:jc w:val="center"/>
      </w:pPr>
    </w:p>
    <w:p w:rsidR="00287874" w:rsidRDefault="00287874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2945"/>
        <w:gridCol w:w="2475"/>
        <w:gridCol w:w="1527"/>
        <w:gridCol w:w="1543"/>
        <w:gridCol w:w="2124"/>
        <w:gridCol w:w="1697"/>
        <w:gridCol w:w="3140"/>
        <w:gridCol w:w="7"/>
      </w:tblGrid>
      <w:tr w:rsidR="00CC1815" w:rsidRPr="00C259FD" w:rsidTr="0022208A">
        <w:trPr>
          <w:gridAfter w:val="1"/>
          <w:wAfter w:w="7" w:type="dxa"/>
        </w:trPr>
        <w:tc>
          <w:tcPr>
            <w:tcW w:w="697" w:type="dxa"/>
          </w:tcPr>
          <w:p w:rsidR="00CC1815" w:rsidRPr="00C259FD" w:rsidRDefault="00CC1815" w:rsidP="001E067F">
            <w:pPr>
              <w:jc w:val="center"/>
            </w:pPr>
            <w:r w:rsidRPr="00C259FD">
              <w:t>1</w:t>
            </w:r>
          </w:p>
        </w:tc>
        <w:tc>
          <w:tcPr>
            <w:tcW w:w="2945" w:type="dxa"/>
          </w:tcPr>
          <w:p w:rsidR="00CC1815" w:rsidRPr="00C259FD" w:rsidRDefault="00CC1815" w:rsidP="001E067F">
            <w:pPr>
              <w:jc w:val="center"/>
            </w:pPr>
            <w:r w:rsidRPr="00C259FD">
              <w:t>2</w:t>
            </w:r>
          </w:p>
        </w:tc>
        <w:tc>
          <w:tcPr>
            <w:tcW w:w="2475" w:type="dxa"/>
          </w:tcPr>
          <w:p w:rsidR="00CC1815" w:rsidRPr="00C259FD" w:rsidRDefault="00CC1815" w:rsidP="001E067F">
            <w:pPr>
              <w:jc w:val="center"/>
            </w:pPr>
            <w:r w:rsidRPr="00C259FD">
              <w:t>3</w:t>
            </w:r>
          </w:p>
        </w:tc>
        <w:tc>
          <w:tcPr>
            <w:tcW w:w="1527" w:type="dxa"/>
          </w:tcPr>
          <w:p w:rsidR="00CC1815" w:rsidRPr="00C259FD" w:rsidRDefault="00CC1815" w:rsidP="001E067F">
            <w:pPr>
              <w:jc w:val="center"/>
            </w:pPr>
            <w:r w:rsidRPr="00C259FD">
              <w:t>4</w:t>
            </w:r>
          </w:p>
        </w:tc>
        <w:tc>
          <w:tcPr>
            <w:tcW w:w="1543" w:type="dxa"/>
          </w:tcPr>
          <w:p w:rsidR="00CC1815" w:rsidRPr="00C259FD" w:rsidRDefault="00CC1815" w:rsidP="001E067F">
            <w:pPr>
              <w:jc w:val="center"/>
            </w:pPr>
            <w:r w:rsidRPr="00C259FD">
              <w:t>5</w:t>
            </w:r>
          </w:p>
        </w:tc>
        <w:tc>
          <w:tcPr>
            <w:tcW w:w="2124" w:type="dxa"/>
          </w:tcPr>
          <w:p w:rsidR="00CC1815" w:rsidRPr="00C259FD" w:rsidRDefault="00CC1815" w:rsidP="001E067F">
            <w:pPr>
              <w:jc w:val="center"/>
            </w:pPr>
            <w:r w:rsidRPr="00C259FD">
              <w:t>6</w:t>
            </w:r>
          </w:p>
        </w:tc>
        <w:tc>
          <w:tcPr>
            <w:tcW w:w="1697" w:type="dxa"/>
          </w:tcPr>
          <w:p w:rsidR="00CC1815" w:rsidRPr="00C259FD" w:rsidRDefault="00CC1815" w:rsidP="001E067F">
            <w:pPr>
              <w:jc w:val="center"/>
            </w:pPr>
            <w:r w:rsidRPr="00C259FD">
              <w:t>7</w:t>
            </w:r>
          </w:p>
        </w:tc>
        <w:tc>
          <w:tcPr>
            <w:tcW w:w="3140" w:type="dxa"/>
          </w:tcPr>
          <w:p w:rsidR="00CC1815" w:rsidRPr="00C259FD" w:rsidRDefault="00CC1815" w:rsidP="001E067F">
            <w:pPr>
              <w:jc w:val="center"/>
            </w:pPr>
            <w:r w:rsidRPr="00C259FD">
              <w:t>8</w:t>
            </w:r>
          </w:p>
        </w:tc>
      </w:tr>
      <w:tr w:rsidR="0052001C" w:rsidRPr="00C259FD" w:rsidTr="0022208A">
        <w:trPr>
          <w:gridAfter w:val="1"/>
          <w:wAfter w:w="7" w:type="dxa"/>
          <w:trHeight w:val="558"/>
        </w:trPr>
        <w:tc>
          <w:tcPr>
            <w:tcW w:w="697" w:type="dxa"/>
            <w:vMerge w:val="restart"/>
          </w:tcPr>
          <w:p w:rsidR="0052001C" w:rsidRPr="00C259FD" w:rsidRDefault="0052001C" w:rsidP="001E067F">
            <w:pPr>
              <w:jc w:val="center"/>
            </w:pPr>
            <w:r>
              <w:t>1.6</w:t>
            </w:r>
            <w:r w:rsidR="00DA5FF2">
              <w:t>3</w:t>
            </w:r>
          </w:p>
        </w:tc>
        <w:tc>
          <w:tcPr>
            <w:tcW w:w="2945" w:type="dxa"/>
            <w:vMerge w:val="restart"/>
          </w:tcPr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  <w:r w:rsidRPr="00C259FD">
              <w:t xml:space="preserve">ГОСТ 30711-2001  </w:t>
            </w:r>
          </w:p>
        </w:tc>
        <w:tc>
          <w:tcPr>
            <w:tcW w:w="2475" w:type="dxa"/>
            <w:vMerge w:val="restart"/>
          </w:tcPr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  <w:r w:rsidRPr="00C259FD">
              <w:t>Сырье и продукты пищевые</w:t>
            </w:r>
          </w:p>
        </w:tc>
        <w:tc>
          <w:tcPr>
            <w:tcW w:w="1527" w:type="dxa"/>
            <w:vMerge w:val="restart"/>
          </w:tcPr>
          <w:p w:rsidR="0052001C" w:rsidRDefault="0052001C" w:rsidP="001E067F">
            <w:pPr>
              <w:autoSpaceDE w:val="0"/>
              <w:autoSpaceDN w:val="0"/>
              <w:adjustRightInd w:val="0"/>
            </w:pPr>
            <w:r>
              <w:t>92 2000</w:t>
            </w:r>
          </w:p>
          <w:p w:rsidR="0052001C" w:rsidRDefault="0052001C" w:rsidP="001E067F">
            <w:pPr>
              <w:autoSpaceDE w:val="0"/>
              <w:autoSpaceDN w:val="0"/>
              <w:adjustRightInd w:val="0"/>
            </w:pPr>
            <w:r>
              <w:t>98 1112</w:t>
            </w:r>
          </w:p>
          <w:p w:rsidR="0052001C" w:rsidRDefault="0052001C" w:rsidP="001E067F">
            <w:pPr>
              <w:autoSpaceDE w:val="0"/>
              <w:autoSpaceDN w:val="0"/>
              <w:adjustRightInd w:val="0"/>
            </w:pPr>
            <w:r>
              <w:t>98 1912</w:t>
            </w:r>
          </w:p>
          <w:p w:rsidR="0052001C" w:rsidRDefault="0052001C" w:rsidP="001E067F">
            <w:pPr>
              <w:autoSpaceDE w:val="0"/>
              <w:autoSpaceDN w:val="0"/>
              <w:adjustRightInd w:val="0"/>
            </w:pPr>
            <w:r>
              <w:t>98 3912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91 1600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91 1700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91 1800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91 1900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91 3000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91 1005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91 1300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91 1400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91 1500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92 2000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98 1120</w:t>
            </w:r>
          </w:p>
          <w:p w:rsidR="0052001C" w:rsidRDefault="0052001C" w:rsidP="00F373CE">
            <w:pPr>
              <w:autoSpaceDE w:val="0"/>
              <w:autoSpaceDN w:val="0"/>
              <w:adjustRightInd w:val="0"/>
            </w:pPr>
            <w:r>
              <w:t>98 1912</w:t>
            </w:r>
          </w:p>
          <w:p w:rsidR="0052001C" w:rsidRPr="00C259FD" w:rsidRDefault="0052001C" w:rsidP="00F373CE">
            <w:pPr>
              <w:autoSpaceDE w:val="0"/>
              <w:autoSpaceDN w:val="0"/>
              <w:adjustRightInd w:val="0"/>
            </w:pPr>
            <w:r>
              <w:t>98 3912</w:t>
            </w:r>
          </w:p>
        </w:tc>
        <w:tc>
          <w:tcPr>
            <w:tcW w:w="1543" w:type="dxa"/>
            <w:vMerge w:val="restart"/>
          </w:tcPr>
          <w:p w:rsidR="0052001C" w:rsidRDefault="0052001C" w:rsidP="00892B8A">
            <w:pPr>
              <w:autoSpaceDE w:val="0"/>
              <w:autoSpaceDN w:val="0"/>
              <w:adjustRightInd w:val="0"/>
            </w:pPr>
            <w:r>
              <w:t>0801-0806</w:t>
            </w:r>
          </w:p>
          <w:p w:rsidR="0052001C" w:rsidRDefault="0052001C" w:rsidP="00892B8A">
            <w:pPr>
              <w:autoSpaceDE w:val="0"/>
              <w:autoSpaceDN w:val="0"/>
              <w:adjustRightInd w:val="0"/>
            </w:pPr>
            <w:r>
              <w:t>1905</w:t>
            </w:r>
          </w:p>
          <w:p w:rsidR="0052001C" w:rsidRDefault="0052001C" w:rsidP="00892B8A">
            <w:pPr>
              <w:autoSpaceDE w:val="0"/>
              <w:autoSpaceDN w:val="0"/>
              <w:adjustRightInd w:val="0"/>
            </w:pPr>
            <w:r>
              <w:t>0401-0406</w:t>
            </w:r>
          </w:p>
          <w:p w:rsidR="0052001C" w:rsidRDefault="0052001C" w:rsidP="003E3360">
            <w:pPr>
              <w:autoSpaceDE w:val="0"/>
              <w:autoSpaceDN w:val="0"/>
              <w:adjustRightInd w:val="0"/>
            </w:pPr>
            <w:r>
              <w:t>1101-1103</w:t>
            </w:r>
          </w:p>
          <w:p w:rsidR="0052001C" w:rsidRDefault="0052001C" w:rsidP="003E3360">
            <w:pPr>
              <w:autoSpaceDE w:val="0"/>
              <w:autoSpaceDN w:val="0"/>
              <w:adjustRightInd w:val="0"/>
            </w:pPr>
            <w:r>
              <w:t>1905</w:t>
            </w:r>
          </w:p>
          <w:p w:rsidR="0052001C" w:rsidRDefault="0052001C" w:rsidP="003E3360">
            <w:pPr>
              <w:autoSpaceDE w:val="0"/>
              <w:autoSpaceDN w:val="0"/>
              <w:adjustRightInd w:val="0"/>
            </w:pPr>
            <w:r>
              <w:t>0801-0806</w:t>
            </w:r>
          </w:p>
          <w:p w:rsidR="0052001C" w:rsidRDefault="0052001C" w:rsidP="003E3360">
            <w:pPr>
              <w:autoSpaceDE w:val="0"/>
              <w:autoSpaceDN w:val="0"/>
              <w:adjustRightInd w:val="0"/>
            </w:pPr>
            <w:r>
              <w:t>0401-0406</w:t>
            </w:r>
          </w:p>
          <w:p w:rsidR="0052001C" w:rsidRPr="00C259FD" w:rsidRDefault="0052001C" w:rsidP="003E3360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2001C" w:rsidRPr="00C259FD" w:rsidRDefault="0052001C" w:rsidP="00454FCF">
            <w:pPr>
              <w:autoSpaceDE w:val="0"/>
              <w:autoSpaceDN w:val="0"/>
              <w:adjustRightInd w:val="0"/>
              <w:jc w:val="both"/>
            </w:pPr>
            <w:r>
              <w:t>Афла</w:t>
            </w:r>
            <w:r w:rsidRPr="00C259FD">
              <w:t xml:space="preserve">токсин В1            </w:t>
            </w:r>
          </w:p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2001C" w:rsidRDefault="0052001C" w:rsidP="001E067F">
            <w:pPr>
              <w:autoSpaceDE w:val="0"/>
              <w:autoSpaceDN w:val="0"/>
              <w:adjustRightInd w:val="0"/>
            </w:pPr>
            <w:r>
              <w:t>0,003-0,02 мг/кг</w:t>
            </w:r>
            <w:r w:rsidRPr="00C259FD">
              <w:t xml:space="preserve">  </w:t>
            </w:r>
          </w:p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  <w:r w:rsidRPr="00C259FD">
              <w:t xml:space="preserve"> </w:t>
            </w:r>
          </w:p>
        </w:tc>
        <w:tc>
          <w:tcPr>
            <w:tcW w:w="3140" w:type="dxa"/>
            <w:vMerge w:val="restart"/>
          </w:tcPr>
          <w:p w:rsidR="0052001C" w:rsidRPr="00C259FD" w:rsidRDefault="0052001C" w:rsidP="009B0C96">
            <w:pPr>
              <w:autoSpaceDE w:val="0"/>
              <w:autoSpaceDN w:val="0"/>
              <w:adjustRightInd w:val="0"/>
            </w:pPr>
            <w:r>
              <w:t>ТР ТС  021</w:t>
            </w:r>
            <w:r w:rsidRPr="00C259FD">
              <w:t>/201</w:t>
            </w:r>
            <w:r>
              <w:t>1</w:t>
            </w:r>
          </w:p>
        </w:tc>
      </w:tr>
      <w:tr w:rsidR="0052001C" w:rsidRPr="00C259FD" w:rsidTr="0022208A">
        <w:trPr>
          <w:gridAfter w:val="1"/>
          <w:wAfter w:w="7" w:type="dxa"/>
          <w:trHeight w:val="4134"/>
        </w:trPr>
        <w:tc>
          <w:tcPr>
            <w:tcW w:w="697" w:type="dxa"/>
            <w:vMerge/>
          </w:tcPr>
          <w:p w:rsidR="0052001C" w:rsidRDefault="0052001C" w:rsidP="001E067F">
            <w:pPr>
              <w:jc w:val="center"/>
            </w:pPr>
          </w:p>
        </w:tc>
        <w:tc>
          <w:tcPr>
            <w:tcW w:w="2945" w:type="dxa"/>
            <w:vMerge/>
          </w:tcPr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</w:p>
        </w:tc>
        <w:tc>
          <w:tcPr>
            <w:tcW w:w="2475" w:type="dxa"/>
            <w:vMerge/>
          </w:tcPr>
          <w:p w:rsidR="0052001C" w:rsidRPr="00C259FD" w:rsidRDefault="0052001C" w:rsidP="001E067F">
            <w:pPr>
              <w:autoSpaceDE w:val="0"/>
              <w:autoSpaceDN w:val="0"/>
              <w:adjustRightInd w:val="0"/>
            </w:pPr>
          </w:p>
        </w:tc>
        <w:tc>
          <w:tcPr>
            <w:tcW w:w="1527" w:type="dxa"/>
            <w:vMerge/>
          </w:tcPr>
          <w:p w:rsidR="0052001C" w:rsidRDefault="0052001C" w:rsidP="001E067F">
            <w:pPr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/>
          </w:tcPr>
          <w:p w:rsidR="0052001C" w:rsidRDefault="0052001C" w:rsidP="00892B8A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2001C" w:rsidRDefault="0052001C" w:rsidP="001E067F">
            <w:pPr>
              <w:autoSpaceDE w:val="0"/>
              <w:autoSpaceDN w:val="0"/>
              <w:adjustRightInd w:val="0"/>
            </w:pPr>
            <w:r w:rsidRPr="00C259FD">
              <w:t xml:space="preserve">                                                                                                                                 </w:t>
            </w:r>
            <w:r>
              <w:t xml:space="preserve">                            Афла</w:t>
            </w:r>
            <w:r w:rsidRPr="00C259FD">
              <w:t xml:space="preserve">токсин М1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2001C" w:rsidRDefault="0052001C" w:rsidP="001E067F">
            <w:pPr>
              <w:autoSpaceDE w:val="0"/>
              <w:autoSpaceDN w:val="0"/>
              <w:adjustRightInd w:val="0"/>
            </w:pPr>
          </w:p>
          <w:p w:rsidR="0052001C" w:rsidRDefault="0052001C" w:rsidP="0052001C">
            <w:pPr>
              <w:autoSpaceDE w:val="0"/>
              <w:autoSpaceDN w:val="0"/>
              <w:adjustRightInd w:val="0"/>
            </w:pPr>
            <w:r>
              <w:t>0,0005-</w:t>
            </w:r>
            <w:r w:rsidRPr="00C259FD">
              <w:t xml:space="preserve">                                        </w:t>
            </w:r>
            <w:r>
              <w:t xml:space="preserve">                         </w:t>
            </w:r>
            <w:r w:rsidRPr="00C259FD">
              <w:t>0,005</w:t>
            </w:r>
            <w:r>
              <w:t xml:space="preserve"> </w:t>
            </w:r>
            <w:r w:rsidRPr="00C259FD">
              <w:t>мг/кг</w:t>
            </w:r>
          </w:p>
        </w:tc>
        <w:tc>
          <w:tcPr>
            <w:tcW w:w="3140" w:type="dxa"/>
            <w:vMerge/>
          </w:tcPr>
          <w:p w:rsidR="0052001C" w:rsidRDefault="0052001C" w:rsidP="009B0C96">
            <w:pPr>
              <w:autoSpaceDE w:val="0"/>
              <w:autoSpaceDN w:val="0"/>
              <w:adjustRightInd w:val="0"/>
            </w:pPr>
          </w:p>
        </w:tc>
      </w:tr>
      <w:tr w:rsidR="00CC1815" w:rsidRPr="00C259FD" w:rsidTr="004F505A">
        <w:trPr>
          <w:trHeight w:val="301"/>
        </w:trPr>
        <w:tc>
          <w:tcPr>
            <w:tcW w:w="697" w:type="dxa"/>
            <w:vMerge w:val="restart"/>
          </w:tcPr>
          <w:p w:rsidR="00CC1815" w:rsidRPr="00C259FD" w:rsidRDefault="00CC1815" w:rsidP="007F3229">
            <w:pPr>
              <w:jc w:val="center"/>
            </w:pPr>
            <w:r>
              <w:t>1.6</w:t>
            </w:r>
            <w:r w:rsidR="00DA5FF2">
              <w:t>4</w:t>
            </w:r>
          </w:p>
        </w:tc>
        <w:tc>
          <w:tcPr>
            <w:tcW w:w="2945" w:type="dxa"/>
            <w:vMerge w:val="restart"/>
          </w:tcPr>
          <w:p w:rsidR="00CC1815" w:rsidRDefault="00CC1815" w:rsidP="007F3229">
            <w:pPr>
              <w:autoSpaceDE w:val="0"/>
              <w:autoSpaceDN w:val="0"/>
              <w:adjustRightInd w:val="0"/>
            </w:pPr>
            <w:r w:rsidRPr="00C259FD">
              <w:t>МУ 5177-90 Методические указания по обнаружению, идентификации и определению содержания</w:t>
            </w:r>
            <w:r>
              <w:t xml:space="preserve"> дезоксиниваленола </w:t>
            </w:r>
            <w:r w:rsidRPr="00C259FD">
              <w:t xml:space="preserve"> и зеароленона в зерне и зернопродуктах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</w:p>
          <w:p w:rsidR="00CC1815" w:rsidRDefault="00CC1815" w:rsidP="007F3229">
            <w:pPr>
              <w:autoSpaceDE w:val="0"/>
              <w:autoSpaceDN w:val="0"/>
              <w:adjustRightInd w:val="0"/>
            </w:pP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475" w:type="dxa"/>
            <w:vMerge w:val="restart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Продукты переработки зерна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( мука, крупа, побочные продукты)</w:t>
            </w:r>
          </w:p>
        </w:tc>
        <w:tc>
          <w:tcPr>
            <w:tcW w:w="1527" w:type="dxa"/>
            <w:vMerge w:val="restart"/>
          </w:tcPr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91 1600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91 1700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91 1800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91 1900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91 3000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91 1005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91 1300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91 1400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91 1500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92 2000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98 1120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98 1912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98 3912</w:t>
            </w:r>
          </w:p>
        </w:tc>
        <w:tc>
          <w:tcPr>
            <w:tcW w:w="1543" w:type="dxa"/>
            <w:vMerge w:val="restart"/>
          </w:tcPr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0801-0806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1905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0401-0406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1101-1103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1905</w:t>
            </w:r>
          </w:p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0801-0806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0401-0406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 xml:space="preserve"> Зеараленон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Предел обнаружения метода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0,1 мг/кг</w:t>
            </w:r>
          </w:p>
        </w:tc>
        <w:tc>
          <w:tcPr>
            <w:tcW w:w="3147" w:type="dxa"/>
            <w:gridSpan w:val="2"/>
            <w:vMerge w:val="restart"/>
          </w:tcPr>
          <w:p w:rsidR="00CC1815" w:rsidRPr="00C259FD" w:rsidRDefault="00CC1815" w:rsidP="008C17DC">
            <w:pPr>
              <w:autoSpaceDE w:val="0"/>
              <w:autoSpaceDN w:val="0"/>
              <w:adjustRightInd w:val="0"/>
            </w:pPr>
            <w:r w:rsidRPr="00C259FD">
              <w:t xml:space="preserve">ТР ТС 021/2011 </w:t>
            </w:r>
          </w:p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F505A">
        <w:trPr>
          <w:trHeight w:val="2171"/>
        </w:trPr>
        <w:tc>
          <w:tcPr>
            <w:tcW w:w="697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945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475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27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Дезоксиниваленол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C1815" w:rsidRDefault="00CC1815" w:rsidP="007F3229">
            <w:pPr>
              <w:autoSpaceDE w:val="0"/>
              <w:autoSpaceDN w:val="0"/>
              <w:adjustRightInd w:val="0"/>
            </w:pPr>
            <w:r>
              <w:t>Предел обнаружения метода</w:t>
            </w:r>
          </w:p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>
              <w:t>0,2 мг/кг.</w:t>
            </w:r>
          </w:p>
        </w:tc>
        <w:tc>
          <w:tcPr>
            <w:tcW w:w="3147" w:type="dxa"/>
            <w:gridSpan w:val="2"/>
            <w:vMerge/>
          </w:tcPr>
          <w:p w:rsidR="00CC1815" w:rsidRPr="00C259FD" w:rsidRDefault="00CC1815" w:rsidP="007F3229">
            <w:pPr>
              <w:jc w:val="center"/>
            </w:pPr>
          </w:p>
        </w:tc>
      </w:tr>
    </w:tbl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93"/>
        <w:gridCol w:w="2241"/>
        <w:gridCol w:w="1684"/>
        <w:gridCol w:w="1536"/>
        <w:gridCol w:w="2764"/>
        <w:gridCol w:w="1884"/>
        <w:gridCol w:w="2129"/>
      </w:tblGrid>
      <w:tr w:rsidR="00CC1815" w:rsidRPr="00C259FD" w:rsidTr="004B380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 w:rsidRPr="00C259FD">
              <w:t>1</w:t>
            </w:r>
          </w:p>
        </w:tc>
        <w:tc>
          <w:tcPr>
            <w:tcW w:w="3093" w:type="dxa"/>
          </w:tcPr>
          <w:p w:rsidR="00CC1815" w:rsidRPr="00C259FD" w:rsidRDefault="00CC1815" w:rsidP="007F3229">
            <w:pPr>
              <w:jc w:val="center"/>
            </w:pPr>
            <w:r w:rsidRPr="00C259FD">
              <w:t>2</w:t>
            </w:r>
          </w:p>
        </w:tc>
        <w:tc>
          <w:tcPr>
            <w:tcW w:w="2241" w:type="dxa"/>
          </w:tcPr>
          <w:p w:rsidR="00CC1815" w:rsidRPr="00C259FD" w:rsidRDefault="00CC1815" w:rsidP="007F3229">
            <w:pPr>
              <w:jc w:val="center"/>
            </w:pPr>
            <w:r w:rsidRPr="00C259FD">
              <w:t>3</w:t>
            </w:r>
          </w:p>
        </w:tc>
        <w:tc>
          <w:tcPr>
            <w:tcW w:w="1684" w:type="dxa"/>
          </w:tcPr>
          <w:p w:rsidR="00CC1815" w:rsidRPr="00C259FD" w:rsidRDefault="00CC1815" w:rsidP="007F3229">
            <w:pPr>
              <w:jc w:val="center"/>
            </w:pPr>
            <w:r w:rsidRPr="00C259FD">
              <w:t>4</w:t>
            </w:r>
          </w:p>
        </w:tc>
        <w:tc>
          <w:tcPr>
            <w:tcW w:w="1536" w:type="dxa"/>
          </w:tcPr>
          <w:p w:rsidR="00CC1815" w:rsidRPr="00C259FD" w:rsidRDefault="00CC1815" w:rsidP="007F3229">
            <w:pPr>
              <w:jc w:val="center"/>
            </w:pPr>
            <w:r w:rsidRPr="00C259FD">
              <w:t>5</w:t>
            </w:r>
          </w:p>
        </w:tc>
        <w:tc>
          <w:tcPr>
            <w:tcW w:w="2764" w:type="dxa"/>
          </w:tcPr>
          <w:p w:rsidR="00CC1815" w:rsidRPr="00C259FD" w:rsidRDefault="00CC1815" w:rsidP="007F3229">
            <w:pPr>
              <w:jc w:val="center"/>
            </w:pPr>
            <w:r w:rsidRPr="00C259FD">
              <w:t>6</w:t>
            </w:r>
          </w:p>
        </w:tc>
        <w:tc>
          <w:tcPr>
            <w:tcW w:w="1884" w:type="dxa"/>
          </w:tcPr>
          <w:p w:rsidR="00CC1815" w:rsidRPr="00C259FD" w:rsidRDefault="00CC1815" w:rsidP="007F3229">
            <w:pPr>
              <w:jc w:val="center"/>
            </w:pPr>
            <w:r w:rsidRPr="00C259FD">
              <w:t>7</w:t>
            </w:r>
          </w:p>
        </w:tc>
        <w:tc>
          <w:tcPr>
            <w:tcW w:w="2129" w:type="dxa"/>
          </w:tcPr>
          <w:p w:rsidR="00CC1815" w:rsidRPr="00C259FD" w:rsidRDefault="00CC1815" w:rsidP="007F3229">
            <w:pPr>
              <w:jc w:val="center"/>
            </w:pPr>
            <w:r w:rsidRPr="00C259FD">
              <w:t>8</w:t>
            </w:r>
          </w:p>
        </w:tc>
      </w:tr>
      <w:tr w:rsidR="00CC1815" w:rsidRPr="00C259FD" w:rsidTr="004B380D">
        <w:tc>
          <w:tcPr>
            <w:tcW w:w="817" w:type="dxa"/>
          </w:tcPr>
          <w:p w:rsidR="00CC1815" w:rsidRPr="00C259FD" w:rsidRDefault="00CC1815" w:rsidP="00B27C11">
            <w:pPr>
              <w:jc w:val="center"/>
            </w:pPr>
            <w:r>
              <w:t>1.6</w:t>
            </w:r>
            <w:r w:rsidR="00DA5FF2">
              <w:t>5</w:t>
            </w:r>
          </w:p>
        </w:tc>
        <w:tc>
          <w:tcPr>
            <w:tcW w:w="3093" w:type="dxa"/>
          </w:tcPr>
          <w:p w:rsidR="00CC1815" w:rsidRDefault="00CC1815" w:rsidP="00A16A67">
            <w:r w:rsidRPr="00C259FD">
              <w:t>ГОСТ 30536-2013</w:t>
            </w:r>
          </w:p>
          <w:p w:rsidR="00CC1815" w:rsidRPr="00C259FD" w:rsidRDefault="00CC1815" w:rsidP="00A16A67"/>
        </w:tc>
        <w:tc>
          <w:tcPr>
            <w:tcW w:w="2241" w:type="dxa"/>
          </w:tcPr>
          <w:p w:rsidR="00CC1815" w:rsidRPr="00C259FD" w:rsidRDefault="00CC1815" w:rsidP="004B51FF">
            <w:r w:rsidRPr="00C259FD">
              <w:t>Водка и спирт  этиловый из пищевого сырья</w:t>
            </w:r>
          </w:p>
        </w:tc>
        <w:tc>
          <w:tcPr>
            <w:tcW w:w="1684" w:type="dxa"/>
          </w:tcPr>
          <w:p w:rsidR="00CC1815" w:rsidRDefault="00CC1815" w:rsidP="00B27C11">
            <w:r>
              <w:t>91 8109-</w:t>
            </w:r>
          </w:p>
          <w:p w:rsidR="00CC1815" w:rsidRDefault="00CC1815" w:rsidP="00B27C11">
            <w:r>
              <w:t>91 8118</w:t>
            </w:r>
          </w:p>
          <w:p w:rsidR="00CC1815" w:rsidRPr="00C259FD" w:rsidRDefault="00CC1815" w:rsidP="00B27C11">
            <w:r>
              <w:t>91 8200</w:t>
            </w:r>
          </w:p>
        </w:tc>
        <w:tc>
          <w:tcPr>
            <w:tcW w:w="1536" w:type="dxa"/>
          </w:tcPr>
          <w:p w:rsidR="00CC1815" w:rsidRPr="00C259FD" w:rsidRDefault="00CC1815" w:rsidP="00B27C11">
            <w:r w:rsidRPr="00C259FD">
              <w:t>2207-2209</w:t>
            </w:r>
          </w:p>
        </w:tc>
        <w:tc>
          <w:tcPr>
            <w:tcW w:w="2764" w:type="dxa"/>
          </w:tcPr>
          <w:p w:rsidR="00CC1815" w:rsidRPr="00C259FD" w:rsidRDefault="00CC1815" w:rsidP="00070F62">
            <w:r w:rsidRPr="00C259FD">
              <w:t>Метиловый спирт</w:t>
            </w:r>
          </w:p>
        </w:tc>
        <w:tc>
          <w:tcPr>
            <w:tcW w:w="1884" w:type="dxa"/>
          </w:tcPr>
          <w:p w:rsidR="00CC1815" w:rsidRPr="00C259FD" w:rsidRDefault="00CC1815" w:rsidP="00B27C11">
            <w:pPr>
              <w:jc w:val="center"/>
            </w:pPr>
            <w:r>
              <w:t>0,0001-0,0500</w:t>
            </w:r>
            <w:r w:rsidRPr="00C259FD">
              <w:t>%</w:t>
            </w:r>
          </w:p>
        </w:tc>
        <w:tc>
          <w:tcPr>
            <w:tcW w:w="2129" w:type="dxa"/>
          </w:tcPr>
          <w:p w:rsidR="00CC1815" w:rsidRPr="00C259FD" w:rsidRDefault="00CC1815" w:rsidP="000E5324">
            <w:r>
              <w:t>ТР ТС 021/2011</w:t>
            </w:r>
          </w:p>
        </w:tc>
      </w:tr>
      <w:tr w:rsidR="001A075C" w:rsidRPr="00C259FD" w:rsidTr="001A075C">
        <w:trPr>
          <w:trHeight w:val="766"/>
        </w:trPr>
        <w:tc>
          <w:tcPr>
            <w:tcW w:w="817" w:type="dxa"/>
            <w:vMerge w:val="restart"/>
          </w:tcPr>
          <w:p w:rsidR="001A075C" w:rsidRPr="00C259FD" w:rsidRDefault="001A075C" w:rsidP="00AB670D">
            <w:pPr>
              <w:jc w:val="center"/>
            </w:pPr>
            <w:r>
              <w:t>1.6</w:t>
            </w:r>
            <w:r w:rsidR="00DA5FF2">
              <w:t>6</w:t>
            </w:r>
          </w:p>
        </w:tc>
        <w:tc>
          <w:tcPr>
            <w:tcW w:w="3093" w:type="dxa"/>
            <w:vMerge w:val="restart"/>
          </w:tcPr>
          <w:p w:rsidR="001A075C" w:rsidRPr="00C259FD" w:rsidRDefault="001A075C" w:rsidP="00A16A67">
            <w:r w:rsidRPr="00C259FD">
              <w:t>МУК 2.6.1.1194-03 Радиационный контроль. Стронций-90 и цезий-137. Пищевые продукты. Отбор проб, анализ и гигиеническая оценка</w:t>
            </w:r>
          </w:p>
        </w:tc>
        <w:tc>
          <w:tcPr>
            <w:tcW w:w="2241" w:type="dxa"/>
            <w:vMerge w:val="restart"/>
          </w:tcPr>
          <w:p w:rsidR="001A075C" w:rsidRPr="00C259FD" w:rsidRDefault="001A075C" w:rsidP="007F3229">
            <w:pPr>
              <w:autoSpaceDE w:val="0"/>
              <w:autoSpaceDN w:val="0"/>
              <w:adjustRightInd w:val="0"/>
            </w:pPr>
            <w:r w:rsidRPr="00C259FD">
              <w:t>Сырье и продукты пищевые</w:t>
            </w:r>
          </w:p>
        </w:tc>
        <w:tc>
          <w:tcPr>
            <w:tcW w:w="1684" w:type="dxa"/>
            <w:vMerge w:val="restart"/>
          </w:tcPr>
          <w:p w:rsidR="001A075C" w:rsidRDefault="001A075C" w:rsidP="004C684F">
            <w:r>
              <w:t>91 1000</w:t>
            </w:r>
          </w:p>
          <w:p w:rsidR="001A075C" w:rsidRDefault="001A075C" w:rsidP="004C684F">
            <w:r>
              <w:t>91 4900</w:t>
            </w:r>
          </w:p>
          <w:p w:rsidR="001A075C" w:rsidRDefault="001A075C" w:rsidP="004C684F">
            <w:r>
              <w:t>92 1000</w:t>
            </w:r>
          </w:p>
          <w:p w:rsidR="001A075C" w:rsidRDefault="001A075C" w:rsidP="004C684F">
            <w:r>
              <w:t>92 2000</w:t>
            </w:r>
          </w:p>
          <w:p w:rsidR="001A075C" w:rsidRDefault="001A075C" w:rsidP="004C684F">
            <w:r>
              <w:t>92 6000</w:t>
            </w:r>
          </w:p>
          <w:p w:rsidR="001A075C" w:rsidRDefault="001A075C" w:rsidP="004C684F">
            <w:r>
              <w:t>92 7000</w:t>
            </w:r>
          </w:p>
          <w:p w:rsidR="001A075C" w:rsidRDefault="001A075C" w:rsidP="004C684F">
            <w:r>
              <w:t>92 9000</w:t>
            </w:r>
          </w:p>
          <w:p w:rsidR="001A075C" w:rsidRDefault="001A075C" w:rsidP="004C684F">
            <w:r>
              <w:t>98 6000</w:t>
            </w:r>
          </w:p>
          <w:p w:rsidR="001A075C" w:rsidRDefault="001A075C" w:rsidP="004C684F">
            <w:r>
              <w:t>98 7000</w:t>
            </w:r>
          </w:p>
          <w:p w:rsidR="001A075C" w:rsidRDefault="001A075C" w:rsidP="004C684F"/>
          <w:p w:rsidR="001A075C" w:rsidRPr="00C259FD" w:rsidRDefault="001A075C" w:rsidP="004C684F"/>
        </w:tc>
        <w:tc>
          <w:tcPr>
            <w:tcW w:w="1536" w:type="dxa"/>
            <w:vMerge w:val="restart"/>
          </w:tcPr>
          <w:p w:rsidR="001A075C" w:rsidRPr="0077617D" w:rsidRDefault="001A075C" w:rsidP="004C684F">
            <w:r w:rsidRPr="0077617D">
              <w:t>0201-0206</w:t>
            </w:r>
          </w:p>
          <w:p w:rsidR="001A075C" w:rsidRPr="0077617D" w:rsidRDefault="001A075C" w:rsidP="004C684F">
            <w:r w:rsidRPr="0077617D">
              <w:t>0208-0210</w:t>
            </w:r>
          </w:p>
          <w:p w:rsidR="001A075C" w:rsidRPr="0077617D" w:rsidRDefault="001A075C" w:rsidP="004C684F">
            <w:r w:rsidRPr="0077617D">
              <w:t>0303-0305</w:t>
            </w:r>
          </w:p>
          <w:p w:rsidR="001A075C" w:rsidRPr="0077617D" w:rsidRDefault="001A075C" w:rsidP="004C684F">
            <w:r w:rsidRPr="0077617D">
              <w:t>0401-0406</w:t>
            </w:r>
          </w:p>
          <w:p w:rsidR="001A075C" w:rsidRPr="0077617D" w:rsidRDefault="001A075C" w:rsidP="004C684F">
            <w:r w:rsidRPr="0077617D">
              <w:t>1101-1106</w:t>
            </w:r>
          </w:p>
          <w:p w:rsidR="001A075C" w:rsidRPr="0077617D" w:rsidRDefault="001A075C" w:rsidP="004C684F">
            <w:r w:rsidRPr="0077617D">
              <w:t>1501</w:t>
            </w:r>
          </w:p>
          <w:p w:rsidR="001A075C" w:rsidRPr="0077617D" w:rsidRDefault="001A075C" w:rsidP="004C684F">
            <w:r w:rsidRPr="0077617D">
              <w:t>1601-1602</w:t>
            </w:r>
          </w:p>
          <w:p w:rsidR="001A075C" w:rsidRPr="0077617D" w:rsidRDefault="001A075C" w:rsidP="004C684F">
            <w:r w:rsidRPr="0077617D">
              <w:t>1604-1704</w:t>
            </w:r>
          </w:p>
          <w:p w:rsidR="001A075C" w:rsidRPr="007F3229" w:rsidRDefault="001A075C" w:rsidP="004C684F">
            <w:pPr>
              <w:rPr>
                <w:highlight w:val="yellow"/>
              </w:rPr>
            </w:pPr>
            <w:r w:rsidRPr="0077617D">
              <w:t>1904-1905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75C" w:rsidRDefault="001A075C" w:rsidP="00073BE3">
            <w:r w:rsidRPr="00C259FD">
              <w:t xml:space="preserve">Удельная активность цезия -137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075C" w:rsidRPr="00C259FD" w:rsidRDefault="001A075C" w:rsidP="00073BE3"/>
        </w:tc>
        <w:tc>
          <w:tcPr>
            <w:tcW w:w="1884" w:type="dxa"/>
            <w:tcBorders>
              <w:bottom w:val="single" w:sz="4" w:space="0" w:color="auto"/>
            </w:tcBorders>
          </w:tcPr>
          <w:p w:rsidR="001A075C" w:rsidRPr="00C259FD" w:rsidRDefault="001A075C" w:rsidP="00073BE3">
            <w:r>
              <w:t xml:space="preserve">от 3 до 10 </w:t>
            </w:r>
            <w:r w:rsidRPr="007E5136">
              <w:rPr>
                <w:vertAlign w:val="superscript"/>
              </w:rPr>
              <w:t xml:space="preserve">4  </w:t>
            </w:r>
            <w:r w:rsidRPr="00C259FD">
              <w:t xml:space="preserve"> </w:t>
            </w:r>
            <w:r>
              <w:t>Бк</w:t>
            </w:r>
            <w:r w:rsidRPr="00C259FD">
              <w:t xml:space="preserve">               </w:t>
            </w:r>
          </w:p>
          <w:p w:rsidR="001A075C" w:rsidRPr="00C259FD" w:rsidRDefault="001A075C" w:rsidP="00073BE3"/>
          <w:p w:rsidR="001A075C" w:rsidRPr="00C259FD" w:rsidRDefault="001A075C" w:rsidP="00073BE3"/>
        </w:tc>
        <w:tc>
          <w:tcPr>
            <w:tcW w:w="2129" w:type="dxa"/>
            <w:vMerge w:val="restart"/>
          </w:tcPr>
          <w:p w:rsidR="001A075C" w:rsidRPr="00C259FD" w:rsidRDefault="001A075C" w:rsidP="007F3229">
            <w:pPr>
              <w:autoSpaceDE w:val="0"/>
              <w:autoSpaceDN w:val="0"/>
              <w:adjustRightInd w:val="0"/>
            </w:pPr>
            <w:r w:rsidRPr="00C259FD">
              <w:t xml:space="preserve">ТР ТС 021/2011 </w:t>
            </w:r>
          </w:p>
          <w:p w:rsidR="001A075C" w:rsidRPr="00C259FD" w:rsidRDefault="001A075C" w:rsidP="008E1B54"/>
        </w:tc>
      </w:tr>
      <w:tr w:rsidR="001A075C" w:rsidRPr="00C259FD" w:rsidTr="001A075C">
        <w:trPr>
          <w:trHeight w:val="883"/>
        </w:trPr>
        <w:tc>
          <w:tcPr>
            <w:tcW w:w="817" w:type="dxa"/>
            <w:vMerge/>
          </w:tcPr>
          <w:p w:rsidR="001A075C" w:rsidRDefault="001A075C" w:rsidP="00AB670D">
            <w:pPr>
              <w:jc w:val="center"/>
            </w:pPr>
          </w:p>
        </w:tc>
        <w:tc>
          <w:tcPr>
            <w:tcW w:w="3093" w:type="dxa"/>
            <w:vMerge/>
          </w:tcPr>
          <w:p w:rsidR="001A075C" w:rsidRPr="00C259FD" w:rsidRDefault="001A075C" w:rsidP="00A16A67"/>
        </w:tc>
        <w:tc>
          <w:tcPr>
            <w:tcW w:w="2241" w:type="dxa"/>
            <w:vMerge/>
          </w:tcPr>
          <w:p w:rsidR="001A075C" w:rsidRPr="00C259FD" w:rsidRDefault="001A075C" w:rsidP="007F3229">
            <w:pPr>
              <w:autoSpaceDE w:val="0"/>
              <w:autoSpaceDN w:val="0"/>
              <w:adjustRightInd w:val="0"/>
            </w:pPr>
          </w:p>
        </w:tc>
        <w:tc>
          <w:tcPr>
            <w:tcW w:w="1684" w:type="dxa"/>
            <w:vMerge/>
          </w:tcPr>
          <w:p w:rsidR="001A075C" w:rsidRDefault="001A075C" w:rsidP="004C684F"/>
        </w:tc>
        <w:tc>
          <w:tcPr>
            <w:tcW w:w="1536" w:type="dxa"/>
            <w:vMerge/>
          </w:tcPr>
          <w:p w:rsidR="001A075C" w:rsidRPr="0077617D" w:rsidRDefault="001A075C" w:rsidP="004C684F"/>
        </w:tc>
        <w:tc>
          <w:tcPr>
            <w:tcW w:w="2764" w:type="dxa"/>
            <w:tcBorders>
              <w:top w:val="single" w:sz="4" w:space="0" w:color="auto"/>
            </w:tcBorders>
          </w:tcPr>
          <w:p w:rsidR="001A075C" w:rsidRPr="00C259FD" w:rsidRDefault="001A075C" w:rsidP="00073BE3">
            <w:r w:rsidRPr="00C259FD">
              <w:t>Удельная активность стронция - 90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1A075C" w:rsidRDefault="001A075C" w:rsidP="00073BE3">
            <w:r>
              <w:t xml:space="preserve">от 5х10 </w:t>
            </w:r>
            <w:r w:rsidRPr="007E5136">
              <w:rPr>
                <w:vertAlign w:val="superscript"/>
              </w:rPr>
              <w:t>-1</w:t>
            </w:r>
            <w:r w:rsidRPr="00C259FD">
              <w:t xml:space="preserve">      </w:t>
            </w:r>
            <w:r>
              <w:t>Бк</w:t>
            </w:r>
            <w:r w:rsidRPr="00C259FD">
              <w:t xml:space="preserve">                 </w:t>
            </w:r>
          </w:p>
        </w:tc>
        <w:tc>
          <w:tcPr>
            <w:tcW w:w="2129" w:type="dxa"/>
            <w:vMerge/>
          </w:tcPr>
          <w:p w:rsidR="001A075C" w:rsidRPr="00C259FD" w:rsidRDefault="001A075C" w:rsidP="007F3229">
            <w:pPr>
              <w:autoSpaceDE w:val="0"/>
              <w:autoSpaceDN w:val="0"/>
              <w:adjustRightInd w:val="0"/>
            </w:pPr>
          </w:p>
        </w:tc>
      </w:tr>
      <w:tr w:rsidR="00CC1815" w:rsidRPr="00C259FD" w:rsidTr="004B380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>
              <w:t>1.6</w:t>
            </w:r>
            <w:r w:rsidR="00DA5FF2">
              <w:t>7</w:t>
            </w:r>
          </w:p>
        </w:tc>
        <w:tc>
          <w:tcPr>
            <w:tcW w:w="3093" w:type="dxa"/>
          </w:tcPr>
          <w:p w:rsidR="00CC1815" w:rsidRDefault="00CC1815" w:rsidP="000F258A">
            <w:r w:rsidRPr="00C259FD">
              <w:t>ГОСТ 32161-2013</w:t>
            </w:r>
          </w:p>
          <w:p w:rsidR="00CC1815" w:rsidRDefault="00CC1815" w:rsidP="000F258A"/>
          <w:p w:rsidR="00CC1815" w:rsidRPr="00C259FD" w:rsidRDefault="00CC1815" w:rsidP="000F258A"/>
        </w:tc>
        <w:tc>
          <w:tcPr>
            <w:tcW w:w="2241" w:type="dxa"/>
          </w:tcPr>
          <w:p w:rsidR="00CC1815" w:rsidRPr="00C259FD" w:rsidRDefault="00CC1815" w:rsidP="000F258A">
            <w:r w:rsidRPr="00C259FD">
              <w:t>Сырье и продукты пищевые</w:t>
            </w:r>
          </w:p>
        </w:tc>
        <w:tc>
          <w:tcPr>
            <w:tcW w:w="16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3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764" w:type="dxa"/>
          </w:tcPr>
          <w:p w:rsidR="00CC1815" w:rsidRPr="00C259FD" w:rsidRDefault="00CC1815" w:rsidP="00073BE3">
            <w:r w:rsidRPr="00C259FD">
              <w:t xml:space="preserve">Удельная активность цезия -137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4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минимальная измеряемая активность</w:t>
            </w:r>
          </w:p>
          <w:p w:rsidR="00CC1815" w:rsidRPr="00C259FD" w:rsidRDefault="00CC1815" w:rsidP="00073BE3">
            <w:r w:rsidRPr="00C259FD">
              <w:t>(3.0-10) Бк</w:t>
            </w:r>
          </w:p>
        </w:tc>
        <w:tc>
          <w:tcPr>
            <w:tcW w:w="21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B380D">
        <w:tc>
          <w:tcPr>
            <w:tcW w:w="817" w:type="dxa"/>
          </w:tcPr>
          <w:p w:rsidR="00CC1815" w:rsidRPr="00C259FD" w:rsidRDefault="00CC1815" w:rsidP="007F3229">
            <w:pPr>
              <w:jc w:val="center"/>
            </w:pPr>
            <w:r>
              <w:t>1.6</w:t>
            </w:r>
            <w:r w:rsidR="00DA5FF2">
              <w:t>8</w:t>
            </w:r>
          </w:p>
        </w:tc>
        <w:tc>
          <w:tcPr>
            <w:tcW w:w="3093" w:type="dxa"/>
          </w:tcPr>
          <w:p w:rsidR="00CC1815" w:rsidRDefault="00CC1815" w:rsidP="000F258A">
            <w:r w:rsidRPr="00C259FD">
              <w:t>ГОСТ 32163- 2013</w:t>
            </w:r>
          </w:p>
          <w:p w:rsidR="00CC1815" w:rsidRDefault="00CC1815" w:rsidP="00A16A67"/>
          <w:p w:rsidR="00CC1815" w:rsidRPr="00C259FD" w:rsidRDefault="00CC1815" w:rsidP="00A16A67"/>
        </w:tc>
        <w:tc>
          <w:tcPr>
            <w:tcW w:w="2241" w:type="dxa"/>
          </w:tcPr>
          <w:p w:rsidR="00CC1815" w:rsidRPr="00C259FD" w:rsidRDefault="00CC1815" w:rsidP="000F258A">
            <w:r w:rsidRPr="00C259FD">
              <w:t>Сырье и продукты пищевые</w:t>
            </w:r>
          </w:p>
        </w:tc>
        <w:tc>
          <w:tcPr>
            <w:tcW w:w="16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3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764" w:type="dxa"/>
          </w:tcPr>
          <w:p w:rsidR="00CC1815" w:rsidRPr="00C259FD" w:rsidRDefault="00CC1815" w:rsidP="00073BE3">
            <w:r w:rsidRPr="00C259FD">
              <w:t>Удельная активность стронция - 90</w:t>
            </w:r>
          </w:p>
        </w:tc>
        <w:tc>
          <w:tcPr>
            <w:tcW w:w="1884" w:type="dxa"/>
          </w:tcPr>
          <w:p w:rsidR="00CC1815" w:rsidRPr="00C259FD" w:rsidRDefault="00CC1815" w:rsidP="00073BE3">
            <w:r w:rsidRPr="00C259FD">
              <w:t>минимальная измеряемая активность              (0.1-1.0) Бк</w:t>
            </w:r>
          </w:p>
        </w:tc>
        <w:tc>
          <w:tcPr>
            <w:tcW w:w="21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  <w:tr w:rsidR="00CC1815" w:rsidRPr="00C259FD" w:rsidTr="004B380D">
        <w:tc>
          <w:tcPr>
            <w:tcW w:w="817" w:type="dxa"/>
          </w:tcPr>
          <w:p w:rsidR="00CC1815" w:rsidRPr="00C259FD" w:rsidRDefault="00CC1815" w:rsidP="00AB670D">
            <w:pPr>
              <w:jc w:val="center"/>
            </w:pPr>
            <w:r>
              <w:t>1.6</w:t>
            </w:r>
            <w:r w:rsidR="00DA5FF2">
              <w:t>9</w:t>
            </w:r>
          </w:p>
        </w:tc>
        <w:tc>
          <w:tcPr>
            <w:tcW w:w="3093" w:type="dxa"/>
          </w:tcPr>
          <w:p w:rsidR="00CC1815" w:rsidRPr="00C259FD" w:rsidRDefault="00CC1815" w:rsidP="000F258A">
            <w:r w:rsidRPr="00C259FD">
              <w:t>МУК 2.6.1.1194-03</w:t>
            </w:r>
          </w:p>
          <w:p w:rsidR="00CC1815" w:rsidRPr="00C259FD" w:rsidRDefault="00CC1815" w:rsidP="000F258A"/>
        </w:tc>
        <w:tc>
          <w:tcPr>
            <w:tcW w:w="2241" w:type="dxa"/>
          </w:tcPr>
          <w:p w:rsidR="00CC1815" w:rsidRPr="00C259FD" w:rsidRDefault="00CC1815" w:rsidP="000F258A">
            <w:r w:rsidRPr="00C259FD">
              <w:t>Сырье и продукты пищевые</w:t>
            </w:r>
          </w:p>
        </w:tc>
        <w:tc>
          <w:tcPr>
            <w:tcW w:w="1684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1536" w:type="dxa"/>
            <w:vMerge/>
          </w:tcPr>
          <w:p w:rsidR="00CC1815" w:rsidRPr="00C259FD" w:rsidRDefault="00CC1815" w:rsidP="007F3229">
            <w:pPr>
              <w:jc w:val="center"/>
            </w:pPr>
          </w:p>
        </w:tc>
        <w:tc>
          <w:tcPr>
            <w:tcW w:w="2764" w:type="dxa"/>
          </w:tcPr>
          <w:p w:rsidR="001A075C" w:rsidRDefault="00CC1815" w:rsidP="00073BE3">
            <w:r w:rsidRPr="00C259FD">
              <w:t>Удельная активность цезия -137,</w:t>
            </w:r>
          </w:p>
          <w:p w:rsidR="00CC1815" w:rsidRPr="00C259FD" w:rsidRDefault="00CC1815" w:rsidP="00073BE3">
            <w:r w:rsidRPr="00C259FD">
              <w:t xml:space="preserve"> стронция - 90</w:t>
            </w:r>
          </w:p>
          <w:p w:rsidR="00CC1815" w:rsidRPr="00C259FD" w:rsidRDefault="00CC1815" w:rsidP="00073BE3">
            <w:r w:rsidRPr="00C259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4" w:type="dxa"/>
          </w:tcPr>
          <w:p w:rsidR="00CC1815" w:rsidRPr="00C259FD" w:rsidRDefault="00CC1815" w:rsidP="007F3229">
            <w:pPr>
              <w:autoSpaceDE w:val="0"/>
              <w:autoSpaceDN w:val="0"/>
              <w:adjustRightInd w:val="0"/>
            </w:pPr>
            <w:r w:rsidRPr="00C259FD">
              <w:t>минимальная измеряемая активность</w:t>
            </w:r>
          </w:p>
          <w:p w:rsidR="00CC1815" w:rsidRPr="00C259FD" w:rsidRDefault="00CC1815" w:rsidP="00073BE3">
            <w:r w:rsidRPr="00C259FD">
              <w:t>(3.0-10) Бк,</w:t>
            </w:r>
          </w:p>
          <w:p w:rsidR="00CC1815" w:rsidRPr="00C259FD" w:rsidRDefault="00CC1815" w:rsidP="00073BE3">
            <w:r w:rsidRPr="00C259FD">
              <w:t>0.1-1.0) Бк</w:t>
            </w:r>
          </w:p>
        </w:tc>
        <w:tc>
          <w:tcPr>
            <w:tcW w:w="2129" w:type="dxa"/>
            <w:vMerge/>
          </w:tcPr>
          <w:p w:rsidR="00CC1815" w:rsidRPr="00C259FD" w:rsidRDefault="00CC1815" w:rsidP="007F3229">
            <w:pPr>
              <w:jc w:val="center"/>
            </w:pPr>
          </w:p>
        </w:tc>
      </w:tr>
    </w:tbl>
    <w:p w:rsidR="00CC1815" w:rsidRPr="00C259FD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Default="00CC1815" w:rsidP="00183112">
      <w:pPr>
        <w:jc w:val="center"/>
      </w:pPr>
    </w:p>
    <w:p w:rsidR="00CC1815" w:rsidRPr="00C259FD" w:rsidRDefault="00CC1815" w:rsidP="001831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71"/>
        <w:gridCol w:w="2377"/>
        <w:gridCol w:w="1543"/>
        <w:gridCol w:w="1676"/>
        <w:gridCol w:w="2752"/>
        <w:gridCol w:w="1976"/>
        <w:gridCol w:w="1994"/>
      </w:tblGrid>
      <w:tr w:rsidR="00CC1815" w:rsidTr="00156AB1">
        <w:trPr>
          <w:trHeight w:val="323"/>
        </w:trPr>
        <w:tc>
          <w:tcPr>
            <w:tcW w:w="959" w:type="dxa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871" w:type="dxa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543" w:type="dxa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676" w:type="dxa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752" w:type="dxa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1994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CC1815" w:rsidTr="00EE0DA8">
        <w:trPr>
          <w:trHeight w:val="323"/>
        </w:trPr>
        <w:tc>
          <w:tcPr>
            <w:tcW w:w="16148" w:type="dxa"/>
            <w:gridSpan w:val="8"/>
          </w:tcPr>
          <w:p w:rsidR="00CC1815" w:rsidRDefault="00CC1815">
            <w:r>
              <w:t xml:space="preserve"> Показатели идентификации молока и продуктов переработки</w:t>
            </w:r>
          </w:p>
        </w:tc>
      </w:tr>
      <w:tr w:rsidR="00CC1815" w:rsidTr="00156AB1">
        <w:trPr>
          <w:trHeight w:val="323"/>
        </w:trPr>
        <w:tc>
          <w:tcPr>
            <w:tcW w:w="959" w:type="dxa"/>
            <w:tcBorders>
              <w:bottom w:val="single" w:sz="4" w:space="0" w:color="auto"/>
            </w:tcBorders>
          </w:tcPr>
          <w:p w:rsidR="00CC1815" w:rsidRDefault="00CC1815"/>
          <w:p w:rsidR="00CC1815" w:rsidRDefault="00CC1815">
            <w:r>
              <w:t>1.70</w:t>
            </w:r>
          </w:p>
        </w:tc>
        <w:tc>
          <w:tcPr>
            <w:tcW w:w="2871" w:type="dxa"/>
          </w:tcPr>
          <w:p w:rsidR="00CC1815" w:rsidRDefault="00CC1815">
            <w:r>
              <w:t>ГОСТ 5867-90 п.2</w:t>
            </w:r>
          </w:p>
        </w:tc>
        <w:tc>
          <w:tcPr>
            <w:tcW w:w="2377" w:type="dxa"/>
          </w:tcPr>
          <w:p w:rsidR="00CC1815" w:rsidRDefault="00CC1815">
            <w:r>
              <w:t>Молоко и молочные продукты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2752" w:type="dxa"/>
            <w:vMerge w:val="restart"/>
          </w:tcPr>
          <w:p w:rsidR="00CC1815" w:rsidRDefault="00CC1815">
            <w:r>
              <w:t>Массовая  доля жира</w:t>
            </w:r>
          </w:p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1-7</w:t>
            </w:r>
            <w:r w:rsidR="009C4F2B">
              <w:t xml:space="preserve"> </w:t>
            </w:r>
            <w:r>
              <w:t>%</w:t>
            </w:r>
          </w:p>
          <w:p w:rsidR="00CC1815" w:rsidRDefault="00CC1815">
            <w:pPr>
              <w:jc w:val="center"/>
            </w:pPr>
            <w:r>
              <w:t>1-40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1994" w:type="dxa"/>
            <w:vMerge w:val="restart"/>
          </w:tcPr>
          <w:p w:rsidR="00CC1815" w:rsidRDefault="00CC1815">
            <w:r>
              <w:t>ТР ТС 033/2013</w:t>
            </w:r>
          </w:p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1.71</w:t>
            </w:r>
          </w:p>
        </w:tc>
        <w:tc>
          <w:tcPr>
            <w:tcW w:w="2871" w:type="dxa"/>
          </w:tcPr>
          <w:p w:rsidR="00CC1815" w:rsidRDefault="00CC1815">
            <w:r>
              <w:t>ГОСТ 29247-91п.3.2.</w:t>
            </w:r>
          </w:p>
        </w:tc>
        <w:tc>
          <w:tcPr>
            <w:tcW w:w="2377" w:type="dxa"/>
          </w:tcPr>
          <w:p w:rsidR="00CC1815" w:rsidRDefault="00CC1815">
            <w:r>
              <w:t>Консервы молочные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1-7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303B7F">
            <w:r>
              <w:t>1.72</w:t>
            </w:r>
          </w:p>
        </w:tc>
        <w:tc>
          <w:tcPr>
            <w:tcW w:w="2871" w:type="dxa"/>
          </w:tcPr>
          <w:p w:rsidR="00CC1815" w:rsidRDefault="00CC1815">
            <w:r>
              <w:t>ГОСТ 23327-98 п.6</w:t>
            </w:r>
          </w:p>
        </w:tc>
        <w:tc>
          <w:tcPr>
            <w:tcW w:w="2377" w:type="dxa"/>
          </w:tcPr>
          <w:p w:rsidR="00CC1815" w:rsidRDefault="00CC1815">
            <w:r>
              <w:t>Молоко и молочные продукты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CC1815" w:rsidRDefault="00CC1815">
            <w:r>
              <w:t>Массовая доля белка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CC1815" w:rsidRDefault="00CC1815">
            <w:pPr>
              <w:jc w:val="center"/>
            </w:pPr>
            <w:r>
              <w:t>0,2%-100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1994" w:type="dxa"/>
            <w:vMerge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1.73</w:t>
            </w:r>
          </w:p>
        </w:tc>
        <w:tc>
          <w:tcPr>
            <w:tcW w:w="2871" w:type="dxa"/>
          </w:tcPr>
          <w:p w:rsidR="00CC1815" w:rsidRDefault="00CC1815">
            <w:r>
              <w:t>ГОСТ  Р 53951-2010</w:t>
            </w:r>
          </w:p>
        </w:tc>
        <w:tc>
          <w:tcPr>
            <w:tcW w:w="2377" w:type="dxa"/>
          </w:tcPr>
          <w:p w:rsidR="00CC1815" w:rsidRDefault="00CC1815">
            <w:r>
              <w:t>Молоко и молочная продукция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C1815" w:rsidRDefault="00CC1815"/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0,1%-100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1.74</w:t>
            </w:r>
          </w:p>
        </w:tc>
        <w:tc>
          <w:tcPr>
            <w:tcW w:w="2871" w:type="dxa"/>
          </w:tcPr>
          <w:p w:rsidR="00CC1815" w:rsidRDefault="00CC1815">
            <w:r>
              <w:t>ГОСТ 3624-92</w:t>
            </w:r>
          </w:p>
        </w:tc>
        <w:tc>
          <w:tcPr>
            <w:tcW w:w="2377" w:type="dxa"/>
          </w:tcPr>
          <w:p w:rsidR="00CC1815" w:rsidRDefault="00CC1815">
            <w:r>
              <w:t>Молоко и молочные продукты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2752" w:type="dxa"/>
            <w:vMerge w:val="restart"/>
          </w:tcPr>
          <w:p w:rsidR="00CC1815" w:rsidRDefault="00CC1815">
            <w:r>
              <w:t>Титруемая кислотность</w:t>
            </w:r>
          </w:p>
          <w:p w:rsidR="00CC1815" w:rsidRDefault="00CC1815"/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1-150 Т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1.75</w:t>
            </w:r>
          </w:p>
        </w:tc>
        <w:tc>
          <w:tcPr>
            <w:tcW w:w="2871" w:type="dxa"/>
          </w:tcPr>
          <w:p w:rsidR="00CC1815" w:rsidRDefault="00CC1815">
            <w:r>
              <w:t>ГОСТ 30305.3-95 п.5</w:t>
            </w:r>
          </w:p>
        </w:tc>
        <w:tc>
          <w:tcPr>
            <w:tcW w:w="2377" w:type="dxa"/>
          </w:tcPr>
          <w:p w:rsidR="00CC1815" w:rsidRDefault="00CC1815">
            <w:r>
              <w:t>Консервы молочные сгущенные и продукты молочные сухие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1-150 Т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1.76</w:t>
            </w:r>
          </w:p>
        </w:tc>
        <w:tc>
          <w:tcPr>
            <w:tcW w:w="2871" w:type="dxa"/>
          </w:tcPr>
          <w:p w:rsidR="00CC1815" w:rsidRDefault="00CC1815">
            <w:pPr>
              <w:rPr>
                <w:highlight w:val="yellow"/>
              </w:rPr>
            </w:pPr>
            <w:r>
              <w:t>ГОСТ Р 54669-2011 п.7</w:t>
            </w:r>
          </w:p>
        </w:tc>
        <w:tc>
          <w:tcPr>
            <w:tcW w:w="2377" w:type="dxa"/>
          </w:tcPr>
          <w:p w:rsidR="00CC1815" w:rsidRDefault="00CC1815">
            <w:r>
              <w:t>Молоко и продукты переработки молока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2-250</w:t>
            </w:r>
            <w:r w:rsidR="009C4F2B">
              <w:t xml:space="preserve"> </w:t>
            </w:r>
            <w:r>
              <w:t>Т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156AB1">
        <w:tc>
          <w:tcPr>
            <w:tcW w:w="959" w:type="dxa"/>
            <w:tcBorders>
              <w:top w:val="single" w:sz="4" w:space="0" w:color="auto"/>
            </w:tcBorders>
          </w:tcPr>
          <w:p w:rsidR="00CC1815" w:rsidRDefault="00CC1815">
            <w:r>
              <w:t>1.77</w:t>
            </w:r>
          </w:p>
        </w:tc>
        <w:tc>
          <w:tcPr>
            <w:tcW w:w="2871" w:type="dxa"/>
          </w:tcPr>
          <w:p w:rsidR="00CC1815" w:rsidRDefault="00CC1815">
            <w:r>
              <w:t>ГОСТ 55361-2012</w:t>
            </w:r>
          </w:p>
        </w:tc>
        <w:tc>
          <w:tcPr>
            <w:tcW w:w="2377" w:type="dxa"/>
          </w:tcPr>
          <w:p w:rsidR="00CC1815" w:rsidRDefault="00CC1815">
            <w:r>
              <w:t>Жир молочный, масло и паста масляная из коровьего молока.</w:t>
            </w:r>
          </w:p>
          <w:p w:rsidR="00CC1815" w:rsidRDefault="00CC1815">
            <w:r>
              <w:t>Правила приемки, методы отбора и методы контроля</w:t>
            </w:r>
          </w:p>
        </w:tc>
        <w:tc>
          <w:tcPr>
            <w:tcW w:w="1543" w:type="dxa"/>
          </w:tcPr>
          <w:p w:rsidR="00CC1815" w:rsidRDefault="00CC1815">
            <w:r>
              <w:t>92 2000</w:t>
            </w:r>
          </w:p>
        </w:tc>
        <w:tc>
          <w:tcPr>
            <w:tcW w:w="1676" w:type="dxa"/>
          </w:tcPr>
          <w:p w:rsidR="00CC1815" w:rsidRDefault="00CC1815">
            <w:r>
              <w:t>0401-0406</w:t>
            </w:r>
          </w:p>
        </w:tc>
        <w:tc>
          <w:tcPr>
            <w:tcW w:w="2752" w:type="dxa"/>
          </w:tcPr>
          <w:p w:rsidR="00CC1815" w:rsidRDefault="00CC1815">
            <w:r>
              <w:t>Титруемая кислотность молочной плазмы</w:t>
            </w:r>
          </w:p>
        </w:tc>
        <w:tc>
          <w:tcPr>
            <w:tcW w:w="1976" w:type="dxa"/>
          </w:tcPr>
          <w:p w:rsidR="00CC1815" w:rsidRDefault="00CC1815">
            <w:pPr>
              <w:jc w:val="center"/>
            </w:pPr>
            <w:r>
              <w:t>10-70</w:t>
            </w:r>
            <w:r w:rsidR="009C4F2B">
              <w:t xml:space="preserve"> </w:t>
            </w:r>
            <w:r>
              <w:t>Т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</w:tbl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35"/>
        <w:gridCol w:w="2402"/>
        <w:gridCol w:w="1567"/>
        <w:gridCol w:w="1701"/>
        <w:gridCol w:w="2788"/>
        <w:gridCol w:w="2019"/>
        <w:gridCol w:w="2019"/>
      </w:tblGrid>
      <w:tr w:rsidR="00CC1815" w:rsidTr="00EE0DA8">
        <w:tc>
          <w:tcPr>
            <w:tcW w:w="817" w:type="dxa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402" w:type="dxa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788" w:type="dxa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CC1815" w:rsidTr="00374177">
        <w:tc>
          <w:tcPr>
            <w:tcW w:w="817" w:type="dxa"/>
            <w:tcBorders>
              <w:bottom w:val="single" w:sz="4" w:space="0" w:color="auto"/>
            </w:tcBorders>
          </w:tcPr>
          <w:p w:rsidR="00CC1815" w:rsidRDefault="00CC1815">
            <w:r>
              <w:t>1.7</w:t>
            </w:r>
            <w:r w:rsidR="00EB5864">
              <w:t>8</w:t>
            </w:r>
          </w:p>
        </w:tc>
        <w:tc>
          <w:tcPr>
            <w:tcW w:w="2835" w:type="dxa"/>
          </w:tcPr>
          <w:p w:rsidR="00CC1815" w:rsidRDefault="00CC1815">
            <w:r>
              <w:t>ГОСТ Р 54758-2011</w:t>
            </w:r>
          </w:p>
          <w:p w:rsidR="00CC1815" w:rsidRDefault="00CC1815">
            <w:r>
              <w:t>п.7, 8.1, 8.2</w:t>
            </w:r>
          </w:p>
        </w:tc>
        <w:tc>
          <w:tcPr>
            <w:tcW w:w="2402" w:type="dxa"/>
          </w:tcPr>
          <w:p w:rsidR="00CC1815" w:rsidRDefault="00CC1815">
            <w:r>
              <w:t>Молоко и продукты переработки молока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701" w:type="dxa"/>
          </w:tcPr>
          <w:p w:rsidR="00CC1815" w:rsidRDefault="00CC1815">
            <w:r>
              <w:t>0401-0406</w:t>
            </w:r>
          </w:p>
        </w:tc>
        <w:tc>
          <w:tcPr>
            <w:tcW w:w="2788" w:type="dxa"/>
          </w:tcPr>
          <w:p w:rsidR="00CC1815" w:rsidRDefault="00CC1815">
            <w:r>
              <w:t>Плотность</w:t>
            </w:r>
          </w:p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1015-1040 кг/см3</w:t>
            </w:r>
          </w:p>
        </w:tc>
        <w:tc>
          <w:tcPr>
            <w:tcW w:w="2019" w:type="dxa"/>
            <w:vMerge w:val="restart"/>
          </w:tcPr>
          <w:p w:rsidR="00CC1815" w:rsidRDefault="00CC1815">
            <w:r>
              <w:t>ТР ТС 033/2013</w:t>
            </w:r>
          </w:p>
        </w:tc>
      </w:tr>
      <w:tr w:rsidR="00CC1815" w:rsidTr="0037417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1.7</w:t>
            </w:r>
            <w:r w:rsidR="00EB5864">
              <w:t>9</w:t>
            </w:r>
          </w:p>
        </w:tc>
        <w:tc>
          <w:tcPr>
            <w:tcW w:w="2835" w:type="dxa"/>
          </w:tcPr>
          <w:p w:rsidR="00CC1815" w:rsidRDefault="00CC1815">
            <w:r>
              <w:t>ГОСТ 3626-92 п.2,3,2.6,2.8,2.9</w:t>
            </w:r>
          </w:p>
        </w:tc>
        <w:tc>
          <w:tcPr>
            <w:tcW w:w="2402" w:type="dxa"/>
          </w:tcPr>
          <w:p w:rsidR="00CC1815" w:rsidRDefault="00CC1815">
            <w:r>
              <w:t>Молоко и молочные продукты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701" w:type="dxa"/>
          </w:tcPr>
          <w:p w:rsidR="00CC1815" w:rsidRDefault="00CC1815">
            <w:r>
              <w:t>0401-0406</w:t>
            </w:r>
          </w:p>
        </w:tc>
        <w:tc>
          <w:tcPr>
            <w:tcW w:w="2788" w:type="dxa"/>
            <w:vMerge w:val="restart"/>
            <w:tcBorders>
              <w:bottom w:val="single" w:sz="4" w:space="0" w:color="auto"/>
            </w:tcBorders>
          </w:tcPr>
          <w:p w:rsidR="00CC1815" w:rsidRDefault="00CC1815">
            <w:r>
              <w:t>Массовая доля влаги и сухого вещества</w:t>
            </w:r>
          </w:p>
          <w:p w:rsidR="00CC1815" w:rsidRDefault="00CC1815"/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1-90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37417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</w:t>
            </w:r>
            <w:r w:rsidR="00EB5864">
              <w:t>80</w:t>
            </w:r>
          </w:p>
        </w:tc>
        <w:tc>
          <w:tcPr>
            <w:tcW w:w="2835" w:type="dxa"/>
          </w:tcPr>
          <w:p w:rsidR="00CC1815" w:rsidRDefault="00CC1815">
            <w:r>
              <w:t>ГОСТ 29246-91 п.2.2</w:t>
            </w:r>
          </w:p>
        </w:tc>
        <w:tc>
          <w:tcPr>
            <w:tcW w:w="2402" w:type="dxa"/>
          </w:tcPr>
          <w:p w:rsidR="00CC1815" w:rsidRDefault="00CC1815">
            <w:r>
              <w:t>Консервы молочные сухие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</w:tc>
        <w:tc>
          <w:tcPr>
            <w:tcW w:w="1701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1815" w:rsidRDefault="00CC1815"/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0,8-20,0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37417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</w:t>
            </w:r>
            <w:r w:rsidR="00EB5864">
              <w:t>81</w:t>
            </w:r>
          </w:p>
        </w:tc>
        <w:tc>
          <w:tcPr>
            <w:tcW w:w="2835" w:type="dxa"/>
          </w:tcPr>
          <w:p w:rsidR="00CC1815" w:rsidRDefault="00CC1815">
            <w:r>
              <w:t>ГОСТ Р 54668-2011</w:t>
            </w:r>
          </w:p>
          <w:p w:rsidR="00CC1815" w:rsidRDefault="00CC1815">
            <w:r>
              <w:t>п.7,8.1,8.2</w:t>
            </w:r>
          </w:p>
        </w:tc>
        <w:tc>
          <w:tcPr>
            <w:tcW w:w="2402" w:type="dxa"/>
          </w:tcPr>
          <w:p w:rsidR="00CC1815" w:rsidRDefault="00CC1815">
            <w:r>
              <w:t>Молоко и продукты переработки молока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</w:tc>
        <w:tc>
          <w:tcPr>
            <w:tcW w:w="1701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1815" w:rsidRDefault="00CC1815"/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0,5-99,0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37417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1.8</w:t>
            </w:r>
            <w:r w:rsidR="00EB5864">
              <w:t>2</w:t>
            </w:r>
          </w:p>
        </w:tc>
        <w:tc>
          <w:tcPr>
            <w:tcW w:w="2835" w:type="dxa"/>
          </w:tcPr>
          <w:p w:rsidR="00CC1815" w:rsidRDefault="00CC1815">
            <w:r>
              <w:t>ГОСТ 30305.1-95 п.4</w:t>
            </w:r>
          </w:p>
        </w:tc>
        <w:tc>
          <w:tcPr>
            <w:tcW w:w="2402" w:type="dxa"/>
          </w:tcPr>
          <w:p w:rsidR="00CC1815" w:rsidRDefault="00CC1815">
            <w:r>
              <w:t>Консервы молочные сгущенные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</w:tc>
        <w:tc>
          <w:tcPr>
            <w:tcW w:w="1701" w:type="dxa"/>
          </w:tcPr>
          <w:p w:rsidR="00CC1815" w:rsidRDefault="00CC1815">
            <w:r>
              <w:t>0401-0406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1815" w:rsidRDefault="00CC1815"/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2,0-50,0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37417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1.8</w:t>
            </w:r>
            <w:r w:rsidR="00EB5864">
              <w:t>3</w:t>
            </w:r>
          </w:p>
        </w:tc>
        <w:tc>
          <w:tcPr>
            <w:tcW w:w="2835" w:type="dxa"/>
          </w:tcPr>
          <w:p w:rsidR="00CC1815" w:rsidRDefault="00CC1815">
            <w:r>
              <w:t>ГОСТ Р 54761-2011</w:t>
            </w:r>
          </w:p>
          <w:p w:rsidR="00CC1815" w:rsidRDefault="00CC1815">
            <w:r>
              <w:t>п.6, п.7</w:t>
            </w:r>
          </w:p>
        </w:tc>
        <w:tc>
          <w:tcPr>
            <w:tcW w:w="2402" w:type="dxa"/>
          </w:tcPr>
          <w:p w:rsidR="00CC1815" w:rsidRDefault="00CC1815">
            <w:r>
              <w:t>Молоко и молочная продукция</w:t>
            </w:r>
          </w:p>
        </w:tc>
        <w:tc>
          <w:tcPr>
            <w:tcW w:w="1567" w:type="dxa"/>
          </w:tcPr>
          <w:p w:rsidR="00CC1815" w:rsidRDefault="00CC1815">
            <w:r>
              <w:t>92 2000</w:t>
            </w:r>
          </w:p>
          <w:p w:rsidR="00CC1815" w:rsidRDefault="00CC1815">
            <w:r>
              <w:t>98 1912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1815" w:rsidRDefault="00CC1815">
            <w:r>
              <w:t>0401-0406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Default="00CC1815">
            <w:r>
              <w:t>Массовая доля сухого</w:t>
            </w:r>
          </w:p>
          <w:p w:rsidR="00CC1815" w:rsidRDefault="00CC1815">
            <w:r>
              <w:t>обезжиренного молочного остатка</w:t>
            </w:r>
          </w:p>
        </w:tc>
        <w:tc>
          <w:tcPr>
            <w:tcW w:w="2019" w:type="dxa"/>
          </w:tcPr>
          <w:p w:rsidR="00CC1815" w:rsidRDefault="00CC1815">
            <w:pPr>
              <w:jc w:val="center"/>
            </w:pPr>
            <w:r>
              <w:t>0,5-99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0" w:type="auto"/>
            <w:vMerge/>
            <w:vAlign w:val="center"/>
          </w:tcPr>
          <w:p w:rsidR="00CC1815" w:rsidRDefault="00CC1815"/>
        </w:tc>
      </w:tr>
      <w:tr w:rsidR="00CC1815" w:rsidTr="00435E3D">
        <w:trPr>
          <w:trHeight w:val="109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C1815" w:rsidRDefault="00CC1815">
            <w:r>
              <w:t>1.8</w:t>
            </w:r>
            <w:r w:rsidR="00EB5864">
              <w:t>4</w:t>
            </w:r>
          </w:p>
        </w:tc>
        <w:tc>
          <w:tcPr>
            <w:tcW w:w="2835" w:type="dxa"/>
            <w:vMerge w:val="restart"/>
          </w:tcPr>
          <w:p w:rsidR="00CC1815" w:rsidRDefault="00CC1815">
            <w:r>
              <w:t>ГОСТ Р 55063-2012</w:t>
            </w:r>
          </w:p>
          <w:p w:rsidR="00CC1815" w:rsidRDefault="00CC1815">
            <w:r>
              <w:t>п.7.6,7.8,7.10</w:t>
            </w:r>
          </w:p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</w:tc>
        <w:tc>
          <w:tcPr>
            <w:tcW w:w="2402" w:type="dxa"/>
            <w:vMerge w:val="restart"/>
          </w:tcPr>
          <w:p w:rsidR="00CC1815" w:rsidRDefault="00CC1815">
            <w:r>
              <w:t>Сыры и сыры плавленые</w:t>
            </w:r>
          </w:p>
        </w:tc>
        <w:tc>
          <w:tcPr>
            <w:tcW w:w="1567" w:type="dxa"/>
            <w:vMerge w:val="restart"/>
          </w:tcPr>
          <w:p w:rsidR="00CC1815" w:rsidRDefault="00CC1815">
            <w:r>
              <w:t>92 2000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C1815" w:rsidRDefault="00CC1815">
            <w:r>
              <w:t>0401-0406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Default="00CC1815">
            <w:r>
              <w:t>Правила приемки, отбор проб и методы контроля</w:t>
            </w:r>
          </w:p>
          <w:p w:rsidR="00CC1815" w:rsidRDefault="00CC1815">
            <w:r>
              <w:t>Массовая доля  влаги и</w:t>
            </w:r>
          </w:p>
          <w:p w:rsidR="00CC1815" w:rsidRDefault="00CC1815" w:rsidP="00BB51E2">
            <w:r>
              <w:t>сухого вещества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  <w:r>
              <w:t>3,0-70,0</w:t>
            </w:r>
            <w:r w:rsidR="009C4F2B">
              <w:t xml:space="preserve"> </w:t>
            </w:r>
            <w:r>
              <w:t>%</w:t>
            </w:r>
          </w:p>
          <w:p w:rsidR="00CC1815" w:rsidRDefault="00CC1815">
            <w:pPr>
              <w:jc w:val="center"/>
            </w:pPr>
          </w:p>
        </w:tc>
        <w:tc>
          <w:tcPr>
            <w:tcW w:w="2019" w:type="dxa"/>
            <w:vMerge/>
          </w:tcPr>
          <w:p w:rsidR="00CC1815" w:rsidRDefault="00CC1815"/>
        </w:tc>
      </w:tr>
      <w:tr w:rsidR="00CC1815" w:rsidTr="00BB51E2">
        <w:trPr>
          <w:trHeight w:val="255"/>
        </w:trPr>
        <w:tc>
          <w:tcPr>
            <w:tcW w:w="817" w:type="dxa"/>
            <w:vMerge/>
          </w:tcPr>
          <w:p w:rsidR="00CC1815" w:rsidRDefault="00CC1815"/>
        </w:tc>
        <w:tc>
          <w:tcPr>
            <w:tcW w:w="2835" w:type="dxa"/>
            <w:vMerge/>
          </w:tcPr>
          <w:p w:rsidR="00CC1815" w:rsidRDefault="00CC1815"/>
        </w:tc>
        <w:tc>
          <w:tcPr>
            <w:tcW w:w="2402" w:type="dxa"/>
            <w:vMerge/>
          </w:tcPr>
          <w:p w:rsidR="00CC1815" w:rsidRDefault="00CC1815"/>
        </w:tc>
        <w:tc>
          <w:tcPr>
            <w:tcW w:w="1567" w:type="dxa"/>
            <w:vMerge/>
          </w:tcPr>
          <w:p w:rsidR="00CC1815" w:rsidRDefault="00CC1815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C1815" w:rsidRDefault="00CC1815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15" w:rsidRDefault="00CC1815" w:rsidP="00BB51E2">
            <w:r>
              <w:t>Массовая доля жира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1E2">
            <w:pPr>
              <w:jc w:val="center"/>
            </w:pPr>
            <w:r>
              <w:t>7,0-39,0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2019" w:type="dxa"/>
            <w:vMerge/>
          </w:tcPr>
          <w:p w:rsidR="00CC1815" w:rsidRDefault="00CC1815"/>
        </w:tc>
      </w:tr>
      <w:tr w:rsidR="00CC1815" w:rsidTr="00435E3D">
        <w:trPr>
          <w:trHeight w:val="2230"/>
        </w:trPr>
        <w:tc>
          <w:tcPr>
            <w:tcW w:w="817" w:type="dxa"/>
            <w:vMerge/>
          </w:tcPr>
          <w:p w:rsidR="00CC1815" w:rsidRDefault="00CC1815"/>
        </w:tc>
        <w:tc>
          <w:tcPr>
            <w:tcW w:w="2835" w:type="dxa"/>
            <w:vMerge/>
          </w:tcPr>
          <w:p w:rsidR="00CC1815" w:rsidRDefault="00CC1815"/>
        </w:tc>
        <w:tc>
          <w:tcPr>
            <w:tcW w:w="2402" w:type="dxa"/>
            <w:vMerge/>
          </w:tcPr>
          <w:p w:rsidR="00CC1815" w:rsidRDefault="00CC1815"/>
        </w:tc>
        <w:tc>
          <w:tcPr>
            <w:tcW w:w="1567" w:type="dxa"/>
            <w:vMerge/>
          </w:tcPr>
          <w:p w:rsidR="00CC1815" w:rsidRDefault="00CC1815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C1815" w:rsidRDefault="00CC1815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</w:tcPr>
          <w:p w:rsidR="00CC1815" w:rsidRDefault="00CC1815" w:rsidP="00BB51E2">
            <w:r>
              <w:t>Массовая доля поваренной соли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C1815" w:rsidRDefault="00CC1815">
            <w:pPr>
              <w:jc w:val="center"/>
            </w:pPr>
            <w:r>
              <w:t>1,0-8,0</w:t>
            </w:r>
            <w:r w:rsidR="009C4F2B">
              <w:t xml:space="preserve"> </w:t>
            </w:r>
            <w:r>
              <w:t>%</w:t>
            </w: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>
            <w:pPr>
              <w:jc w:val="center"/>
            </w:pPr>
          </w:p>
          <w:p w:rsidR="00CC1815" w:rsidRDefault="00CC1815" w:rsidP="00BB51E2">
            <w:pPr>
              <w:jc w:val="center"/>
            </w:pPr>
          </w:p>
        </w:tc>
        <w:tc>
          <w:tcPr>
            <w:tcW w:w="2019" w:type="dxa"/>
            <w:vMerge/>
          </w:tcPr>
          <w:p w:rsidR="00CC1815" w:rsidRDefault="00CC1815"/>
        </w:tc>
      </w:tr>
    </w:tbl>
    <w:p w:rsidR="00CC1815" w:rsidRDefault="00CC1815" w:rsidP="00EE0DA8"/>
    <w:p w:rsidR="00CC1815" w:rsidRDefault="00CC1815" w:rsidP="00EE0DA8"/>
    <w:p w:rsidR="00CC1815" w:rsidRDefault="00CC1815" w:rsidP="00EE0DA8"/>
    <w:p w:rsidR="008B3D60" w:rsidRDefault="008B3D60" w:rsidP="00EE0D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7"/>
        <w:gridCol w:w="2268"/>
        <w:gridCol w:w="350"/>
        <w:gridCol w:w="2344"/>
        <w:gridCol w:w="282"/>
        <w:gridCol w:w="1135"/>
        <w:gridCol w:w="245"/>
        <w:gridCol w:w="1173"/>
        <w:gridCol w:w="215"/>
        <w:gridCol w:w="2478"/>
        <w:gridCol w:w="302"/>
        <w:gridCol w:w="1399"/>
        <w:gridCol w:w="3282"/>
      </w:tblGrid>
      <w:tr w:rsidR="00CC1815" w:rsidTr="002D0412">
        <w:tc>
          <w:tcPr>
            <w:tcW w:w="668" w:type="dxa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625" w:type="dxa"/>
            <w:gridSpan w:val="3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380" w:type="dxa"/>
            <w:gridSpan w:val="2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388" w:type="dxa"/>
            <w:gridSpan w:val="2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780" w:type="dxa"/>
            <w:gridSpan w:val="2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CC1815" w:rsidTr="00EE0DA8">
        <w:tc>
          <w:tcPr>
            <w:tcW w:w="16148" w:type="dxa"/>
            <w:gridSpan w:val="14"/>
          </w:tcPr>
          <w:p w:rsidR="00CC1815" w:rsidRDefault="00CC1815">
            <w:r>
              <w:t>2  Работы по добровольному подтверждению соответствия продукции нормативным документам</w:t>
            </w:r>
          </w:p>
        </w:tc>
      </w:tr>
      <w:tr w:rsidR="00CC1815" w:rsidTr="00791DB8">
        <w:trPr>
          <w:trHeight w:val="605"/>
        </w:trPr>
        <w:tc>
          <w:tcPr>
            <w:tcW w:w="668" w:type="dxa"/>
            <w:tcBorders>
              <w:bottom w:val="single" w:sz="4" w:space="0" w:color="auto"/>
            </w:tcBorders>
          </w:tcPr>
          <w:p w:rsidR="00CC1815" w:rsidRDefault="00CC1815">
            <w:r>
              <w:t>2.1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CC1815" w:rsidRDefault="00CC1815" w:rsidP="0058693E">
            <w:r>
              <w:t>ГОСТ 3623-73</w:t>
            </w:r>
          </w:p>
        </w:tc>
        <w:tc>
          <w:tcPr>
            <w:tcW w:w="2626" w:type="dxa"/>
            <w:gridSpan w:val="2"/>
          </w:tcPr>
          <w:p w:rsidR="00CC1815" w:rsidRDefault="00CC1815" w:rsidP="0058693E">
            <w:r>
              <w:t>Молоко и молочные продукты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4" w:space="0" w:color="auto"/>
            </w:tcBorders>
          </w:tcPr>
          <w:p w:rsidR="00CC1815" w:rsidRDefault="00CC1815" w:rsidP="00B96481">
            <w:r>
              <w:t>98 1110</w:t>
            </w:r>
          </w:p>
          <w:p w:rsidR="00CC1815" w:rsidRDefault="00CC1815" w:rsidP="00B96481">
            <w:r>
              <w:t>92 2000</w:t>
            </w:r>
          </w:p>
          <w:p w:rsidR="00CC1815" w:rsidRDefault="00CC1815" w:rsidP="00B96481">
            <w:r>
              <w:t>98 1112</w:t>
            </w:r>
          </w:p>
          <w:p w:rsidR="00CC1815" w:rsidRDefault="00CC1815" w:rsidP="00B96481">
            <w:r>
              <w:t>98 1912</w:t>
            </w:r>
          </w:p>
          <w:p w:rsidR="00CC1815" w:rsidRDefault="00CC1815" w:rsidP="00B96481">
            <w:r>
              <w:t>98 3912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</w:tcBorders>
          </w:tcPr>
          <w:p w:rsidR="00CC1815" w:rsidRDefault="00CC1815" w:rsidP="00B96481">
            <w:r>
              <w:t>0401-0406</w:t>
            </w:r>
          </w:p>
        </w:tc>
        <w:tc>
          <w:tcPr>
            <w:tcW w:w="2780" w:type="dxa"/>
            <w:gridSpan w:val="2"/>
          </w:tcPr>
          <w:p w:rsidR="00CC1815" w:rsidRDefault="00CC1815" w:rsidP="0058693E">
            <w:r>
              <w:t>Фосфатаза</w:t>
            </w:r>
          </w:p>
        </w:tc>
        <w:tc>
          <w:tcPr>
            <w:tcW w:w="1399" w:type="dxa"/>
          </w:tcPr>
          <w:p w:rsidR="00CC1815" w:rsidRDefault="00CC1815" w:rsidP="0058693E">
            <w:pPr>
              <w:jc w:val="center"/>
            </w:pPr>
            <w:r>
              <w:t>-</w:t>
            </w:r>
          </w:p>
        </w:tc>
        <w:tc>
          <w:tcPr>
            <w:tcW w:w="3282" w:type="dxa"/>
            <w:vMerge w:val="restart"/>
          </w:tcPr>
          <w:p w:rsidR="00CC1815" w:rsidRDefault="00CC1815">
            <w:r>
              <w:t>ГОСТ 31449-2013</w:t>
            </w:r>
          </w:p>
          <w:p w:rsidR="00CC1815" w:rsidRDefault="00CC1815">
            <w:r>
              <w:t>ГОСТ 31450-2013</w:t>
            </w:r>
          </w:p>
          <w:p w:rsidR="00CC1815" w:rsidRDefault="00CC1815">
            <w:r>
              <w:t>ГОСТ 31451-2013</w:t>
            </w:r>
          </w:p>
          <w:p w:rsidR="00CC1815" w:rsidRDefault="00CC1815">
            <w:r>
              <w:t>ГОСТ 31452-2012</w:t>
            </w:r>
          </w:p>
          <w:p w:rsidR="00CC1815" w:rsidRDefault="00CC1815">
            <w:r>
              <w:t>ГОСТ 31453-2013</w:t>
            </w:r>
          </w:p>
          <w:p w:rsidR="00CC1815" w:rsidRDefault="00CC1815">
            <w:r>
              <w:t>ГОСТ 31454-2012</w:t>
            </w:r>
          </w:p>
          <w:p w:rsidR="00CC1815" w:rsidRDefault="00CC1815">
            <w:r>
              <w:t>ГОСТ 31455-2012</w:t>
            </w:r>
          </w:p>
          <w:p w:rsidR="00CC1815" w:rsidRDefault="00CC1815">
            <w:r>
              <w:t>ГОСТ 31456-2012</w:t>
            </w:r>
          </w:p>
          <w:p w:rsidR="00CC1815" w:rsidRDefault="00CC1815">
            <w:r>
              <w:t>ГОСТ 31457-2012</w:t>
            </w:r>
          </w:p>
          <w:p w:rsidR="00CC1815" w:rsidRDefault="00CC1815">
            <w:r>
              <w:t>ГОСТ 31667-2012</w:t>
            </w:r>
          </w:p>
          <w:p w:rsidR="00CC1815" w:rsidRDefault="00CC1815">
            <w:r>
              <w:t>ГОСТ 31668-2012</w:t>
            </w:r>
          </w:p>
          <w:p w:rsidR="00CC1815" w:rsidRDefault="00CC1815">
            <w:r>
              <w:t>ГОСТ 31680-2012</w:t>
            </w:r>
          </w:p>
          <w:p w:rsidR="00CC1815" w:rsidRDefault="00CC1815">
            <w:r>
              <w:t>ГОСТ 31688-2012</w:t>
            </w:r>
          </w:p>
          <w:p w:rsidR="00CC1815" w:rsidRDefault="00CC1815">
            <w:r>
              <w:t>ГОСТ 31690-2013</w:t>
            </w:r>
          </w:p>
          <w:p w:rsidR="00CC1815" w:rsidRDefault="00CC1815">
            <w:r>
              <w:t>ГОСТ 31702-2013</w:t>
            </w:r>
          </w:p>
          <w:p w:rsidR="00CC1815" w:rsidRDefault="00CC1815">
            <w:r>
              <w:t>ГОСТ 31703-2012</w:t>
            </w:r>
          </w:p>
          <w:p w:rsidR="00CC1815" w:rsidRDefault="00CC1815">
            <w:r>
              <w:t>ГОСТ 31981-2013</w:t>
            </w:r>
          </w:p>
          <w:p w:rsidR="00CC1815" w:rsidRDefault="00CC1815" w:rsidP="0049627B">
            <w:r>
              <w:t xml:space="preserve">ГОСТ 32260-2013 </w:t>
            </w:r>
          </w:p>
          <w:p w:rsidR="00CC1815" w:rsidRDefault="00CC1815" w:rsidP="0049627B">
            <w:r>
              <w:t>ГОСТ 32261-2013 (действует с 31.12.2015)</w:t>
            </w:r>
          </w:p>
          <w:p w:rsidR="00CC1815" w:rsidRDefault="00CC1815" w:rsidP="0049627B">
            <w:r>
              <w:t>ГОСТ 32262-2013</w:t>
            </w:r>
          </w:p>
          <w:p w:rsidR="00CC1815" w:rsidRDefault="00CC1815" w:rsidP="0049627B">
            <w:r>
              <w:t>ГОСТ 32263-2013</w:t>
            </w:r>
          </w:p>
          <w:p w:rsidR="00CC1815" w:rsidRDefault="00CC1815" w:rsidP="0049627B">
            <w:r>
              <w:t>ГОСТ 32899-2014</w:t>
            </w:r>
          </w:p>
          <w:p w:rsidR="00CC1815" w:rsidRDefault="00CC1815" w:rsidP="0049627B">
            <w:r>
              <w:t>ГОСТ 32922-2014 (действует</w:t>
            </w:r>
          </w:p>
          <w:p w:rsidR="00CC1815" w:rsidRDefault="00CC1815" w:rsidP="0049627B">
            <w:r>
              <w:t>с  01.01.2016</w:t>
            </w:r>
          </w:p>
          <w:p w:rsidR="00CC1815" w:rsidRDefault="00CC1815" w:rsidP="00511897">
            <w:r>
              <w:t>ГОСТ 32923-2014 (действует</w:t>
            </w:r>
          </w:p>
          <w:p w:rsidR="00CC1815" w:rsidRDefault="00CC1815" w:rsidP="00511897">
            <w:r>
              <w:t>с 01.01.16)</w:t>
            </w:r>
          </w:p>
          <w:p w:rsidR="00CC1815" w:rsidRDefault="00CC1815" w:rsidP="00511897">
            <w:r>
              <w:t>ГОСТ 32929-2014 (действует</w:t>
            </w:r>
          </w:p>
          <w:p w:rsidR="00CC1815" w:rsidRDefault="00CC1815" w:rsidP="00511897">
            <w:r>
              <w:t>С 01.01.2016)</w:t>
            </w:r>
          </w:p>
          <w:p w:rsidR="00CC1815" w:rsidRDefault="00CC1815" w:rsidP="00045F82">
            <w:r>
              <w:t>ГОСТ 32940-2014 (действует с 01.01.2016</w:t>
            </w:r>
          </w:p>
        </w:tc>
      </w:tr>
      <w:tr w:rsidR="00CC1815" w:rsidTr="00791DB8">
        <w:trPr>
          <w:trHeight w:val="8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15" w:rsidRDefault="00CC1815" w:rsidP="00C67A06">
            <w:r>
              <w:t>2.2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>
            <w:r>
              <w:t>ГОСТ 3627-81 п.2.2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1815" w:rsidRDefault="00CC1815">
            <w:r>
              <w:t>Молоко и молочные продукты</w:t>
            </w: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right w:val="single" w:sz="4" w:space="0" w:color="auto"/>
            </w:tcBorders>
          </w:tcPr>
          <w:p w:rsidR="00CC1815" w:rsidRDefault="00CC1815" w:rsidP="00BB5512">
            <w:r>
              <w:t>Массовая доля хлористого натрия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CC1815" w:rsidRDefault="00CC1815">
            <w:pPr>
              <w:jc w:val="center"/>
            </w:pPr>
            <w:r>
              <w:t>0,1-7,0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15" w:rsidRDefault="00CC1815">
            <w:r>
              <w:t>2.3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</w:tcBorders>
          </w:tcPr>
          <w:p w:rsidR="00CC1815" w:rsidRDefault="00CC1815">
            <w:r>
              <w:t>ГОСТ 29248-91 п.4</w:t>
            </w:r>
          </w:p>
        </w:tc>
        <w:tc>
          <w:tcPr>
            <w:tcW w:w="2626" w:type="dxa"/>
            <w:gridSpan w:val="2"/>
          </w:tcPr>
          <w:p w:rsidR="00CC1815" w:rsidRDefault="00CC1815">
            <w:r>
              <w:t>Консервы молочные</w:t>
            </w: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</w:tcPr>
          <w:p w:rsidR="00CC1815" w:rsidRDefault="00CC1815" w:rsidP="00BB5512">
            <w:r>
              <w:t>Массовая доля сахара</w:t>
            </w:r>
          </w:p>
        </w:tc>
        <w:tc>
          <w:tcPr>
            <w:tcW w:w="1399" w:type="dxa"/>
          </w:tcPr>
          <w:p w:rsidR="00CC1815" w:rsidRDefault="00CC1815">
            <w:pPr>
              <w:jc w:val="center"/>
            </w:pPr>
            <w:r>
              <w:t>1,0-50,0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791DB8" w:rsidTr="003F09FE">
        <w:trPr>
          <w:trHeight w:val="39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91DB8" w:rsidRDefault="00791DB8">
            <w:r>
              <w:t>2.4</w:t>
            </w:r>
          </w:p>
        </w:tc>
        <w:tc>
          <w:tcPr>
            <w:tcW w:w="2625" w:type="dxa"/>
            <w:gridSpan w:val="3"/>
            <w:vMerge w:val="restart"/>
          </w:tcPr>
          <w:p w:rsidR="00791DB8" w:rsidRDefault="00791DB8">
            <w:r>
              <w:t>ГОСТ Р 54667-2011  п.6,7</w:t>
            </w:r>
          </w:p>
        </w:tc>
        <w:tc>
          <w:tcPr>
            <w:tcW w:w="2626" w:type="dxa"/>
            <w:gridSpan w:val="2"/>
            <w:vMerge w:val="restart"/>
          </w:tcPr>
          <w:p w:rsidR="00791DB8" w:rsidRDefault="00791DB8">
            <w:r>
              <w:t>Молочные продукты</w:t>
            </w: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1DB8" w:rsidRDefault="00791DB8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791DB8" w:rsidRDefault="00791DB8"/>
        </w:tc>
        <w:tc>
          <w:tcPr>
            <w:tcW w:w="2780" w:type="dxa"/>
            <w:gridSpan w:val="2"/>
            <w:tcBorders>
              <w:bottom w:val="single" w:sz="4" w:space="0" w:color="auto"/>
            </w:tcBorders>
          </w:tcPr>
          <w:p w:rsidR="00791DB8" w:rsidRDefault="00791DB8" w:rsidP="00BB5512">
            <w:r>
              <w:t>Массовая доля сахара</w:t>
            </w:r>
          </w:p>
          <w:p w:rsidR="00791DB8" w:rsidRDefault="00791DB8" w:rsidP="00BB5512"/>
        </w:tc>
        <w:tc>
          <w:tcPr>
            <w:tcW w:w="1399" w:type="dxa"/>
            <w:tcBorders>
              <w:bottom w:val="single" w:sz="4" w:space="0" w:color="auto"/>
            </w:tcBorders>
          </w:tcPr>
          <w:p w:rsidR="00791DB8" w:rsidRDefault="00791DB8">
            <w:pPr>
              <w:jc w:val="center"/>
            </w:pPr>
            <w:r>
              <w:t>2,0-50,0</w:t>
            </w:r>
            <w:r w:rsidR="009C4F2B">
              <w:t xml:space="preserve"> </w:t>
            </w:r>
            <w:r>
              <w:t>%</w:t>
            </w:r>
          </w:p>
          <w:p w:rsidR="00791DB8" w:rsidRDefault="00791DB8">
            <w:pPr>
              <w:jc w:val="center"/>
            </w:pPr>
          </w:p>
        </w:tc>
        <w:tc>
          <w:tcPr>
            <w:tcW w:w="3282" w:type="dxa"/>
            <w:vMerge/>
            <w:vAlign w:val="center"/>
          </w:tcPr>
          <w:p w:rsidR="00791DB8" w:rsidRDefault="00791DB8"/>
        </w:tc>
      </w:tr>
      <w:tr w:rsidR="00791DB8" w:rsidTr="003F09FE">
        <w:trPr>
          <w:trHeight w:val="41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91DB8" w:rsidRDefault="00791DB8"/>
        </w:tc>
        <w:tc>
          <w:tcPr>
            <w:tcW w:w="2625" w:type="dxa"/>
            <w:gridSpan w:val="3"/>
            <w:vMerge/>
            <w:tcBorders>
              <w:bottom w:val="single" w:sz="4" w:space="0" w:color="auto"/>
            </w:tcBorders>
          </w:tcPr>
          <w:p w:rsidR="00791DB8" w:rsidRDefault="00791DB8"/>
        </w:tc>
        <w:tc>
          <w:tcPr>
            <w:tcW w:w="2626" w:type="dxa"/>
            <w:gridSpan w:val="2"/>
            <w:vMerge/>
            <w:tcBorders>
              <w:bottom w:val="single" w:sz="4" w:space="0" w:color="auto"/>
            </w:tcBorders>
          </w:tcPr>
          <w:p w:rsidR="00791DB8" w:rsidRDefault="00791DB8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1DB8" w:rsidRDefault="00791DB8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791DB8" w:rsidRDefault="00791DB8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DB8" w:rsidRDefault="00791DB8" w:rsidP="00BB5512">
            <w:r>
              <w:t>Массовая доля сахарозы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91DB8" w:rsidRDefault="00791DB8" w:rsidP="00791DB8">
            <w:pPr>
              <w:jc w:val="center"/>
            </w:pPr>
            <w:r>
              <w:t>1,0-50,0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  <w:vAlign w:val="center"/>
          </w:tcPr>
          <w:p w:rsidR="00791DB8" w:rsidRDefault="00791DB8"/>
        </w:tc>
      </w:tr>
      <w:tr w:rsidR="00CC1815" w:rsidTr="002D0412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C1815" w:rsidRDefault="00CC1815" w:rsidP="00740145">
            <w:r>
              <w:t>2.5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</w:tcBorders>
          </w:tcPr>
          <w:p w:rsidR="00CC1815" w:rsidRDefault="00CC1815">
            <w:r>
              <w:t>ГОСТ Р 55361-2012</w:t>
            </w:r>
          </w:p>
          <w:p w:rsidR="00CC1815" w:rsidRDefault="00CC1815">
            <w:r>
              <w:t>п.7.5.,7.6.,7.9.,7.12.,7.14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</w:tcBorders>
          </w:tcPr>
          <w:p w:rsidR="00CC1815" w:rsidRDefault="00CC1815">
            <w:r>
              <w:t>Жир молочный, масло и паста масляная из коровьего молока</w:t>
            </w: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512">
            <w:r>
              <w:t>Массовая доля жира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C008B8">
            <w:pPr>
              <w:jc w:val="center"/>
            </w:pPr>
            <w:r>
              <w:t>0,5-85,0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rPr>
          <w:trHeight w:val="232"/>
        </w:trPr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2625" w:type="dxa"/>
            <w:gridSpan w:val="3"/>
            <w:vMerge/>
          </w:tcPr>
          <w:p w:rsidR="00CC1815" w:rsidRDefault="00CC1815"/>
        </w:tc>
        <w:tc>
          <w:tcPr>
            <w:tcW w:w="2626" w:type="dxa"/>
            <w:gridSpan w:val="2"/>
            <w:vMerge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512">
            <w:r>
              <w:t>Массовая доля влаги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C008B8">
            <w:pPr>
              <w:jc w:val="center"/>
            </w:pPr>
            <w:r>
              <w:t>0,5-60,0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rPr>
          <w:trHeight w:val="606"/>
        </w:trPr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2625" w:type="dxa"/>
            <w:gridSpan w:val="3"/>
            <w:vMerge/>
          </w:tcPr>
          <w:p w:rsidR="00CC1815" w:rsidRDefault="00CC1815"/>
        </w:tc>
        <w:tc>
          <w:tcPr>
            <w:tcW w:w="2626" w:type="dxa"/>
            <w:gridSpan w:val="2"/>
            <w:vMerge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512">
            <w:r>
              <w:t xml:space="preserve">Массовая доля сухого </w:t>
            </w:r>
          </w:p>
          <w:p w:rsidR="00CC1815" w:rsidRDefault="00CC1815" w:rsidP="00BB5512">
            <w:r>
              <w:t>обезжиренного вещества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C008B8">
            <w:pPr>
              <w:jc w:val="center"/>
            </w:pPr>
            <w:r>
              <w:t>1,0-25,0</w:t>
            </w:r>
            <w:r w:rsidR="009C4F2B">
              <w:t xml:space="preserve"> </w:t>
            </w:r>
            <w:r>
              <w:t>%</w:t>
            </w:r>
          </w:p>
          <w:p w:rsidR="00CC1815" w:rsidRDefault="00CC1815" w:rsidP="00C008B8">
            <w:pPr>
              <w:jc w:val="center"/>
            </w:pP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rPr>
          <w:trHeight w:val="495"/>
        </w:trPr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2625" w:type="dxa"/>
            <w:gridSpan w:val="3"/>
            <w:vMerge/>
          </w:tcPr>
          <w:p w:rsidR="00CC1815" w:rsidRDefault="00CC1815"/>
        </w:tc>
        <w:tc>
          <w:tcPr>
            <w:tcW w:w="2626" w:type="dxa"/>
            <w:gridSpan w:val="2"/>
            <w:vMerge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512">
            <w:r>
              <w:t>Массовая доля хлористого натрия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pPr>
              <w:jc w:val="center"/>
            </w:pPr>
            <w:r>
              <w:t>0,5-3,0</w:t>
            </w:r>
            <w:r w:rsidR="009C4F2B">
              <w:t xml:space="preserve"> </w:t>
            </w:r>
            <w:r>
              <w:t>%</w:t>
            </w:r>
          </w:p>
          <w:p w:rsidR="00CC1815" w:rsidRDefault="00CC1815" w:rsidP="00C008B8">
            <w:pPr>
              <w:jc w:val="center"/>
            </w:pP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rPr>
          <w:trHeight w:val="488"/>
        </w:trPr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2625" w:type="dxa"/>
            <w:gridSpan w:val="3"/>
            <w:vMerge/>
          </w:tcPr>
          <w:p w:rsidR="00CC1815" w:rsidRDefault="00CC1815"/>
        </w:tc>
        <w:tc>
          <w:tcPr>
            <w:tcW w:w="2626" w:type="dxa"/>
            <w:gridSpan w:val="2"/>
            <w:vMerge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BB5512">
            <w:r>
              <w:t>Титруемая кислотность</w:t>
            </w:r>
          </w:p>
          <w:p w:rsidR="00CC1815" w:rsidRDefault="00CC1815" w:rsidP="00BB5512">
            <w:r>
              <w:t>жировой фазы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pPr>
              <w:jc w:val="center"/>
            </w:pPr>
            <w:r>
              <w:t xml:space="preserve">1,0-6,0 </w:t>
            </w:r>
            <w:r>
              <w:rPr>
                <w:rFonts w:ascii="Arial" w:hAnsi="Arial" w:cs="Arial"/>
              </w:rPr>
              <w:t>º</w:t>
            </w:r>
            <w:r>
              <w:t>К</w:t>
            </w:r>
          </w:p>
          <w:p w:rsidR="00CC1815" w:rsidRDefault="00CC1815" w:rsidP="00C008B8">
            <w:pPr>
              <w:jc w:val="center"/>
            </w:pP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2D0412">
        <w:trPr>
          <w:trHeight w:val="604"/>
        </w:trPr>
        <w:tc>
          <w:tcPr>
            <w:tcW w:w="0" w:type="auto"/>
            <w:vMerge/>
            <w:vAlign w:val="center"/>
          </w:tcPr>
          <w:p w:rsidR="00CC1815" w:rsidRDefault="00CC1815"/>
        </w:tc>
        <w:tc>
          <w:tcPr>
            <w:tcW w:w="2625" w:type="dxa"/>
            <w:gridSpan w:val="3"/>
            <w:vMerge/>
          </w:tcPr>
          <w:p w:rsidR="00CC1815" w:rsidRDefault="00CC1815"/>
        </w:tc>
        <w:tc>
          <w:tcPr>
            <w:tcW w:w="2626" w:type="dxa"/>
            <w:gridSpan w:val="2"/>
            <w:vMerge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1815" w:rsidRDefault="00CC1815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CC1815" w:rsidRDefault="00CC1815"/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:rsidR="00CC1815" w:rsidRDefault="00CC1815" w:rsidP="00BB5512">
            <w:r>
              <w:t>Титруемая кислотность</w:t>
            </w:r>
          </w:p>
          <w:p w:rsidR="00CC1815" w:rsidRDefault="00CC1815" w:rsidP="00BB5512">
            <w:r>
              <w:t>продукта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C1815" w:rsidRDefault="00CC1815" w:rsidP="00C008B8">
            <w:pPr>
              <w:jc w:val="center"/>
            </w:pPr>
            <w:r>
              <w:t xml:space="preserve">1,0-6,0 </w:t>
            </w:r>
            <w:r>
              <w:rPr>
                <w:rFonts w:ascii="Arial" w:hAnsi="Arial" w:cs="Arial"/>
              </w:rPr>
              <w:t>º</w:t>
            </w:r>
            <w:r>
              <w:t>К</w:t>
            </w:r>
          </w:p>
        </w:tc>
        <w:tc>
          <w:tcPr>
            <w:tcW w:w="3282" w:type="dxa"/>
            <w:vMerge/>
            <w:vAlign w:val="center"/>
          </w:tcPr>
          <w:p w:rsidR="00CC1815" w:rsidRDefault="00CC1815"/>
        </w:tc>
      </w:tr>
      <w:tr w:rsidR="00CC1815" w:rsidTr="00890280">
        <w:trPr>
          <w:trHeight w:val="302"/>
        </w:trPr>
        <w:tc>
          <w:tcPr>
            <w:tcW w:w="675" w:type="dxa"/>
            <w:gridSpan w:val="2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CC1815" w:rsidTr="00F661F1">
        <w:trPr>
          <w:trHeight w:val="46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C1815" w:rsidRDefault="00CC1815">
            <w:r>
              <w:t>2.6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815" w:rsidRDefault="00CC1815">
            <w:r>
              <w:t>ГОСТ Р 52253-</w:t>
            </w:r>
          </w:p>
          <w:p w:rsidR="00CC1815" w:rsidRDefault="00CC1815" w:rsidP="00917039">
            <w:r>
              <w:t>2004,  п.7.13</w:t>
            </w:r>
          </w:p>
        </w:tc>
        <w:tc>
          <w:tcPr>
            <w:tcW w:w="2694" w:type="dxa"/>
            <w:gridSpan w:val="2"/>
            <w:vMerge w:val="restart"/>
          </w:tcPr>
          <w:p w:rsidR="00CC1815" w:rsidRDefault="00CC1815"/>
        </w:tc>
        <w:tc>
          <w:tcPr>
            <w:tcW w:w="1417" w:type="dxa"/>
            <w:gridSpan w:val="2"/>
            <w:vMerge w:val="restart"/>
          </w:tcPr>
          <w:p w:rsidR="00CC1815" w:rsidRDefault="00CC181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CC1815" w:rsidRDefault="00CC1815">
            <w:pPr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CC1815" w:rsidRDefault="00CC1815">
            <w:r>
              <w:t xml:space="preserve">Массовая доля метиловых эфиров жирных кислот </w:t>
            </w:r>
          </w:p>
        </w:tc>
        <w:tc>
          <w:tcPr>
            <w:tcW w:w="1701" w:type="dxa"/>
            <w:gridSpan w:val="2"/>
            <w:vMerge w:val="restart"/>
          </w:tcPr>
          <w:p w:rsidR="00CC1815" w:rsidRDefault="00CC1815">
            <w:pPr>
              <w:jc w:val="center"/>
            </w:pPr>
            <w:r>
              <w:t>0,1-70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 w:val="restart"/>
          </w:tcPr>
          <w:p w:rsidR="00CC1815" w:rsidRDefault="00CC1815">
            <w:r>
              <w:t>ГОСТ Р 51331-99</w:t>
            </w:r>
          </w:p>
          <w:p w:rsidR="00CC1815" w:rsidRDefault="00CC1815">
            <w:r>
              <w:t>ГОСТ Р 52054-2003</w:t>
            </w:r>
          </w:p>
          <w:p w:rsidR="00CC1815" w:rsidRDefault="00CC1815">
            <w:r>
              <w:t>ГОСТ Р 52090-2003</w:t>
            </w:r>
          </w:p>
          <w:p w:rsidR="00CC1815" w:rsidRDefault="00CC1815">
            <w:r>
              <w:t>ГОСТ Р 52091-2003</w:t>
            </w:r>
          </w:p>
          <w:p w:rsidR="00CC1815" w:rsidRDefault="00CC1815">
            <w:r>
              <w:t>ГОСТ Р 52092-2003</w:t>
            </w:r>
          </w:p>
          <w:p w:rsidR="00CC1815" w:rsidRDefault="00CC1815">
            <w:r>
              <w:t>ГОСТ Р 52093-2003</w:t>
            </w:r>
          </w:p>
          <w:p w:rsidR="00CC1815" w:rsidRDefault="00CC1815">
            <w:r>
              <w:t>ГОСТ Р 52094-2003</w:t>
            </w:r>
          </w:p>
          <w:p w:rsidR="00CC1815" w:rsidRDefault="00CC1815">
            <w:r>
              <w:t>ГОСТ Р 52095-2003</w:t>
            </w:r>
          </w:p>
          <w:p w:rsidR="00CC1815" w:rsidRDefault="00CC1815">
            <w:r>
              <w:t>ГОСТ Р 52096-2003</w:t>
            </w:r>
          </w:p>
          <w:p w:rsidR="00CC1815" w:rsidRDefault="00CC1815">
            <w:r>
              <w:t>ГОСТ Р 52253-2004</w:t>
            </w:r>
          </w:p>
          <w:p w:rsidR="00CC1815" w:rsidRDefault="00CC1815">
            <w:r>
              <w:t>ГОСТ Р 52685-2006</w:t>
            </w:r>
          </w:p>
          <w:p w:rsidR="00CC1815" w:rsidRDefault="00CC1815">
            <w:r>
              <w:t>ГОСТ Р 52686-2006</w:t>
            </w:r>
          </w:p>
          <w:p w:rsidR="00CC1815" w:rsidRDefault="00CC1815">
            <w:r>
              <w:t>ГОСТ Р 52790-2007</w:t>
            </w:r>
          </w:p>
          <w:p w:rsidR="00CC1815" w:rsidRDefault="00CC1815">
            <w:r>
              <w:t>ГОСТ Р 52791-2007</w:t>
            </w:r>
          </w:p>
          <w:p w:rsidR="00CC1815" w:rsidRDefault="00CC1815">
            <w:r>
              <w:t>ГОСТ Р 52687-2007</w:t>
            </w:r>
          </w:p>
          <w:p w:rsidR="00CC1815" w:rsidRDefault="00CC1815">
            <w:r>
              <w:t>ГОСТ Р 52969-2008</w:t>
            </w:r>
          </w:p>
          <w:p w:rsidR="00CC1815" w:rsidRDefault="00CC1815">
            <w:r>
              <w:t>ГОСТ Р 52970-2008</w:t>
            </w:r>
          </w:p>
          <w:p w:rsidR="00CC1815" w:rsidRDefault="00CC1815">
            <w:r>
              <w:t>ГОСТ Р 52972-2008</w:t>
            </w:r>
          </w:p>
          <w:p w:rsidR="00CC1815" w:rsidRDefault="00CC1815">
            <w:r>
              <w:t>ГОСТ Р 53421-2009</w:t>
            </w:r>
          </w:p>
          <w:p w:rsidR="00CC1815" w:rsidRDefault="00CC1815">
            <w:r>
              <w:t>ГОСТ Р 53435-2009</w:t>
            </w:r>
          </w:p>
          <w:p w:rsidR="00CC1815" w:rsidRDefault="00CC1815">
            <w:r>
              <w:t>ГОСТ Р 53436-2009</w:t>
            </w:r>
          </w:p>
          <w:p w:rsidR="00CC1815" w:rsidRDefault="00CC1815">
            <w:r>
              <w:t>ГОСТ Р 53438-2009</w:t>
            </w:r>
          </w:p>
          <w:p w:rsidR="00CC1815" w:rsidRDefault="00CC1815">
            <w:r>
              <w:t>ГОСТ Р 53437-2009</w:t>
            </w:r>
          </w:p>
          <w:p w:rsidR="00CC1815" w:rsidRDefault="00CC1815">
            <w:r>
              <w:t>ГОСТ Р 53502-2009</w:t>
            </w:r>
          </w:p>
          <w:p w:rsidR="00CC1815" w:rsidRDefault="00CC1815">
            <w:r>
              <w:t>ГОСТ Р 53512-2009</w:t>
            </w:r>
          </w:p>
          <w:p w:rsidR="00CC1815" w:rsidRDefault="00CC1815">
            <w:r>
              <w:t>ГОСТ Р 53668-2009</w:t>
            </w:r>
          </w:p>
          <w:p w:rsidR="00CC1815" w:rsidRDefault="00CC1815">
            <w:r>
              <w:t>ГОСТ Р 53914-2010</w:t>
            </w:r>
          </w:p>
          <w:p w:rsidR="00CC1815" w:rsidRDefault="00CC1815">
            <w:r>
              <w:t>ГОСТ Р 53947-2010</w:t>
            </w:r>
          </w:p>
          <w:p w:rsidR="00CC1815" w:rsidRDefault="00CC1815">
            <w:r>
              <w:t>ГОСТ Р 53948-2010</w:t>
            </w:r>
          </w:p>
          <w:p w:rsidR="00CC1815" w:rsidRDefault="00CC1815" w:rsidP="006669ED">
            <w:r>
              <w:t>ГОСТ Р 53952-2010</w:t>
            </w:r>
          </w:p>
          <w:p w:rsidR="00CC1815" w:rsidRPr="00522248" w:rsidRDefault="00CC1815" w:rsidP="00B70C4C">
            <w:r w:rsidRPr="00F67742">
              <w:t>ГОСТ Р 54339-2011</w:t>
            </w:r>
          </w:p>
        </w:tc>
      </w:tr>
      <w:tr w:rsidR="00CC1815" w:rsidTr="00F661F1">
        <w:trPr>
          <w:trHeight w:val="47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3F09FE">
            <w:r>
              <w:t>ГОСТ 31663-2012</w:t>
            </w:r>
          </w:p>
        </w:tc>
        <w:tc>
          <w:tcPr>
            <w:tcW w:w="2694" w:type="dxa"/>
            <w:gridSpan w:val="2"/>
            <w:vMerge/>
          </w:tcPr>
          <w:p w:rsidR="00CC1815" w:rsidRDefault="00CC1815"/>
        </w:tc>
        <w:tc>
          <w:tcPr>
            <w:tcW w:w="1417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CC1815" w:rsidRDefault="00CC1815"/>
        </w:tc>
        <w:tc>
          <w:tcPr>
            <w:tcW w:w="1701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3282" w:type="dxa"/>
            <w:vMerge/>
          </w:tcPr>
          <w:p w:rsidR="00CC1815" w:rsidRDefault="00CC1815"/>
        </w:tc>
      </w:tr>
      <w:tr w:rsidR="00CC1815" w:rsidTr="00F661F1">
        <w:trPr>
          <w:trHeight w:val="60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>
            <w: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815" w:rsidRDefault="00CC1815" w:rsidP="003F09FE">
            <w:r>
              <w:t xml:space="preserve">ГОСТ </w:t>
            </w:r>
            <w:r w:rsidR="003F09FE">
              <w:t>31665</w:t>
            </w:r>
            <w:r>
              <w:t>-2012</w:t>
            </w:r>
          </w:p>
        </w:tc>
        <w:tc>
          <w:tcPr>
            <w:tcW w:w="2694" w:type="dxa"/>
            <w:gridSpan w:val="2"/>
            <w:vMerge/>
          </w:tcPr>
          <w:p w:rsidR="00CC1815" w:rsidRDefault="00CC1815"/>
        </w:tc>
        <w:tc>
          <w:tcPr>
            <w:tcW w:w="1417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CC1815" w:rsidRDefault="00CC1815"/>
        </w:tc>
        <w:tc>
          <w:tcPr>
            <w:tcW w:w="1701" w:type="dxa"/>
            <w:gridSpan w:val="2"/>
            <w:vMerge/>
          </w:tcPr>
          <w:p w:rsidR="00CC1815" w:rsidRDefault="00CC1815">
            <w:pPr>
              <w:jc w:val="center"/>
            </w:pPr>
          </w:p>
        </w:tc>
        <w:tc>
          <w:tcPr>
            <w:tcW w:w="3282" w:type="dxa"/>
            <w:vMerge/>
          </w:tcPr>
          <w:p w:rsidR="00CC1815" w:rsidRDefault="00CC1815"/>
        </w:tc>
      </w:tr>
      <w:tr w:rsidR="00BE496A" w:rsidTr="00A47EE3">
        <w:trPr>
          <w:trHeight w:val="6624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BE496A" w:rsidRDefault="00BE496A">
            <w:r>
              <w:t>2.9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496A" w:rsidRDefault="003D1208">
            <w:r>
              <w:t>ГОСТ 32261-2013,</w:t>
            </w:r>
          </w:p>
          <w:p w:rsidR="003D1208" w:rsidRDefault="003D1208">
            <w:r>
              <w:t>п.7.17</w:t>
            </w:r>
          </w:p>
          <w:p w:rsidR="00BE496A" w:rsidRDefault="00BE496A"/>
        </w:tc>
        <w:tc>
          <w:tcPr>
            <w:tcW w:w="2694" w:type="dxa"/>
            <w:gridSpan w:val="2"/>
            <w:vMerge/>
          </w:tcPr>
          <w:p w:rsidR="00BE496A" w:rsidRDefault="00BE496A"/>
        </w:tc>
        <w:tc>
          <w:tcPr>
            <w:tcW w:w="1417" w:type="dxa"/>
            <w:gridSpan w:val="2"/>
            <w:vMerge/>
          </w:tcPr>
          <w:p w:rsidR="00BE496A" w:rsidRDefault="00BE496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E496A" w:rsidRDefault="00BE496A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BE496A" w:rsidRDefault="00BE496A"/>
        </w:tc>
        <w:tc>
          <w:tcPr>
            <w:tcW w:w="1701" w:type="dxa"/>
            <w:gridSpan w:val="2"/>
            <w:vMerge/>
          </w:tcPr>
          <w:p w:rsidR="00BE496A" w:rsidRDefault="00BE496A">
            <w:pPr>
              <w:jc w:val="center"/>
            </w:pPr>
          </w:p>
        </w:tc>
        <w:tc>
          <w:tcPr>
            <w:tcW w:w="3282" w:type="dxa"/>
            <w:vMerge/>
          </w:tcPr>
          <w:p w:rsidR="00BE496A" w:rsidRDefault="00BE496A"/>
        </w:tc>
      </w:tr>
    </w:tbl>
    <w:p w:rsidR="00CC1815" w:rsidRDefault="00CC1815" w:rsidP="00EE0D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267"/>
        <w:gridCol w:w="2693"/>
        <w:gridCol w:w="1416"/>
        <w:gridCol w:w="1420"/>
        <w:gridCol w:w="2693"/>
        <w:gridCol w:w="1701"/>
        <w:gridCol w:w="3282"/>
      </w:tblGrid>
      <w:tr w:rsidR="00CC1815" w:rsidTr="003C2C69">
        <w:trPr>
          <w:trHeight w:val="297"/>
        </w:trPr>
        <w:tc>
          <w:tcPr>
            <w:tcW w:w="676" w:type="dxa"/>
          </w:tcPr>
          <w:p w:rsidR="00CC1815" w:rsidRDefault="00CC1815" w:rsidP="004877D7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C1815" w:rsidRDefault="00CC1815" w:rsidP="004877D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 w:rsidP="004877D7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CC1815" w:rsidRDefault="00CC1815" w:rsidP="004877D7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CC1815" w:rsidRDefault="00CC1815" w:rsidP="004877D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C1815" w:rsidRDefault="00CC1815" w:rsidP="004877D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C1815" w:rsidRDefault="00CC1815" w:rsidP="004877D7">
            <w:pPr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CC1815" w:rsidRDefault="00CC1815" w:rsidP="004877D7">
            <w:pPr>
              <w:jc w:val="center"/>
            </w:pPr>
            <w:r>
              <w:t>8</w:t>
            </w:r>
          </w:p>
        </w:tc>
      </w:tr>
      <w:tr w:rsidR="00BC1764" w:rsidTr="003C2C69">
        <w:trPr>
          <w:trHeight w:val="297"/>
        </w:trPr>
        <w:tc>
          <w:tcPr>
            <w:tcW w:w="676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2267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2693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1416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1420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2693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1701" w:type="dxa"/>
          </w:tcPr>
          <w:p w:rsidR="00BC1764" w:rsidRDefault="00BC1764" w:rsidP="004877D7">
            <w:pPr>
              <w:jc w:val="center"/>
            </w:pPr>
          </w:p>
        </w:tc>
        <w:tc>
          <w:tcPr>
            <w:tcW w:w="3282" w:type="dxa"/>
          </w:tcPr>
          <w:p w:rsidR="00BC1764" w:rsidRPr="00F67742" w:rsidRDefault="00BC1764" w:rsidP="00BC1764">
            <w:r w:rsidRPr="00F67742">
              <w:t>ГОСТ Р 54340-2011</w:t>
            </w:r>
          </w:p>
          <w:p w:rsidR="00BC1764" w:rsidRPr="00F67742" w:rsidRDefault="00BC1764" w:rsidP="00BC1764">
            <w:r w:rsidRPr="00F67742">
              <w:t>ГОСТ Р 54540-2011</w:t>
            </w:r>
          </w:p>
          <w:p w:rsidR="00BC1764" w:rsidRPr="00F67742" w:rsidRDefault="00BC1764" w:rsidP="00BC1764">
            <w:r w:rsidRPr="00F67742">
              <w:t>ГОСТ Р</w:t>
            </w:r>
            <w:r>
              <w:t xml:space="preserve"> </w:t>
            </w:r>
            <w:r w:rsidRPr="00F67742">
              <w:t>54661-2011</w:t>
            </w:r>
          </w:p>
          <w:p w:rsidR="00BC1764" w:rsidRPr="00F67742" w:rsidRDefault="00BC1764" w:rsidP="00BC1764">
            <w:pPr>
              <w:rPr>
                <w:b/>
              </w:rPr>
            </w:pPr>
            <w:r w:rsidRPr="00F67742">
              <w:t>ГОСТ Р 54666-2011</w:t>
            </w:r>
          </w:p>
          <w:p w:rsidR="00BC1764" w:rsidRDefault="00BC1764" w:rsidP="00BC1764">
            <w:r>
              <w:t>НД на продукцию</w:t>
            </w:r>
          </w:p>
        </w:tc>
      </w:tr>
      <w:tr w:rsidR="00CC1815" w:rsidTr="000C7DA0">
        <w:trPr>
          <w:trHeight w:val="297"/>
        </w:trPr>
        <w:tc>
          <w:tcPr>
            <w:tcW w:w="676" w:type="dxa"/>
          </w:tcPr>
          <w:p w:rsidR="00CC1815" w:rsidRPr="005C49A2" w:rsidRDefault="00CC1815" w:rsidP="000C7DA0">
            <w:pPr>
              <w:jc w:val="center"/>
            </w:pPr>
            <w:r>
              <w:t>2.10</w:t>
            </w:r>
          </w:p>
          <w:p w:rsidR="00CC1815" w:rsidRPr="005C49A2" w:rsidRDefault="00CC1815" w:rsidP="000C7DA0"/>
          <w:p w:rsidR="00CC1815" w:rsidRPr="005C49A2" w:rsidRDefault="00CC1815" w:rsidP="000C7DA0"/>
        </w:tc>
        <w:tc>
          <w:tcPr>
            <w:tcW w:w="2267" w:type="dxa"/>
          </w:tcPr>
          <w:p w:rsidR="00CC1815" w:rsidRDefault="00CC1815" w:rsidP="000C7DA0">
            <w:r>
              <w:t>ГОСТ 8558.1-78</w:t>
            </w:r>
          </w:p>
          <w:p w:rsidR="00CC1815" w:rsidRDefault="00CC1815" w:rsidP="000C7DA0"/>
          <w:p w:rsidR="00CC1815" w:rsidRDefault="00CC1815" w:rsidP="000C7DA0"/>
        </w:tc>
        <w:tc>
          <w:tcPr>
            <w:tcW w:w="2693" w:type="dxa"/>
          </w:tcPr>
          <w:p w:rsidR="00CC1815" w:rsidRDefault="00CC1815" w:rsidP="000C7DA0">
            <w:r>
              <w:t>Продукты  мясные</w:t>
            </w:r>
          </w:p>
        </w:tc>
        <w:tc>
          <w:tcPr>
            <w:tcW w:w="1416" w:type="dxa"/>
            <w:vMerge w:val="restart"/>
          </w:tcPr>
          <w:p w:rsidR="00CC1815" w:rsidRDefault="00CC1815" w:rsidP="000C7DA0">
            <w:r>
              <w:t>92 1000</w:t>
            </w:r>
          </w:p>
          <w:p w:rsidR="00CC1815" w:rsidRDefault="00CC1815" w:rsidP="000C7DA0">
            <w:r>
              <w:t>92 1600</w:t>
            </w:r>
          </w:p>
          <w:p w:rsidR="00CC1815" w:rsidRDefault="00CC1815" w:rsidP="000C7DA0">
            <w:r>
              <w:t>98 6100</w:t>
            </w:r>
          </w:p>
          <w:p w:rsidR="00CC1815" w:rsidRDefault="00CC1815" w:rsidP="000C7DA0">
            <w:r>
              <w:t>98 4000</w:t>
            </w:r>
          </w:p>
          <w:p w:rsidR="00CC1815" w:rsidRDefault="00CC1815" w:rsidP="000C7DA0"/>
          <w:p w:rsidR="00CC1815" w:rsidRDefault="00CC1815" w:rsidP="000C7DA0"/>
        </w:tc>
        <w:tc>
          <w:tcPr>
            <w:tcW w:w="1420" w:type="dxa"/>
            <w:vMerge w:val="restart"/>
          </w:tcPr>
          <w:p w:rsidR="00CC1815" w:rsidRDefault="00CC1815" w:rsidP="000C7DA0">
            <w:r>
              <w:t>0201</w:t>
            </w:r>
          </w:p>
          <w:p w:rsidR="00CC1815" w:rsidRDefault="00CC1815" w:rsidP="000C7DA0">
            <w:r>
              <w:t>0210</w:t>
            </w:r>
          </w:p>
          <w:p w:rsidR="00CC1815" w:rsidRDefault="00CC1815" w:rsidP="000C7DA0">
            <w:r>
              <w:t>1601</w:t>
            </w:r>
          </w:p>
          <w:p w:rsidR="00CC1815" w:rsidRDefault="00CC1815" w:rsidP="000C7DA0">
            <w:r>
              <w:t>1602</w:t>
            </w:r>
          </w:p>
        </w:tc>
        <w:tc>
          <w:tcPr>
            <w:tcW w:w="2693" w:type="dxa"/>
          </w:tcPr>
          <w:p w:rsidR="00CC1815" w:rsidRDefault="00CC1815" w:rsidP="000C7DA0">
            <w:r>
              <w:t>Массовая доля нитрита натрия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0,001-0,006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 w:val="restart"/>
          </w:tcPr>
          <w:p w:rsidR="00CC1815" w:rsidRDefault="00CC1815" w:rsidP="003D3B46">
            <w:r>
              <w:t>ГОСТЬ 3739-89</w:t>
            </w:r>
          </w:p>
          <w:p w:rsidR="00CC1815" w:rsidRDefault="00CC1815" w:rsidP="003D3B46">
            <w:r>
              <w:t>ГОСТ 4814-57</w:t>
            </w:r>
          </w:p>
          <w:p w:rsidR="00CC1815" w:rsidRDefault="00CC1815" w:rsidP="003D3B46">
            <w:r>
              <w:t>ГОСТ 16290-86</w:t>
            </w:r>
          </w:p>
          <w:p w:rsidR="00CC1815" w:rsidRDefault="00CC1815" w:rsidP="003D3B46">
            <w:r>
              <w:t>ГОСТ 16131-86</w:t>
            </w:r>
          </w:p>
          <w:p w:rsidR="00CC1815" w:rsidRDefault="00CC1815" w:rsidP="003D3B46">
            <w:r>
              <w:t>ГОСТ 16147-88</w:t>
            </w:r>
          </w:p>
          <w:p w:rsidR="00CC1815" w:rsidRDefault="00CC1815" w:rsidP="007E7DFC">
            <w:r>
              <w:t>ГОСТ 18224-2013</w:t>
            </w:r>
          </w:p>
          <w:p w:rsidR="00CC1815" w:rsidRDefault="00CC1815" w:rsidP="007E7DFC">
            <w:r>
              <w:t>ГОСТ 18256-85</w:t>
            </w:r>
          </w:p>
          <w:p w:rsidR="00CC1815" w:rsidRDefault="00CC1815" w:rsidP="007E7DFC">
            <w:r>
              <w:t>ГОСТ 19342-73</w:t>
            </w:r>
          </w:p>
          <w:p w:rsidR="00CC1815" w:rsidRDefault="00CC1815" w:rsidP="007E7DFC">
            <w:r>
              <w:t>ГОСТ 20402-75</w:t>
            </w:r>
          </w:p>
          <w:p w:rsidR="00CC1815" w:rsidRDefault="00CC1815" w:rsidP="007E7DFC">
            <w:r>
              <w:t xml:space="preserve">ГОСТ 20402-2014 </w:t>
            </w:r>
          </w:p>
          <w:p w:rsidR="00CC1815" w:rsidRDefault="00CC1815" w:rsidP="007E7DFC">
            <w:r>
              <w:t>(действует с  01 01.2016)</w:t>
            </w:r>
          </w:p>
          <w:p w:rsidR="00CC1815" w:rsidRDefault="00CC1815" w:rsidP="007E7DFC">
            <w:r>
              <w:t>ГОСТ 31473-2012</w:t>
            </w:r>
          </w:p>
          <w:p w:rsidR="00CC1815" w:rsidRDefault="00CC1815" w:rsidP="007E7DFC">
            <w:r>
              <w:t>ГОСТ 31476-2012</w:t>
            </w:r>
          </w:p>
          <w:p w:rsidR="00CC1815" w:rsidRDefault="00CC1815" w:rsidP="007E7DFC">
            <w:r>
              <w:t>ГОСТ 31490-2012</w:t>
            </w:r>
          </w:p>
          <w:p w:rsidR="00CC1815" w:rsidRDefault="00CC1815" w:rsidP="007E7DFC">
            <w:r>
              <w:t>ГОСТ 31501-2012</w:t>
            </w:r>
          </w:p>
          <w:p w:rsidR="00CC1815" w:rsidRDefault="00CC1815" w:rsidP="007E7DFC">
            <w:r>
              <w:t>ГОСТ 31639-2012</w:t>
            </w:r>
          </w:p>
          <w:p w:rsidR="00CC1815" w:rsidRDefault="00CC1815" w:rsidP="007E7DFC">
            <w:r>
              <w:t>ГОСТ 31654-2012</w:t>
            </w:r>
          </w:p>
          <w:p w:rsidR="00CC1815" w:rsidRDefault="00CC1815" w:rsidP="007E7DFC">
            <w:r>
              <w:t>ГОСТ 31657-2012</w:t>
            </w:r>
          </w:p>
          <w:p w:rsidR="00CC1815" w:rsidRDefault="00CC1815" w:rsidP="007E7DFC">
            <w:r>
              <w:t>ГОСТ 31780-2012</w:t>
            </w:r>
          </w:p>
          <w:p w:rsidR="00CC1815" w:rsidRDefault="00CC1815" w:rsidP="007E7DFC">
            <w:r>
              <w:t>ГОСТ 31785-2012</w:t>
            </w:r>
          </w:p>
          <w:p w:rsidR="00CC1815" w:rsidRDefault="00CC1815" w:rsidP="007E7DFC">
            <w:r>
              <w:t>ГОСТ 31786-2012</w:t>
            </w:r>
          </w:p>
          <w:p w:rsidR="00CC1815" w:rsidRDefault="00CC1815" w:rsidP="008E38E5">
            <w:r>
              <w:t>ГОСТ 31790-2012</w:t>
            </w:r>
          </w:p>
          <w:p w:rsidR="00CC1815" w:rsidRDefault="00CC1815" w:rsidP="00155A16">
            <w:r>
              <w:t>ГОСТ 31936-2012</w:t>
            </w:r>
          </w:p>
          <w:p w:rsidR="00CC1815" w:rsidRDefault="00CC1815" w:rsidP="00155A16">
            <w:r>
              <w:t>ГОСТ 31962-2013</w:t>
            </w:r>
          </w:p>
          <w:p w:rsidR="00CC1815" w:rsidRDefault="00CC1815" w:rsidP="00155A16">
            <w:r>
              <w:t>ГОСТ 31990-2012</w:t>
            </w:r>
          </w:p>
          <w:p w:rsidR="00CC1815" w:rsidRDefault="00CC1815" w:rsidP="00155A16">
            <w:r>
              <w:t>ГОСТ 32244-2013</w:t>
            </w:r>
          </w:p>
          <w:p w:rsidR="00CC1815" w:rsidRDefault="00CC1815" w:rsidP="008E38E5">
            <w:r>
              <w:t>ГОСТ 32227-2013</w:t>
            </w:r>
          </w:p>
        </w:tc>
      </w:tr>
      <w:tr w:rsidR="00CC1815" w:rsidTr="000C7DA0">
        <w:trPr>
          <w:trHeight w:val="297"/>
        </w:trPr>
        <w:tc>
          <w:tcPr>
            <w:tcW w:w="676" w:type="dxa"/>
            <w:vAlign w:val="center"/>
          </w:tcPr>
          <w:p w:rsidR="00CC1815" w:rsidRDefault="00CC1815" w:rsidP="000C7DA0">
            <w:r>
              <w:t>2.11</w:t>
            </w:r>
          </w:p>
        </w:tc>
        <w:tc>
          <w:tcPr>
            <w:tcW w:w="2267" w:type="dxa"/>
          </w:tcPr>
          <w:p w:rsidR="00CC1815" w:rsidRDefault="00CC1815" w:rsidP="000C7DA0">
            <w:r>
              <w:t>ГОСТ 9793-74</w:t>
            </w:r>
          </w:p>
          <w:p w:rsidR="00CC1815" w:rsidRDefault="00CC1815" w:rsidP="000C7DA0">
            <w:r>
              <w:t>п.3</w:t>
            </w:r>
          </w:p>
        </w:tc>
        <w:tc>
          <w:tcPr>
            <w:tcW w:w="2693" w:type="dxa"/>
          </w:tcPr>
          <w:p w:rsidR="00CC1815" w:rsidRDefault="00CC1815" w:rsidP="000C7DA0">
            <w:r>
              <w:t>Продукты  мясные</w:t>
            </w:r>
          </w:p>
        </w:tc>
        <w:tc>
          <w:tcPr>
            <w:tcW w:w="1416" w:type="dxa"/>
            <w:vMerge/>
          </w:tcPr>
          <w:p w:rsidR="00CC1815" w:rsidRDefault="00CC1815" w:rsidP="000C7DA0"/>
        </w:tc>
        <w:tc>
          <w:tcPr>
            <w:tcW w:w="1420" w:type="dxa"/>
            <w:vMerge/>
          </w:tcPr>
          <w:p w:rsidR="00CC1815" w:rsidRDefault="00CC1815" w:rsidP="000C7DA0"/>
        </w:tc>
        <w:tc>
          <w:tcPr>
            <w:tcW w:w="2693" w:type="dxa"/>
          </w:tcPr>
          <w:p w:rsidR="00CC1815" w:rsidRDefault="00CC1815" w:rsidP="000C7DA0">
            <w:r>
              <w:t>Массовая доля влаги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0,7-80,0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0C7DA0">
        <w:trPr>
          <w:trHeight w:val="297"/>
        </w:trPr>
        <w:tc>
          <w:tcPr>
            <w:tcW w:w="676" w:type="dxa"/>
            <w:vAlign w:val="center"/>
          </w:tcPr>
          <w:p w:rsidR="00CC1815" w:rsidRDefault="00CC1815" w:rsidP="000C7DA0">
            <w:r>
              <w:t>2.12</w:t>
            </w:r>
          </w:p>
        </w:tc>
        <w:tc>
          <w:tcPr>
            <w:tcW w:w="2267" w:type="dxa"/>
          </w:tcPr>
          <w:p w:rsidR="00CC1815" w:rsidRDefault="00CC1815" w:rsidP="000C7DA0">
            <w:r>
              <w:t>ГОСТ 9957-73 п.2</w:t>
            </w:r>
          </w:p>
        </w:tc>
        <w:tc>
          <w:tcPr>
            <w:tcW w:w="2693" w:type="dxa"/>
          </w:tcPr>
          <w:p w:rsidR="00CC1815" w:rsidRDefault="00CC1815" w:rsidP="000C7DA0">
            <w:r>
              <w:t>Продукты  мясные</w:t>
            </w:r>
          </w:p>
        </w:tc>
        <w:tc>
          <w:tcPr>
            <w:tcW w:w="1416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1420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2693" w:type="dxa"/>
          </w:tcPr>
          <w:p w:rsidR="00CC1815" w:rsidRDefault="00CC1815" w:rsidP="000C7DA0">
            <w:r>
              <w:t>Массовая доля хлористого натрия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0,2-29,2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0C7DA0">
        <w:trPr>
          <w:trHeight w:val="297"/>
        </w:trPr>
        <w:tc>
          <w:tcPr>
            <w:tcW w:w="676" w:type="dxa"/>
            <w:vAlign w:val="center"/>
          </w:tcPr>
          <w:p w:rsidR="00CC1815" w:rsidRDefault="00CC1815" w:rsidP="000C7DA0">
            <w:r>
              <w:t>2.13</w:t>
            </w:r>
          </w:p>
        </w:tc>
        <w:tc>
          <w:tcPr>
            <w:tcW w:w="2267" w:type="dxa"/>
          </w:tcPr>
          <w:p w:rsidR="00CC1815" w:rsidRDefault="00CC1815" w:rsidP="000C7DA0">
            <w:r>
              <w:t>ГОСТ 10574-91</w:t>
            </w:r>
          </w:p>
        </w:tc>
        <w:tc>
          <w:tcPr>
            <w:tcW w:w="2693" w:type="dxa"/>
          </w:tcPr>
          <w:p w:rsidR="00CC1815" w:rsidRDefault="00CC1815" w:rsidP="000C7DA0">
            <w:r>
              <w:t>Продукты  мясные</w:t>
            </w:r>
          </w:p>
        </w:tc>
        <w:tc>
          <w:tcPr>
            <w:tcW w:w="1416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1420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2693" w:type="dxa"/>
          </w:tcPr>
          <w:p w:rsidR="00CC1815" w:rsidRDefault="00CC1815" w:rsidP="000C7DA0">
            <w:r>
              <w:t>Крахмал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0,7-15,4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0C7DA0">
        <w:trPr>
          <w:trHeight w:val="297"/>
        </w:trPr>
        <w:tc>
          <w:tcPr>
            <w:tcW w:w="676" w:type="dxa"/>
            <w:vAlign w:val="center"/>
          </w:tcPr>
          <w:p w:rsidR="00CC1815" w:rsidRDefault="00CC1815" w:rsidP="000C7DA0">
            <w:r>
              <w:t>2.14</w:t>
            </w:r>
          </w:p>
        </w:tc>
        <w:tc>
          <w:tcPr>
            <w:tcW w:w="2267" w:type="dxa"/>
          </w:tcPr>
          <w:p w:rsidR="00CC1815" w:rsidRDefault="00CC1815" w:rsidP="000C7DA0">
            <w:r>
              <w:t>ГОСТ 23042-86 п.4</w:t>
            </w:r>
          </w:p>
        </w:tc>
        <w:tc>
          <w:tcPr>
            <w:tcW w:w="2693" w:type="dxa"/>
          </w:tcPr>
          <w:p w:rsidR="00CC1815" w:rsidRDefault="00CC1815" w:rsidP="000C7DA0">
            <w:r>
              <w:t>Мясо и мясные продукты</w:t>
            </w:r>
          </w:p>
        </w:tc>
        <w:tc>
          <w:tcPr>
            <w:tcW w:w="1416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1420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2693" w:type="dxa"/>
          </w:tcPr>
          <w:p w:rsidR="00CC1815" w:rsidRDefault="00CC1815" w:rsidP="000C7DA0">
            <w:r>
              <w:t>Массовая доля жира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1,0-80,0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D42BAD">
        <w:trPr>
          <w:trHeight w:val="297"/>
        </w:trPr>
        <w:tc>
          <w:tcPr>
            <w:tcW w:w="676" w:type="dxa"/>
            <w:vAlign w:val="center"/>
          </w:tcPr>
          <w:p w:rsidR="00CC1815" w:rsidRDefault="00CC1815" w:rsidP="000C7DA0">
            <w:r>
              <w:t>2.15</w:t>
            </w:r>
          </w:p>
        </w:tc>
        <w:tc>
          <w:tcPr>
            <w:tcW w:w="2267" w:type="dxa"/>
          </w:tcPr>
          <w:p w:rsidR="00CC1815" w:rsidRDefault="00CC1815" w:rsidP="000C7DA0">
            <w:r>
              <w:t>ГОСТ 25011-81 п.1</w:t>
            </w:r>
          </w:p>
        </w:tc>
        <w:tc>
          <w:tcPr>
            <w:tcW w:w="2693" w:type="dxa"/>
          </w:tcPr>
          <w:p w:rsidR="00CC1815" w:rsidRDefault="00CC1815" w:rsidP="000C7DA0">
            <w:r>
              <w:t>Мясо и мясные продукты</w:t>
            </w:r>
          </w:p>
        </w:tc>
        <w:tc>
          <w:tcPr>
            <w:tcW w:w="1416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1420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2693" w:type="dxa"/>
          </w:tcPr>
          <w:p w:rsidR="00CC1815" w:rsidRDefault="00CC1815" w:rsidP="000C7DA0">
            <w:r>
              <w:t>Массовая доля белка</w:t>
            </w:r>
          </w:p>
        </w:tc>
        <w:tc>
          <w:tcPr>
            <w:tcW w:w="1701" w:type="dxa"/>
          </w:tcPr>
          <w:p w:rsidR="00CC1815" w:rsidRDefault="00CC1815" w:rsidP="000C7DA0">
            <w:pPr>
              <w:jc w:val="center"/>
            </w:pPr>
            <w:r>
              <w:t>6,25-31,25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D42BAD">
        <w:trPr>
          <w:trHeight w:val="1422"/>
        </w:trPr>
        <w:tc>
          <w:tcPr>
            <w:tcW w:w="676" w:type="dxa"/>
          </w:tcPr>
          <w:p w:rsidR="00CC1815" w:rsidRDefault="00CC1815" w:rsidP="00AA2CAC">
            <w:r>
              <w:t>2.16</w:t>
            </w:r>
          </w:p>
        </w:tc>
        <w:tc>
          <w:tcPr>
            <w:tcW w:w="2267" w:type="dxa"/>
          </w:tcPr>
          <w:p w:rsidR="00CC1815" w:rsidRDefault="00CC1815" w:rsidP="00AA2CAC">
            <w:r>
              <w:t>ГОСТ Р 52417-2005</w:t>
            </w:r>
          </w:p>
          <w:p w:rsidR="00CC1815" w:rsidRDefault="00CC1815" w:rsidP="00AA2CAC">
            <w:r>
              <w:t>п.5</w:t>
            </w:r>
          </w:p>
        </w:tc>
        <w:tc>
          <w:tcPr>
            <w:tcW w:w="2693" w:type="dxa"/>
          </w:tcPr>
          <w:p w:rsidR="00CC1815" w:rsidRDefault="00CC1815" w:rsidP="00AA2CAC">
            <w:r>
              <w:t>Мясо птицы механической обвалки</w:t>
            </w:r>
          </w:p>
        </w:tc>
        <w:tc>
          <w:tcPr>
            <w:tcW w:w="1416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1420" w:type="dxa"/>
            <w:vMerge/>
          </w:tcPr>
          <w:p w:rsidR="00CC1815" w:rsidRDefault="00CC1815" w:rsidP="004877D7">
            <w:pPr>
              <w:jc w:val="center"/>
            </w:pPr>
          </w:p>
        </w:tc>
        <w:tc>
          <w:tcPr>
            <w:tcW w:w="2693" w:type="dxa"/>
          </w:tcPr>
          <w:p w:rsidR="00CC1815" w:rsidRDefault="00CC1815" w:rsidP="00B72E8E">
            <w:r>
              <w:t>Массовая доля костных включений и кальция</w:t>
            </w:r>
          </w:p>
        </w:tc>
        <w:tc>
          <w:tcPr>
            <w:tcW w:w="1701" w:type="dxa"/>
          </w:tcPr>
          <w:p w:rsidR="00CC1815" w:rsidRDefault="00CC1815" w:rsidP="004877D7">
            <w:pPr>
              <w:jc w:val="center"/>
            </w:pPr>
            <w:r>
              <w:t>0,1-1,5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CC1815" w:rsidRDefault="00CC1815" w:rsidP="008E38E5"/>
        </w:tc>
      </w:tr>
      <w:tr w:rsidR="00CC1815" w:rsidTr="003C2C69">
        <w:trPr>
          <w:trHeight w:val="297"/>
        </w:trPr>
        <w:tc>
          <w:tcPr>
            <w:tcW w:w="676" w:type="dxa"/>
          </w:tcPr>
          <w:p w:rsidR="00CC1815" w:rsidRDefault="00CC1815" w:rsidP="00B6474D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C1815" w:rsidRDefault="00CC1815" w:rsidP="00B6474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 w:rsidP="00B6474D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CC1815" w:rsidRDefault="00CC1815" w:rsidP="00B6474D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CC1815" w:rsidRDefault="00CC1815" w:rsidP="00B6474D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C1815" w:rsidRDefault="00CC1815" w:rsidP="00B6474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C1815" w:rsidRDefault="00CC1815" w:rsidP="00B6474D">
            <w:pPr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CC1815" w:rsidRDefault="00CC1815" w:rsidP="00B6474D">
            <w:pPr>
              <w:jc w:val="center"/>
            </w:pPr>
            <w:r>
              <w:t>8</w:t>
            </w:r>
          </w:p>
        </w:tc>
      </w:tr>
      <w:tr w:rsidR="001C348F" w:rsidTr="00D73876">
        <w:trPr>
          <w:trHeight w:val="717"/>
        </w:trPr>
        <w:tc>
          <w:tcPr>
            <w:tcW w:w="676" w:type="dxa"/>
          </w:tcPr>
          <w:p w:rsidR="001C348F" w:rsidRDefault="001C348F" w:rsidP="00A354AB">
            <w:pPr>
              <w:jc w:val="center"/>
            </w:pPr>
            <w:r>
              <w:t>2.17</w:t>
            </w:r>
          </w:p>
        </w:tc>
        <w:tc>
          <w:tcPr>
            <w:tcW w:w="2267" w:type="dxa"/>
          </w:tcPr>
          <w:p w:rsidR="001C348F" w:rsidRDefault="001C348F" w:rsidP="00A354AB">
            <w:r>
              <w:t>ГОСТ Р 51479-99</w:t>
            </w:r>
          </w:p>
        </w:tc>
        <w:tc>
          <w:tcPr>
            <w:tcW w:w="2693" w:type="dxa"/>
          </w:tcPr>
          <w:p w:rsidR="001C348F" w:rsidRDefault="001C348F" w:rsidP="00A354AB">
            <w:r>
              <w:t>Мясо и мясные продукты</w:t>
            </w:r>
          </w:p>
        </w:tc>
        <w:tc>
          <w:tcPr>
            <w:tcW w:w="1416" w:type="dxa"/>
            <w:vMerge w:val="restart"/>
          </w:tcPr>
          <w:p w:rsidR="001C348F" w:rsidRDefault="001C348F" w:rsidP="00B6474D">
            <w:pPr>
              <w:jc w:val="center"/>
            </w:pPr>
          </w:p>
        </w:tc>
        <w:tc>
          <w:tcPr>
            <w:tcW w:w="1420" w:type="dxa"/>
            <w:vMerge w:val="restart"/>
          </w:tcPr>
          <w:p w:rsidR="001C348F" w:rsidRDefault="001C348F" w:rsidP="00B6474D">
            <w:pPr>
              <w:jc w:val="center"/>
            </w:pPr>
          </w:p>
        </w:tc>
        <w:tc>
          <w:tcPr>
            <w:tcW w:w="2693" w:type="dxa"/>
          </w:tcPr>
          <w:p w:rsidR="001C348F" w:rsidRDefault="001C348F" w:rsidP="006B315F">
            <w:r>
              <w:t>Массовая доля влаги</w:t>
            </w:r>
          </w:p>
        </w:tc>
        <w:tc>
          <w:tcPr>
            <w:tcW w:w="1701" w:type="dxa"/>
          </w:tcPr>
          <w:p w:rsidR="001C348F" w:rsidRDefault="001C348F" w:rsidP="00A354AB">
            <w:pPr>
              <w:jc w:val="center"/>
            </w:pPr>
            <w:r>
              <w:t>0,1-70,0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 w:val="restart"/>
          </w:tcPr>
          <w:p w:rsidR="001C348F" w:rsidRDefault="001C348F" w:rsidP="00BE496A">
            <w:r>
              <w:t>ГОСТ 32589-2013</w:t>
            </w:r>
          </w:p>
          <w:p w:rsidR="001C348F" w:rsidRDefault="001C348F" w:rsidP="00BE496A">
            <w:r>
              <w:t xml:space="preserve">ГОСТ 32784-2012 </w:t>
            </w:r>
          </w:p>
          <w:p w:rsidR="001C348F" w:rsidRDefault="001C348F" w:rsidP="00BE496A">
            <w:r>
              <w:t xml:space="preserve"> (действует с 01.01.2016)</w:t>
            </w:r>
          </w:p>
          <w:p w:rsidR="001C348F" w:rsidRDefault="001C348F" w:rsidP="00BE496A">
            <w:r>
              <w:t>ГОСТ 32785-2014</w:t>
            </w:r>
          </w:p>
          <w:p w:rsidR="001C348F" w:rsidRDefault="001C348F" w:rsidP="00E05570">
            <w:r>
              <w:t>ГОСТ 32900-2014 (действует с 01.01.2016)</w:t>
            </w:r>
          </w:p>
          <w:p w:rsidR="001C348F" w:rsidRDefault="001C348F" w:rsidP="00E05570">
            <w:r>
              <w:t>ГОСТ 32906-2013</w:t>
            </w:r>
          </w:p>
          <w:p w:rsidR="004C5B0B" w:rsidRDefault="004C5B0B" w:rsidP="00E05570">
            <w:r>
              <w:t>ГОСТ 32951-2014</w:t>
            </w:r>
          </w:p>
          <w:p w:rsidR="001C348F" w:rsidRDefault="001C348F" w:rsidP="00E05570">
            <w:r>
              <w:t>ГОСТ Р 52196-2011</w:t>
            </w:r>
          </w:p>
          <w:p w:rsidR="001C348F" w:rsidRDefault="001C348F" w:rsidP="00E05570">
            <w:r>
              <w:t>ГОСТ Р 52675-2006</w:t>
            </w:r>
          </w:p>
          <w:p w:rsidR="001C348F" w:rsidRDefault="005C333A" w:rsidP="00E05570">
            <w:r>
              <w:t>ГОСТ Р 5385</w:t>
            </w:r>
            <w:r w:rsidR="001C348F">
              <w:t>2-2010</w:t>
            </w:r>
          </w:p>
          <w:p w:rsidR="001C348F" w:rsidRDefault="001C348F" w:rsidP="00E05570">
            <w:r>
              <w:t>ГОСТ Р 54043-2010</w:t>
            </w:r>
          </w:p>
          <w:p w:rsidR="001C348F" w:rsidRDefault="001C348F" w:rsidP="00E05570">
            <w:r>
              <w:t>ГОСТ Р 54315-2011</w:t>
            </w:r>
          </w:p>
          <w:p w:rsidR="001C348F" w:rsidRDefault="001C348F" w:rsidP="00E05570">
            <w:r>
              <w:t>ГОСТ Р 54646-2011</w:t>
            </w:r>
          </w:p>
          <w:p w:rsidR="001C348F" w:rsidRDefault="001C348F" w:rsidP="00E05570">
            <w:r>
              <w:t>ГОСТ Р 54670-2011</w:t>
            </w:r>
          </w:p>
          <w:p w:rsidR="001C348F" w:rsidRDefault="001C348F" w:rsidP="00B6474D">
            <w:r>
              <w:t>ГОСТ Р 54672-2011</w:t>
            </w:r>
          </w:p>
          <w:p w:rsidR="001C348F" w:rsidRDefault="001C348F" w:rsidP="00B6474D">
            <w:r>
              <w:t>ГОСТ Р 54675-2011</w:t>
            </w:r>
          </w:p>
          <w:p w:rsidR="001C348F" w:rsidRDefault="001C348F" w:rsidP="00B6474D">
            <w:r>
              <w:t>ГОСТ Р 55365-2012</w:t>
            </w:r>
          </w:p>
          <w:p w:rsidR="001C348F" w:rsidRDefault="001C348F" w:rsidP="00B6474D">
            <w:r>
              <w:t>ГОСТ Р 55367-2012</w:t>
            </w:r>
          </w:p>
          <w:p w:rsidR="001C348F" w:rsidRDefault="001C348F" w:rsidP="00B6474D">
            <w:r>
              <w:t>ГОСТ Р 55445-2013 (действует с 31.12.2015)</w:t>
            </w:r>
          </w:p>
          <w:p w:rsidR="005C333A" w:rsidRDefault="005C333A" w:rsidP="00B6474D">
            <w:r>
              <w:t>ГОСТ Р 55455-2013</w:t>
            </w:r>
          </w:p>
          <w:p w:rsidR="001C348F" w:rsidRDefault="001C348F" w:rsidP="00B6474D">
            <w:r>
              <w:t>ГОСТ Р 55456-2013</w:t>
            </w:r>
          </w:p>
          <w:p w:rsidR="001C348F" w:rsidRDefault="001C348F" w:rsidP="00B6474D">
            <w:r>
              <w:t>(действует с 31.12.2015</w:t>
            </w:r>
          </w:p>
          <w:p w:rsidR="005C333A" w:rsidRDefault="005C333A" w:rsidP="00B6474D">
            <w:r>
              <w:t>ГОСТ Р 55477-2-13</w:t>
            </w:r>
          </w:p>
          <w:p w:rsidR="001C348F" w:rsidRDefault="001C348F" w:rsidP="00B6474D">
            <w:r>
              <w:t>ГОСТ Р 55485-2012</w:t>
            </w:r>
          </w:p>
          <w:p w:rsidR="001C348F" w:rsidRDefault="001C348F" w:rsidP="00B6474D">
            <w:r>
              <w:t>ГОСТ Р 55499-2013</w:t>
            </w:r>
          </w:p>
          <w:p w:rsidR="001C348F" w:rsidRDefault="001C348F" w:rsidP="00B6474D">
            <w:r>
              <w:t>ГОСТ Р 55791-2013</w:t>
            </w:r>
          </w:p>
          <w:p w:rsidR="001C348F" w:rsidRDefault="001C348F" w:rsidP="00B6474D">
            <w:r>
              <w:t>ГОСТ Р 55795-2013</w:t>
            </w:r>
          </w:p>
          <w:p w:rsidR="001C348F" w:rsidRDefault="001C348F" w:rsidP="00B6474D">
            <w:r>
              <w:t>ГОСТ Р 55796-2013</w:t>
            </w:r>
          </w:p>
          <w:p w:rsidR="001C348F" w:rsidRDefault="001C348F" w:rsidP="006B315F">
            <w:r>
              <w:t>НД на продукцию</w:t>
            </w:r>
          </w:p>
        </w:tc>
      </w:tr>
      <w:tr w:rsidR="001C348F" w:rsidTr="00AA2CAC">
        <w:trPr>
          <w:trHeight w:val="297"/>
        </w:trPr>
        <w:tc>
          <w:tcPr>
            <w:tcW w:w="676" w:type="dxa"/>
            <w:vMerge w:val="restart"/>
          </w:tcPr>
          <w:p w:rsidR="001C348F" w:rsidRDefault="001C348F" w:rsidP="00A354AB">
            <w:pPr>
              <w:jc w:val="center"/>
            </w:pPr>
            <w:r>
              <w:t>2.18</w:t>
            </w:r>
          </w:p>
        </w:tc>
        <w:tc>
          <w:tcPr>
            <w:tcW w:w="2267" w:type="dxa"/>
            <w:vMerge w:val="restart"/>
          </w:tcPr>
          <w:p w:rsidR="001C348F" w:rsidRDefault="001C348F" w:rsidP="00A354AB">
            <w:r>
              <w:t>ГОСТ 4288-76</w:t>
            </w:r>
          </w:p>
          <w:p w:rsidR="001C348F" w:rsidRDefault="001C348F" w:rsidP="00A354AB">
            <w:r>
              <w:t>п.2.5.,2.10</w:t>
            </w:r>
          </w:p>
        </w:tc>
        <w:tc>
          <w:tcPr>
            <w:tcW w:w="2693" w:type="dxa"/>
            <w:vMerge w:val="restart"/>
          </w:tcPr>
          <w:p w:rsidR="001C348F" w:rsidRDefault="001C348F" w:rsidP="00A354AB">
            <w:r>
              <w:t>Изделия и полуфабрикаты из рубленого мяса.</w:t>
            </w:r>
          </w:p>
          <w:p w:rsidR="001C348F" w:rsidRDefault="001C348F" w:rsidP="00A354AB">
            <w:r>
              <w:t>Правила приемки и методы испытаний</w:t>
            </w:r>
          </w:p>
        </w:tc>
        <w:tc>
          <w:tcPr>
            <w:tcW w:w="1416" w:type="dxa"/>
            <w:vMerge/>
          </w:tcPr>
          <w:p w:rsidR="001C348F" w:rsidRDefault="001C348F" w:rsidP="00A354AB">
            <w:pPr>
              <w:jc w:val="center"/>
            </w:pPr>
          </w:p>
        </w:tc>
        <w:tc>
          <w:tcPr>
            <w:tcW w:w="1420" w:type="dxa"/>
            <w:vMerge/>
          </w:tcPr>
          <w:p w:rsidR="001C348F" w:rsidRDefault="001C348F" w:rsidP="00A354AB">
            <w:pPr>
              <w:jc w:val="center"/>
            </w:pPr>
          </w:p>
        </w:tc>
        <w:tc>
          <w:tcPr>
            <w:tcW w:w="2693" w:type="dxa"/>
          </w:tcPr>
          <w:p w:rsidR="001C348F" w:rsidRDefault="001C348F" w:rsidP="006B315F">
            <w:r>
              <w:t>Массовая доля влаги</w:t>
            </w:r>
          </w:p>
          <w:p w:rsidR="001C348F" w:rsidRDefault="001C348F" w:rsidP="006B315F"/>
        </w:tc>
        <w:tc>
          <w:tcPr>
            <w:tcW w:w="1701" w:type="dxa"/>
          </w:tcPr>
          <w:p w:rsidR="001C348F" w:rsidRDefault="001C348F" w:rsidP="00A354AB">
            <w:pPr>
              <w:jc w:val="center"/>
            </w:pPr>
            <w:r>
              <w:t>0,7-80,0</w:t>
            </w:r>
            <w:r w:rsidR="009C4F2B">
              <w:t xml:space="preserve"> </w:t>
            </w:r>
            <w:r>
              <w:t>%</w:t>
            </w:r>
          </w:p>
          <w:p w:rsidR="001C348F" w:rsidRDefault="001C348F" w:rsidP="00A354AB">
            <w:pPr>
              <w:jc w:val="center"/>
            </w:pPr>
          </w:p>
        </w:tc>
        <w:tc>
          <w:tcPr>
            <w:tcW w:w="3282" w:type="dxa"/>
            <w:vMerge/>
          </w:tcPr>
          <w:p w:rsidR="001C348F" w:rsidRDefault="001C348F" w:rsidP="00A354AB">
            <w:pPr>
              <w:jc w:val="center"/>
            </w:pPr>
          </w:p>
        </w:tc>
      </w:tr>
      <w:tr w:rsidR="001C348F" w:rsidTr="003C2C69">
        <w:trPr>
          <w:trHeight w:val="297"/>
        </w:trPr>
        <w:tc>
          <w:tcPr>
            <w:tcW w:w="676" w:type="dxa"/>
            <w:vMerge/>
          </w:tcPr>
          <w:p w:rsidR="001C348F" w:rsidRDefault="001C348F" w:rsidP="00A354AB">
            <w:pPr>
              <w:jc w:val="center"/>
            </w:pPr>
          </w:p>
        </w:tc>
        <w:tc>
          <w:tcPr>
            <w:tcW w:w="2267" w:type="dxa"/>
            <w:vMerge/>
          </w:tcPr>
          <w:p w:rsidR="001C348F" w:rsidRDefault="001C348F" w:rsidP="00A354AB"/>
        </w:tc>
        <w:tc>
          <w:tcPr>
            <w:tcW w:w="2693" w:type="dxa"/>
            <w:vMerge/>
          </w:tcPr>
          <w:p w:rsidR="001C348F" w:rsidRDefault="001C348F" w:rsidP="00A354AB"/>
        </w:tc>
        <w:tc>
          <w:tcPr>
            <w:tcW w:w="1416" w:type="dxa"/>
            <w:vMerge/>
          </w:tcPr>
          <w:p w:rsidR="001C348F" w:rsidRDefault="001C348F" w:rsidP="00A354AB">
            <w:pPr>
              <w:jc w:val="center"/>
            </w:pPr>
          </w:p>
        </w:tc>
        <w:tc>
          <w:tcPr>
            <w:tcW w:w="1420" w:type="dxa"/>
            <w:vMerge/>
          </w:tcPr>
          <w:p w:rsidR="001C348F" w:rsidRDefault="001C348F" w:rsidP="00A354AB">
            <w:pPr>
              <w:jc w:val="center"/>
            </w:pPr>
          </w:p>
        </w:tc>
        <w:tc>
          <w:tcPr>
            <w:tcW w:w="2693" w:type="dxa"/>
          </w:tcPr>
          <w:p w:rsidR="001C348F" w:rsidRDefault="001C348F" w:rsidP="006B315F">
            <w:r>
              <w:t>Массовая доля хлеба</w:t>
            </w:r>
          </w:p>
        </w:tc>
        <w:tc>
          <w:tcPr>
            <w:tcW w:w="1701" w:type="dxa"/>
          </w:tcPr>
          <w:p w:rsidR="001C348F" w:rsidRDefault="001C348F" w:rsidP="00A354AB">
            <w:pPr>
              <w:jc w:val="center"/>
            </w:pPr>
            <w:r>
              <w:t>3,9-30,0</w:t>
            </w:r>
            <w:r w:rsidR="009C4F2B">
              <w:t xml:space="preserve"> </w:t>
            </w:r>
            <w:r>
              <w:t>%</w:t>
            </w:r>
          </w:p>
        </w:tc>
        <w:tc>
          <w:tcPr>
            <w:tcW w:w="3282" w:type="dxa"/>
            <w:vMerge/>
          </w:tcPr>
          <w:p w:rsidR="001C348F" w:rsidRDefault="001C348F" w:rsidP="00A354AB">
            <w:pPr>
              <w:jc w:val="center"/>
            </w:pPr>
          </w:p>
        </w:tc>
      </w:tr>
    </w:tbl>
    <w:p w:rsidR="00CC1815" w:rsidRDefault="00CC1815" w:rsidP="00EE0DA8"/>
    <w:p w:rsidR="00CC1815" w:rsidRDefault="00CC1815" w:rsidP="00EE0DA8"/>
    <w:p w:rsidR="00CC1815" w:rsidRDefault="00CC1815" w:rsidP="00EE0DA8"/>
    <w:p w:rsidR="00CC1815" w:rsidRDefault="00CC1815" w:rsidP="00EE0D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267"/>
        <w:gridCol w:w="2693"/>
        <w:gridCol w:w="1416"/>
        <w:gridCol w:w="1842"/>
        <w:gridCol w:w="2410"/>
        <w:gridCol w:w="1562"/>
        <w:gridCol w:w="3282"/>
      </w:tblGrid>
      <w:tr w:rsidR="00CC1815" w:rsidTr="00E6423D">
        <w:trPr>
          <w:trHeight w:val="297"/>
        </w:trPr>
        <w:tc>
          <w:tcPr>
            <w:tcW w:w="676" w:type="dxa"/>
          </w:tcPr>
          <w:p w:rsidR="00CC1815" w:rsidRDefault="00CC1815" w:rsidP="004877D7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C1815" w:rsidRDefault="00CC1815" w:rsidP="004877D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 w:rsidP="004877D7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CC1815" w:rsidRDefault="00CC1815" w:rsidP="004877D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CC1815" w:rsidRDefault="00CC1815" w:rsidP="004877D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CC1815" w:rsidRDefault="00CC1815" w:rsidP="004877D7">
            <w:pPr>
              <w:jc w:val="center"/>
            </w:pPr>
            <w:r>
              <w:t>6</w:t>
            </w:r>
          </w:p>
        </w:tc>
        <w:tc>
          <w:tcPr>
            <w:tcW w:w="1562" w:type="dxa"/>
          </w:tcPr>
          <w:p w:rsidR="00CC1815" w:rsidRDefault="00CC1815" w:rsidP="004877D7">
            <w:pPr>
              <w:jc w:val="center"/>
            </w:pPr>
            <w:r>
              <w:t>7</w:t>
            </w:r>
          </w:p>
        </w:tc>
        <w:tc>
          <w:tcPr>
            <w:tcW w:w="3282" w:type="dxa"/>
          </w:tcPr>
          <w:p w:rsidR="00CC1815" w:rsidRDefault="00CC1815" w:rsidP="004877D7">
            <w:pPr>
              <w:jc w:val="center"/>
            </w:pPr>
            <w:r>
              <w:t>8</w:t>
            </w:r>
          </w:p>
        </w:tc>
      </w:tr>
      <w:tr w:rsidR="00CC1815" w:rsidTr="000C7DA0">
        <w:trPr>
          <w:trHeight w:val="293"/>
        </w:trPr>
        <w:tc>
          <w:tcPr>
            <w:tcW w:w="676" w:type="dxa"/>
            <w:vMerge w:val="restart"/>
          </w:tcPr>
          <w:p w:rsidR="00CC1815" w:rsidRDefault="00CC1815" w:rsidP="00E6117F">
            <w:r>
              <w:t>2.19</w:t>
            </w:r>
          </w:p>
        </w:tc>
        <w:tc>
          <w:tcPr>
            <w:tcW w:w="2267" w:type="dxa"/>
            <w:vMerge w:val="restart"/>
          </w:tcPr>
          <w:p w:rsidR="00CC1815" w:rsidRDefault="00CC1815" w:rsidP="00F65DC7">
            <w:r>
              <w:t>ГОСТ 7636-85</w:t>
            </w:r>
          </w:p>
          <w:p w:rsidR="00CC1815" w:rsidRDefault="00CC1815" w:rsidP="00F65DC7">
            <w:r>
              <w:t>п.3.3, 3.5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C1815" w:rsidRDefault="00CC1815" w:rsidP="00DE5C70">
            <w:r>
              <w:t>Рыба, нерыбные объекты и продукция из них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CC1815" w:rsidRDefault="00CC1815" w:rsidP="00B96481">
            <w:r>
              <w:t>92 6000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C1815" w:rsidRDefault="00CC1815" w:rsidP="00B96481">
            <w:r>
              <w:t>0305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1815" w:rsidRDefault="00CC1815" w:rsidP="00F65DC7">
            <w:r>
              <w:t>Массовая доля хлористого натрия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C1815" w:rsidRDefault="00CC1815" w:rsidP="00F65DC7">
            <w:pPr>
              <w:jc w:val="center"/>
            </w:pPr>
            <w:r>
              <w:t>0,3-64,8%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</w:tcBorders>
          </w:tcPr>
          <w:p w:rsidR="00CC1815" w:rsidRDefault="00CC1815" w:rsidP="00DE5C70">
            <w:r>
              <w:t>ГОСТ 812-2013</w:t>
            </w:r>
          </w:p>
          <w:p w:rsidR="00CC1815" w:rsidRDefault="00CC1815" w:rsidP="00DE5C70">
            <w:r>
              <w:t>ГОСТ 813-2002</w:t>
            </w:r>
          </w:p>
          <w:p w:rsidR="00CC1815" w:rsidRDefault="00CC1815" w:rsidP="00DE5C70">
            <w:r>
              <w:t>ГОСТ 814-96</w:t>
            </w:r>
          </w:p>
          <w:p w:rsidR="00CC1815" w:rsidRDefault="00CC1815" w:rsidP="00DE5C70">
            <w:r>
              <w:t>ГОСТ 815-2004</w:t>
            </w:r>
          </w:p>
          <w:p w:rsidR="00CC1815" w:rsidRDefault="00CC1815" w:rsidP="00DE5C70">
            <w:r>
              <w:t>ГОСТ 1084-88</w:t>
            </w:r>
          </w:p>
          <w:p w:rsidR="00CC1815" w:rsidRDefault="00A24819" w:rsidP="00DE5C70">
            <w:r>
              <w:t>ГОСТ 1551-93</w:t>
            </w:r>
          </w:p>
          <w:p w:rsidR="00CC1815" w:rsidRDefault="00CC1815" w:rsidP="00DE5C70">
            <w:r>
              <w:t>ГОСТ 2623-2013</w:t>
            </w:r>
          </w:p>
          <w:p w:rsidR="00CC1815" w:rsidRDefault="00CC1815" w:rsidP="00DE5C70">
            <w:r>
              <w:t>ГОСТ 3948-90</w:t>
            </w:r>
          </w:p>
          <w:p w:rsidR="00CC1815" w:rsidRDefault="00CC1815" w:rsidP="00DE5C70">
            <w:r>
              <w:t>ГОСТ 6481-97</w:t>
            </w:r>
          </w:p>
          <w:p w:rsidR="00CC1815" w:rsidRDefault="00CC1815" w:rsidP="00DE5C70">
            <w:r>
              <w:t xml:space="preserve">ГОСТ </w:t>
            </w:r>
            <w:r w:rsidR="00A24819">
              <w:t>6</w:t>
            </w:r>
            <w:r>
              <w:t>606-83</w:t>
            </w:r>
          </w:p>
          <w:p w:rsidR="00CC1815" w:rsidRDefault="00CC1815" w:rsidP="00DE5C70">
            <w:r>
              <w:t>ГОСТ 6730-75</w:t>
            </w:r>
          </w:p>
          <w:p w:rsidR="00CC1815" w:rsidRDefault="00CC1815" w:rsidP="00DE5C70">
            <w:r>
              <w:t>ГОСТ 7668-2013</w:t>
            </w:r>
          </w:p>
          <w:p w:rsidR="00CC1815" w:rsidRDefault="00CC1815" w:rsidP="00DE5C70">
            <w:r>
              <w:t>ГОСТ 7444-2002</w:t>
            </w:r>
          </w:p>
          <w:p w:rsidR="00CC1815" w:rsidRDefault="00CC1815" w:rsidP="00DE5C70">
            <w:r>
              <w:t>ГОСТ 7445-2004</w:t>
            </w:r>
          </w:p>
          <w:p w:rsidR="00CC1815" w:rsidRDefault="00CC1815" w:rsidP="00DE5C70">
            <w:r>
              <w:t>ГОСТ 7447-97</w:t>
            </w:r>
          </w:p>
          <w:p w:rsidR="00CC1815" w:rsidRDefault="00CC1815" w:rsidP="00DE5C70">
            <w:r>
              <w:t>ГОСТ 7448-2006</w:t>
            </w:r>
          </w:p>
          <w:p w:rsidR="00CC1815" w:rsidRDefault="00CC1815" w:rsidP="00DE5C70">
            <w:r>
              <w:t>ГОСТ 7449-96</w:t>
            </w:r>
          </w:p>
          <w:p w:rsidR="00CC1815" w:rsidRDefault="00CC1815" w:rsidP="00DE5C70">
            <w:r>
              <w:t>ГОСТ 11298-2002</w:t>
            </w:r>
          </w:p>
          <w:p w:rsidR="00CC1815" w:rsidRDefault="00CC1815" w:rsidP="00DE5C70">
            <w:r>
              <w:t>ГОСТ 11482-96</w:t>
            </w:r>
          </w:p>
          <w:p w:rsidR="00CC1815" w:rsidRDefault="00CC1815" w:rsidP="00DE5C70">
            <w:r>
              <w:t>ГОСТ 13686-68</w:t>
            </w:r>
          </w:p>
          <w:p w:rsidR="00CC1815" w:rsidRDefault="00CC1815" w:rsidP="00DE5C70">
            <w:r>
              <w:t>ГОСТ 16079-2002</w:t>
            </w:r>
          </w:p>
          <w:p w:rsidR="00CC1815" w:rsidRDefault="00CC1815" w:rsidP="00DE5C70">
            <w:r>
              <w:t>ГОСТ 16080-2002</w:t>
            </w:r>
          </w:p>
          <w:p w:rsidR="00CC1815" w:rsidRDefault="00CC1815" w:rsidP="00DE5C70">
            <w:r>
              <w:t>ГОСТ 18222-88</w:t>
            </w:r>
          </w:p>
          <w:p w:rsidR="00CC1815" w:rsidRDefault="00CC1815" w:rsidP="00DE5C70">
            <w:r>
              <w:t>ГОСТ 18223-2013</w:t>
            </w:r>
          </w:p>
          <w:p w:rsidR="00CC1815" w:rsidRDefault="00CC1815" w:rsidP="00DE5C70">
            <w:r>
              <w:t>ГОСТ 21607-2008</w:t>
            </w:r>
          </w:p>
          <w:p w:rsidR="00CC1815" w:rsidRDefault="00CC1815" w:rsidP="00DE5C70">
            <w:r>
              <w:t>ГОСТ 28698-90</w:t>
            </w:r>
          </w:p>
          <w:p w:rsidR="00A24819" w:rsidRDefault="00A24819" w:rsidP="00DE5C70">
            <w:r>
              <w:t>ГОСТ 32002-2012</w:t>
            </w:r>
          </w:p>
          <w:p w:rsidR="00CC1815" w:rsidRDefault="00CC1815" w:rsidP="00F16543">
            <w:r>
              <w:t>ГОСТ 32004-2012</w:t>
            </w:r>
          </w:p>
          <w:p w:rsidR="00CC1815" w:rsidRDefault="00CC1815" w:rsidP="00F16543">
            <w:r>
              <w:t>ГОСТ 32006-2012</w:t>
            </w:r>
          </w:p>
          <w:p w:rsidR="00CC1815" w:rsidRDefault="00CC1815" w:rsidP="00F16543">
            <w:r>
              <w:t>ГОСТ 32807-2014</w:t>
            </w:r>
          </w:p>
          <w:p w:rsidR="00CC1815" w:rsidRDefault="00CC1815" w:rsidP="00DE5C70">
            <w:r>
              <w:t>ГОСТ 32744-2014</w:t>
            </w:r>
          </w:p>
        </w:tc>
      </w:tr>
      <w:tr w:rsidR="00CC1815" w:rsidTr="00EB3F3F">
        <w:trPr>
          <w:trHeight w:val="596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CC1815" w:rsidRDefault="00CC1815" w:rsidP="00E6117F"/>
        </w:tc>
        <w:tc>
          <w:tcPr>
            <w:tcW w:w="2267" w:type="dxa"/>
            <w:vMerge/>
          </w:tcPr>
          <w:p w:rsidR="00CC1815" w:rsidRDefault="00CC1815" w:rsidP="00F65DC7"/>
        </w:tc>
        <w:tc>
          <w:tcPr>
            <w:tcW w:w="2693" w:type="dxa"/>
            <w:vMerge/>
          </w:tcPr>
          <w:p w:rsidR="00CC1815" w:rsidRDefault="00CC1815" w:rsidP="00DE5C70"/>
        </w:tc>
        <w:tc>
          <w:tcPr>
            <w:tcW w:w="1416" w:type="dxa"/>
            <w:vMerge/>
          </w:tcPr>
          <w:p w:rsidR="00CC1815" w:rsidRDefault="00CC1815" w:rsidP="00F65DC7">
            <w:pPr>
              <w:jc w:val="center"/>
            </w:pPr>
          </w:p>
        </w:tc>
        <w:tc>
          <w:tcPr>
            <w:tcW w:w="1842" w:type="dxa"/>
            <w:vMerge/>
          </w:tcPr>
          <w:p w:rsidR="00CC1815" w:rsidRDefault="00CC1815" w:rsidP="0026221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1815" w:rsidRDefault="00CC1815" w:rsidP="00F65DC7">
            <w:r>
              <w:t>Массовая доля влаги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C1815" w:rsidRDefault="00CC1815" w:rsidP="00F65DC7">
            <w:pPr>
              <w:jc w:val="center"/>
            </w:pPr>
            <w:r>
              <w:t>1,0-90,%</w:t>
            </w:r>
          </w:p>
        </w:tc>
        <w:tc>
          <w:tcPr>
            <w:tcW w:w="3282" w:type="dxa"/>
            <w:vMerge/>
          </w:tcPr>
          <w:p w:rsidR="00CC1815" w:rsidRDefault="00CC1815" w:rsidP="00DE5C70"/>
        </w:tc>
      </w:tr>
    </w:tbl>
    <w:p w:rsidR="00CC1815" w:rsidRDefault="00CC1815" w:rsidP="00EE0DA8">
      <w:pPr>
        <w:jc w:val="center"/>
      </w:pPr>
    </w:p>
    <w:tbl>
      <w:tblPr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6"/>
        <w:gridCol w:w="2394"/>
        <w:gridCol w:w="14"/>
        <w:gridCol w:w="1403"/>
        <w:gridCol w:w="12"/>
        <w:gridCol w:w="1547"/>
        <w:gridCol w:w="151"/>
        <w:gridCol w:w="2543"/>
        <w:gridCol w:w="7"/>
        <w:gridCol w:w="1977"/>
        <w:gridCol w:w="6"/>
        <w:gridCol w:w="2851"/>
      </w:tblGrid>
      <w:tr w:rsidR="00CC1815" w:rsidTr="00AA7564">
        <w:tc>
          <w:tcPr>
            <w:tcW w:w="817" w:type="dxa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408" w:type="dxa"/>
            <w:gridSpan w:val="2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415" w:type="dxa"/>
            <w:gridSpan w:val="2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698" w:type="dxa"/>
            <w:gridSpan w:val="2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550" w:type="dxa"/>
            <w:gridSpan w:val="2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1983" w:type="dxa"/>
            <w:gridSpan w:val="2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CC1815" w:rsidTr="00543E71">
        <w:trPr>
          <w:trHeight w:val="328"/>
        </w:trPr>
        <w:tc>
          <w:tcPr>
            <w:tcW w:w="817" w:type="dxa"/>
            <w:tcBorders>
              <w:bottom w:val="single" w:sz="4" w:space="0" w:color="auto"/>
            </w:tcBorders>
          </w:tcPr>
          <w:p w:rsidR="00CC1815" w:rsidRDefault="00CC1815" w:rsidP="00AA2CAC"/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:rsidR="00CC1815" w:rsidRDefault="00CC1815" w:rsidP="00AA2CAC"/>
        </w:tc>
        <w:tc>
          <w:tcPr>
            <w:tcW w:w="2408" w:type="dxa"/>
            <w:gridSpan w:val="2"/>
          </w:tcPr>
          <w:p w:rsidR="00CC1815" w:rsidRDefault="00CC1815"/>
        </w:tc>
        <w:tc>
          <w:tcPr>
            <w:tcW w:w="1415" w:type="dxa"/>
            <w:gridSpan w:val="2"/>
          </w:tcPr>
          <w:p w:rsidR="00CC1815" w:rsidRDefault="00CC1815"/>
        </w:tc>
        <w:tc>
          <w:tcPr>
            <w:tcW w:w="1698" w:type="dxa"/>
            <w:gridSpan w:val="2"/>
          </w:tcPr>
          <w:p w:rsidR="00CC1815" w:rsidRDefault="00CC1815"/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C1815" w:rsidRDefault="00CC1815" w:rsidP="00AA2CAC"/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CC1815" w:rsidRDefault="00CC1815" w:rsidP="00AA2CAC">
            <w:pPr>
              <w:jc w:val="center"/>
            </w:pPr>
          </w:p>
        </w:tc>
        <w:tc>
          <w:tcPr>
            <w:tcW w:w="2851" w:type="dxa"/>
          </w:tcPr>
          <w:p w:rsidR="00CC1815" w:rsidRDefault="00CC1815" w:rsidP="00F83313">
            <w:r>
              <w:t>ГОСТ 32910-2014 (действует с  01.01.2016)</w:t>
            </w:r>
          </w:p>
          <w:p w:rsidR="00CC1815" w:rsidRDefault="00CC1815" w:rsidP="008B09F5">
            <w:r>
              <w:t>ГОСТ 32911-2014 (действует с 01.01.2016)</w:t>
            </w:r>
          </w:p>
        </w:tc>
      </w:tr>
      <w:tr w:rsidR="00741AF2" w:rsidTr="00174CB1">
        <w:trPr>
          <w:trHeight w:val="565"/>
        </w:trPr>
        <w:tc>
          <w:tcPr>
            <w:tcW w:w="817" w:type="dxa"/>
            <w:vMerge w:val="restart"/>
          </w:tcPr>
          <w:p w:rsidR="00741AF2" w:rsidRDefault="00741AF2" w:rsidP="005F744D">
            <w:pPr>
              <w:jc w:val="center"/>
            </w:pPr>
            <w:r>
              <w:t>2.20</w:t>
            </w:r>
          </w:p>
        </w:tc>
        <w:tc>
          <w:tcPr>
            <w:tcW w:w="2426" w:type="dxa"/>
            <w:gridSpan w:val="2"/>
            <w:vMerge w:val="restart"/>
          </w:tcPr>
          <w:p w:rsidR="00741AF2" w:rsidRDefault="00741AF2" w:rsidP="00EB3F3F">
            <w:r>
              <w:t>ГОСТ 27082-89</w:t>
            </w:r>
          </w:p>
          <w:p w:rsidR="00741AF2" w:rsidRDefault="00741AF2" w:rsidP="00EB3F3F">
            <w:r>
              <w:t>п.2</w:t>
            </w:r>
          </w:p>
        </w:tc>
        <w:tc>
          <w:tcPr>
            <w:tcW w:w="2408" w:type="dxa"/>
            <w:gridSpan w:val="2"/>
            <w:vMerge w:val="restart"/>
          </w:tcPr>
          <w:p w:rsidR="00741AF2" w:rsidRDefault="00741AF2" w:rsidP="00EB3F3F">
            <w:r>
              <w:t>Консервы, пресервы из рыбных и нерыбных объектов промысла</w:t>
            </w:r>
          </w:p>
        </w:tc>
        <w:tc>
          <w:tcPr>
            <w:tcW w:w="1415" w:type="dxa"/>
            <w:gridSpan w:val="2"/>
            <w:vMerge w:val="restart"/>
          </w:tcPr>
          <w:p w:rsidR="00741AF2" w:rsidRDefault="00741AF2" w:rsidP="00B96481">
            <w:r>
              <w:t>92 7000</w:t>
            </w:r>
          </w:p>
        </w:tc>
        <w:tc>
          <w:tcPr>
            <w:tcW w:w="1698" w:type="dxa"/>
            <w:gridSpan w:val="2"/>
            <w:vMerge w:val="restart"/>
          </w:tcPr>
          <w:p w:rsidR="00741AF2" w:rsidRDefault="00741AF2" w:rsidP="00B96481">
            <w:r>
              <w:t>1604</w:t>
            </w:r>
          </w:p>
          <w:p w:rsidR="00741AF2" w:rsidRDefault="00741AF2" w:rsidP="00B96481"/>
        </w:tc>
        <w:tc>
          <w:tcPr>
            <w:tcW w:w="2550" w:type="dxa"/>
            <w:gridSpan w:val="2"/>
            <w:vMerge w:val="restart"/>
          </w:tcPr>
          <w:p w:rsidR="00741AF2" w:rsidRDefault="00741AF2" w:rsidP="00EB3F3F">
            <w:r>
              <w:t>Массовая доля общей кислотности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741AF2" w:rsidRDefault="00741AF2" w:rsidP="00EB3F3F">
            <w:pPr>
              <w:jc w:val="center"/>
            </w:pPr>
            <w:r>
              <w:t>0,3-0,7 % для консервов</w:t>
            </w:r>
          </w:p>
        </w:tc>
        <w:tc>
          <w:tcPr>
            <w:tcW w:w="2851" w:type="dxa"/>
            <w:vMerge w:val="restart"/>
          </w:tcPr>
          <w:p w:rsidR="00741AF2" w:rsidRDefault="00741AF2" w:rsidP="00315E57">
            <w:r>
              <w:t>ГОСТ 280-2009</w:t>
            </w:r>
          </w:p>
          <w:p w:rsidR="00741AF2" w:rsidRDefault="00741AF2" w:rsidP="00315E57">
            <w:r>
              <w:t>ГОСТ 3945-78</w:t>
            </w:r>
          </w:p>
          <w:p w:rsidR="00741AF2" w:rsidRDefault="00741AF2" w:rsidP="00315E57">
            <w:r>
              <w:t>ГОСТ 6065-2012</w:t>
            </w:r>
          </w:p>
          <w:p w:rsidR="00741AF2" w:rsidRDefault="00741AF2" w:rsidP="00315E57">
            <w:r>
              <w:t>ГОСТ 7144-2006</w:t>
            </w:r>
          </w:p>
          <w:p w:rsidR="00741AF2" w:rsidRDefault="00741AF2" w:rsidP="00315E57">
            <w:r>
              <w:t>ГОСТ 7452-2014</w:t>
            </w:r>
          </w:p>
          <w:p w:rsidR="00741AF2" w:rsidRDefault="00741AF2" w:rsidP="00315E57">
            <w:r>
              <w:t>ГОСТ 7453-86</w:t>
            </w:r>
          </w:p>
          <w:p w:rsidR="00741AF2" w:rsidRDefault="00741AF2" w:rsidP="005C38C9">
            <w:r>
              <w:t>ГОСТ 7455-2013</w:t>
            </w:r>
          </w:p>
          <w:p w:rsidR="00741AF2" w:rsidRDefault="00741AF2" w:rsidP="00C71339">
            <w:r>
              <w:t>ГОСТ 7457-2007</w:t>
            </w:r>
          </w:p>
          <w:p w:rsidR="00741AF2" w:rsidRDefault="00741AF2" w:rsidP="00366268">
            <w:r>
              <w:t>ГОСТ 9862-90</w:t>
            </w:r>
          </w:p>
          <w:p w:rsidR="00741AF2" w:rsidRDefault="00741AF2" w:rsidP="00366268">
            <w:r>
              <w:t>ГОСТ 10119-2007</w:t>
            </w:r>
          </w:p>
          <w:p w:rsidR="00741AF2" w:rsidRDefault="00741AF2" w:rsidP="00366268">
            <w:r>
              <w:t>ГОСТ 10531-2-13</w:t>
            </w:r>
          </w:p>
          <w:p w:rsidR="00741AF2" w:rsidRDefault="00741AF2" w:rsidP="00366268">
            <w:r>
              <w:t>ГОСТ 10979-2009</w:t>
            </w:r>
          </w:p>
          <w:p w:rsidR="00741AF2" w:rsidRDefault="00741AF2" w:rsidP="00366268">
            <w:r>
              <w:t>ГОСТ 12028-86</w:t>
            </w:r>
          </w:p>
          <w:p w:rsidR="00741AF2" w:rsidRDefault="00741AF2" w:rsidP="00290615">
            <w:r>
              <w:t>ГОСТ 12028-14 (действует с 01.01.2016)</w:t>
            </w:r>
          </w:p>
          <w:p w:rsidR="00741AF2" w:rsidRDefault="00741AF2" w:rsidP="00290615">
            <w:r>
              <w:t>ГОСТ 12161-2006</w:t>
            </w:r>
          </w:p>
          <w:p w:rsidR="00741AF2" w:rsidRDefault="00741AF2" w:rsidP="00290615">
            <w:r>
              <w:t>ГОСТ 12250-88</w:t>
            </w:r>
          </w:p>
          <w:p w:rsidR="00741AF2" w:rsidRDefault="00741AF2" w:rsidP="00290615">
            <w:r>
              <w:t>ГОСТ 12292-2000</w:t>
            </w:r>
          </w:p>
          <w:p w:rsidR="00741AF2" w:rsidRDefault="00741AF2" w:rsidP="00290615">
            <w:r>
              <w:t>ГОСТ 13272-2009</w:t>
            </w:r>
          </w:p>
          <w:p w:rsidR="00741AF2" w:rsidRDefault="00741AF2" w:rsidP="00290615">
            <w:r>
              <w:t>ГОСТ 13865-2000</w:t>
            </w:r>
          </w:p>
          <w:p w:rsidR="00741AF2" w:rsidRDefault="00741AF2" w:rsidP="00290615">
            <w:r>
              <w:t>ГОСТ 16978-99</w:t>
            </w:r>
          </w:p>
          <w:p w:rsidR="00741AF2" w:rsidRDefault="00741AF2" w:rsidP="00290615">
            <w:r>
              <w:t>ГОСТ 19588-2006</w:t>
            </w:r>
          </w:p>
          <w:p w:rsidR="00741AF2" w:rsidRDefault="00741AF2" w:rsidP="00290615">
            <w:r>
              <w:t>ГОСТ 20056-2013</w:t>
            </w:r>
          </w:p>
          <w:p w:rsidR="00741AF2" w:rsidRDefault="00741AF2" w:rsidP="00290615">
            <w:r>
              <w:t>ГОСТ 20546-2006</w:t>
            </w:r>
          </w:p>
          <w:p w:rsidR="00741AF2" w:rsidRDefault="00741AF2" w:rsidP="00290615">
            <w:r>
              <w:t>ГОСТ 29275-92</w:t>
            </w:r>
          </w:p>
          <w:p w:rsidR="00741AF2" w:rsidRDefault="00741AF2" w:rsidP="00001499">
            <w:r>
              <w:t>ГОСТ 32156-2013</w:t>
            </w:r>
          </w:p>
          <w:p w:rsidR="00741AF2" w:rsidRDefault="00741AF2" w:rsidP="00001499">
            <w:r>
              <w:t>НД на продукцию</w:t>
            </w:r>
          </w:p>
          <w:p w:rsidR="00741AF2" w:rsidRPr="00001499" w:rsidRDefault="00741AF2" w:rsidP="00001499"/>
        </w:tc>
      </w:tr>
      <w:tr w:rsidR="00741AF2" w:rsidTr="00741AF2">
        <w:trPr>
          <w:trHeight w:val="52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41AF2" w:rsidRDefault="00741AF2" w:rsidP="005F744D">
            <w:pPr>
              <w:jc w:val="center"/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741AF2" w:rsidRDefault="00741AF2" w:rsidP="00EB3F3F"/>
        </w:tc>
        <w:tc>
          <w:tcPr>
            <w:tcW w:w="2408" w:type="dxa"/>
            <w:gridSpan w:val="2"/>
            <w:vMerge/>
          </w:tcPr>
          <w:p w:rsidR="00741AF2" w:rsidRDefault="00741AF2" w:rsidP="00EB3F3F"/>
        </w:tc>
        <w:tc>
          <w:tcPr>
            <w:tcW w:w="1415" w:type="dxa"/>
            <w:gridSpan w:val="2"/>
            <w:vMerge/>
          </w:tcPr>
          <w:p w:rsidR="00741AF2" w:rsidRDefault="00741AF2" w:rsidP="00B96481"/>
        </w:tc>
        <w:tc>
          <w:tcPr>
            <w:tcW w:w="1698" w:type="dxa"/>
            <w:gridSpan w:val="2"/>
            <w:vMerge/>
          </w:tcPr>
          <w:p w:rsidR="00741AF2" w:rsidRDefault="00741AF2" w:rsidP="00B96481"/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</w:tcPr>
          <w:p w:rsidR="00741AF2" w:rsidRDefault="00741AF2" w:rsidP="00EB3F3F"/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AF2" w:rsidRDefault="00741AF2" w:rsidP="00EB3F3F">
            <w:pPr>
              <w:jc w:val="center"/>
            </w:pPr>
            <w:r>
              <w:t>0,4-1,2 % для пресервов</w:t>
            </w:r>
          </w:p>
        </w:tc>
        <w:tc>
          <w:tcPr>
            <w:tcW w:w="2851" w:type="dxa"/>
            <w:vMerge/>
          </w:tcPr>
          <w:p w:rsidR="00741AF2" w:rsidRDefault="00741AF2" w:rsidP="00315E57"/>
        </w:tc>
      </w:tr>
      <w:tr w:rsidR="00CC1815" w:rsidTr="00EB3F3F">
        <w:trPr>
          <w:trHeight w:val="328"/>
        </w:trPr>
        <w:tc>
          <w:tcPr>
            <w:tcW w:w="817" w:type="dxa"/>
            <w:tcBorders>
              <w:bottom w:val="single" w:sz="4" w:space="0" w:color="auto"/>
            </w:tcBorders>
          </w:tcPr>
          <w:p w:rsidR="00CC1815" w:rsidRDefault="00CC1815" w:rsidP="005F744D">
            <w:pPr>
              <w:jc w:val="center"/>
            </w:pPr>
            <w:r>
              <w:t>2.21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:rsidR="00CC1815" w:rsidRDefault="00CC1815" w:rsidP="00EB3F3F">
            <w:r>
              <w:t>ГОСТ 27207-78</w:t>
            </w:r>
          </w:p>
        </w:tc>
        <w:tc>
          <w:tcPr>
            <w:tcW w:w="2408" w:type="dxa"/>
            <w:gridSpan w:val="2"/>
            <w:vMerge/>
          </w:tcPr>
          <w:p w:rsidR="00CC1815" w:rsidRDefault="00CC1815" w:rsidP="00EB3F3F"/>
        </w:tc>
        <w:tc>
          <w:tcPr>
            <w:tcW w:w="1415" w:type="dxa"/>
            <w:gridSpan w:val="2"/>
            <w:vMerge/>
          </w:tcPr>
          <w:p w:rsidR="00CC1815" w:rsidRDefault="00CC1815" w:rsidP="00EB3F3F">
            <w:pPr>
              <w:jc w:val="center"/>
            </w:pPr>
          </w:p>
        </w:tc>
        <w:tc>
          <w:tcPr>
            <w:tcW w:w="1698" w:type="dxa"/>
            <w:gridSpan w:val="2"/>
            <w:vMerge/>
          </w:tcPr>
          <w:p w:rsidR="00CC1815" w:rsidRDefault="00CC1815" w:rsidP="00EB3F3F">
            <w:pPr>
              <w:jc w:val="center"/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C1815" w:rsidRDefault="00CC1815" w:rsidP="00EB3F3F">
            <w:r>
              <w:t>Массовая доля поваренной соли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CC1815" w:rsidRDefault="00CC1815" w:rsidP="00EB3F3F">
            <w:pPr>
              <w:jc w:val="center"/>
            </w:pPr>
            <w:r w:rsidRPr="00635AB6">
              <w:t>0,3-64,8</w:t>
            </w:r>
            <w:r w:rsidR="008B32F5">
              <w:t xml:space="preserve"> </w:t>
            </w:r>
            <w:r w:rsidRPr="00635AB6">
              <w:t>%</w:t>
            </w:r>
          </w:p>
        </w:tc>
        <w:tc>
          <w:tcPr>
            <w:tcW w:w="2851" w:type="dxa"/>
            <w:vMerge/>
          </w:tcPr>
          <w:p w:rsidR="00CC1815" w:rsidRDefault="00CC1815" w:rsidP="00366268"/>
        </w:tc>
      </w:tr>
      <w:tr w:rsidR="00CC1815" w:rsidTr="00EB3F3F">
        <w:trPr>
          <w:trHeight w:val="2208"/>
        </w:trPr>
        <w:tc>
          <w:tcPr>
            <w:tcW w:w="817" w:type="dxa"/>
          </w:tcPr>
          <w:p w:rsidR="00CC1815" w:rsidRDefault="00CC1815" w:rsidP="005F744D">
            <w:pPr>
              <w:jc w:val="center"/>
            </w:pPr>
            <w:r>
              <w:t>2.22</w:t>
            </w:r>
          </w:p>
        </w:tc>
        <w:tc>
          <w:tcPr>
            <w:tcW w:w="2426" w:type="dxa"/>
            <w:gridSpan w:val="2"/>
          </w:tcPr>
          <w:p w:rsidR="00CC1815" w:rsidRDefault="00CC1815" w:rsidP="00AA2CAC">
            <w:r>
              <w:t>ГОСТ 27201-78</w:t>
            </w:r>
          </w:p>
        </w:tc>
        <w:tc>
          <w:tcPr>
            <w:tcW w:w="2408" w:type="dxa"/>
            <w:gridSpan w:val="2"/>
            <w:vMerge/>
          </w:tcPr>
          <w:p w:rsidR="00CC1815" w:rsidRDefault="00CC1815"/>
        </w:tc>
        <w:tc>
          <w:tcPr>
            <w:tcW w:w="1415" w:type="dxa"/>
            <w:gridSpan w:val="2"/>
            <w:vMerge/>
          </w:tcPr>
          <w:p w:rsidR="00CC1815" w:rsidRDefault="00CC1815"/>
        </w:tc>
        <w:tc>
          <w:tcPr>
            <w:tcW w:w="1698" w:type="dxa"/>
            <w:gridSpan w:val="2"/>
            <w:vMerge/>
          </w:tcPr>
          <w:p w:rsidR="00CC1815" w:rsidRDefault="00CC1815"/>
        </w:tc>
        <w:tc>
          <w:tcPr>
            <w:tcW w:w="2550" w:type="dxa"/>
            <w:gridSpan w:val="2"/>
          </w:tcPr>
          <w:p w:rsidR="00CC1815" w:rsidRDefault="00CC1815" w:rsidP="00AA2CAC">
            <w:r>
              <w:t>Массовая доля консервантов:</w:t>
            </w:r>
          </w:p>
          <w:p w:rsidR="00CC1815" w:rsidRDefault="00E83273" w:rsidP="00AA2CAC">
            <w:r>
              <w:t>б</w:t>
            </w:r>
            <w:r w:rsidR="00CC1815">
              <w:t>ензойнокислый натрий</w:t>
            </w:r>
          </w:p>
          <w:p w:rsidR="00CC1815" w:rsidRDefault="00CC1815"/>
          <w:p w:rsidR="00CC1815" w:rsidRDefault="00CC1815"/>
          <w:p w:rsidR="00CC1815" w:rsidRDefault="00CC1815"/>
          <w:p w:rsidR="00CC1815" w:rsidRDefault="00CC1815" w:rsidP="00EB3F3F"/>
        </w:tc>
        <w:tc>
          <w:tcPr>
            <w:tcW w:w="1983" w:type="dxa"/>
            <w:gridSpan w:val="2"/>
          </w:tcPr>
          <w:p w:rsidR="00CC1815" w:rsidRPr="00635AB6" w:rsidRDefault="00CC1815" w:rsidP="00AA2CAC">
            <w:pPr>
              <w:jc w:val="center"/>
            </w:pPr>
            <w:r>
              <w:t>0,1-0,2</w:t>
            </w:r>
            <w:r w:rsidR="008B32F5">
              <w:t xml:space="preserve"> </w:t>
            </w:r>
            <w:r>
              <w:t>%</w:t>
            </w:r>
          </w:p>
        </w:tc>
        <w:tc>
          <w:tcPr>
            <w:tcW w:w="2851" w:type="dxa"/>
            <w:vMerge/>
          </w:tcPr>
          <w:p w:rsidR="00CC1815" w:rsidRDefault="00CC1815" w:rsidP="00366268"/>
        </w:tc>
      </w:tr>
      <w:tr w:rsidR="00CC1815" w:rsidTr="00AA7564">
        <w:tc>
          <w:tcPr>
            <w:tcW w:w="817" w:type="dxa"/>
          </w:tcPr>
          <w:p w:rsidR="00CC1815" w:rsidRDefault="00CC1815" w:rsidP="001A4F51">
            <w:pPr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</w:tcPr>
          <w:p w:rsidR="00CC1815" w:rsidRDefault="00CC1815" w:rsidP="001A4F51">
            <w:pPr>
              <w:jc w:val="center"/>
            </w:pPr>
            <w:r>
              <w:t>2</w:t>
            </w:r>
          </w:p>
        </w:tc>
        <w:tc>
          <w:tcPr>
            <w:tcW w:w="2408" w:type="dxa"/>
            <w:gridSpan w:val="2"/>
          </w:tcPr>
          <w:p w:rsidR="00CC1815" w:rsidRDefault="00CC1815" w:rsidP="001A4F51">
            <w:pPr>
              <w:jc w:val="center"/>
            </w:pPr>
            <w:r>
              <w:t>3</w:t>
            </w:r>
          </w:p>
        </w:tc>
        <w:tc>
          <w:tcPr>
            <w:tcW w:w="1415" w:type="dxa"/>
            <w:gridSpan w:val="2"/>
          </w:tcPr>
          <w:p w:rsidR="00CC1815" w:rsidRDefault="00CC1815" w:rsidP="001A4F51">
            <w:pPr>
              <w:jc w:val="center"/>
            </w:pPr>
            <w:r>
              <w:t>4</w:t>
            </w:r>
          </w:p>
        </w:tc>
        <w:tc>
          <w:tcPr>
            <w:tcW w:w="1698" w:type="dxa"/>
            <w:gridSpan w:val="2"/>
          </w:tcPr>
          <w:p w:rsidR="00CC1815" w:rsidRDefault="00CC1815" w:rsidP="001A4F51">
            <w:pPr>
              <w:jc w:val="center"/>
            </w:pPr>
            <w:r>
              <w:t>5</w:t>
            </w:r>
          </w:p>
        </w:tc>
        <w:tc>
          <w:tcPr>
            <w:tcW w:w="2550" w:type="dxa"/>
            <w:gridSpan w:val="2"/>
          </w:tcPr>
          <w:p w:rsidR="00CC1815" w:rsidRDefault="00CC1815" w:rsidP="001A4F51">
            <w:pPr>
              <w:jc w:val="center"/>
            </w:pPr>
            <w:r>
              <w:t>6</w:t>
            </w:r>
          </w:p>
        </w:tc>
        <w:tc>
          <w:tcPr>
            <w:tcW w:w="1983" w:type="dxa"/>
            <w:gridSpan w:val="2"/>
          </w:tcPr>
          <w:p w:rsidR="00CC1815" w:rsidRDefault="00CC1815" w:rsidP="001A4F51">
            <w:pPr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CC1815" w:rsidRDefault="00CC1815" w:rsidP="001A4F51">
            <w:pPr>
              <w:jc w:val="center"/>
            </w:pPr>
            <w:r>
              <w:t>8</w:t>
            </w:r>
          </w:p>
        </w:tc>
      </w:tr>
      <w:tr w:rsidR="00CC1815" w:rsidTr="007824A3">
        <w:tc>
          <w:tcPr>
            <w:tcW w:w="817" w:type="dxa"/>
          </w:tcPr>
          <w:p w:rsidR="00CC1815" w:rsidRDefault="00CC1815" w:rsidP="005F744D">
            <w:pPr>
              <w:jc w:val="center"/>
            </w:pPr>
            <w:r>
              <w:t>2.23</w:t>
            </w:r>
          </w:p>
          <w:p w:rsidR="00CC1815" w:rsidRDefault="00CC1815" w:rsidP="005F744D">
            <w:pPr>
              <w:jc w:val="center"/>
            </w:pPr>
          </w:p>
        </w:tc>
        <w:tc>
          <w:tcPr>
            <w:tcW w:w="2426" w:type="dxa"/>
            <w:gridSpan w:val="2"/>
          </w:tcPr>
          <w:p w:rsidR="00CC1815" w:rsidRDefault="00CC1815" w:rsidP="00EB3F3F">
            <w:r>
              <w:t>ГОСТ 26664-85</w:t>
            </w:r>
          </w:p>
        </w:tc>
        <w:tc>
          <w:tcPr>
            <w:tcW w:w="2408" w:type="dxa"/>
            <w:gridSpan w:val="2"/>
            <w:vMerge w:val="restart"/>
          </w:tcPr>
          <w:p w:rsidR="00CC1815" w:rsidRDefault="00CC1815"/>
        </w:tc>
        <w:tc>
          <w:tcPr>
            <w:tcW w:w="1415" w:type="dxa"/>
            <w:gridSpan w:val="2"/>
            <w:vMerge w:val="restart"/>
          </w:tcPr>
          <w:p w:rsidR="00CC1815" w:rsidRDefault="00CC1815"/>
        </w:tc>
        <w:tc>
          <w:tcPr>
            <w:tcW w:w="1698" w:type="dxa"/>
            <w:gridSpan w:val="2"/>
            <w:vMerge w:val="restart"/>
          </w:tcPr>
          <w:p w:rsidR="00CC1815" w:rsidRDefault="00CC1815"/>
        </w:tc>
        <w:tc>
          <w:tcPr>
            <w:tcW w:w="2550" w:type="dxa"/>
            <w:gridSpan w:val="2"/>
          </w:tcPr>
          <w:p w:rsidR="00CC1815" w:rsidRDefault="00CC1815" w:rsidP="00EB3F3F">
            <w:r>
              <w:t>Методы определения массы нетто и массовой доли составных частей</w:t>
            </w:r>
          </w:p>
        </w:tc>
        <w:tc>
          <w:tcPr>
            <w:tcW w:w="1983" w:type="dxa"/>
            <w:gridSpan w:val="2"/>
          </w:tcPr>
          <w:p w:rsidR="00CC1815" w:rsidRDefault="00CC1815" w:rsidP="000417F3">
            <w:pPr>
              <w:jc w:val="center"/>
            </w:pPr>
            <w:r>
              <w:t>-</w:t>
            </w:r>
          </w:p>
        </w:tc>
        <w:tc>
          <w:tcPr>
            <w:tcW w:w="2851" w:type="dxa"/>
            <w:vMerge w:val="restart"/>
          </w:tcPr>
          <w:p w:rsidR="00CC1815" w:rsidRDefault="00CC1815" w:rsidP="001A4F51">
            <w:r>
              <w:t>ГОСТ 32801-2014</w:t>
            </w:r>
          </w:p>
          <w:p w:rsidR="00CC1815" w:rsidRDefault="00CC1815" w:rsidP="001A4F51">
            <w:r>
              <w:t>(действует с 01.01.2016)</w:t>
            </w:r>
          </w:p>
          <w:p w:rsidR="00CC1815" w:rsidRDefault="00CC1815" w:rsidP="001A4F51">
            <w:r>
              <w:t>ГОСТ Р 51490-99</w:t>
            </w:r>
          </w:p>
          <w:p w:rsidR="00645515" w:rsidRDefault="00645515" w:rsidP="001A4F51">
            <w:r>
              <w:t>ГОСТ Р 51491-99</w:t>
            </w:r>
          </w:p>
          <w:p w:rsidR="00CC1815" w:rsidRDefault="00CC1815" w:rsidP="001A4F51">
            <w:r>
              <w:t>НД</w:t>
            </w:r>
            <w:r w:rsidR="00D63D24">
              <w:t xml:space="preserve"> на продукцию</w:t>
            </w:r>
          </w:p>
          <w:p w:rsidR="00CC1815" w:rsidRDefault="00CC1815" w:rsidP="001A4F51"/>
          <w:p w:rsidR="00CC1815" w:rsidRDefault="00CC1815" w:rsidP="001A4F51"/>
          <w:p w:rsidR="00CC1815" w:rsidRDefault="00CC1815" w:rsidP="001A4F51"/>
          <w:p w:rsidR="00CC1815" w:rsidRDefault="00CC1815" w:rsidP="001A4F51"/>
          <w:p w:rsidR="00CC1815" w:rsidRDefault="00CC1815" w:rsidP="001A4F51"/>
          <w:p w:rsidR="00CC1815" w:rsidRDefault="00CC1815" w:rsidP="001A4F51"/>
          <w:p w:rsidR="00CC1815" w:rsidRDefault="00CC1815" w:rsidP="001A4F51"/>
          <w:p w:rsidR="00CC1815" w:rsidRDefault="00CC1815" w:rsidP="001A4F51"/>
        </w:tc>
      </w:tr>
      <w:tr w:rsidR="00CC1815" w:rsidTr="00592FCF">
        <w:trPr>
          <w:trHeight w:val="888"/>
        </w:trPr>
        <w:tc>
          <w:tcPr>
            <w:tcW w:w="817" w:type="dxa"/>
          </w:tcPr>
          <w:p w:rsidR="00CC1815" w:rsidRDefault="00CC1815" w:rsidP="005F744D">
            <w:pPr>
              <w:jc w:val="center"/>
            </w:pPr>
            <w:r>
              <w:t>2.24</w:t>
            </w:r>
          </w:p>
        </w:tc>
        <w:tc>
          <w:tcPr>
            <w:tcW w:w="2426" w:type="dxa"/>
            <w:gridSpan w:val="2"/>
          </w:tcPr>
          <w:p w:rsidR="00CC1815" w:rsidRDefault="00CC1815" w:rsidP="00EB3F3F">
            <w:r>
              <w:t>ГОСТ 26829-86</w:t>
            </w:r>
          </w:p>
        </w:tc>
        <w:tc>
          <w:tcPr>
            <w:tcW w:w="2408" w:type="dxa"/>
            <w:gridSpan w:val="2"/>
            <w:vMerge/>
          </w:tcPr>
          <w:p w:rsidR="00CC1815" w:rsidRDefault="00CC1815"/>
        </w:tc>
        <w:tc>
          <w:tcPr>
            <w:tcW w:w="1415" w:type="dxa"/>
            <w:gridSpan w:val="2"/>
            <w:vMerge/>
          </w:tcPr>
          <w:p w:rsidR="00CC1815" w:rsidRDefault="00CC1815"/>
        </w:tc>
        <w:tc>
          <w:tcPr>
            <w:tcW w:w="1698" w:type="dxa"/>
            <w:gridSpan w:val="2"/>
            <w:vMerge/>
          </w:tcPr>
          <w:p w:rsidR="00CC1815" w:rsidRDefault="00CC1815"/>
        </w:tc>
        <w:tc>
          <w:tcPr>
            <w:tcW w:w="2550" w:type="dxa"/>
            <w:gridSpan w:val="2"/>
          </w:tcPr>
          <w:p w:rsidR="00CC1815" w:rsidRDefault="00CC1815" w:rsidP="00EB3F3F">
            <w:r>
              <w:t>Массовая доля жира</w:t>
            </w:r>
          </w:p>
        </w:tc>
        <w:tc>
          <w:tcPr>
            <w:tcW w:w="1983" w:type="dxa"/>
            <w:gridSpan w:val="2"/>
          </w:tcPr>
          <w:p w:rsidR="00CC1815" w:rsidRDefault="00E45C30" w:rsidP="000417F3">
            <w:pPr>
              <w:jc w:val="center"/>
            </w:pPr>
            <w:r>
              <w:t>1,0-80,0 %</w:t>
            </w:r>
          </w:p>
        </w:tc>
        <w:tc>
          <w:tcPr>
            <w:tcW w:w="2851" w:type="dxa"/>
            <w:vMerge/>
          </w:tcPr>
          <w:p w:rsidR="00CC1815" w:rsidRDefault="00CC1815"/>
        </w:tc>
      </w:tr>
      <w:tr w:rsidR="00CC1815" w:rsidTr="00AA7564">
        <w:tc>
          <w:tcPr>
            <w:tcW w:w="817" w:type="dxa"/>
            <w:vMerge w:val="restart"/>
          </w:tcPr>
          <w:p w:rsidR="00CC1815" w:rsidRDefault="00CC1815" w:rsidP="005F744D">
            <w:pPr>
              <w:jc w:val="center"/>
            </w:pPr>
            <w:r>
              <w:t>2.25</w:t>
            </w:r>
          </w:p>
        </w:tc>
        <w:tc>
          <w:tcPr>
            <w:tcW w:w="2426" w:type="dxa"/>
            <w:gridSpan w:val="2"/>
          </w:tcPr>
          <w:p w:rsidR="00CC1815" w:rsidRDefault="00CC1815">
            <w:r>
              <w:t>ГОСТ 12789-87</w:t>
            </w:r>
          </w:p>
        </w:tc>
        <w:tc>
          <w:tcPr>
            <w:tcW w:w="2408" w:type="dxa"/>
            <w:gridSpan w:val="2"/>
          </w:tcPr>
          <w:p w:rsidR="00CC1815" w:rsidRDefault="00CC1815">
            <w:r>
              <w:t>Пиво</w:t>
            </w:r>
          </w:p>
        </w:tc>
        <w:tc>
          <w:tcPr>
            <w:tcW w:w="1415" w:type="dxa"/>
            <w:gridSpan w:val="2"/>
            <w:vMerge w:val="restart"/>
          </w:tcPr>
          <w:p w:rsidR="00CC1815" w:rsidRDefault="00CC1815">
            <w:r>
              <w:t>91 8400</w:t>
            </w:r>
          </w:p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</w:tc>
        <w:tc>
          <w:tcPr>
            <w:tcW w:w="1698" w:type="dxa"/>
            <w:gridSpan w:val="2"/>
            <w:vMerge w:val="restart"/>
          </w:tcPr>
          <w:p w:rsidR="00CC1815" w:rsidRDefault="00CC1815">
            <w:r>
              <w:t>2203</w:t>
            </w:r>
          </w:p>
        </w:tc>
        <w:tc>
          <w:tcPr>
            <w:tcW w:w="2550" w:type="dxa"/>
            <w:gridSpan w:val="2"/>
          </w:tcPr>
          <w:p w:rsidR="00CC1815" w:rsidRDefault="00CC1815">
            <w:r>
              <w:t>Цвет</w:t>
            </w:r>
          </w:p>
        </w:tc>
        <w:tc>
          <w:tcPr>
            <w:tcW w:w="1983" w:type="dxa"/>
            <w:gridSpan w:val="2"/>
          </w:tcPr>
          <w:p w:rsidR="00CC1815" w:rsidRDefault="00CC1815" w:rsidP="000417F3">
            <w:pPr>
              <w:jc w:val="center"/>
            </w:pPr>
            <w:r>
              <w:t>-</w:t>
            </w:r>
          </w:p>
        </w:tc>
        <w:tc>
          <w:tcPr>
            <w:tcW w:w="2851" w:type="dxa"/>
            <w:vMerge w:val="restart"/>
          </w:tcPr>
          <w:p w:rsidR="00CC1815" w:rsidRDefault="00CC1815">
            <w:r>
              <w:t>ГОСТ 31711-2012</w:t>
            </w:r>
          </w:p>
          <w:p w:rsidR="00CC1815" w:rsidRDefault="00CC1815">
            <w:r>
              <w:t>ГОСТ Р 55292-2012</w:t>
            </w:r>
          </w:p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  <w:p w:rsidR="00CC1815" w:rsidRDefault="00CC1815"/>
        </w:tc>
      </w:tr>
      <w:tr w:rsidR="00CC1815" w:rsidTr="00AA7564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C1815" w:rsidRDefault="00CC1815" w:rsidP="005F744D">
            <w:pPr>
              <w:jc w:val="center"/>
            </w:pPr>
          </w:p>
        </w:tc>
        <w:tc>
          <w:tcPr>
            <w:tcW w:w="2426" w:type="dxa"/>
            <w:gridSpan w:val="2"/>
          </w:tcPr>
          <w:p w:rsidR="00CC1815" w:rsidRDefault="00CC1815">
            <w:r>
              <w:t>ГОСТ 12787-81</w:t>
            </w:r>
          </w:p>
        </w:tc>
        <w:tc>
          <w:tcPr>
            <w:tcW w:w="2408" w:type="dxa"/>
            <w:gridSpan w:val="2"/>
          </w:tcPr>
          <w:p w:rsidR="00CC1815" w:rsidRDefault="00CC1815">
            <w:r>
              <w:t>Пиво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CC1815" w:rsidRDefault="00CC1815"/>
        </w:tc>
        <w:tc>
          <w:tcPr>
            <w:tcW w:w="1698" w:type="dxa"/>
            <w:gridSpan w:val="2"/>
            <w:vMerge/>
            <w:vAlign w:val="center"/>
          </w:tcPr>
          <w:p w:rsidR="00CC1815" w:rsidRDefault="00CC1815"/>
        </w:tc>
        <w:tc>
          <w:tcPr>
            <w:tcW w:w="2550" w:type="dxa"/>
            <w:gridSpan w:val="2"/>
          </w:tcPr>
          <w:p w:rsidR="00CC1815" w:rsidRDefault="00CC1815">
            <w:r>
              <w:t>Массовая доля спирта, действительного экстракта и расчет сухих веществ в начальном сусле</w:t>
            </w:r>
          </w:p>
        </w:tc>
        <w:tc>
          <w:tcPr>
            <w:tcW w:w="1983" w:type="dxa"/>
            <w:gridSpan w:val="2"/>
          </w:tcPr>
          <w:p w:rsidR="00CC1815" w:rsidRDefault="00CC1815">
            <w:pPr>
              <w:jc w:val="center"/>
            </w:pPr>
            <w:r>
              <w:t>8-21</w:t>
            </w:r>
            <w:r w:rsidR="00E578F2">
              <w:t xml:space="preserve"> </w:t>
            </w:r>
            <w:r>
              <w:t>%</w:t>
            </w:r>
          </w:p>
        </w:tc>
        <w:tc>
          <w:tcPr>
            <w:tcW w:w="2851" w:type="dxa"/>
            <w:vMerge/>
            <w:vAlign w:val="center"/>
          </w:tcPr>
          <w:p w:rsidR="00CC1815" w:rsidRDefault="00CC1815"/>
        </w:tc>
      </w:tr>
      <w:tr w:rsidR="000C2413" w:rsidTr="0041141F">
        <w:tc>
          <w:tcPr>
            <w:tcW w:w="817" w:type="dxa"/>
            <w:tcBorders>
              <w:bottom w:val="single" w:sz="4" w:space="0" w:color="auto"/>
            </w:tcBorders>
          </w:tcPr>
          <w:p w:rsidR="000C2413" w:rsidRDefault="000C2413" w:rsidP="005F744D">
            <w:pPr>
              <w:jc w:val="center"/>
            </w:pPr>
            <w:r>
              <w:t>2.26</w:t>
            </w:r>
          </w:p>
        </w:tc>
        <w:tc>
          <w:tcPr>
            <w:tcW w:w="2426" w:type="dxa"/>
            <w:gridSpan w:val="2"/>
          </w:tcPr>
          <w:p w:rsidR="000C2413" w:rsidRDefault="000C2413" w:rsidP="0041141F">
            <w:r>
              <w:t>ГОСТ 12788-87</w:t>
            </w:r>
          </w:p>
        </w:tc>
        <w:tc>
          <w:tcPr>
            <w:tcW w:w="2408" w:type="dxa"/>
            <w:gridSpan w:val="2"/>
          </w:tcPr>
          <w:p w:rsidR="000C2413" w:rsidRDefault="000C2413" w:rsidP="0041141F">
            <w:r>
              <w:t>Пиво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0C2413" w:rsidRDefault="000C2413"/>
        </w:tc>
        <w:tc>
          <w:tcPr>
            <w:tcW w:w="1698" w:type="dxa"/>
            <w:gridSpan w:val="2"/>
            <w:vMerge/>
            <w:vAlign w:val="center"/>
          </w:tcPr>
          <w:p w:rsidR="000C2413" w:rsidRDefault="000C2413"/>
        </w:tc>
        <w:tc>
          <w:tcPr>
            <w:tcW w:w="2550" w:type="dxa"/>
            <w:gridSpan w:val="2"/>
          </w:tcPr>
          <w:p w:rsidR="000C2413" w:rsidRDefault="000C2413" w:rsidP="0041141F">
            <w:r>
              <w:t>Кислотность</w:t>
            </w:r>
          </w:p>
          <w:p w:rsidR="000C2413" w:rsidRDefault="000C2413" w:rsidP="0041141F"/>
        </w:tc>
        <w:tc>
          <w:tcPr>
            <w:tcW w:w="1983" w:type="dxa"/>
            <w:gridSpan w:val="2"/>
          </w:tcPr>
          <w:p w:rsidR="000C2413" w:rsidRDefault="000C2413" w:rsidP="0041141F">
            <w:pPr>
              <w:jc w:val="center"/>
            </w:pPr>
            <w:r>
              <w:t>1,3-6,0</w:t>
            </w:r>
            <w:r w:rsidR="00E578F2"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NaOH</w:t>
            </w:r>
            <w:r>
              <w:t>/100</w:t>
            </w:r>
            <w:r w:rsidR="00E578F2"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51" w:type="dxa"/>
            <w:vMerge/>
            <w:vAlign w:val="center"/>
          </w:tcPr>
          <w:p w:rsidR="000C2413" w:rsidRDefault="000C2413"/>
        </w:tc>
      </w:tr>
      <w:tr w:rsidR="00525074" w:rsidTr="0084657B">
        <w:trPr>
          <w:trHeight w:val="8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25074" w:rsidRDefault="00525074" w:rsidP="005F744D">
            <w:pPr>
              <w:jc w:val="center"/>
            </w:pPr>
            <w:r>
              <w:t>2.27</w:t>
            </w:r>
          </w:p>
        </w:tc>
        <w:tc>
          <w:tcPr>
            <w:tcW w:w="2426" w:type="dxa"/>
            <w:gridSpan w:val="2"/>
          </w:tcPr>
          <w:p w:rsidR="00525074" w:rsidRDefault="00525074">
            <w:r>
              <w:t>ГОСТ  32038-2012</w:t>
            </w:r>
          </w:p>
        </w:tc>
        <w:tc>
          <w:tcPr>
            <w:tcW w:w="2408" w:type="dxa"/>
            <w:gridSpan w:val="2"/>
          </w:tcPr>
          <w:p w:rsidR="00525074" w:rsidRDefault="00525074">
            <w:r>
              <w:t>Пиво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525074" w:rsidRDefault="00525074"/>
        </w:tc>
        <w:tc>
          <w:tcPr>
            <w:tcW w:w="1698" w:type="dxa"/>
            <w:gridSpan w:val="2"/>
            <w:vMerge/>
            <w:vAlign w:val="center"/>
          </w:tcPr>
          <w:p w:rsidR="00525074" w:rsidRDefault="00525074"/>
        </w:tc>
        <w:tc>
          <w:tcPr>
            <w:tcW w:w="2550" w:type="dxa"/>
            <w:gridSpan w:val="2"/>
          </w:tcPr>
          <w:p w:rsidR="00525074" w:rsidRDefault="00525074" w:rsidP="0041141F">
            <w:r>
              <w:t>Метод определения</w:t>
            </w:r>
          </w:p>
          <w:p w:rsidR="00525074" w:rsidRDefault="00525074" w:rsidP="0041141F">
            <w:r>
              <w:t>двуокиси углерода</w:t>
            </w:r>
          </w:p>
        </w:tc>
        <w:tc>
          <w:tcPr>
            <w:tcW w:w="1983" w:type="dxa"/>
            <w:gridSpan w:val="2"/>
          </w:tcPr>
          <w:p w:rsidR="00525074" w:rsidRDefault="00525074">
            <w:pPr>
              <w:jc w:val="center"/>
            </w:pPr>
            <w:r>
              <w:t>0,25-0,88</w:t>
            </w:r>
            <w:r w:rsidR="00E45C30">
              <w:t xml:space="preserve"> кг/см</w:t>
            </w:r>
            <w:r w:rsidR="00E45C30" w:rsidRPr="00E45C30">
              <w:rPr>
                <w:vertAlign w:val="superscript"/>
              </w:rPr>
              <w:t>3</w:t>
            </w:r>
          </w:p>
        </w:tc>
        <w:tc>
          <w:tcPr>
            <w:tcW w:w="2851" w:type="dxa"/>
            <w:vMerge/>
            <w:vAlign w:val="center"/>
          </w:tcPr>
          <w:p w:rsidR="00525074" w:rsidRDefault="00525074"/>
        </w:tc>
      </w:tr>
      <w:tr w:rsidR="00525074" w:rsidTr="005D04FC">
        <w:tc>
          <w:tcPr>
            <w:tcW w:w="817" w:type="dxa"/>
          </w:tcPr>
          <w:p w:rsidR="00525074" w:rsidRDefault="0052507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25074" w:rsidRDefault="00525074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</w:tcPr>
          <w:p w:rsidR="00525074" w:rsidRDefault="00525074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525074" w:rsidRDefault="00525074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</w:tcPr>
          <w:p w:rsidR="00525074" w:rsidRDefault="00525074">
            <w:pPr>
              <w:jc w:val="center"/>
            </w:pPr>
            <w:r>
              <w:t>5</w:t>
            </w:r>
          </w:p>
        </w:tc>
        <w:tc>
          <w:tcPr>
            <w:tcW w:w="2694" w:type="dxa"/>
            <w:gridSpan w:val="2"/>
          </w:tcPr>
          <w:p w:rsidR="00525074" w:rsidRDefault="00525074">
            <w:pPr>
              <w:jc w:val="center"/>
            </w:pPr>
            <w:r>
              <w:t>6</w:t>
            </w:r>
          </w:p>
        </w:tc>
        <w:tc>
          <w:tcPr>
            <w:tcW w:w="1984" w:type="dxa"/>
            <w:gridSpan w:val="2"/>
          </w:tcPr>
          <w:p w:rsidR="00525074" w:rsidRDefault="00525074">
            <w:pPr>
              <w:jc w:val="center"/>
            </w:pPr>
            <w:r>
              <w:t>7</w:t>
            </w:r>
          </w:p>
        </w:tc>
        <w:tc>
          <w:tcPr>
            <w:tcW w:w="2857" w:type="dxa"/>
            <w:gridSpan w:val="2"/>
          </w:tcPr>
          <w:p w:rsidR="00525074" w:rsidRDefault="00525074">
            <w:pPr>
              <w:jc w:val="center"/>
            </w:pPr>
            <w:r>
              <w:t>8</w:t>
            </w:r>
          </w:p>
        </w:tc>
      </w:tr>
      <w:tr w:rsidR="005D04FC" w:rsidTr="00174CB1">
        <w:trPr>
          <w:trHeight w:val="488"/>
        </w:trPr>
        <w:tc>
          <w:tcPr>
            <w:tcW w:w="817" w:type="dxa"/>
            <w:tcBorders>
              <w:bottom w:val="single" w:sz="4" w:space="0" w:color="auto"/>
            </w:tcBorders>
          </w:tcPr>
          <w:p w:rsidR="005D04FC" w:rsidRPr="00635AB6" w:rsidRDefault="005D04FC" w:rsidP="005F744D">
            <w:pPr>
              <w:jc w:val="center"/>
            </w:pPr>
            <w:r>
              <w:t>2.28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4FC" w:rsidRDefault="005D04FC">
            <w:r>
              <w:t>ГОСТ 32080-2013</w:t>
            </w:r>
          </w:p>
        </w:tc>
        <w:tc>
          <w:tcPr>
            <w:tcW w:w="2410" w:type="dxa"/>
            <w:gridSpan w:val="2"/>
            <w:vMerge w:val="restart"/>
          </w:tcPr>
          <w:p w:rsidR="00174CB1" w:rsidRDefault="005D04FC">
            <w:r>
              <w:t>Изделия ликероводочные</w:t>
            </w:r>
          </w:p>
          <w:p w:rsidR="00174CB1" w:rsidRPr="00174CB1" w:rsidRDefault="00174CB1" w:rsidP="00174CB1"/>
          <w:p w:rsidR="00174CB1" w:rsidRPr="00174CB1" w:rsidRDefault="00174CB1" w:rsidP="00174CB1"/>
          <w:p w:rsidR="00174CB1" w:rsidRPr="00174CB1" w:rsidRDefault="00174CB1" w:rsidP="00174CB1"/>
          <w:p w:rsidR="00174CB1" w:rsidRDefault="00174CB1" w:rsidP="00174CB1"/>
          <w:p w:rsidR="005D04FC" w:rsidRPr="00174CB1" w:rsidRDefault="005D04FC" w:rsidP="00174CB1"/>
        </w:tc>
        <w:tc>
          <w:tcPr>
            <w:tcW w:w="1417" w:type="dxa"/>
            <w:gridSpan w:val="2"/>
            <w:vMerge w:val="restart"/>
          </w:tcPr>
          <w:p w:rsidR="005D04FC" w:rsidRDefault="005D04FC">
            <w:r>
              <w:t>91 8100</w:t>
            </w:r>
          </w:p>
        </w:tc>
        <w:tc>
          <w:tcPr>
            <w:tcW w:w="1559" w:type="dxa"/>
            <w:gridSpan w:val="2"/>
            <w:vMerge w:val="restart"/>
          </w:tcPr>
          <w:p w:rsidR="005D04FC" w:rsidRDefault="005D04FC">
            <w:r>
              <w:t>2208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D04FC" w:rsidRDefault="005D04FC" w:rsidP="004D4CE6">
            <w:r>
              <w:t>Правила приемки и методы  анализа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D04FC" w:rsidRDefault="005D04FC">
            <w:pPr>
              <w:jc w:val="center"/>
            </w:pPr>
          </w:p>
          <w:p w:rsidR="005D04FC" w:rsidRDefault="005D04FC" w:rsidP="004D4CE6">
            <w:pPr>
              <w:jc w:val="center"/>
            </w:pP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</w:tcBorders>
          </w:tcPr>
          <w:p w:rsidR="005D04FC" w:rsidRDefault="005D04FC" w:rsidP="006E2840">
            <w:r>
              <w:t>ГОСТ 7190-2013</w:t>
            </w:r>
          </w:p>
          <w:p w:rsidR="005D04FC" w:rsidRDefault="005D04FC" w:rsidP="006E2840">
            <w:r w:rsidRPr="00635AB6">
              <w:t>ГОСТ 1271</w:t>
            </w:r>
            <w:r>
              <w:t>2</w:t>
            </w:r>
            <w:r w:rsidRPr="00635AB6">
              <w:t>-2013</w:t>
            </w:r>
          </w:p>
          <w:p w:rsidR="005D04FC" w:rsidRDefault="005D04FC" w:rsidP="006E2840">
            <w:r>
              <w:t>ГОСТ 31492-2012</w:t>
            </w:r>
          </w:p>
          <w:p w:rsidR="005D04FC" w:rsidRDefault="005D04FC" w:rsidP="006E2840">
            <w:r>
              <w:t>ГОСТ 31729-2012</w:t>
            </w:r>
          </w:p>
          <w:p w:rsidR="005D04FC" w:rsidRDefault="005D04FC" w:rsidP="006E2840">
            <w:r>
              <w:t>ГОСТ 31731-2012</w:t>
            </w:r>
          </w:p>
          <w:p w:rsidR="005D04FC" w:rsidRDefault="005D04FC" w:rsidP="006E2840">
            <w:r>
              <w:t>ГОСТ 31732-2014</w:t>
            </w:r>
          </w:p>
          <w:p w:rsidR="005D04FC" w:rsidRDefault="005D04FC" w:rsidP="006E2840">
            <w:r>
              <w:t>ГОСТ 31820-2012</w:t>
            </w:r>
          </w:p>
          <w:p w:rsidR="005D04FC" w:rsidRDefault="005D04FC" w:rsidP="006E2840">
            <w:r>
              <w:t>ГОСТ 32030-2013</w:t>
            </w:r>
          </w:p>
          <w:p w:rsidR="005D04FC" w:rsidRDefault="005D04FC" w:rsidP="006E2840">
            <w:r>
              <w:t>ГОСТ 32033-2012</w:t>
            </w:r>
          </w:p>
          <w:p w:rsidR="005D04FC" w:rsidRDefault="005D04FC" w:rsidP="006E2840">
            <w:r>
              <w:t>ГОСТ 32071-2013</w:t>
            </w:r>
          </w:p>
          <w:p w:rsidR="00CC627C" w:rsidRDefault="00CC627C" w:rsidP="006E2840">
            <w:r>
              <w:t>ГОСТ Р 51145 2009</w:t>
            </w:r>
          </w:p>
          <w:p w:rsidR="005D04FC" w:rsidRDefault="005D04FC" w:rsidP="004877D7">
            <w:r>
              <w:t>ГОСТ Р 51156-2005</w:t>
            </w:r>
          </w:p>
          <w:p w:rsidR="00CC627C" w:rsidRDefault="00CC627C" w:rsidP="004877D7">
            <w:r>
              <w:t>ГОСТ Р 51158-2009</w:t>
            </w:r>
          </w:p>
          <w:p w:rsidR="00CC627C" w:rsidRDefault="00CC627C" w:rsidP="004877D7">
            <w:r>
              <w:t>ГОСТ Р 51165-2009</w:t>
            </w:r>
          </w:p>
          <w:p w:rsidR="005D04FC" w:rsidRDefault="005D04FC" w:rsidP="004877D7">
            <w:r>
              <w:t>ГОСТ Р 51300-99</w:t>
            </w:r>
          </w:p>
          <w:p w:rsidR="00CC627C" w:rsidRDefault="00CC627C" w:rsidP="004877D7">
            <w:r>
              <w:t>ГОСТ Р 51618-2009</w:t>
            </w:r>
          </w:p>
          <w:p w:rsidR="00CC627C" w:rsidRDefault="00CC627C" w:rsidP="004877D7">
            <w:r>
              <w:t>ГОСТ Р 52192-2003</w:t>
            </w:r>
          </w:p>
          <w:p w:rsidR="005D04FC" w:rsidRDefault="005D04FC" w:rsidP="004877D7">
            <w:r>
              <w:t>ГОСТ Р 52195-2003</w:t>
            </w:r>
          </w:p>
          <w:p w:rsidR="005D04FC" w:rsidRDefault="005D04FC" w:rsidP="004877D7">
            <w:r>
              <w:t>ГОСТ Р 52404-2005</w:t>
            </w:r>
          </w:p>
          <w:p w:rsidR="005D04FC" w:rsidRDefault="005D04FC" w:rsidP="004877D7">
            <w:r>
              <w:t>ГОСТ Р 52558-2006</w:t>
            </w:r>
          </w:p>
          <w:p w:rsidR="005D04FC" w:rsidRDefault="005D04FC">
            <w:r>
              <w:t>ГОСТ Р 52700-2006</w:t>
            </w:r>
          </w:p>
          <w:p w:rsidR="005D04FC" w:rsidRDefault="005D04FC">
            <w:r>
              <w:t>ГОСТ Р 52835-2007</w:t>
            </w:r>
          </w:p>
          <w:p w:rsidR="005D04FC" w:rsidRDefault="005D04FC">
            <w:r>
              <w:t>ГОСТ Р 52836-2007</w:t>
            </w:r>
          </w:p>
          <w:p w:rsidR="005D04FC" w:rsidRDefault="005D04FC">
            <w:r>
              <w:t>ГОСТ Р 52845-2007</w:t>
            </w:r>
          </w:p>
          <w:p w:rsidR="005D04FC" w:rsidRDefault="005D04FC" w:rsidP="00CC627C">
            <w:r>
              <w:t>ГОСТ Р 55242-2012</w:t>
            </w:r>
          </w:p>
        </w:tc>
      </w:tr>
      <w:tr w:rsidR="00174CB1" w:rsidTr="00174CB1">
        <w:trPr>
          <w:trHeight w:val="2032"/>
        </w:trPr>
        <w:tc>
          <w:tcPr>
            <w:tcW w:w="817" w:type="dxa"/>
            <w:tcBorders>
              <w:top w:val="single" w:sz="4" w:space="0" w:color="auto"/>
            </w:tcBorders>
          </w:tcPr>
          <w:p w:rsidR="00174CB1" w:rsidRDefault="00174CB1" w:rsidP="005F744D">
            <w:pPr>
              <w:jc w:val="center"/>
            </w:pPr>
            <w:r>
              <w:t>2.29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4CB1" w:rsidRDefault="00174CB1" w:rsidP="00174CB1">
            <w:r>
              <w:t>ГОСТ Р 51135-20110</w:t>
            </w:r>
          </w:p>
          <w:p w:rsidR="00174CB1" w:rsidRDefault="00174CB1" w:rsidP="00174CB1">
            <w:r>
              <w:t>п.5.3</w:t>
            </w:r>
          </w:p>
        </w:tc>
        <w:tc>
          <w:tcPr>
            <w:tcW w:w="2410" w:type="dxa"/>
            <w:gridSpan w:val="2"/>
            <w:vMerge/>
          </w:tcPr>
          <w:p w:rsidR="00174CB1" w:rsidRDefault="00174CB1"/>
        </w:tc>
        <w:tc>
          <w:tcPr>
            <w:tcW w:w="1417" w:type="dxa"/>
            <w:gridSpan w:val="2"/>
            <w:vMerge/>
          </w:tcPr>
          <w:p w:rsidR="00174CB1" w:rsidRDefault="00174CB1"/>
        </w:tc>
        <w:tc>
          <w:tcPr>
            <w:tcW w:w="1559" w:type="dxa"/>
            <w:gridSpan w:val="2"/>
            <w:vMerge/>
          </w:tcPr>
          <w:p w:rsidR="00174CB1" w:rsidRDefault="00174CB1"/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74CB1" w:rsidRDefault="00174CB1" w:rsidP="004D4CE6">
            <w:r>
              <w:t>Крепость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74CB1" w:rsidRDefault="00174CB1" w:rsidP="004D4CE6">
            <w:pPr>
              <w:jc w:val="center"/>
            </w:pPr>
            <w:r>
              <w:t>0-100 %</w:t>
            </w:r>
          </w:p>
        </w:tc>
        <w:tc>
          <w:tcPr>
            <w:tcW w:w="2857" w:type="dxa"/>
            <w:gridSpan w:val="2"/>
            <w:vMerge/>
          </w:tcPr>
          <w:p w:rsidR="00174CB1" w:rsidRDefault="00174CB1" w:rsidP="00A22010"/>
        </w:tc>
      </w:tr>
      <w:tr w:rsidR="005D04FC" w:rsidTr="005D04F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D04FC" w:rsidRDefault="005D04FC" w:rsidP="005F744D">
            <w:pPr>
              <w:jc w:val="center"/>
            </w:pPr>
            <w:r>
              <w:t>2.</w:t>
            </w:r>
            <w:r w:rsidR="00174CB1">
              <w:t>30</w:t>
            </w:r>
          </w:p>
        </w:tc>
        <w:tc>
          <w:tcPr>
            <w:tcW w:w="2410" w:type="dxa"/>
          </w:tcPr>
          <w:p w:rsidR="005D04FC" w:rsidRDefault="005D04FC">
            <w:r>
              <w:t>ГОСТ 32095-2013</w:t>
            </w:r>
          </w:p>
          <w:p w:rsidR="005D04FC" w:rsidRDefault="005D04FC"/>
        </w:tc>
        <w:tc>
          <w:tcPr>
            <w:tcW w:w="2410" w:type="dxa"/>
            <w:gridSpan w:val="2"/>
          </w:tcPr>
          <w:p w:rsidR="005D04FC" w:rsidRDefault="005D04FC" w:rsidP="005D04FC">
            <w:r>
              <w:t>Продукция алкогольная и сырье для ее производства</w:t>
            </w:r>
          </w:p>
        </w:tc>
        <w:tc>
          <w:tcPr>
            <w:tcW w:w="1417" w:type="dxa"/>
            <w:gridSpan w:val="2"/>
            <w:vMerge/>
          </w:tcPr>
          <w:p w:rsidR="005D04FC" w:rsidRDefault="005D04FC"/>
        </w:tc>
        <w:tc>
          <w:tcPr>
            <w:tcW w:w="1559" w:type="dxa"/>
            <w:gridSpan w:val="2"/>
            <w:vMerge/>
          </w:tcPr>
          <w:p w:rsidR="005D04FC" w:rsidRDefault="005D04FC"/>
        </w:tc>
        <w:tc>
          <w:tcPr>
            <w:tcW w:w="2694" w:type="dxa"/>
            <w:gridSpan w:val="2"/>
          </w:tcPr>
          <w:p w:rsidR="005D04FC" w:rsidRDefault="005D04FC">
            <w:r>
              <w:t>Обьемная доля этилового спирта</w:t>
            </w:r>
          </w:p>
        </w:tc>
        <w:tc>
          <w:tcPr>
            <w:tcW w:w="1984" w:type="dxa"/>
            <w:gridSpan w:val="2"/>
          </w:tcPr>
          <w:p w:rsidR="005D04FC" w:rsidRDefault="005D04FC">
            <w:pPr>
              <w:jc w:val="center"/>
            </w:pPr>
            <w:r>
              <w:t>0-100 %</w:t>
            </w:r>
          </w:p>
        </w:tc>
        <w:tc>
          <w:tcPr>
            <w:tcW w:w="2857" w:type="dxa"/>
            <w:gridSpan w:val="2"/>
            <w:vMerge/>
          </w:tcPr>
          <w:p w:rsidR="005D04FC" w:rsidRDefault="005D04FC"/>
        </w:tc>
      </w:tr>
      <w:tr w:rsidR="005D04FC" w:rsidTr="005D04FC">
        <w:trPr>
          <w:trHeight w:val="488"/>
        </w:trPr>
        <w:tc>
          <w:tcPr>
            <w:tcW w:w="817" w:type="dxa"/>
            <w:vMerge w:val="restart"/>
          </w:tcPr>
          <w:p w:rsidR="005D04FC" w:rsidRDefault="005D04FC" w:rsidP="005F744D">
            <w:pPr>
              <w:jc w:val="center"/>
            </w:pPr>
            <w:r>
              <w:t>2.3</w:t>
            </w:r>
            <w:r w:rsidR="00174CB1">
              <w:t>1</w:t>
            </w:r>
          </w:p>
        </w:tc>
        <w:tc>
          <w:tcPr>
            <w:tcW w:w="2410" w:type="dxa"/>
            <w:vMerge w:val="restart"/>
          </w:tcPr>
          <w:p w:rsidR="005D04FC" w:rsidRDefault="005D04FC" w:rsidP="00AA2CAC">
            <w:r>
              <w:t>ГОСТ 32035-2013</w:t>
            </w:r>
          </w:p>
          <w:p w:rsidR="005D04FC" w:rsidRDefault="005D04FC" w:rsidP="00AA2CAC">
            <w:r>
              <w:t>п.5.3.1, п.5.4.</w:t>
            </w:r>
          </w:p>
          <w:p w:rsidR="005D04FC" w:rsidRDefault="005D04FC" w:rsidP="00AA2CAC"/>
        </w:tc>
        <w:tc>
          <w:tcPr>
            <w:tcW w:w="2410" w:type="dxa"/>
            <w:gridSpan w:val="2"/>
            <w:vMerge w:val="restart"/>
          </w:tcPr>
          <w:p w:rsidR="005D04FC" w:rsidRDefault="005D04FC" w:rsidP="00AA2CAC">
            <w:r>
              <w:t>Водки и водки особые. Правила приемки и методы анализа</w:t>
            </w:r>
          </w:p>
        </w:tc>
        <w:tc>
          <w:tcPr>
            <w:tcW w:w="1417" w:type="dxa"/>
            <w:gridSpan w:val="2"/>
            <w:vMerge/>
          </w:tcPr>
          <w:p w:rsidR="005D04FC" w:rsidRDefault="005D04FC"/>
        </w:tc>
        <w:tc>
          <w:tcPr>
            <w:tcW w:w="1559" w:type="dxa"/>
            <w:gridSpan w:val="2"/>
            <w:vMerge/>
          </w:tcPr>
          <w:p w:rsidR="005D04FC" w:rsidRDefault="005D04FC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D04FC" w:rsidRDefault="005D04FC" w:rsidP="00AA2CAC">
            <w:r>
              <w:t>Крепость</w:t>
            </w:r>
          </w:p>
          <w:p w:rsidR="005D04FC" w:rsidRDefault="005D04FC" w:rsidP="00AA2CAC"/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D04FC" w:rsidRDefault="005D04FC" w:rsidP="00AA2CAC">
            <w:pPr>
              <w:jc w:val="center"/>
            </w:pPr>
            <w:r>
              <w:t>0-100 %</w:t>
            </w:r>
          </w:p>
          <w:p w:rsidR="005D04FC" w:rsidRDefault="005D04FC" w:rsidP="00AA2CAC">
            <w:pPr>
              <w:jc w:val="center"/>
            </w:pPr>
          </w:p>
        </w:tc>
        <w:tc>
          <w:tcPr>
            <w:tcW w:w="2857" w:type="dxa"/>
            <w:gridSpan w:val="2"/>
            <w:vMerge/>
          </w:tcPr>
          <w:p w:rsidR="005D04FC" w:rsidRDefault="005D04FC"/>
        </w:tc>
      </w:tr>
      <w:tr w:rsidR="005D04FC" w:rsidTr="005D04FC">
        <w:trPr>
          <w:trHeight w:val="60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D04FC" w:rsidRDefault="005D04FC" w:rsidP="005F744D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D04FC" w:rsidRDefault="005D04FC" w:rsidP="00AA2CAC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D04FC" w:rsidRDefault="005D04FC" w:rsidP="00AA2CAC"/>
        </w:tc>
        <w:tc>
          <w:tcPr>
            <w:tcW w:w="1417" w:type="dxa"/>
            <w:gridSpan w:val="2"/>
            <w:vMerge/>
          </w:tcPr>
          <w:p w:rsidR="005D04FC" w:rsidRDefault="005D04FC"/>
        </w:tc>
        <w:tc>
          <w:tcPr>
            <w:tcW w:w="1559" w:type="dxa"/>
            <w:gridSpan w:val="2"/>
            <w:vMerge/>
          </w:tcPr>
          <w:p w:rsidR="005D04FC" w:rsidRDefault="005D04FC"/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FC" w:rsidRDefault="005D04FC" w:rsidP="00AA2CAC">
            <w:r>
              <w:t>Щелочность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FC" w:rsidRDefault="005D04FC" w:rsidP="00AA2CAC">
            <w:pPr>
              <w:jc w:val="center"/>
            </w:pPr>
            <w:r>
              <w:t>1,5-3,5см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57" w:type="dxa"/>
            <w:gridSpan w:val="2"/>
            <w:vMerge/>
          </w:tcPr>
          <w:p w:rsidR="005D04FC" w:rsidRDefault="005D04FC"/>
        </w:tc>
      </w:tr>
      <w:tr w:rsidR="005D04FC" w:rsidTr="0041141F">
        <w:trPr>
          <w:trHeight w:val="743"/>
        </w:trPr>
        <w:tc>
          <w:tcPr>
            <w:tcW w:w="817" w:type="dxa"/>
            <w:vMerge w:val="restart"/>
          </w:tcPr>
          <w:p w:rsidR="005D04FC" w:rsidRDefault="005D04FC" w:rsidP="005F744D">
            <w:pPr>
              <w:jc w:val="center"/>
            </w:pPr>
            <w:r>
              <w:t>2.3</w:t>
            </w:r>
            <w:r w:rsidR="00174CB1">
              <w:t>2</w:t>
            </w:r>
          </w:p>
        </w:tc>
        <w:tc>
          <w:tcPr>
            <w:tcW w:w="2410" w:type="dxa"/>
            <w:vMerge w:val="restart"/>
          </w:tcPr>
          <w:p w:rsidR="005D04FC" w:rsidRDefault="005D04FC" w:rsidP="00AA2CAC">
            <w:r>
              <w:t>ГОСТ 30536-2013</w:t>
            </w:r>
          </w:p>
          <w:p w:rsidR="005D04FC" w:rsidRDefault="005D04FC" w:rsidP="00AA2CAC"/>
          <w:p w:rsidR="005D04FC" w:rsidRDefault="005D04FC" w:rsidP="00AA2CAC"/>
        </w:tc>
        <w:tc>
          <w:tcPr>
            <w:tcW w:w="2410" w:type="dxa"/>
            <w:gridSpan w:val="2"/>
            <w:vMerge w:val="restart"/>
          </w:tcPr>
          <w:p w:rsidR="005D04FC" w:rsidRDefault="005D04FC" w:rsidP="00AA2CAC">
            <w:r>
              <w:t>Водки и спирт этиловый из пищевого сырья</w:t>
            </w:r>
          </w:p>
        </w:tc>
        <w:tc>
          <w:tcPr>
            <w:tcW w:w="1417" w:type="dxa"/>
            <w:gridSpan w:val="2"/>
            <w:vMerge/>
          </w:tcPr>
          <w:p w:rsidR="005D04FC" w:rsidRDefault="005D04FC"/>
        </w:tc>
        <w:tc>
          <w:tcPr>
            <w:tcW w:w="1559" w:type="dxa"/>
            <w:gridSpan w:val="2"/>
            <w:vMerge/>
          </w:tcPr>
          <w:p w:rsidR="005D04FC" w:rsidRDefault="005D04FC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D04FC" w:rsidRDefault="005D04FC" w:rsidP="005D04FC">
            <w:r>
              <w:t>Токсичные микропримеси: метанол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D04FC" w:rsidRDefault="005D04FC" w:rsidP="00AA2CAC">
            <w:pPr>
              <w:jc w:val="center"/>
            </w:pPr>
          </w:p>
          <w:p w:rsidR="005D04FC" w:rsidRDefault="005D04FC" w:rsidP="00AA2CAC">
            <w:pPr>
              <w:jc w:val="center"/>
            </w:pPr>
            <w:r>
              <w:t>0,0001-0,0500 %</w:t>
            </w:r>
          </w:p>
          <w:p w:rsidR="005D04FC" w:rsidRDefault="005D04FC" w:rsidP="00AA2CAC">
            <w:pPr>
              <w:jc w:val="center"/>
            </w:pPr>
          </w:p>
        </w:tc>
        <w:tc>
          <w:tcPr>
            <w:tcW w:w="2857" w:type="dxa"/>
            <w:gridSpan w:val="2"/>
            <w:vMerge/>
          </w:tcPr>
          <w:p w:rsidR="005D04FC" w:rsidRDefault="005D04FC"/>
        </w:tc>
      </w:tr>
      <w:tr w:rsidR="005D04FC" w:rsidTr="005D04FC">
        <w:trPr>
          <w:trHeight w:val="62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D04FC" w:rsidRDefault="005D04FC" w:rsidP="005F744D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D04FC" w:rsidRDefault="005D04FC" w:rsidP="00AA2CAC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D04FC" w:rsidRDefault="005D04FC" w:rsidP="00AA2CAC"/>
        </w:tc>
        <w:tc>
          <w:tcPr>
            <w:tcW w:w="1417" w:type="dxa"/>
            <w:gridSpan w:val="2"/>
            <w:vMerge/>
          </w:tcPr>
          <w:p w:rsidR="005D04FC" w:rsidRDefault="005D04FC"/>
        </w:tc>
        <w:tc>
          <w:tcPr>
            <w:tcW w:w="1559" w:type="dxa"/>
            <w:gridSpan w:val="2"/>
            <w:vMerge/>
          </w:tcPr>
          <w:p w:rsidR="005D04FC" w:rsidRDefault="005D04FC"/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FC" w:rsidRDefault="005D04FC" w:rsidP="00AA2CAC">
            <w:r>
              <w:t xml:space="preserve"> альдегиды, сивушные масла, сложные эфиры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FC" w:rsidRDefault="005D04FC" w:rsidP="00AA2CAC">
            <w:pPr>
              <w:jc w:val="center"/>
            </w:pPr>
            <w:r>
              <w:t>0,5-10,0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57" w:type="dxa"/>
            <w:gridSpan w:val="2"/>
            <w:vMerge/>
          </w:tcPr>
          <w:p w:rsidR="005D04FC" w:rsidRDefault="005D04FC"/>
        </w:tc>
      </w:tr>
      <w:tr w:rsidR="00525074" w:rsidTr="005D04FC">
        <w:tc>
          <w:tcPr>
            <w:tcW w:w="817" w:type="dxa"/>
            <w:tcBorders>
              <w:bottom w:val="single" w:sz="4" w:space="0" w:color="auto"/>
            </w:tcBorders>
          </w:tcPr>
          <w:p w:rsidR="00525074" w:rsidRDefault="00174CB1" w:rsidP="005F744D">
            <w:pPr>
              <w:jc w:val="center"/>
            </w:pPr>
            <w:r>
              <w:t>2.33</w:t>
            </w:r>
          </w:p>
          <w:p w:rsidR="00525074" w:rsidRDefault="00525074" w:rsidP="005F744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5074" w:rsidRDefault="00525074">
            <w:r>
              <w:t>ГОСТ 32037-2013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25074" w:rsidRDefault="00525074">
            <w:r>
              <w:t>Напитки безалкогольные,   квасы</w:t>
            </w:r>
          </w:p>
        </w:tc>
        <w:tc>
          <w:tcPr>
            <w:tcW w:w="1417" w:type="dxa"/>
            <w:gridSpan w:val="2"/>
            <w:vMerge w:val="restart"/>
          </w:tcPr>
          <w:p w:rsidR="00525074" w:rsidRDefault="00525074">
            <w:r>
              <w:t>91 8510</w:t>
            </w:r>
          </w:p>
        </w:tc>
        <w:tc>
          <w:tcPr>
            <w:tcW w:w="1559" w:type="dxa"/>
            <w:gridSpan w:val="2"/>
            <w:vMerge w:val="restart"/>
          </w:tcPr>
          <w:p w:rsidR="00525074" w:rsidRDefault="00525074">
            <w:r>
              <w:t xml:space="preserve">2206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25074" w:rsidRDefault="00525074">
            <w:r>
              <w:t>Метод определения двуокиси углерода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25074" w:rsidRDefault="00525074">
            <w:pPr>
              <w:jc w:val="center"/>
            </w:pPr>
            <w:r>
              <w:t>0,25-0,88</w:t>
            </w:r>
          </w:p>
        </w:tc>
        <w:tc>
          <w:tcPr>
            <w:tcW w:w="2857" w:type="dxa"/>
            <w:gridSpan w:val="2"/>
            <w:vMerge w:val="restart"/>
          </w:tcPr>
          <w:p w:rsidR="00525074" w:rsidRDefault="00525074">
            <w:r>
              <w:t>ГОСТ 28188-89</w:t>
            </w:r>
          </w:p>
          <w:p w:rsidR="00525074" w:rsidRDefault="00525074">
            <w:r>
              <w:t>ГОСТ 28188-2014 (действует с 01.01.2016)</w:t>
            </w:r>
          </w:p>
          <w:p w:rsidR="00525074" w:rsidRDefault="00525074">
            <w:r>
              <w:t>ГОСТ 28499-90</w:t>
            </w:r>
          </w:p>
          <w:p w:rsidR="00525074" w:rsidRDefault="00525074">
            <w:r>
              <w:t xml:space="preserve">ГОСТ 28499-2014 </w:t>
            </w:r>
          </w:p>
          <w:p w:rsidR="00525074" w:rsidRDefault="00525074">
            <w:r>
              <w:t>(действует с 01.01.2016)</w:t>
            </w:r>
          </w:p>
          <w:p w:rsidR="00525074" w:rsidRDefault="00525074">
            <w:r>
              <w:t>ГОСТ 31494-2012</w:t>
            </w:r>
          </w:p>
          <w:p w:rsidR="00525074" w:rsidRDefault="00525074" w:rsidP="00943429">
            <w:r>
              <w:t>ГОСТ Р 52844-2007</w:t>
            </w:r>
          </w:p>
        </w:tc>
      </w:tr>
      <w:tr w:rsidR="00525074" w:rsidTr="005D04FC">
        <w:tc>
          <w:tcPr>
            <w:tcW w:w="817" w:type="dxa"/>
            <w:tcBorders>
              <w:top w:val="single" w:sz="4" w:space="0" w:color="auto"/>
            </w:tcBorders>
          </w:tcPr>
          <w:p w:rsidR="00525074" w:rsidRDefault="00174CB1" w:rsidP="005F744D">
            <w:pPr>
              <w:jc w:val="center"/>
            </w:pPr>
            <w:r>
              <w:t>2.34</w:t>
            </w:r>
          </w:p>
          <w:p w:rsidR="00525074" w:rsidRDefault="00525074" w:rsidP="005F744D">
            <w:pPr>
              <w:jc w:val="center"/>
            </w:pPr>
          </w:p>
          <w:p w:rsidR="00525074" w:rsidRDefault="00525074" w:rsidP="005F744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074" w:rsidRDefault="00525074">
            <w:r>
              <w:t>ГОСТ 6687.2-90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25074" w:rsidRDefault="00525074">
            <w:r>
              <w:t>Продукция безалкогольной промышленности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25074" w:rsidRDefault="00525074"/>
        </w:tc>
        <w:tc>
          <w:tcPr>
            <w:tcW w:w="1559" w:type="dxa"/>
            <w:gridSpan w:val="2"/>
            <w:vMerge/>
            <w:vAlign w:val="center"/>
          </w:tcPr>
          <w:p w:rsidR="00525074" w:rsidRDefault="00525074"/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525074" w:rsidRDefault="00525074">
            <w:r>
              <w:t>Массовая доля сухих веществ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25074" w:rsidRDefault="00525074">
            <w:pPr>
              <w:jc w:val="center"/>
            </w:pPr>
            <w:r>
              <w:t>0-35</w:t>
            </w:r>
            <w:r w:rsidR="008C61F1">
              <w:t xml:space="preserve"> </w:t>
            </w:r>
            <w:r>
              <w:t>%</w:t>
            </w:r>
          </w:p>
        </w:tc>
        <w:tc>
          <w:tcPr>
            <w:tcW w:w="2857" w:type="dxa"/>
            <w:gridSpan w:val="2"/>
            <w:vMerge/>
          </w:tcPr>
          <w:p w:rsidR="00525074" w:rsidRDefault="00525074"/>
        </w:tc>
      </w:tr>
      <w:tr w:rsidR="00525074" w:rsidTr="005D04FC">
        <w:trPr>
          <w:trHeight w:val="313"/>
        </w:trPr>
        <w:tc>
          <w:tcPr>
            <w:tcW w:w="817" w:type="dxa"/>
            <w:tcBorders>
              <w:bottom w:val="single" w:sz="4" w:space="0" w:color="auto"/>
            </w:tcBorders>
          </w:tcPr>
          <w:p w:rsidR="00525074" w:rsidRDefault="00525074" w:rsidP="005F744D">
            <w:pPr>
              <w:jc w:val="center"/>
            </w:pPr>
            <w:r>
              <w:t>2.3</w:t>
            </w:r>
            <w:r w:rsidR="00174CB1">
              <w:t>5</w:t>
            </w:r>
          </w:p>
        </w:tc>
        <w:tc>
          <w:tcPr>
            <w:tcW w:w="2410" w:type="dxa"/>
          </w:tcPr>
          <w:p w:rsidR="00525074" w:rsidRDefault="00525074" w:rsidP="00EF3439">
            <w:r>
              <w:t>ГОСТ 6687.4-86</w:t>
            </w:r>
          </w:p>
        </w:tc>
        <w:tc>
          <w:tcPr>
            <w:tcW w:w="2410" w:type="dxa"/>
            <w:gridSpan w:val="2"/>
          </w:tcPr>
          <w:p w:rsidR="00525074" w:rsidRDefault="00525074" w:rsidP="00943429">
            <w:r>
              <w:t xml:space="preserve">Напитки безалкогольные, </w:t>
            </w:r>
          </w:p>
        </w:tc>
        <w:tc>
          <w:tcPr>
            <w:tcW w:w="1417" w:type="dxa"/>
            <w:gridSpan w:val="2"/>
            <w:vMerge/>
          </w:tcPr>
          <w:p w:rsidR="00525074" w:rsidRDefault="00525074" w:rsidP="00EF3439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525074" w:rsidRDefault="00525074" w:rsidP="00EF3439">
            <w:pPr>
              <w:jc w:val="center"/>
            </w:pPr>
          </w:p>
        </w:tc>
        <w:tc>
          <w:tcPr>
            <w:tcW w:w="2694" w:type="dxa"/>
            <w:gridSpan w:val="2"/>
          </w:tcPr>
          <w:p w:rsidR="00525074" w:rsidRDefault="00525074" w:rsidP="00635AB6">
            <w:r>
              <w:t>Кислотность</w:t>
            </w:r>
          </w:p>
        </w:tc>
        <w:tc>
          <w:tcPr>
            <w:tcW w:w="1984" w:type="dxa"/>
            <w:gridSpan w:val="2"/>
          </w:tcPr>
          <w:p w:rsidR="00525074" w:rsidRDefault="00525074" w:rsidP="00EF3439">
            <w:pPr>
              <w:jc w:val="center"/>
            </w:pPr>
            <w:r>
              <w:t>1-20см</w:t>
            </w:r>
            <w:r>
              <w:rPr>
                <w:vertAlign w:val="superscript"/>
              </w:rPr>
              <w:t>3</w:t>
            </w:r>
            <w:r>
              <w:t>/100</w:t>
            </w:r>
            <w:r w:rsidR="008C61F1">
              <w:t xml:space="preserve"> </w:t>
            </w:r>
            <w:r>
              <w:t>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57" w:type="dxa"/>
            <w:gridSpan w:val="2"/>
            <w:vMerge/>
          </w:tcPr>
          <w:p w:rsidR="00525074" w:rsidRDefault="00525074" w:rsidP="00EF3439">
            <w:pPr>
              <w:jc w:val="center"/>
            </w:pPr>
          </w:p>
        </w:tc>
      </w:tr>
    </w:tbl>
    <w:p w:rsidR="00CC1815" w:rsidRDefault="00CC1815" w:rsidP="006D32C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"/>
        <w:gridCol w:w="2257"/>
        <w:gridCol w:w="2693"/>
        <w:gridCol w:w="1276"/>
        <w:gridCol w:w="1701"/>
        <w:gridCol w:w="2552"/>
        <w:gridCol w:w="2001"/>
        <w:gridCol w:w="2840"/>
      </w:tblGrid>
      <w:tr w:rsidR="00CC1815" w:rsidTr="00712997">
        <w:trPr>
          <w:trHeight w:val="291"/>
        </w:trPr>
        <w:tc>
          <w:tcPr>
            <w:tcW w:w="851" w:type="dxa"/>
          </w:tcPr>
          <w:p w:rsidR="00CC1815" w:rsidRDefault="00CC1815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CC1815" w:rsidRDefault="00CC181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C1815" w:rsidRDefault="00CC181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1815" w:rsidRDefault="00CC181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CC1815" w:rsidRDefault="00CC1815">
            <w:pPr>
              <w:jc w:val="center"/>
            </w:pPr>
            <w:r>
              <w:t>6</w:t>
            </w:r>
          </w:p>
        </w:tc>
        <w:tc>
          <w:tcPr>
            <w:tcW w:w="2001" w:type="dxa"/>
          </w:tcPr>
          <w:p w:rsidR="00CC1815" w:rsidRDefault="00CC1815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CC1815" w:rsidRDefault="00CC1815">
            <w:pPr>
              <w:jc w:val="center"/>
            </w:pPr>
            <w:r>
              <w:t>8</w:t>
            </w:r>
          </w:p>
        </w:tc>
      </w:tr>
      <w:tr w:rsidR="00E214EA" w:rsidTr="00712997">
        <w:trPr>
          <w:trHeight w:val="291"/>
        </w:trPr>
        <w:tc>
          <w:tcPr>
            <w:tcW w:w="851" w:type="dxa"/>
          </w:tcPr>
          <w:p w:rsidR="00E214EA" w:rsidRDefault="00E214EA" w:rsidP="005F744D">
            <w:pPr>
              <w:jc w:val="center"/>
            </w:pPr>
          </w:p>
        </w:tc>
        <w:tc>
          <w:tcPr>
            <w:tcW w:w="2268" w:type="dxa"/>
            <w:gridSpan w:val="2"/>
          </w:tcPr>
          <w:p w:rsidR="00E214EA" w:rsidRDefault="00E214EA" w:rsidP="0041141F"/>
        </w:tc>
        <w:tc>
          <w:tcPr>
            <w:tcW w:w="2693" w:type="dxa"/>
          </w:tcPr>
          <w:p w:rsidR="00E214EA" w:rsidRDefault="00E214EA" w:rsidP="00B96A22">
            <w:r>
              <w:t xml:space="preserve">квасы и сиропы  </w:t>
            </w:r>
          </w:p>
        </w:tc>
        <w:tc>
          <w:tcPr>
            <w:tcW w:w="1276" w:type="dxa"/>
          </w:tcPr>
          <w:p w:rsidR="00E214EA" w:rsidRDefault="00E214EA">
            <w:pPr>
              <w:jc w:val="center"/>
            </w:pPr>
          </w:p>
        </w:tc>
        <w:tc>
          <w:tcPr>
            <w:tcW w:w="1701" w:type="dxa"/>
          </w:tcPr>
          <w:p w:rsidR="00E214EA" w:rsidRDefault="00E214EA">
            <w:pPr>
              <w:jc w:val="center"/>
            </w:pPr>
          </w:p>
        </w:tc>
        <w:tc>
          <w:tcPr>
            <w:tcW w:w="2552" w:type="dxa"/>
          </w:tcPr>
          <w:p w:rsidR="00E214EA" w:rsidRDefault="00E214EA" w:rsidP="0041141F"/>
        </w:tc>
        <w:tc>
          <w:tcPr>
            <w:tcW w:w="2001" w:type="dxa"/>
          </w:tcPr>
          <w:p w:rsidR="00E214EA" w:rsidRDefault="00E214EA" w:rsidP="0041141F">
            <w:pPr>
              <w:jc w:val="center"/>
            </w:pPr>
          </w:p>
        </w:tc>
        <w:tc>
          <w:tcPr>
            <w:tcW w:w="2840" w:type="dxa"/>
            <w:vMerge w:val="restart"/>
          </w:tcPr>
          <w:p w:rsidR="00E214EA" w:rsidRDefault="00E214EA">
            <w:pPr>
              <w:jc w:val="center"/>
            </w:pPr>
            <w:r>
              <w:t>ГОСТ Р 54316-2011</w:t>
            </w:r>
          </w:p>
        </w:tc>
      </w:tr>
      <w:tr w:rsidR="00E214EA" w:rsidTr="00712997">
        <w:trPr>
          <w:trHeight w:val="291"/>
        </w:trPr>
        <w:tc>
          <w:tcPr>
            <w:tcW w:w="851" w:type="dxa"/>
          </w:tcPr>
          <w:p w:rsidR="00E214EA" w:rsidRDefault="00E214EA" w:rsidP="005F744D">
            <w:pPr>
              <w:jc w:val="center"/>
            </w:pPr>
            <w:r>
              <w:t>2.36</w:t>
            </w:r>
          </w:p>
        </w:tc>
        <w:tc>
          <w:tcPr>
            <w:tcW w:w="2268" w:type="dxa"/>
            <w:gridSpan w:val="2"/>
          </w:tcPr>
          <w:p w:rsidR="00E214EA" w:rsidRDefault="00E214EA" w:rsidP="0041141F">
            <w:r>
              <w:t>ГОСТ 6687.7-88</w:t>
            </w:r>
          </w:p>
        </w:tc>
        <w:tc>
          <w:tcPr>
            <w:tcW w:w="2693" w:type="dxa"/>
          </w:tcPr>
          <w:p w:rsidR="00E214EA" w:rsidRDefault="00E214EA" w:rsidP="00B96A22">
            <w:r>
              <w:t xml:space="preserve">Напитки безалкогольные,,квасы </w:t>
            </w:r>
          </w:p>
        </w:tc>
        <w:tc>
          <w:tcPr>
            <w:tcW w:w="1276" w:type="dxa"/>
          </w:tcPr>
          <w:p w:rsidR="00E214EA" w:rsidRDefault="00E214EA">
            <w:pPr>
              <w:jc w:val="center"/>
            </w:pPr>
          </w:p>
        </w:tc>
        <w:tc>
          <w:tcPr>
            <w:tcW w:w="1701" w:type="dxa"/>
          </w:tcPr>
          <w:p w:rsidR="00E214EA" w:rsidRDefault="00E214EA">
            <w:pPr>
              <w:jc w:val="center"/>
            </w:pPr>
          </w:p>
        </w:tc>
        <w:tc>
          <w:tcPr>
            <w:tcW w:w="2552" w:type="dxa"/>
          </w:tcPr>
          <w:p w:rsidR="00E214EA" w:rsidRDefault="00E214EA" w:rsidP="0041141F">
            <w:r>
              <w:t>Массовая доля спирта</w:t>
            </w:r>
          </w:p>
        </w:tc>
        <w:tc>
          <w:tcPr>
            <w:tcW w:w="2001" w:type="dxa"/>
          </w:tcPr>
          <w:p w:rsidR="00E214EA" w:rsidRDefault="00E214EA" w:rsidP="0041141F">
            <w:pPr>
              <w:jc w:val="center"/>
            </w:pPr>
            <w:r>
              <w:t>0,00-7,01 %</w:t>
            </w:r>
          </w:p>
        </w:tc>
        <w:tc>
          <w:tcPr>
            <w:tcW w:w="2840" w:type="dxa"/>
            <w:vMerge/>
          </w:tcPr>
          <w:p w:rsidR="00E214EA" w:rsidRDefault="00E214EA">
            <w:pPr>
              <w:jc w:val="center"/>
            </w:pPr>
          </w:p>
        </w:tc>
      </w:tr>
      <w:tr w:rsidR="00B96A22" w:rsidTr="00712997">
        <w:trPr>
          <w:trHeight w:val="291"/>
        </w:trPr>
        <w:tc>
          <w:tcPr>
            <w:tcW w:w="851" w:type="dxa"/>
          </w:tcPr>
          <w:p w:rsidR="00B96A22" w:rsidRDefault="00B96A22" w:rsidP="005F744D">
            <w:pPr>
              <w:jc w:val="center"/>
            </w:pPr>
            <w:r>
              <w:t>2.3</w:t>
            </w:r>
            <w:r w:rsidR="00174CB1">
              <w:t>7</w:t>
            </w:r>
          </w:p>
        </w:tc>
        <w:tc>
          <w:tcPr>
            <w:tcW w:w="2268" w:type="dxa"/>
            <w:gridSpan w:val="2"/>
          </w:tcPr>
          <w:p w:rsidR="00B96A22" w:rsidRDefault="00B96A22" w:rsidP="0041141F">
            <w:r>
              <w:t>ГОСТ 26312.6-84</w:t>
            </w:r>
          </w:p>
        </w:tc>
        <w:tc>
          <w:tcPr>
            <w:tcW w:w="2693" w:type="dxa"/>
          </w:tcPr>
          <w:p w:rsidR="00B96A22" w:rsidRDefault="00B96A22" w:rsidP="0041141F">
            <w:r>
              <w:t>Продукты переработки зерна</w:t>
            </w:r>
          </w:p>
          <w:p w:rsidR="00B96A22" w:rsidRDefault="00B96A22" w:rsidP="0041141F">
            <w:r>
              <w:t>(крупа)</w:t>
            </w:r>
          </w:p>
          <w:p w:rsidR="00B96A22" w:rsidRDefault="00B96A22" w:rsidP="0041141F"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B96A22" w:rsidRDefault="00B96A22" w:rsidP="0041141F">
            <w:r>
              <w:t>92 9023</w:t>
            </w:r>
          </w:p>
        </w:tc>
        <w:tc>
          <w:tcPr>
            <w:tcW w:w="1701" w:type="dxa"/>
            <w:vMerge w:val="restart"/>
          </w:tcPr>
          <w:p w:rsidR="00B96A22" w:rsidRDefault="00B96A22" w:rsidP="0041141F">
            <w:r>
              <w:t>1101-1106</w:t>
            </w:r>
          </w:p>
        </w:tc>
        <w:tc>
          <w:tcPr>
            <w:tcW w:w="2552" w:type="dxa"/>
          </w:tcPr>
          <w:p w:rsidR="00B96A22" w:rsidRDefault="00B96A22" w:rsidP="0041141F">
            <w:r>
              <w:t>Кислотность</w:t>
            </w:r>
          </w:p>
        </w:tc>
        <w:tc>
          <w:tcPr>
            <w:tcW w:w="2001" w:type="dxa"/>
          </w:tcPr>
          <w:p w:rsidR="00B96A22" w:rsidRDefault="00B96A22" w:rsidP="0041141F">
            <w:pPr>
              <w:jc w:val="center"/>
            </w:pPr>
            <w:r>
              <w:t>0,5-50,0</w:t>
            </w:r>
            <w:r w:rsidR="008C61F1">
              <w:t xml:space="preserve"> </w:t>
            </w:r>
            <w:r>
              <w:t>град.</w:t>
            </w:r>
          </w:p>
        </w:tc>
        <w:tc>
          <w:tcPr>
            <w:tcW w:w="2840" w:type="dxa"/>
            <w:vMerge w:val="restart"/>
          </w:tcPr>
          <w:p w:rsidR="00B96A22" w:rsidRDefault="00B96A22" w:rsidP="00561443">
            <w:r>
              <w:t>ГОСТ 276-60</w:t>
            </w:r>
          </w:p>
          <w:p w:rsidR="00B96A22" w:rsidRDefault="00B96A22" w:rsidP="00561443">
            <w:r>
              <w:t>ГОСТ 572-60</w:t>
            </w:r>
          </w:p>
          <w:p w:rsidR="00B96A22" w:rsidRDefault="00B96A22" w:rsidP="00561443">
            <w:r>
              <w:t>ГОСТ 3034-75</w:t>
            </w:r>
          </w:p>
          <w:p w:rsidR="00B96A22" w:rsidRDefault="00B96A22" w:rsidP="00561443">
            <w:r>
              <w:t>ГОСТ 5784-60</w:t>
            </w:r>
          </w:p>
          <w:p w:rsidR="00B96A22" w:rsidRDefault="00B96A22" w:rsidP="00561443">
            <w:r>
              <w:t>ГОСТ 6002-69</w:t>
            </w:r>
          </w:p>
          <w:p w:rsidR="00B96A22" w:rsidRDefault="00B96A22" w:rsidP="00561443">
            <w:r>
              <w:t>ГОСТ 6201-68</w:t>
            </w:r>
          </w:p>
          <w:p w:rsidR="00B96A22" w:rsidRDefault="00B96A22" w:rsidP="00561443">
            <w:r>
              <w:t>ГОСТ 6292-93</w:t>
            </w:r>
          </w:p>
          <w:p w:rsidR="00B96A22" w:rsidRDefault="00B96A22" w:rsidP="00561443">
            <w:r>
              <w:t>ГОСТ 7022-97</w:t>
            </w:r>
          </w:p>
          <w:p w:rsidR="00B96A22" w:rsidRDefault="00B96A22" w:rsidP="00561443">
            <w:r>
              <w:t>ГОСТ 7169-66</w:t>
            </w:r>
          </w:p>
          <w:p w:rsidR="00B96A22" w:rsidRDefault="00B96A22" w:rsidP="00561443">
            <w:r>
              <w:t>ГОСТ 7170-66</w:t>
            </w:r>
          </w:p>
          <w:p w:rsidR="00B96A22" w:rsidRDefault="00B96A22" w:rsidP="00B96A22">
            <w:r>
              <w:t>ГОСТ 7758-75</w:t>
            </w:r>
          </w:p>
          <w:p w:rsidR="00B96A22" w:rsidRDefault="00B96A22" w:rsidP="00E61D4E">
            <w:r>
              <w:t>ГОСТ 12183-66</w:t>
            </w:r>
          </w:p>
          <w:p w:rsidR="00B96A22" w:rsidRDefault="00B96A22" w:rsidP="005E3A41">
            <w:r>
              <w:t xml:space="preserve">ГОСТ 14176-69 </w:t>
            </w:r>
          </w:p>
          <w:p w:rsidR="00B96A22" w:rsidRDefault="00B96A22" w:rsidP="005E3A41">
            <w:r>
              <w:t>ГОСТ 18271-72</w:t>
            </w:r>
          </w:p>
          <w:p w:rsidR="00B96A22" w:rsidRDefault="00B96A22" w:rsidP="00E61D4E">
            <w:r>
              <w:t>ГОСТ 21149-93</w:t>
            </w:r>
          </w:p>
          <w:p w:rsidR="00B96A22" w:rsidRDefault="00B96A22" w:rsidP="00E61D4E">
            <w:r>
              <w:t>ГОСТ 31463-2012</w:t>
            </w:r>
          </w:p>
          <w:p w:rsidR="00B96A22" w:rsidRDefault="00B96A22" w:rsidP="00E61D4E">
            <w:r>
              <w:t>ГОСТ 31491-2012</w:t>
            </w:r>
          </w:p>
          <w:p w:rsidR="00B96A22" w:rsidRDefault="00B96A22" w:rsidP="00E61D4E">
            <w:r>
              <w:t>ГОСТ 31743-2013</w:t>
            </w:r>
          </w:p>
          <w:p w:rsidR="00B96A22" w:rsidRDefault="00B96A22" w:rsidP="00E61D4E">
            <w:r>
              <w:t>ГОСТ 31749-2012</w:t>
            </w:r>
          </w:p>
          <w:p w:rsidR="00B96A22" w:rsidRDefault="00B96A22" w:rsidP="00E61D4E">
            <w:r>
              <w:t>ГОСТ 31808-2012</w:t>
            </w:r>
          </w:p>
          <w:p w:rsidR="00B96A22" w:rsidRDefault="00B96A22" w:rsidP="00E61D4E">
            <w:r>
              <w:t>ГОСТ 32124-2013</w:t>
            </w:r>
          </w:p>
          <w:p w:rsidR="00B96A22" w:rsidRDefault="00B96A22" w:rsidP="00E61D4E">
            <w:r>
              <w:t>ГОСТ Р 50365-92</w:t>
            </w:r>
          </w:p>
          <w:p w:rsidR="00B96A22" w:rsidRDefault="00B96A22" w:rsidP="00E61D4E">
            <w:r>
              <w:t>ГОСТ Р 50366-92</w:t>
            </w:r>
          </w:p>
          <w:p w:rsidR="00B96A22" w:rsidRDefault="00B96A22" w:rsidP="00E61D4E">
            <w:r>
              <w:t>ГОСТ Р 52189-2003</w:t>
            </w:r>
          </w:p>
          <w:p w:rsidR="00B96A22" w:rsidRDefault="00645515" w:rsidP="00E61D4E">
            <w:r>
              <w:t>ГОСТ Р 52809-2007</w:t>
            </w:r>
          </w:p>
          <w:p w:rsidR="00B96A22" w:rsidRDefault="00B96A22" w:rsidP="00E61D4E">
            <w:r>
              <w:t>ГОСТ Р 53496-2009</w:t>
            </w:r>
          </w:p>
          <w:p w:rsidR="00B96A22" w:rsidRDefault="00B96A22" w:rsidP="00E61D4E">
            <w:r>
              <w:t>ГОСТ Р 54645-2011</w:t>
            </w:r>
          </w:p>
          <w:p w:rsidR="00B96A22" w:rsidRDefault="00B96A22" w:rsidP="00324A21">
            <w:r>
              <w:t>ГОСТ Р 54656-2011</w:t>
            </w:r>
          </w:p>
        </w:tc>
      </w:tr>
      <w:tr w:rsidR="00B96A22" w:rsidTr="00712997">
        <w:trPr>
          <w:trHeight w:val="291"/>
        </w:trPr>
        <w:tc>
          <w:tcPr>
            <w:tcW w:w="851" w:type="dxa"/>
          </w:tcPr>
          <w:p w:rsidR="00B96A22" w:rsidRDefault="00B96A22" w:rsidP="005F744D">
            <w:pPr>
              <w:jc w:val="center"/>
            </w:pPr>
            <w:r>
              <w:t>2.3</w:t>
            </w:r>
            <w:r w:rsidR="00174CB1">
              <w:t>8</w:t>
            </w:r>
          </w:p>
        </w:tc>
        <w:tc>
          <w:tcPr>
            <w:tcW w:w="2268" w:type="dxa"/>
            <w:gridSpan w:val="2"/>
          </w:tcPr>
          <w:p w:rsidR="00B96A22" w:rsidRDefault="00B96A22" w:rsidP="00FA4CB2">
            <w:r>
              <w:t>ГОСТ 9404-88</w:t>
            </w:r>
          </w:p>
        </w:tc>
        <w:tc>
          <w:tcPr>
            <w:tcW w:w="2693" w:type="dxa"/>
          </w:tcPr>
          <w:p w:rsidR="00B96A22" w:rsidRDefault="00B96A22" w:rsidP="00561443">
            <w:r>
              <w:t>Продукты переработки зерна</w:t>
            </w:r>
          </w:p>
          <w:p w:rsidR="00B96A22" w:rsidRDefault="00B96A22" w:rsidP="00561443">
            <w:r>
              <w:t>(мука, отруби)</w:t>
            </w:r>
          </w:p>
        </w:tc>
        <w:tc>
          <w:tcPr>
            <w:tcW w:w="1276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1701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2552" w:type="dxa"/>
          </w:tcPr>
          <w:p w:rsidR="00B96A22" w:rsidRDefault="00B96A22" w:rsidP="0041141F">
            <w:r>
              <w:t>Массовая доля влаги</w:t>
            </w:r>
          </w:p>
        </w:tc>
        <w:tc>
          <w:tcPr>
            <w:tcW w:w="2001" w:type="dxa"/>
          </w:tcPr>
          <w:p w:rsidR="00B96A22" w:rsidRDefault="00B96A22" w:rsidP="0041141F">
            <w:pPr>
              <w:jc w:val="center"/>
            </w:pPr>
            <w:r>
              <w:t>1,0-30,0</w:t>
            </w:r>
            <w:r w:rsidR="008C61F1">
              <w:t xml:space="preserve"> </w:t>
            </w:r>
            <w:r>
              <w:t>%</w:t>
            </w:r>
          </w:p>
        </w:tc>
        <w:tc>
          <w:tcPr>
            <w:tcW w:w="2840" w:type="dxa"/>
            <w:vMerge/>
          </w:tcPr>
          <w:p w:rsidR="00B96A22" w:rsidRDefault="00B96A22" w:rsidP="00001499"/>
        </w:tc>
      </w:tr>
      <w:tr w:rsidR="00B96A22" w:rsidTr="00712997">
        <w:trPr>
          <w:trHeight w:val="291"/>
        </w:trPr>
        <w:tc>
          <w:tcPr>
            <w:tcW w:w="851" w:type="dxa"/>
            <w:vAlign w:val="center"/>
          </w:tcPr>
          <w:p w:rsidR="00B96A22" w:rsidRDefault="00B96A22" w:rsidP="005F744D">
            <w:pPr>
              <w:jc w:val="center"/>
            </w:pPr>
            <w:r>
              <w:t>2.3</w:t>
            </w:r>
            <w:r w:rsidR="00174CB1">
              <w:t>9</w:t>
            </w:r>
          </w:p>
        </w:tc>
        <w:tc>
          <w:tcPr>
            <w:tcW w:w="2268" w:type="dxa"/>
            <w:gridSpan w:val="2"/>
          </w:tcPr>
          <w:p w:rsidR="00B96A22" w:rsidRDefault="00B96A22" w:rsidP="00AA2CAC">
            <w:r>
              <w:t>ГОСТ 26312.7-88</w:t>
            </w:r>
          </w:p>
        </w:tc>
        <w:tc>
          <w:tcPr>
            <w:tcW w:w="2693" w:type="dxa"/>
          </w:tcPr>
          <w:p w:rsidR="00B96A22" w:rsidRDefault="00B96A22" w:rsidP="00AA2CAC">
            <w:r>
              <w:t>Продукты переработки зерна</w:t>
            </w:r>
          </w:p>
          <w:p w:rsidR="00B96A22" w:rsidRDefault="00B96A22" w:rsidP="00AA2CAC">
            <w:r>
              <w:t>(крупа)</w:t>
            </w:r>
          </w:p>
        </w:tc>
        <w:tc>
          <w:tcPr>
            <w:tcW w:w="1276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1701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2552" w:type="dxa"/>
          </w:tcPr>
          <w:p w:rsidR="00B96A22" w:rsidRDefault="00B96A22" w:rsidP="00AA2CAC">
            <w:r>
              <w:t xml:space="preserve">Влажность </w:t>
            </w:r>
          </w:p>
        </w:tc>
        <w:tc>
          <w:tcPr>
            <w:tcW w:w="2001" w:type="dxa"/>
          </w:tcPr>
          <w:p w:rsidR="00B96A22" w:rsidRDefault="00B96A22" w:rsidP="00AA2CAC">
            <w:pPr>
              <w:jc w:val="center"/>
            </w:pPr>
            <w:r w:rsidRPr="00C84BA6">
              <w:t>0,5-50,0</w:t>
            </w:r>
            <w:r w:rsidR="008C61F1">
              <w:t xml:space="preserve"> </w:t>
            </w:r>
            <w:r w:rsidRPr="00C84BA6">
              <w:t>%</w:t>
            </w:r>
          </w:p>
          <w:p w:rsidR="00B96A22" w:rsidRPr="00C84BA6" w:rsidRDefault="00B96A22" w:rsidP="00AA2CAC">
            <w:pPr>
              <w:jc w:val="center"/>
            </w:pPr>
          </w:p>
        </w:tc>
        <w:tc>
          <w:tcPr>
            <w:tcW w:w="2840" w:type="dxa"/>
            <w:vMerge/>
          </w:tcPr>
          <w:p w:rsidR="00B96A22" w:rsidRPr="00001499" w:rsidRDefault="00B96A22" w:rsidP="00001499"/>
        </w:tc>
      </w:tr>
      <w:tr w:rsidR="00B96A22" w:rsidTr="00303B7F">
        <w:trPr>
          <w:trHeight w:val="202"/>
        </w:trPr>
        <w:tc>
          <w:tcPr>
            <w:tcW w:w="851" w:type="dxa"/>
            <w:vMerge w:val="restart"/>
          </w:tcPr>
          <w:p w:rsidR="00B96A22" w:rsidRDefault="00581734" w:rsidP="005F744D">
            <w:pPr>
              <w:jc w:val="center"/>
            </w:pPr>
            <w:r>
              <w:t>2.</w:t>
            </w:r>
            <w:r w:rsidR="00174CB1">
              <w:t>40</w:t>
            </w:r>
          </w:p>
        </w:tc>
        <w:tc>
          <w:tcPr>
            <w:tcW w:w="2268" w:type="dxa"/>
            <w:gridSpan w:val="2"/>
            <w:vMerge w:val="restart"/>
          </w:tcPr>
          <w:p w:rsidR="00B96A22" w:rsidRDefault="00B96A22" w:rsidP="00AA2CAC">
            <w:r>
              <w:t>ГОСТ 31964-2012</w:t>
            </w:r>
          </w:p>
        </w:tc>
        <w:tc>
          <w:tcPr>
            <w:tcW w:w="2693" w:type="dxa"/>
            <w:vMerge w:val="restart"/>
          </w:tcPr>
          <w:p w:rsidR="00B96A22" w:rsidRDefault="00B96A22" w:rsidP="00AA2CAC">
            <w:r>
              <w:t>Изделия макаронные</w:t>
            </w:r>
          </w:p>
        </w:tc>
        <w:tc>
          <w:tcPr>
            <w:tcW w:w="1276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1701" w:type="dxa"/>
            <w:vMerge/>
          </w:tcPr>
          <w:p w:rsidR="00B96A22" w:rsidRDefault="00B96A22"/>
        </w:tc>
        <w:tc>
          <w:tcPr>
            <w:tcW w:w="2552" w:type="dxa"/>
          </w:tcPr>
          <w:p w:rsidR="00B96A22" w:rsidRDefault="00B96A22" w:rsidP="00E61D4E">
            <w:r>
              <w:t>Массовая доля влаги</w:t>
            </w:r>
          </w:p>
        </w:tc>
        <w:tc>
          <w:tcPr>
            <w:tcW w:w="2001" w:type="dxa"/>
          </w:tcPr>
          <w:p w:rsidR="00B96A22" w:rsidRPr="00C84BA6" w:rsidRDefault="00B96A22" w:rsidP="00E61D4E">
            <w:pPr>
              <w:jc w:val="center"/>
            </w:pPr>
            <w:r w:rsidRPr="00C84BA6">
              <w:t>0,5-50,0</w:t>
            </w:r>
            <w:r w:rsidR="008C61F1">
              <w:t xml:space="preserve"> </w:t>
            </w:r>
            <w:r w:rsidRPr="00C84BA6">
              <w:t>%</w:t>
            </w:r>
          </w:p>
        </w:tc>
        <w:tc>
          <w:tcPr>
            <w:tcW w:w="2840" w:type="dxa"/>
            <w:vMerge/>
          </w:tcPr>
          <w:p w:rsidR="00B96A22" w:rsidRDefault="00B96A22" w:rsidP="00E61D4E"/>
        </w:tc>
      </w:tr>
      <w:tr w:rsidR="00B96A22" w:rsidTr="00712997">
        <w:trPr>
          <w:trHeight w:val="1656"/>
        </w:trPr>
        <w:tc>
          <w:tcPr>
            <w:tcW w:w="851" w:type="dxa"/>
            <w:vMerge/>
            <w:vAlign w:val="center"/>
          </w:tcPr>
          <w:p w:rsidR="00B96A22" w:rsidRDefault="00B96A22" w:rsidP="00AA2CAC"/>
        </w:tc>
        <w:tc>
          <w:tcPr>
            <w:tcW w:w="2268" w:type="dxa"/>
            <w:gridSpan w:val="2"/>
            <w:vMerge/>
          </w:tcPr>
          <w:p w:rsidR="00B96A22" w:rsidRDefault="00B96A22" w:rsidP="00AA2CAC"/>
        </w:tc>
        <w:tc>
          <w:tcPr>
            <w:tcW w:w="2693" w:type="dxa"/>
            <w:vMerge/>
          </w:tcPr>
          <w:p w:rsidR="00B96A22" w:rsidRDefault="00B96A22" w:rsidP="00AA2CAC"/>
        </w:tc>
        <w:tc>
          <w:tcPr>
            <w:tcW w:w="1276" w:type="dxa"/>
            <w:vMerge/>
          </w:tcPr>
          <w:p w:rsidR="00B96A22" w:rsidRDefault="00B96A22">
            <w:pPr>
              <w:jc w:val="center"/>
            </w:pPr>
          </w:p>
        </w:tc>
        <w:tc>
          <w:tcPr>
            <w:tcW w:w="1701" w:type="dxa"/>
            <w:vMerge/>
          </w:tcPr>
          <w:p w:rsidR="00B96A22" w:rsidRDefault="00B96A22"/>
        </w:tc>
        <w:tc>
          <w:tcPr>
            <w:tcW w:w="2552" w:type="dxa"/>
          </w:tcPr>
          <w:p w:rsidR="00B96A22" w:rsidRDefault="00B96A22" w:rsidP="004877D7">
            <w:r>
              <w:t>Кислотность</w:t>
            </w:r>
          </w:p>
          <w:p w:rsidR="00B96A22" w:rsidRDefault="00B96A22" w:rsidP="004877D7"/>
          <w:p w:rsidR="00B96A22" w:rsidRDefault="00B96A22" w:rsidP="004877D7"/>
          <w:p w:rsidR="00B96A22" w:rsidRDefault="00B96A22" w:rsidP="004877D7"/>
          <w:p w:rsidR="00B96A22" w:rsidRDefault="00B96A22" w:rsidP="004877D7"/>
          <w:p w:rsidR="00B96A22" w:rsidRDefault="00B96A22" w:rsidP="004877D7"/>
        </w:tc>
        <w:tc>
          <w:tcPr>
            <w:tcW w:w="2001" w:type="dxa"/>
          </w:tcPr>
          <w:p w:rsidR="00B96A22" w:rsidRPr="00C84BA6" w:rsidRDefault="00B96A22" w:rsidP="004877D7">
            <w:pPr>
              <w:jc w:val="center"/>
            </w:pPr>
            <w:r>
              <w:t>1,0-30,0</w:t>
            </w:r>
            <w:r w:rsidR="008C61F1">
              <w:t xml:space="preserve"> </w:t>
            </w:r>
            <w:r>
              <w:t>%</w:t>
            </w:r>
          </w:p>
        </w:tc>
        <w:tc>
          <w:tcPr>
            <w:tcW w:w="2840" w:type="dxa"/>
            <w:vMerge/>
          </w:tcPr>
          <w:p w:rsidR="00B96A22" w:rsidRDefault="00B96A22" w:rsidP="00EC78F1"/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CC1815" w:rsidRDefault="00CC1815" w:rsidP="000A2936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CC1815" w:rsidRDefault="00CC1815" w:rsidP="000A293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 w:rsidP="000A293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C1815" w:rsidRDefault="00CC1815" w:rsidP="000A293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1815" w:rsidRDefault="00CC1815" w:rsidP="000A2936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CC1815" w:rsidRDefault="00CC1815" w:rsidP="000A2936">
            <w:pPr>
              <w:jc w:val="center"/>
            </w:pPr>
            <w:r>
              <w:t>6</w:t>
            </w:r>
          </w:p>
        </w:tc>
        <w:tc>
          <w:tcPr>
            <w:tcW w:w="2001" w:type="dxa"/>
          </w:tcPr>
          <w:p w:rsidR="00CC1815" w:rsidRDefault="00CC1815" w:rsidP="000A2936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CC1815" w:rsidRDefault="00CC1815" w:rsidP="00D611D3">
            <w:pPr>
              <w:jc w:val="center"/>
            </w:pPr>
            <w:r>
              <w:t>8</w:t>
            </w:r>
          </w:p>
        </w:tc>
      </w:tr>
      <w:tr w:rsidR="00E214EA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E214EA" w:rsidRDefault="00E214EA" w:rsidP="000A2936">
            <w:pPr>
              <w:jc w:val="center"/>
            </w:pPr>
          </w:p>
        </w:tc>
        <w:tc>
          <w:tcPr>
            <w:tcW w:w="2268" w:type="dxa"/>
            <w:gridSpan w:val="2"/>
          </w:tcPr>
          <w:p w:rsidR="00E214EA" w:rsidRDefault="00E214EA" w:rsidP="000A2936">
            <w:pPr>
              <w:jc w:val="center"/>
            </w:pPr>
          </w:p>
        </w:tc>
        <w:tc>
          <w:tcPr>
            <w:tcW w:w="2693" w:type="dxa"/>
          </w:tcPr>
          <w:p w:rsidR="00E214EA" w:rsidRDefault="00E214EA" w:rsidP="000A2936">
            <w:pPr>
              <w:jc w:val="center"/>
            </w:pPr>
          </w:p>
        </w:tc>
        <w:tc>
          <w:tcPr>
            <w:tcW w:w="1276" w:type="dxa"/>
          </w:tcPr>
          <w:p w:rsidR="00E214EA" w:rsidRDefault="00E214EA" w:rsidP="000A2936">
            <w:pPr>
              <w:jc w:val="center"/>
            </w:pPr>
          </w:p>
        </w:tc>
        <w:tc>
          <w:tcPr>
            <w:tcW w:w="1701" w:type="dxa"/>
          </w:tcPr>
          <w:p w:rsidR="00E214EA" w:rsidRDefault="00E214EA" w:rsidP="000A2936">
            <w:pPr>
              <w:jc w:val="center"/>
            </w:pPr>
          </w:p>
        </w:tc>
        <w:tc>
          <w:tcPr>
            <w:tcW w:w="2552" w:type="dxa"/>
          </w:tcPr>
          <w:p w:rsidR="00E214EA" w:rsidRDefault="00E214EA" w:rsidP="000A2936">
            <w:pPr>
              <w:jc w:val="center"/>
            </w:pPr>
          </w:p>
        </w:tc>
        <w:tc>
          <w:tcPr>
            <w:tcW w:w="2001" w:type="dxa"/>
          </w:tcPr>
          <w:p w:rsidR="00E214EA" w:rsidRDefault="00E214EA" w:rsidP="000A2936">
            <w:pPr>
              <w:jc w:val="center"/>
            </w:pPr>
          </w:p>
        </w:tc>
        <w:tc>
          <w:tcPr>
            <w:tcW w:w="2840" w:type="dxa"/>
          </w:tcPr>
          <w:p w:rsidR="00E214EA" w:rsidRDefault="00E214EA" w:rsidP="00E214EA">
            <w:r>
              <w:t>ГОСТ Р 55289-2012</w:t>
            </w:r>
          </w:p>
          <w:p w:rsidR="00E214EA" w:rsidRDefault="00E214EA" w:rsidP="00E214EA">
            <w:r>
              <w:t>ГОСТ Р 55290-2012</w:t>
            </w:r>
          </w:p>
        </w:tc>
      </w:tr>
      <w:tr w:rsidR="00CC1815" w:rsidTr="00712997">
        <w:trPr>
          <w:trHeight w:val="1932"/>
        </w:trPr>
        <w:tc>
          <w:tcPr>
            <w:tcW w:w="851" w:type="dxa"/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1</w:t>
            </w:r>
          </w:p>
        </w:tc>
        <w:tc>
          <w:tcPr>
            <w:tcW w:w="2268" w:type="dxa"/>
            <w:gridSpan w:val="2"/>
          </w:tcPr>
          <w:p w:rsidR="00CC1815" w:rsidRDefault="00CC1815" w:rsidP="007824A3">
            <w:r>
              <w:t>ГОСТ 8494-96 п.3.7</w:t>
            </w:r>
          </w:p>
          <w:p w:rsidR="00CC1815" w:rsidRPr="00C84BA6" w:rsidRDefault="00CC1815" w:rsidP="007824A3"/>
          <w:p w:rsidR="00CC1815" w:rsidRDefault="00CC1815" w:rsidP="007824A3">
            <w:pPr>
              <w:jc w:val="right"/>
            </w:pPr>
            <w:r>
              <w:t xml:space="preserve"> </w:t>
            </w:r>
          </w:p>
        </w:tc>
        <w:tc>
          <w:tcPr>
            <w:tcW w:w="2693" w:type="dxa"/>
          </w:tcPr>
          <w:p w:rsidR="00CC1815" w:rsidRDefault="00CC1815" w:rsidP="007824A3">
            <w:r>
              <w:t>Сухари пшеничные сдобные</w:t>
            </w:r>
          </w:p>
        </w:tc>
        <w:tc>
          <w:tcPr>
            <w:tcW w:w="1276" w:type="dxa"/>
          </w:tcPr>
          <w:p w:rsidR="00CC1815" w:rsidRDefault="00CC1815" w:rsidP="007824A3">
            <w:r>
              <w:t>91 1300</w:t>
            </w:r>
          </w:p>
          <w:p w:rsidR="00CC1815" w:rsidRDefault="00CC1815" w:rsidP="007824A3">
            <w:r>
              <w:t>91 1400</w:t>
            </w:r>
          </w:p>
          <w:p w:rsidR="00CC1815" w:rsidRDefault="00CC1815" w:rsidP="007824A3">
            <w:r>
              <w:t>91 1500</w:t>
            </w:r>
          </w:p>
          <w:p w:rsidR="00CC1815" w:rsidRDefault="00CC1815" w:rsidP="007824A3">
            <w:r>
              <w:t>91 1600</w:t>
            </w:r>
          </w:p>
          <w:p w:rsidR="00CC1815" w:rsidRDefault="00CC1815" w:rsidP="007824A3">
            <w:r>
              <w:t>91 1700</w:t>
            </w:r>
          </w:p>
          <w:p w:rsidR="00CC1815" w:rsidRDefault="00CC1815" w:rsidP="007824A3"/>
          <w:p w:rsidR="00CC1815" w:rsidRDefault="00CC1815" w:rsidP="007824A3"/>
        </w:tc>
        <w:tc>
          <w:tcPr>
            <w:tcW w:w="1701" w:type="dxa"/>
          </w:tcPr>
          <w:p w:rsidR="00CC1815" w:rsidRDefault="00CC1815" w:rsidP="007824A3">
            <w:r>
              <w:t>1905</w:t>
            </w:r>
          </w:p>
        </w:tc>
        <w:tc>
          <w:tcPr>
            <w:tcW w:w="2552" w:type="dxa"/>
          </w:tcPr>
          <w:p w:rsidR="00CC1815" w:rsidRDefault="00CC1815" w:rsidP="007824A3">
            <w:r>
              <w:t>Влажность</w:t>
            </w:r>
          </w:p>
        </w:tc>
        <w:tc>
          <w:tcPr>
            <w:tcW w:w="2001" w:type="dxa"/>
          </w:tcPr>
          <w:p w:rsidR="00CC1815" w:rsidRPr="00C84BA6" w:rsidRDefault="00CC1815" w:rsidP="007824A3">
            <w:pPr>
              <w:jc w:val="center"/>
            </w:pPr>
            <w:r>
              <w:t>от 0,5-5,0</w:t>
            </w:r>
            <w:r w:rsidR="00FE620B">
              <w:t xml:space="preserve"> </w:t>
            </w:r>
            <w:r>
              <w:t>%</w:t>
            </w:r>
          </w:p>
        </w:tc>
        <w:tc>
          <w:tcPr>
            <w:tcW w:w="2840" w:type="dxa"/>
            <w:vMerge w:val="restart"/>
          </w:tcPr>
          <w:p w:rsidR="00CC1815" w:rsidRDefault="00CC1815" w:rsidP="007824A3">
            <w:r>
              <w:t>ГОСТ 686-83</w:t>
            </w:r>
          </w:p>
          <w:p w:rsidR="00CC1815" w:rsidRDefault="00CC1815" w:rsidP="007824A3">
            <w:r>
              <w:t>ГОСТ 2077-84</w:t>
            </w:r>
          </w:p>
          <w:p w:rsidR="00CC1815" w:rsidRDefault="00CC1815" w:rsidP="007824A3">
            <w:r>
              <w:t>ГОСТ 5311-50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7128-91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8494-96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9511-80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9713-95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9831-61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9846-88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9903-61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11270-88</w:t>
            </w:r>
          </w:p>
          <w:p w:rsidR="00CC1815" w:rsidRDefault="00D06C0A" w:rsidP="007824A3">
            <w:pPr>
              <w:tabs>
                <w:tab w:val="right" w:pos="2924"/>
              </w:tabs>
            </w:pPr>
            <w:r>
              <w:t>ГОСТ 125</w:t>
            </w:r>
            <w:r w:rsidR="00CC1815">
              <w:t>82-67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12584-67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13657-68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14121-69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24557-89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24298-80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25832-89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26982-86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26983-86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26984-86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26985-86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26987-86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27842-88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27844-88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28402-89</w:t>
            </w:r>
          </w:p>
          <w:p w:rsidR="00CC1815" w:rsidRDefault="00CC1815" w:rsidP="007824A3">
            <w:pPr>
              <w:tabs>
                <w:tab w:val="right" w:pos="2924"/>
              </w:tabs>
            </w:pPr>
            <w:r>
              <w:t>ГОСТ 28881-90</w:t>
            </w:r>
          </w:p>
          <w:p w:rsidR="0041141F" w:rsidRDefault="0041141F" w:rsidP="007824A3">
            <w:pPr>
              <w:tabs>
                <w:tab w:val="right" w:pos="2924"/>
              </w:tabs>
            </w:pPr>
            <w:r>
              <w:t>ГОСТ 31751-2012</w:t>
            </w:r>
          </w:p>
          <w:p w:rsidR="00FB6F85" w:rsidRDefault="00FB6F85" w:rsidP="007824A3">
            <w:pPr>
              <w:tabs>
                <w:tab w:val="right" w:pos="2924"/>
              </w:tabs>
            </w:pPr>
            <w:r>
              <w:t>ГОСТ 31752-2012</w:t>
            </w:r>
          </w:p>
          <w:p w:rsidR="0041141F" w:rsidRDefault="0041141F" w:rsidP="007824A3">
            <w:pPr>
              <w:tabs>
                <w:tab w:val="right" w:pos="2924"/>
              </w:tabs>
            </w:pPr>
            <w:r>
              <w:t>ГОСТ 31754-2012</w:t>
            </w:r>
          </w:p>
          <w:p w:rsidR="002428CB" w:rsidRDefault="00CC1815" w:rsidP="00324A21">
            <w:pPr>
              <w:tabs>
                <w:tab w:val="right" w:pos="2924"/>
              </w:tabs>
            </w:pPr>
            <w:r>
              <w:t>ГОСТ 31805-2012</w:t>
            </w:r>
          </w:p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2</w:t>
            </w:r>
          </w:p>
        </w:tc>
        <w:tc>
          <w:tcPr>
            <w:tcW w:w="2268" w:type="dxa"/>
            <w:gridSpan w:val="2"/>
          </w:tcPr>
          <w:p w:rsidR="00CC1815" w:rsidRDefault="00CC1815" w:rsidP="00AA2CAC">
            <w:r>
              <w:t>ГОСТ 5670-96</w:t>
            </w:r>
          </w:p>
        </w:tc>
        <w:tc>
          <w:tcPr>
            <w:tcW w:w="2693" w:type="dxa"/>
          </w:tcPr>
          <w:p w:rsidR="00CC1815" w:rsidRDefault="00CC1815" w:rsidP="00AA2CAC">
            <w:r>
              <w:t>Хлебобулочные изделия</w:t>
            </w:r>
          </w:p>
        </w:tc>
        <w:tc>
          <w:tcPr>
            <w:tcW w:w="1276" w:type="dxa"/>
            <w:vMerge w:val="restart"/>
          </w:tcPr>
          <w:p w:rsidR="00CC1815" w:rsidRDefault="00CC1815" w:rsidP="009534DD">
            <w:r>
              <w:t>91 8000</w:t>
            </w:r>
          </w:p>
          <w:p w:rsidR="00CC1815" w:rsidRDefault="00CC1815" w:rsidP="009534DD">
            <w:r>
              <w:t>91 1900</w:t>
            </w:r>
          </w:p>
        </w:tc>
        <w:tc>
          <w:tcPr>
            <w:tcW w:w="1701" w:type="dxa"/>
            <w:vMerge w:val="restart"/>
          </w:tcPr>
          <w:p w:rsidR="00CC1815" w:rsidRDefault="00CC1815" w:rsidP="000A2936">
            <w:pPr>
              <w:jc w:val="center"/>
            </w:pPr>
          </w:p>
        </w:tc>
        <w:tc>
          <w:tcPr>
            <w:tcW w:w="2552" w:type="dxa"/>
          </w:tcPr>
          <w:p w:rsidR="00CC1815" w:rsidRDefault="00CC1815" w:rsidP="00AA2CAC">
            <w:r>
              <w:t>Кислотность</w:t>
            </w:r>
          </w:p>
        </w:tc>
        <w:tc>
          <w:tcPr>
            <w:tcW w:w="2001" w:type="dxa"/>
          </w:tcPr>
          <w:p w:rsidR="00CC1815" w:rsidRDefault="00CC1815" w:rsidP="00AA2CAC">
            <w:pPr>
              <w:jc w:val="center"/>
            </w:pPr>
            <w:r>
              <w:t xml:space="preserve">0,2-50,0 град. </w:t>
            </w:r>
          </w:p>
        </w:tc>
        <w:tc>
          <w:tcPr>
            <w:tcW w:w="2840" w:type="dxa"/>
            <w:vMerge/>
          </w:tcPr>
          <w:p w:rsidR="00CC1815" w:rsidRDefault="00CC1815" w:rsidP="00481FAE"/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3</w:t>
            </w:r>
          </w:p>
        </w:tc>
        <w:tc>
          <w:tcPr>
            <w:tcW w:w="2268" w:type="dxa"/>
            <w:gridSpan w:val="2"/>
          </w:tcPr>
          <w:p w:rsidR="00CC1815" w:rsidRDefault="00CC1815" w:rsidP="00AA2CAC">
            <w:r>
              <w:t>ГОСТ 5672-68 п.4</w:t>
            </w:r>
          </w:p>
        </w:tc>
        <w:tc>
          <w:tcPr>
            <w:tcW w:w="2693" w:type="dxa"/>
          </w:tcPr>
          <w:p w:rsidR="00CC1815" w:rsidRDefault="00CC1815" w:rsidP="00AA2CAC">
            <w:r>
              <w:t>Хлеб и хлебобулочные изделия</w:t>
            </w:r>
          </w:p>
        </w:tc>
        <w:tc>
          <w:tcPr>
            <w:tcW w:w="1276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1701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2552" w:type="dxa"/>
          </w:tcPr>
          <w:p w:rsidR="00CC1815" w:rsidRDefault="00CC1815" w:rsidP="00AA2CAC">
            <w:r>
              <w:t>Массовая доля сахара</w:t>
            </w:r>
          </w:p>
        </w:tc>
        <w:tc>
          <w:tcPr>
            <w:tcW w:w="2001" w:type="dxa"/>
          </w:tcPr>
          <w:p w:rsidR="00CC1815" w:rsidRDefault="00CC1815" w:rsidP="00AA2CAC">
            <w:pPr>
              <w:jc w:val="center"/>
            </w:pPr>
            <w:r>
              <w:t>1,0-20,0</w:t>
            </w:r>
            <w:r w:rsidR="00FE620B">
              <w:t xml:space="preserve"> </w:t>
            </w:r>
            <w:r>
              <w:t>%</w:t>
            </w:r>
          </w:p>
        </w:tc>
        <w:tc>
          <w:tcPr>
            <w:tcW w:w="2840" w:type="dxa"/>
            <w:vMerge/>
          </w:tcPr>
          <w:p w:rsidR="00CC1815" w:rsidRDefault="00CC1815" w:rsidP="000A2936">
            <w:pPr>
              <w:jc w:val="center"/>
            </w:pPr>
          </w:p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4</w:t>
            </w:r>
          </w:p>
        </w:tc>
        <w:tc>
          <w:tcPr>
            <w:tcW w:w="2268" w:type="dxa"/>
            <w:gridSpan w:val="2"/>
          </w:tcPr>
          <w:p w:rsidR="00CC1815" w:rsidRDefault="00CC1815" w:rsidP="00AA2CAC">
            <w:r>
              <w:t>ГОСТ 21094-75</w:t>
            </w:r>
          </w:p>
        </w:tc>
        <w:tc>
          <w:tcPr>
            <w:tcW w:w="2693" w:type="dxa"/>
          </w:tcPr>
          <w:p w:rsidR="00CC1815" w:rsidRDefault="00CC1815" w:rsidP="00AA2CAC">
            <w:r>
              <w:t>Хлебобулочные изделия</w:t>
            </w:r>
          </w:p>
        </w:tc>
        <w:tc>
          <w:tcPr>
            <w:tcW w:w="1276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1701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2552" w:type="dxa"/>
          </w:tcPr>
          <w:p w:rsidR="00CC1815" w:rsidRDefault="00CC1815" w:rsidP="00AA2CAC">
            <w:r>
              <w:t>Массовая доля влаги</w:t>
            </w:r>
          </w:p>
        </w:tc>
        <w:tc>
          <w:tcPr>
            <w:tcW w:w="2001" w:type="dxa"/>
          </w:tcPr>
          <w:p w:rsidR="00CC1815" w:rsidRDefault="00CC1815" w:rsidP="00AA2CAC">
            <w:pPr>
              <w:jc w:val="center"/>
            </w:pPr>
            <w:r>
              <w:t>1,0-80,0</w:t>
            </w:r>
            <w:r w:rsidR="00FE620B">
              <w:t xml:space="preserve"> </w:t>
            </w:r>
            <w:r>
              <w:t>%</w:t>
            </w:r>
          </w:p>
        </w:tc>
        <w:tc>
          <w:tcPr>
            <w:tcW w:w="2840" w:type="dxa"/>
            <w:vMerge/>
          </w:tcPr>
          <w:p w:rsidR="00CC1815" w:rsidRDefault="00CC1815" w:rsidP="000A2936">
            <w:pPr>
              <w:jc w:val="center"/>
            </w:pPr>
          </w:p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5</w:t>
            </w:r>
          </w:p>
        </w:tc>
        <w:tc>
          <w:tcPr>
            <w:tcW w:w="2268" w:type="dxa"/>
            <w:gridSpan w:val="2"/>
          </w:tcPr>
          <w:p w:rsidR="00CC1815" w:rsidRDefault="00CC1815" w:rsidP="00AA2CAC">
            <w:r>
              <w:t>ГОСТ 5668-68 п.5</w:t>
            </w:r>
          </w:p>
        </w:tc>
        <w:tc>
          <w:tcPr>
            <w:tcW w:w="2693" w:type="dxa"/>
          </w:tcPr>
          <w:p w:rsidR="00CC1815" w:rsidRDefault="00CC1815" w:rsidP="00AA2CAC">
            <w:r>
              <w:t>Хлеб и хлебобулочные изделия</w:t>
            </w:r>
          </w:p>
        </w:tc>
        <w:tc>
          <w:tcPr>
            <w:tcW w:w="1276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1701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2552" w:type="dxa"/>
          </w:tcPr>
          <w:p w:rsidR="00CC1815" w:rsidRDefault="00CC1815" w:rsidP="00AA2CAC">
            <w:r>
              <w:t>Массовая доля жира</w:t>
            </w:r>
          </w:p>
        </w:tc>
        <w:tc>
          <w:tcPr>
            <w:tcW w:w="2001" w:type="dxa"/>
          </w:tcPr>
          <w:p w:rsidR="00CC1815" w:rsidRDefault="00CC1815" w:rsidP="00AA2CAC">
            <w:pPr>
              <w:jc w:val="center"/>
            </w:pPr>
            <w:r>
              <w:t>0,6-22,7</w:t>
            </w:r>
            <w:r w:rsidR="00FE620B">
              <w:t xml:space="preserve"> </w:t>
            </w:r>
            <w:r>
              <w:t>%</w:t>
            </w:r>
          </w:p>
        </w:tc>
        <w:tc>
          <w:tcPr>
            <w:tcW w:w="2840" w:type="dxa"/>
            <w:vMerge/>
          </w:tcPr>
          <w:p w:rsidR="00CC1815" w:rsidRDefault="00CC1815" w:rsidP="000A2936">
            <w:pPr>
              <w:jc w:val="center"/>
            </w:pPr>
          </w:p>
        </w:tc>
      </w:tr>
      <w:tr w:rsidR="00CC1815" w:rsidTr="00712997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CC1815" w:rsidRDefault="00CC1815" w:rsidP="005F744D">
            <w:pPr>
              <w:jc w:val="center"/>
            </w:pPr>
            <w:r>
              <w:t>2.4</w:t>
            </w:r>
            <w:r w:rsidR="00174CB1">
              <w:t>6</w:t>
            </w:r>
          </w:p>
        </w:tc>
        <w:tc>
          <w:tcPr>
            <w:tcW w:w="2268" w:type="dxa"/>
            <w:gridSpan w:val="2"/>
          </w:tcPr>
          <w:p w:rsidR="00CC1815" w:rsidRDefault="00CC1815" w:rsidP="00AA2CAC">
            <w:r>
              <w:t>ГОСТ 5669-96</w:t>
            </w:r>
          </w:p>
        </w:tc>
        <w:tc>
          <w:tcPr>
            <w:tcW w:w="2693" w:type="dxa"/>
          </w:tcPr>
          <w:p w:rsidR="00CC1815" w:rsidRDefault="00CC1815" w:rsidP="00AA2CAC">
            <w:r>
              <w:t>Хлебобулочные изделия</w:t>
            </w:r>
          </w:p>
        </w:tc>
        <w:tc>
          <w:tcPr>
            <w:tcW w:w="1276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1701" w:type="dxa"/>
            <w:vMerge/>
          </w:tcPr>
          <w:p w:rsidR="00CC1815" w:rsidRDefault="00CC1815" w:rsidP="000A2936">
            <w:pPr>
              <w:jc w:val="center"/>
            </w:pPr>
          </w:p>
        </w:tc>
        <w:tc>
          <w:tcPr>
            <w:tcW w:w="2552" w:type="dxa"/>
          </w:tcPr>
          <w:p w:rsidR="00CC1815" w:rsidRDefault="00CC1815" w:rsidP="00AA2CAC">
            <w:r>
              <w:t>Пористость</w:t>
            </w:r>
          </w:p>
        </w:tc>
        <w:tc>
          <w:tcPr>
            <w:tcW w:w="2001" w:type="dxa"/>
          </w:tcPr>
          <w:p w:rsidR="00CC1815" w:rsidRDefault="00CC1815" w:rsidP="00AA2CAC">
            <w:pPr>
              <w:jc w:val="center"/>
            </w:pPr>
            <w:r>
              <w:t>-</w:t>
            </w:r>
          </w:p>
        </w:tc>
        <w:tc>
          <w:tcPr>
            <w:tcW w:w="2840" w:type="dxa"/>
            <w:vMerge/>
          </w:tcPr>
          <w:p w:rsidR="00CC1815" w:rsidRDefault="00CC1815" w:rsidP="000A2936">
            <w:pPr>
              <w:jc w:val="center"/>
            </w:pPr>
          </w:p>
        </w:tc>
      </w:tr>
      <w:tr w:rsidR="00CC1815" w:rsidTr="00712997">
        <w:trPr>
          <w:trHeight w:val="331"/>
        </w:trPr>
        <w:tc>
          <w:tcPr>
            <w:tcW w:w="851" w:type="dxa"/>
            <w:tcBorders>
              <w:bottom w:val="single" w:sz="4" w:space="0" w:color="auto"/>
            </w:tcBorders>
          </w:tcPr>
          <w:p w:rsidR="00CC1815" w:rsidRDefault="00CC1815" w:rsidP="00E6442A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CC1815" w:rsidRDefault="00CC1815" w:rsidP="00E6442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C1815" w:rsidRDefault="00CC1815" w:rsidP="00E6442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C1815" w:rsidRDefault="00CC1815" w:rsidP="00E644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1815" w:rsidRDefault="00CC1815" w:rsidP="00E6442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CC1815" w:rsidRDefault="00CC1815" w:rsidP="00E6442A">
            <w:pPr>
              <w:jc w:val="center"/>
            </w:pPr>
            <w:r>
              <w:t>6</w:t>
            </w:r>
          </w:p>
        </w:tc>
        <w:tc>
          <w:tcPr>
            <w:tcW w:w="2001" w:type="dxa"/>
          </w:tcPr>
          <w:p w:rsidR="00CC1815" w:rsidRDefault="00CC1815" w:rsidP="00E6442A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2428CB" w:rsidRDefault="00CC1815" w:rsidP="002428CB">
            <w:pPr>
              <w:jc w:val="center"/>
            </w:pPr>
            <w:r>
              <w:t>8</w:t>
            </w:r>
          </w:p>
        </w:tc>
      </w:tr>
      <w:tr w:rsidR="00324A21" w:rsidTr="00712997">
        <w:trPr>
          <w:trHeight w:val="331"/>
        </w:trPr>
        <w:tc>
          <w:tcPr>
            <w:tcW w:w="851" w:type="dxa"/>
            <w:tcBorders>
              <w:bottom w:val="single" w:sz="4" w:space="0" w:color="auto"/>
            </w:tcBorders>
          </w:tcPr>
          <w:p w:rsidR="00324A21" w:rsidRDefault="00324A21" w:rsidP="00E6442A">
            <w:pPr>
              <w:jc w:val="center"/>
            </w:pPr>
          </w:p>
        </w:tc>
        <w:tc>
          <w:tcPr>
            <w:tcW w:w="2268" w:type="dxa"/>
            <w:gridSpan w:val="2"/>
          </w:tcPr>
          <w:p w:rsidR="00324A21" w:rsidRDefault="00324A21" w:rsidP="00E6442A">
            <w:pPr>
              <w:jc w:val="center"/>
            </w:pPr>
          </w:p>
        </w:tc>
        <w:tc>
          <w:tcPr>
            <w:tcW w:w="2693" w:type="dxa"/>
          </w:tcPr>
          <w:p w:rsidR="00324A21" w:rsidRDefault="00324A21" w:rsidP="00E6442A">
            <w:pPr>
              <w:jc w:val="center"/>
            </w:pPr>
          </w:p>
        </w:tc>
        <w:tc>
          <w:tcPr>
            <w:tcW w:w="1276" w:type="dxa"/>
          </w:tcPr>
          <w:p w:rsidR="00324A21" w:rsidRDefault="00324A21" w:rsidP="00E6442A">
            <w:pPr>
              <w:jc w:val="center"/>
            </w:pPr>
          </w:p>
        </w:tc>
        <w:tc>
          <w:tcPr>
            <w:tcW w:w="1701" w:type="dxa"/>
          </w:tcPr>
          <w:p w:rsidR="00324A21" w:rsidRDefault="00324A21" w:rsidP="00E6442A">
            <w:pPr>
              <w:jc w:val="center"/>
            </w:pPr>
          </w:p>
        </w:tc>
        <w:tc>
          <w:tcPr>
            <w:tcW w:w="2552" w:type="dxa"/>
          </w:tcPr>
          <w:p w:rsidR="00324A21" w:rsidRDefault="00324A21" w:rsidP="00E6442A">
            <w:pPr>
              <w:jc w:val="center"/>
            </w:pPr>
          </w:p>
        </w:tc>
        <w:tc>
          <w:tcPr>
            <w:tcW w:w="2001" w:type="dxa"/>
          </w:tcPr>
          <w:p w:rsidR="00324A21" w:rsidRDefault="00324A21" w:rsidP="00E6442A">
            <w:pPr>
              <w:jc w:val="center"/>
            </w:pPr>
          </w:p>
        </w:tc>
        <w:tc>
          <w:tcPr>
            <w:tcW w:w="2840" w:type="dxa"/>
          </w:tcPr>
          <w:p w:rsidR="00324A21" w:rsidRDefault="00324A21" w:rsidP="00324A21">
            <w:pPr>
              <w:tabs>
                <w:tab w:val="right" w:pos="2924"/>
              </w:tabs>
            </w:pPr>
            <w:r>
              <w:t>ГОСТ 31806-2012</w:t>
            </w:r>
          </w:p>
          <w:p w:rsidR="00324A21" w:rsidRDefault="00324A21" w:rsidP="00324A21">
            <w:r>
              <w:t>ГОСТ Р 53882-2010</w:t>
            </w:r>
          </w:p>
        </w:tc>
      </w:tr>
      <w:tr w:rsidR="00741AF2" w:rsidTr="00174CB1">
        <w:trPr>
          <w:trHeight w:val="297"/>
        </w:trPr>
        <w:tc>
          <w:tcPr>
            <w:tcW w:w="851" w:type="dxa"/>
            <w:vMerge w:val="restart"/>
          </w:tcPr>
          <w:p w:rsidR="00741AF2" w:rsidRDefault="00741AF2" w:rsidP="005F744D">
            <w:pPr>
              <w:jc w:val="center"/>
            </w:pPr>
            <w:r>
              <w:t>2.4</w:t>
            </w:r>
            <w:r w:rsidR="00174CB1">
              <w:t>7</w:t>
            </w:r>
          </w:p>
        </w:tc>
        <w:tc>
          <w:tcPr>
            <w:tcW w:w="2268" w:type="dxa"/>
            <w:gridSpan w:val="2"/>
            <w:vMerge w:val="restart"/>
          </w:tcPr>
          <w:p w:rsidR="00741AF2" w:rsidRDefault="00741AF2">
            <w:r>
              <w:t>ГОСТ 5898-87</w:t>
            </w:r>
          </w:p>
        </w:tc>
        <w:tc>
          <w:tcPr>
            <w:tcW w:w="2693" w:type="dxa"/>
            <w:vMerge w:val="restart"/>
          </w:tcPr>
          <w:p w:rsidR="00741AF2" w:rsidRDefault="00741AF2">
            <w:r>
              <w:t>Изделия кондитерские</w:t>
            </w:r>
          </w:p>
        </w:tc>
        <w:tc>
          <w:tcPr>
            <w:tcW w:w="1276" w:type="dxa"/>
            <w:vMerge w:val="restart"/>
          </w:tcPr>
          <w:p w:rsidR="00741AF2" w:rsidRDefault="00741AF2" w:rsidP="00F87F9B">
            <w:r>
              <w:t>91 2000</w:t>
            </w:r>
          </w:p>
          <w:p w:rsidR="00741AF2" w:rsidRDefault="00741AF2" w:rsidP="00F87F9B">
            <w:r>
              <w:t>91 3000</w:t>
            </w:r>
          </w:p>
        </w:tc>
        <w:tc>
          <w:tcPr>
            <w:tcW w:w="1701" w:type="dxa"/>
            <w:vMerge w:val="restart"/>
          </w:tcPr>
          <w:p w:rsidR="00741AF2" w:rsidRDefault="00741AF2" w:rsidP="00F87F9B">
            <w:r>
              <w:t>1704</w:t>
            </w:r>
          </w:p>
          <w:p w:rsidR="00741AF2" w:rsidRDefault="00741AF2" w:rsidP="00F87F9B">
            <w:r>
              <w:t>1905</w:t>
            </w:r>
          </w:p>
        </w:tc>
        <w:tc>
          <w:tcPr>
            <w:tcW w:w="2552" w:type="dxa"/>
            <w:vMerge w:val="restart"/>
          </w:tcPr>
          <w:p w:rsidR="00741AF2" w:rsidRDefault="00741AF2" w:rsidP="00230C30">
            <w:pPr>
              <w:jc w:val="both"/>
            </w:pPr>
            <w:r>
              <w:t>Кислотность, щелочность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41AF2" w:rsidRDefault="00741AF2" w:rsidP="00741AF2">
            <w:pPr>
              <w:jc w:val="center"/>
            </w:pPr>
            <w:r>
              <w:t>0,2-50,0 град.</w:t>
            </w:r>
          </w:p>
        </w:tc>
        <w:tc>
          <w:tcPr>
            <w:tcW w:w="2840" w:type="dxa"/>
            <w:vMerge w:val="restart"/>
          </w:tcPr>
          <w:p w:rsidR="00741AF2" w:rsidRDefault="00741AF2">
            <w:r>
              <w:t>ГОСТ 4570-93</w:t>
            </w:r>
          </w:p>
          <w:p w:rsidR="00741AF2" w:rsidRDefault="00741AF2">
            <w:r>
              <w:t>ГОСТ 4570-2014 (действует с.01.01.2016)</w:t>
            </w:r>
          </w:p>
          <w:p w:rsidR="00741AF2" w:rsidRDefault="00741AF2">
            <w:r>
              <w:t xml:space="preserve">ГОСТ 6441-96 </w:t>
            </w:r>
          </w:p>
          <w:p w:rsidR="00741AF2" w:rsidRDefault="00741AF2">
            <w:r>
              <w:t>ГОСТ 6441-2014 (действует с 01.01.2016)</w:t>
            </w:r>
          </w:p>
          <w:p w:rsidR="00741AF2" w:rsidRDefault="00741AF2">
            <w:r>
              <w:t>ГОСТ 6442-89</w:t>
            </w:r>
          </w:p>
          <w:p w:rsidR="00741AF2" w:rsidRDefault="00741AF2">
            <w:r>
              <w:t>ГОСТ 6442-2014 (действует с 01.01.2016)</w:t>
            </w:r>
          </w:p>
          <w:p w:rsidR="00741AF2" w:rsidRDefault="00741AF2" w:rsidP="0084515E">
            <w:r>
              <w:t xml:space="preserve">ГОСТ 6477-88 </w:t>
            </w:r>
          </w:p>
          <w:p w:rsidR="00741AF2" w:rsidRDefault="00741AF2" w:rsidP="0084515E">
            <w:r>
              <w:t>ГОСТ 6478-89</w:t>
            </w:r>
          </w:p>
          <w:p w:rsidR="00741AF2" w:rsidRDefault="00741AF2" w:rsidP="00713CDD">
            <w:r>
              <w:t>ГОСТ 6478-2014 (действует с 01.01.2016)</w:t>
            </w:r>
          </w:p>
          <w:p w:rsidR="00741AF2" w:rsidRDefault="00741AF2" w:rsidP="00FA430E">
            <w:r>
              <w:t>ГОСТ 6502-94</w:t>
            </w:r>
          </w:p>
          <w:p w:rsidR="00741AF2" w:rsidRDefault="00741AF2" w:rsidP="00713CDD">
            <w:r>
              <w:t>ГОСТ 6502-2014 (действует с 01.01.2016)</w:t>
            </w:r>
          </w:p>
          <w:p w:rsidR="00741AF2" w:rsidRDefault="00741AF2" w:rsidP="00713CDD">
            <w:r>
              <w:t>ГОСТ 7060-79</w:t>
            </w:r>
          </w:p>
          <w:p w:rsidR="00741AF2" w:rsidRDefault="00741AF2" w:rsidP="00FA430E">
            <w:r>
              <w:t>ГОСТ 14031-68</w:t>
            </w:r>
          </w:p>
          <w:p w:rsidR="00741AF2" w:rsidRDefault="00741AF2" w:rsidP="00982CC3">
            <w:r>
              <w:t>ГОСТ 14031-2014 (действует с 01.01.2016)</w:t>
            </w:r>
          </w:p>
          <w:p w:rsidR="00741AF2" w:rsidRDefault="00741AF2" w:rsidP="00B17F2B">
            <w:r>
              <w:t>ГОСТ 14032-68</w:t>
            </w:r>
          </w:p>
          <w:p w:rsidR="00741AF2" w:rsidRDefault="00741AF2" w:rsidP="00F65DC7">
            <w:r>
              <w:t>ГОСТ 14033-96</w:t>
            </w:r>
          </w:p>
          <w:p w:rsidR="00741AF2" w:rsidRDefault="00741AF2" w:rsidP="00214D69">
            <w:r>
              <w:t>ГОСТ 14621-78</w:t>
            </w:r>
          </w:p>
          <w:p w:rsidR="00741AF2" w:rsidRDefault="00741AF2" w:rsidP="00214D69">
            <w:r>
              <w:t>ГОСТ 15052-96</w:t>
            </w:r>
          </w:p>
          <w:p w:rsidR="00741AF2" w:rsidRDefault="00741AF2" w:rsidP="00403879">
            <w:r>
              <w:t>ГОСТ 15052-2014 (действует с 01.01.2016)</w:t>
            </w:r>
          </w:p>
          <w:p w:rsidR="00741AF2" w:rsidRDefault="00741AF2" w:rsidP="00214D69">
            <w:r>
              <w:t>ГОСТ 15810-96</w:t>
            </w:r>
          </w:p>
          <w:p w:rsidR="00741AF2" w:rsidRDefault="00741AF2" w:rsidP="00403879">
            <w:r>
              <w:t>ГОСТ 15810-2014</w:t>
            </w:r>
          </w:p>
          <w:p w:rsidR="00741AF2" w:rsidRDefault="00741AF2" w:rsidP="00403879">
            <w:r>
              <w:t>(действует с 01.01.2016)</w:t>
            </w:r>
          </w:p>
          <w:p w:rsidR="0084657B" w:rsidRPr="00B826F8" w:rsidRDefault="00741AF2" w:rsidP="0084657B">
            <w:r>
              <w:t>ГОСТ 24901-89</w:t>
            </w:r>
          </w:p>
        </w:tc>
      </w:tr>
      <w:tr w:rsidR="00741AF2" w:rsidTr="00741AF2">
        <w:trPr>
          <w:trHeight w:val="70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1AF2" w:rsidRDefault="00741AF2" w:rsidP="005F744D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41AF2" w:rsidRDefault="00741AF2"/>
        </w:tc>
        <w:tc>
          <w:tcPr>
            <w:tcW w:w="2693" w:type="dxa"/>
            <w:vMerge/>
          </w:tcPr>
          <w:p w:rsidR="00741AF2" w:rsidRDefault="00741AF2"/>
        </w:tc>
        <w:tc>
          <w:tcPr>
            <w:tcW w:w="1276" w:type="dxa"/>
            <w:vMerge/>
          </w:tcPr>
          <w:p w:rsidR="00741AF2" w:rsidRDefault="00741AF2" w:rsidP="00F87F9B"/>
        </w:tc>
        <w:tc>
          <w:tcPr>
            <w:tcW w:w="1701" w:type="dxa"/>
            <w:vMerge/>
          </w:tcPr>
          <w:p w:rsidR="00741AF2" w:rsidRDefault="00741AF2" w:rsidP="00F87F9B"/>
        </w:tc>
        <w:tc>
          <w:tcPr>
            <w:tcW w:w="2552" w:type="dxa"/>
            <w:vMerge/>
          </w:tcPr>
          <w:p w:rsidR="00741AF2" w:rsidRDefault="00741AF2" w:rsidP="00230C30">
            <w:pPr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41AF2" w:rsidRDefault="00741AF2" w:rsidP="00741AF2">
            <w:pPr>
              <w:jc w:val="center"/>
            </w:pPr>
            <w:r>
              <w:t>0,2-50,0 град.</w:t>
            </w:r>
          </w:p>
        </w:tc>
        <w:tc>
          <w:tcPr>
            <w:tcW w:w="2840" w:type="dxa"/>
            <w:vMerge/>
          </w:tcPr>
          <w:p w:rsidR="00741AF2" w:rsidRDefault="00741AF2"/>
        </w:tc>
      </w:tr>
      <w:tr w:rsidR="00741AF2" w:rsidTr="00174CB1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41AF2" w:rsidRDefault="00741AF2" w:rsidP="005F744D">
            <w:pPr>
              <w:jc w:val="center"/>
            </w:pPr>
            <w:r>
              <w:t>2.4</w:t>
            </w:r>
            <w:r w:rsidR="00174CB1">
              <w:t>8</w:t>
            </w:r>
          </w:p>
        </w:tc>
        <w:tc>
          <w:tcPr>
            <w:tcW w:w="2268" w:type="dxa"/>
            <w:gridSpan w:val="2"/>
            <w:vMerge w:val="restart"/>
          </w:tcPr>
          <w:p w:rsidR="00741AF2" w:rsidRDefault="00741AF2">
            <w:r>
              <w:t>ГОСТ 5900-73 п.2, п.3</w:t>
            </w:r>
          </w:p>
        </w:tc>
        <w:tc>
          <w:tcPr>
            <w:tcW w:w="2693" w:type="dxa"/>
            <w:vMerge w:val="restart"/>
          </w:tcPr>
          <w:p w:rsidR="00741AF2" w:rsidRDefault="00741AF2">
            <w:r>
              <w:t>Изделия кондитерские</w:t>
            </w:r>
          </w:p>
        </w:tc>
        <w:tc>
          <w:tcPr>
            <w:tcW w:w="1276" w:type="dxa"/>
            <w:vMerge/>
            <w:vAlign w:val="center"/>
          </w:tcPr>
          <w:p w:rsidR="00741AF2" w:rsidRDefault="00741AF2"/>
        </w:tc>
        <w:tc>
          <w:tcPr>
            <w:tcW w:w="1701" w:type="dxa"/>
            <w:vMerge/>
            <w:vAlign w:val="center"/>
          </w:tcPr>
          <w:p w:rsidR="00741AF2" w:rsidRDefault="00741AF2"/>
        </w:tc>
        <w:tc>
          <w:tcPr>
            <w:tcW w:w="2552" w:type="dxa"/>
            <w:vMerge w:val="restart"/>
          </w:tcPr>
          <w:p w:rsidR="00741AF2" w:rsidRDefault="00741AF2" w:rsidP="00230C30">
            <w:pPr>
              <w:jc w:val="both"/>
            </w:pPr>
            <w:r>
              <w:t>Массовая доля влаги сухих веществ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41AF2" w:rsidRDefault="00741AF2" w:rsidP="00741AF2">
            <w:pPr>
              <w:jc w:val="center"/>
            </w:pPr>
            <w:r>
              <w:t>0,5-20,0 %</w:t>
            </w:r>
          </w:p>
        </w:tc>
        <w:tc>
          <w:tcPr>
            <w:tcW w:w="2840" w:type="dxa"/>
            <w:vMerge/>
            <w:vAlign w:val="center"/>
          </w:tcPr>
          <w:p w:rsidR="00741AF2" w:rsidRDefault="00741AF2" w:rsidP="003F57D2"/>
        </w:tc>
      </w:tr>
      <w:tr w:rsidR="00741AF2" w:rsidTr="00174CB1">
        <w:trPr>
          <w:trHeight w:val="27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41AF2" w:rsidRDefault="00741AF2" w:rsidP="005F744D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41AF2" w:rsidRDefault="00741AF2"/>
        </w:tc>
        <w:tc>
          <w:tcPr>
            <w:tcW w:w="2693" w:type="dxa"/>
            <w:vMerge/>
          </w:tcPr>
          <w:p w:rsidR="00741AF2" w:rsidRDefault="00741AF2"/>
        </w:tc>
        <w:tc>
          <w:tcPr>
            <w:tcW w:w="1276" w:type="dxa"/>
            <w:vMerge/>
            <w:vAlign w:val="center"/>
          </w:tcPr>
          <w:p w:rsidR="00741AF2" w:rsidRDefault="00741AF2"/>
        </w:tc>
        <w:tc>
          <w:tcPr>
            <w:tcW w:w="1701" w:type="dxa"/>
            <w:vMerge/>
            <w:vAlign w:val="center"/>
          </w:tcPr>
          <w:p w:rsidR="00741AF2" w:rsidRDefault="00741AF2"/>
        </w:tc>
        <w:tc>
          <w:tcPr>
            <w:tcW w:w="2552" w:type="dxa"/>
            <w:vMerge/>
          </w:tcPr>
          <w:p w:rsidR="00741AF2" w:rsidRDefault="00741AF2" w:rsidP="00230C30">
            <w:pPr>
              <w:jc w:val="both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</w:tcPr>
          <w:p w:rsidR="00741AF2" w:rsidRDefault="00741AF2" w:rsidP="00741AF2">
            <w:pPr>
              <w:jc w:val="center"/>
            </w:pPr>
            <w:r>
              <w:t>20,0-75,0 %</w:t>
            </w:r>
          </w:p>
        </w:tc>
        <w:tc>
          <w:tcPr>
            <w:tcW w:w="2840" w:type="dxa"/>
            <w:vMerge/>
            <w:vAlign w:val="center"/>
          </w:tcPr>
          <w:p w:rsidR="00741AF2" w:rsidRDefault="00741AF2" w:rsidP="003F57D2"/>
        </w:tc>
      </w:tr>
      <w:tr w:rsidR="00741AF2" w:rsidTr="0071299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AF2" w:rsidRDefault="00741AF2" w:rsidP="005F744D">
            <w:pPr>
              <w:jc w:val="center"/>
            </w:pPr>
            <w:r>
              <w:t>2.4</w:t>
            </w:r>
            <w:r w:rsidR="00174CB1">
              <w:t>9</w:t>
            </w:r>
          </w:p>
        </w:tc>
        <w:tc>
          <w:tcPr>
            <w:tcW w:w="2268" w:type="dxa"/>
            <w:gridSpan w:val="2"/>
          </w:tcPr>
          <w:p w:rsidR="00741AF2" w:rsidRDefault="00741AF2">
            <w:r>
              <w:t>ГОСТ 5900-2014</w:t>
            </w:r>
          </w:p>
          <w:p w:rsidR="00741AF2" w:rsidRDefault="00741AF2">
            <w:r>
              <w:t>(действует 2016-07-01)</w:t>
            </w:r>
          </w:p>
        </w:tc>
        <w:tc>
          <w:tcPr>
            <w:tcW w:w="2693" w:type="dxa"/>
            <w:vMerge/>
          </w:tcPr>
          <w:p w:rsidR="00741AF2" w:rsidRDefault="00741AF2" w:rsidP="00174CB1"/>
        </w:tc>
        <w:tc>
          <w:tcPr>
            <w:tcW w:w="1276" w:type="dxa"/>
            <w:vMerge/>
            <w:vAlign w:val="center"/>
          </w:tcPr>
          <w:p w:rsidR="00741AF2" w:rsidRDefault="00741AF2"/>
        </w:tc>
        <w:tc>
          <w:tcPr>
            <w:tcW w:w="1701" w:type="dxa"/>
            <w:vMerge/>
            <w:vAlign w:val="center"/>
          </w:tcPr>
          <w:p w:rsidR="00741AF2" w:rsidRDefault="00741AF2"/>
        </w:tc>
        <w:tc>
          <w:tcPr>
            <w:tcW w:w="2552" w:type="dxa"/>
            <w:vMerge/>
          </w:tcPr>
          <w:p w:rsidR="00741AF2" w:rsidRDefault="00741AF2" w:rsidP="00230C30">
            <w:pPr>
              <w:jc w:val="both"/>
            </w:pPr>
          </w:p>
        </w:tc>
        <w:tc>
          <w:tcPr>
            <w:tcW w:w="2001" w:type="dxa"/>
            <w:vMerge/>
          </w:tcPr>
          <w:p w:rsidR="00741AF2" w:rsidRDefault="00741AF2">
            <w:pPr>
              <w:jc w:val="center"/>
            </w:pPr>
          </w:p>
        </w:tc>
        <w:tc>
          <w:tcPr>
            <w:tcW w:w="2840" w:type="dxa"/>
            <w:vMerge/>
            <w:vAlign w:val="center"/>
          </w:tcPr>
          <w:p w:rsidR="00741AF2" w:rsidRDefault="00741AF2" w:rsidP="003F57D2"/>
        </w:tc>
      </w:tr>
      <w:tr w:rsidR="0049714B" w:rsidTr="0071299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14B" w:rsidRDefault="0049714B" w:rsidP="005F744D">
            <w:pPr>
              <w:jc w:val="center"/>
            </w:pPr>
            <w:r>
              <w:t>2.</w:t>
            </w:r>
            <w:r w:rsidR="00174CB1">
              <w:t>50</w:t>
            </w:r>
          </w:p>
        </w:tc>
        <w:tc>
          <w:tcPr>
            <w:tcW w:w="2268" w:type="dxa"/>
            <w:gridSpan w:val="2"/>
          </w:tcPr>
          <w:p w:rsidR="0049714B" w:rsidRDefault="0049714B">
            <w:r>
              <w:t>ГОСТ 5901-87</w:t>
            </w:r>
          </w:p>
        </w:tc>
        <w:tc>
          <w:tcPr>
            <w:tcW w:w="2693" w:type="dxa"/>
          </w:tcPr>
          <w:p w:rsidR="0049714B" w:rsidRDefault="0049714B">
            <w:r>
              <w:t>Изделия кондитерские</w:t>
            </w:r>
          </w:p>
        </w:tc>
        <w:tc>
          <w:tcPr>
            <w:tcW w:w="1276" w:type="dxa"/>
            <w:vMerge/>
            <w:vAlign w:val="center"/>
          </w:tcPr>
          <w:p w:rsidR="0049714B" w:rsidRDefault="0049714B"/>
        </w:tc>
        <w:tc>
          <w:tcPr>
            <w:tcW w:w="1701" w:type="dxa"/>
            <w:vMerge/>
            <w:vAlign w:val="center"/>
          </w:tcPr>
          <w:p w:rsidR="0049714B" w:rsidRDefault="0049714B"/>
        </w:tc>
        <w:tc>
          <w:tcPr>
            <w:tcW w:w="2552" w:type="dxa"/>
          </w:tcPr>
          <w:p w:rsidR="0049714B" w:rsidRDefault="0049714B" w:rsidP="00230C30">
            <w:pPr>
              <w:jc w:val="both"/>
            </w:pPr>
            <w:r>
              <w:t>Массовая доля золы</w:t>
            </w:r>
          </w:p>
        </w:tc>
        <w:tc>
          <w:tcPr>
            <w:tcW w:w="2001" w:type="dxa"/>
          </w:tcPr>
          <w:p w:rsidR="0049714B" w:rsidRDefault="0049714B">
            <w:pPr>
              <w:jc w:val="center"/>
            </w:pPr>
            <w:r>
              <w:t>0,05-1,0 %</w:t>
            </w:r>
          </w:p>
        </w:tc>
        <w:tc>
          <w:tcPr>
            <w:tcW w:w="2840" w:type="dxa"/>
            <w:vMerge/>
            <w:vAlign w:val="center"/>
          </w:tcPr>
          <w:p w:rsidR="0049714B" w:rsidRDefault="0049714B" w:rsidP="003F57D2"/>
        </w:tc>
      </w:tr>
      <w:tr w:rsidR="0049714B" w:rsidTr="0071299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14B" w:rsidRDefault="0049714B" w:rsidP="005F744D">
            <w:pPr>
              <w:jc w:val="center"/>
            </w:pPr>
            <w:r>
              <w:t>2.5</w:t>
            </w:r>
            <w:r w:rsidR="00174CB1">
              <w:t>1</w:t>
            </w:r>
          </w:p>
        </w:tc>
        <w:tc>
          <w:tcPr>
            <w:tcW w:w="2268" w:type="dxa"/>
            <w:gridSpan w:val="2"/>
          </w:tcPr>
          <w:p w:rsidR="0049714B" w:rsidRDefault="0049714B">
            <w:r>
              <w:t>ГОСТ 5903-89 п.5</w:t>
            </w:r>
          </w:p>
        </w:tc>
        <w:tc>
          <w:tcPr>
            <w:tcW w:w="2693" w:type="dxa"/>
          </w:tcPr>
          <w:p w:rsidR="0049714B" w:rsidRDefault="0049714B">
            <w:r>
              <w:t>Изделия кондитерские</w:t>
            </w:r>
          </w:p>
        </w:tc>
        <w:tc>
          <w:tcPr>
            <w:tcW w:w="1276" w:type="dxa"/>
            <w:vMerge/>
            <w:vAlign w:val="center"/>
          </w:tcPr>
          <w:p w:rsidR="0049714B" w:rsidRDefault="0049714B"/>
        </w:tc>
        <w:tc>
          <w:tcPr>
            <w:tcW w:w="1701" w:type="dxa"/>
            <w:vMerge/>
            <w:vAlign w:val="center"/>
          </w:tcPr>
          <w:p w:rsidR="0049714B" w:rsidRDefault="0049714B"/>
        </w:tc>
        <w:tc>
          <w:tcPr>
            <w:tcW w:w="2552" w:type="dxa"/>
          </w:tcPr>
          <w:p w:rsidR="0049714B" w:rsidRDefault="0049714B" w:rsidP="00230C30">
            <w:pPr>
              <w:jc w:val="both"/>
            </w:pPr>
            <w:r>
              <w:t>Массовая доля сахара</w:t>
            </w:r>
          </w:p>
        </w:tc>
        <w:tc>
          <w:tcPr>
            <w:tcW w:w="2001" w:type="dxa"/>
          </w:tcPr>
          <w:p w:rsidR="0049714B" w:rsidRDefault="0049714B">
            <w:pPr>
              <w:jc w:val="center"/>
            </w:pPr>
            <w:r>
              <w:t>0,2-80,0 %</w:t>
            </w:r>
          </w:p>
        </w:tc>
        <w:tc>
          <w:tcPr>
            <w:tcW w:w="2840" w:type="dxa"/>
            <w:vMerge/>
            <w:vAlign w:val="center"/>
          </w:tcPr>
          <w:p w:rsidR="0049714B" w:rsidRDefault="0049714B" w:rsidP="003F57D2"/>
        </w:tc>
      </w:tr>
      <w:tr w:rsidR="0049714B" w:rsidTr="00712997">
        <w:trPr>
          <w:trHeight w:val="1613"/>
        </w:trPr>
        <w:tc>
          <w:tcPr>
            <w:tcW w:w="851" w:type="dxa"/>
            <w:tcBorders>
              <w:top w:val="single" w:sz="4" w:space="0" w:color="auto"/>
            </w:tcBorders>
          </w:tcPr>
          <w:p w:rsidR="0049714B" w:rsidRDefault="0049714B" w:rsidP="005F744D">
            <w:pPr>
              <w:jc w:val="center"/>
            </w:pPr>
            <w:r>
              <w:t>2.5</w:t>
            </w:r>
            <w:r w:rsidR="00174CB1">
              <w:t>2</w:t>
            </w:r>
          </w:p>
        </w:tc>
        <w:tc>
          <w:tcPr>
            <w:tcW w:w="2268" w:type="dxa"/>
            <w:gridSpan w:val="2"/>
          </w:tcPr>
          <w:p w:rsidR="0049714B" w:rsidRDefault="0049714B">
            <w:r>
              <w:t>ГОСТ 31902-2012</w:t>
            </w:r>
          </w:p>
          <w:p w:rsidR="0049714B" w:rsidRDefault="0049714B"/>
        </w:tc>
        <w:tc>
          <w:tcPr>
            <w:tcW w:w="2693" w:type="dxa"/>
          </w:tcPr>
          <w:p w:rsidR="0049714B" w:rsidRDefault="0049714B">
            <w:r>
              <w:t>Изделия кондитерские</w:t>
            </w:r>
          </w:p>
        </w:tc>
        <w:tc>
          <w:tcPr>
            <w:tcW w:w="1276" w:type="dxa"/>
            <w:vMerge/>
            <w:vAlign w:val="center"/>
          </w:tcPr>
          <w:p w:rsidR="0049714B" w:rsidRDefault="0049714B"/>
        </w:tc>
        <w:tc>
          <w:tcPr>
            <w:tcW w:w="1701" w:type="dxa"/>
            <w:vMerge/>
            <w:vAlign w:val="center"/>
          </w:tcPr>
          <w:p w:rsidR="0049714B" w:rsidRDefault="0049714B"/>
        </w:tc>
        <w:tc>
          <w:tcPr>
            <w:tcW w:w="2552" w:type="dxa"/>
          </w:tcPr>
          <w:p w:rsidR="0049714B" w:rsidRDefault="0049714B" w:rsidP="00230C30">
            <w:pPr>
              <w:jc w:val="both"/>
            </w:pPr>
            <w:r>
              <w:t>Массовая доля жира</w:t>
            </w:r>
          </w:p>
        </w:tc>
        <w:tc>
          <w:tcPr>
            <w:tcW w:w="2001" w:type="dxa"/>
          </w:tcPr>
          <w:p w:rsidR="0049714B" w:rsidRDefault="0049714B">
            <w:pPr>
              <w:jc w:val="center"/>
            </w:pPr>
            <w:r>
              <w:t>0-60 %</w:t>
            </w:r>
          </w:p>
        </w:tc>
        <w:tc>
          <w:tcPr>
            <w:tcW w:w="2840" w:type="dxa"/>
            <w:vMerge/>
            <w:vAlign w:val="center"/>
          </w:tcPr>
          <w:p w:rsidR="0049714B" w:rsidRDefault="0049714B" w:rsidP="003F57D2"/>
        </w:tc>
      </w:tr>
      <w:tr w:rsidR="0049714B" w:rsidTr="00712997">
        <w:trPr>
          <w:trHeight w:val="3036"/>
        </w:trPr>
        <w:tc>
          <w:tcPr>
            <w:tcW w:w="851" w:type="dxa"/>
          </w:tcPr>
          <w:p w:rsidR="0049714B" w:rsidRDefault="0049714B" w:rsidP="00E567DE">
            <w:pPr>
              <w:jc w:val="center"/>
            </w:pPr>
            <w:r>
              <w:t>2.5</w:t>
            </w:r>
            <w:r w:rsidR="00174CB1">
              <w:t>3</w:t>
            </w:r>
          </w:p>
        </w:tc>
        <w:tc>
          <w:tcPr>
            <w:tcW w:w="2268" w:type="dxa"/>
            <w:gridSpan w:val="2"/>
          </w:tcPr>
          <w:p w:rsidR="0049714B" w:rsidRDefault="0049714B" w:rsidP="00F65DC7">
            <w:r>
              <w:t>ГОСТ 5897-90</w:t>
            </w:r>
          </w:p>
        </w:tc>
        <w:tc>
          <w:tcPr>
            <w:tcW w:w="2693" w:type="dxa"/>
          </w:tcPr>
          <w:p w:rsidR="0049714B" w:rsidRDefault="0049714B" w:rsidP="00F65DC7">
            <w:r>
              <w:t>Изделия кондитерские</w:t>
            </w:r>
          </w:p>
        </w:tc>
        <w:tc>
          <w:tcPr>
            <w:tcW w:w="1276" w:type="dxa"/>
            <w:vMerge/>
          </w:tcPr>
          <w:p w:rsidR="0049714B" w:rsidRDefault="0049714B" w:rsidP="00F65DC7">
            <w:pPr>
              <w:jc w:val="center"/>
            </w:pPr>
          </w:p>
        </w:tc>
        <w:tc>
          <w:tcPr>
            <w:tcW w:w="1701" w:type="dxa"/>
            <w:vMerge/>
          </w:tcPr>
          <w:p w:rsidR="0049714B" w:rsidRDefault="0049714B" w:rsidP="00F65DC7">
            <w:pPr>
              <w:jc w:val="center"/>
            </w:pPr>
          </w:p>
        </w:tc>
        <w:tc>
          <w:tcPr>
            <w:tcW w:w="2552" w:type="dxa"/>
          </w:tcPr>
          <w:p w:rsidR="0049714B" w:rsidRDefault="0049714B" w:rsidP="00F65DC7">
            <w:r>
              <w:t>Методы определения массы нетто и составных частей</w:t>
            </w:r>
          </w:p>
        </w:tc>
        <w:tc>
          <w:tcPr>
            <w:tcW w:w="2001" w:type="dxa"/>
          </w:tcPr>
          <w:p w:rsidR="0049714B" w:rsidRDefault="00741AF2" w:rsidP="00F65DC7">
            <w:pPr>
              <w:jc w:val="center"/>
            </w:pPr>
            <w:r>
              <w:t>-</w:t>
            </w:r>
          </w:p>
        </w:tc>
        <w:tc>
          <w:tcPr>
            <w:tcW w:w="2840" w:type="dxa"/>
            <w:vMerge/>
          </w:tcPr>
          <w:p w:rsidR="0049714B" w:rsidRDefault="0049714B" w:rsidP="003F57D2"/>
        </w:tc>
      </w:tr>
      <w:tr w:rsidR="0049714B" w:rsidTr="00712997">
        <w:trPr>
          <w:trHeight w:val="62"/>
        </w:trPr>
        <w:tc>
          <w:tcPr>
            <w:tcW w:w="851" w:type="dxa"/>
            <w:tcBorders>
              <w:bottom w:val="single" w:sz="4" w:space="0" w:color="auto"/>
            </w:tcBorders>
          </w:tcPr>
          <w:p w:rsidR="0049714B" w:rsidRDefault="0049714B" w:rsidP="00B17F2B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49714B" w:rsidRDefault="0049714B" w:rsidP="00B17F2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9714B" w:rsidRDefault="0049714B" w:rsidP="00B17F2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9714B" w:rsidRDefault="0049714B" w:rsidP="00B17F2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9714B" w:rsidRDefault="0049714B" w:rsidP="00B17F2B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9714B" w:rsidRDefault="0049714B" w:rsidP="00B17F2B">
            <w:pPr>
              <w:jc w:val="center"/>
            </w:pPr>
            <w:r>
              <w:t>6</w:t>
            </w:r>
          </w:p>
        </w:tc>
        <w:tc>
          <w:tcPr>
            <w:tcW w:w="2001" w:type="dxa"/>
          </w:tcPr>
          <w:p w:rsidR="0049714B" w:rsidRDefault="0049714B" w:rsidP="00B17F2B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49714B" w:rsidRDefault="0049714B" w:rsidP="00B17F2B">
            <w:pPr>
              <w:jc w:val="center"/>
            </w:pPr>
            <w:r>
              <w:t>8</w:t>
            </w:r>
          </w:p>
        </w:tc>
      </w:tr>
      <w:tr w:rsidR="0049714B" w:rsidTr="00712997">
        <w:tc>
          <w:tcPr>
            <w:tcW w:w="851" w:type="dxa"/>
            <w:tcBorders>
              <w:bottom w:val="single" w:sz="4" w:space="0" w:color="auto"/>
            </w:tcBorders>
          </w:tcPr>
          <w:p w:rsidR="0049714B" w:rsidRDefault="0049714B"/>
        </w:tc>
        <w:tc>
          <w:tcPr>
            <w:tcW w:w="2268" w:type="dxa"/>
            <w:gridSpan w:val="2"/>
          </w:tcPr>
          <w:p w:rsidR="0049714B" w:rsidRDefault="0049714B"/>
        </w:tc>
        <w:tc>
          <w:tcPr>
            <w:tcW w:w="2693" w:type="dxa"/>
          </w:tcPr>
          <w:p w:rsidR="0049714B" w:rsidRDefault="0049714B"/>
        </w:tc>
        <w:tc>
          <w:tcPr>
            <w:tcW w:w="1276" w:type="dxa"/>
          </w:tcPr>
          <w:p w:rsidR="0049714B" w:rsidRDefault="0049714B"/>
        </w:tc>
        <w:tc>
          <w:tcPr>
            <w:tcW w:w="1701" w:type="dxa"/>
          </w:tcPr>
          <w:p w:rsidR="0049714B" w:rsidRDefault="0049714B"/>
        </w:tc>
        <w:tc>
          <w:tcPr>
            <w:tcW w:w="2552" w:type="dxa"/>
          </w:tcPr>
          <w:p w:rsidR="0049714B" w:rsidRDefault="0049714B" w:rsidP="00196CDD"/>
        </w:tc>
        <w:tc>
          <w:tcPr>
            <w:tcW w:w="2001" w:type="dxa"/>
          </w:tcPr>
          <w:p w:rsidR="0049714B" w:rsidRDefault="0049714B">
            <w:pPr>
              <w:jc w:val="center"/>
            </w:pPr>
          </w:p>
        </w:tc>
        <w:tc>
          <w:tcPr>
            <w:tcW w:w="2840" w:type="dxa"/>
          </w:tcPr>
          <w:p w:rsidR="00EA4AAE" w:rsidRDefault="00EA4AAE" w:rsidP="001848B8">
            <w:r>
              <w:t>ГОСТ 24901-2014</w:t>
            </w:r>
          </w:p>
          <w:p w:rsidR="00EA4AAE" w:rsidRDefault="00EA4AAE" w:rsidP="001848B8">
            <w:r>
              <w:t>(действует с 01.01.2016)</w:t>
            </w:r>
          </w:p>
          <w:p w:rsidR="0049714B" w:rsidRDefault="0049714B" w:rsidP="001848B8">
            <w:r>
              <w:t>ГОСТ Р 50228-92</w:t>
            </w:r>
          </w:p>
          <w:p w:rsidR="0049714B" w:rsidRDefault="0049714B" w:rsidP="00B17F2B">
            <w:r>
              <w:t>ГОСТ Р 50230-92</w:t>
            </w:r>
          </w:p>
          <w:p w:rsidR="0049714B" w:rsidRDefault="0049714B" w:rsidP="00B17F2B">
            <w:r w:rsidRPr="000417F3">
              <w:t>РСТ РСФСР</w:t>
            </w:r>
            <w:r>
              <w:t xml:space="preserve"> 577-77</w:t>
            </w:r>
          </w:p>
          <w:p w:rsidR="0049714B" w:rsidRDefault="0049714B" w:rsidP="00B17F2B">
            <w:r>
              <w:t>НД на продукцию</w:t>
            </w:r>
          </w:p>
        </w:tc>
      </w:tr>
      <w:tr w:rsidR="0049714B" w:rsidTr="00174CB1">
        <w:trPr>
          <w:trHeight w:val="562"/>
        </w:trPr>
        <w:tc>
          <w:tcPr>
            <w:tcW w:w="851" w:type="dxa"/>
          </w:tcPr>
          <w:p w:rsidR="0049714B" w:rsidRDefault="0049714B" w:rsidP="005F744D">
            <w:pPr>
              <w:jc w:val="center"/>
            </w:pPr>
            <w:r>
              <w:t>2.5</w:t>
            </w:r>
            <w:r w:rsidR="00174CB1">
              <w:t>4</w:t>
            </w:r>
          </w:p>
        </w:tc>
        <w:tc>
          <w:tcPr>
            <w:tcW w:w="2268" w:type="dxa"/>
            <w:gridSpan w:val="2"/>
          </w:tcPr>
          <w:p w:rsidR="0049714B" w:rsidRDefault="0049714B" w:rsidP="007824A3">
            <w:pPr>
              <w:autoSpaceDE w:val="0"/>
              <w:autoSpaceDN w:val="0"/>
              <w:adjustRightInd w:val="0"/>
            </w:pPr>
            <w:r>
              <w:t xml:space="preserve">ГОСТ 26181-84  </w:t>
            </w:r>
          </w:p>
        </w:tc>
        <w:tc>
          <w:tcPr>
            <w:tcW w:w="2693" w:type="dxa"/>
          </w:tcPr>
          <w:p w:rsidR="0049714B" w:rsidRDefault="0049714B" w:rsidP="007824A3">
            <w:pPr>
              <w:autoSpaceDE w:val="0"/>
              <w:autoSpaceDN w:val="0"/>
              <w:adjustRightInd w:val="0"/>
            </w:pPr>
            <w:r>
              <w:t>Продукты переработки плодов и овощей</w:t>
            </w:r>
          </w:p>
        </w:tc>
        <w:tc>
          <w:tcPr>
            <w:tcW w:w="1276" w:type="dxa"/>
            <w:vMerge w:val="restart"/>
          </w:tcPr>
          <w:p w:rsidR="0049714B" w:rsidRDefault="0049714B" w:rsidP="007824A3">
            <w:pPr>
              <w:autoSpaceDE w:val="0"/>
              <w:autoSpaceDN w:val="0"/>
              <w:adjustRightInd w:val="0"/>
            </w:pPr>
            <w:r>
              <w:t>91 6000</w:t>
            </w:r>
          </w:p>
          <w:p w:rsidR="0049714B" w:rsidRDefault="0049714B" w:rsidP="007824A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9714B" w:rsidRDefault="0049714B" w:rsidP="007824A3">
            <w:pPr>
              <w:autoSpaceDE w:val="0"/>
              <w:autoSpaceDN w:val="0"/>
              <w:adjustRightInd w:val="0"/>
            </w:pPr>
            <w:r>
              <w:t>2001-2009</w:t>
            </w:r>
          </w:p>
        </w:tc>
        <w:tc>
          <w:tcPr>
            <w:tcW w:w="2552" w:type="dxa"/>
          </w:tcPr>
          <w:p w:rsidR="0049714B" w:rsidRDefault="0049714B" w:rsidP="007824A3">
            <w:pPr>
              <w:autoSpaceDE w:val="0"/>
              <w:autoSpaceDN w:val="0"/>
              <w:adjustRightInd w:val="0"/>
            </w:pPr>
            <w:r>
              <w:t>Сорбиновая кислота</w:t>
            </w:r>
          </w:p>
        </w:tc>
        <w:tc>
          <w:tcPr>
            <w:tcW w:w="2001" w:type="dxa"/>
          </w:tcPr>
          <w:p w:rsidR="0049714B" w:rsidRDefault="0049714B" w:rsidP="007824A3">
            <w:pPr>
              <w:jc w:val="center"/>
            </w:pPr>
            <w:r>
              <w:t>0,025-0,500 %</w:t>
            </w:r>
          </w:p>
        </w:tc>
        <w:tc>
          <w:tcPr>
            <w:tcW w:w="2840" w:type="dxa"/>
            <w:vMerge w:val="restart"/>
          </w:tcPr>
          <w:p w:rsidR="0049714B" w:rsidRDefault="0049714B" w:rsidP="00AE2026">
            <w:r>
              <w:t>ГОСТ 608-93</w:t>
            </w:r>
          </w:p>
          <w:p w:rsidR="0049714B" w:rsidRDefault="0049714B" w:rsidP="00AE2026">
            <w:r>
              <w:t>ГОСТ 5283-91</w:t>
            </w:r>
          </w:p>
          <w:p w:rsidR="0049714B" w:rsidRDefault="0049714B" w:rsidP="00AE2026">
            <w:r>
              <w:t>ГОСТ 9163-90</w:t>
            </w:r>
          </w:p>
          <w:p w:rsidR="0049714B" w:rsidRDefault="0049714B" w:rsidP="00AE2026">
            <w:r>
              <w:t>ГОСТ 9163-2014</w:t>
            </w:r>
          </w:p>
          <w:p w:rsidR="0049714B" w:rsidRDefault="0049714B" w:rsidP="00AE2026">
            <w:r>
              <w:t>ГОСТ 9936-76</w:t>
            </w:r>
          </w:p>
          <w:p w:rsidR="0049714B" w:rsidRDefault="0049714B" w:rsidP="00AE2026">
            <w:r>
              <w:t>ГОСТ 10907-88</w:t>
            </w:r>
          </w:p>
          <w:p w:rsidR="0049714B" w:rsidRDefault="0049714B" w:rsidP="00AE2026">
            <w:r>
              <w:t>ГОСТ 19327-84</w:t>
            </w:r>
          </w:p>
          <w:p w:rsidR="0049714B" w:rsidRDefault="0049714B" w:rsidP="00AE2026">
            <w:r>
              <w:t>ГОСТ 28589-90</w:t>
            </w:r>
          </w:p>
          <w:p w:rsidR="0049714B" w:rsidRDefault="0049714B" w:rsidP="00AE2026">
            <w:r>
              <w:t>ГОСТ 31478-2012</w:t>
            </w:r>
          </w:p>
          <w:p w:rsidR="0049714B" w:rsidRDefault="0049714B" w:rsidP="00712997">
            <w:r>
              <w:t>ГОСТ 31499-2012</w:t>
            </w:r>
          </w:p>
        </w:tc>
      </w:tr>
      <w:tr w:rsidR="0049714B" w:rsidTr="00712997">
        <w:trPr>
          <w:trHeight w:val="272"/>
        </w:trPr>
        <w:tc>
          <w:tcPr>
            <w:tcW w:w="851" w:type="dxa"/>
          </w:tcPr>
          <w:p w:rsidR="0049714B" w:rsidRDefault="0049714B" w:rsidP="005F744D">
            <w:pPr>
              <w:jc w:val="center"/>
            </w:pPr>
            <w:r>
              <w:t>2.5</w:t>
            </w:r>
            <w:r w:rsidR="00174CB1">
              <w:t>5</w:t>
            </w:r>
          </w:p>
        </w:tc>
        <w:tc>
          <w:tcPr>
            <w:tcW w:w="2268" w:type="dxa"/>
            <w:gridSpan w:val="2"/>
          </w:tcPr>
          <w:p w:rsidR="0049714B" w:rsidRDefault="0049714B" w:rsidP="007824A3">
            <w:r>
              <w:t>ГОСТ 15113.4 п.2</w:t>
            </w:r>
          </w:p>
        </w:tc>
        <w:tc>
          <w:tcPr>
            <w:tcW w:w="2693" w:type="dxa"/>
          </w:tcPr>
          <w:p w:rsidR="0049714B" w:rsidRDefault="0049714B" w:rsidP="007824A3">
            <w:r>
              <w:t>Концентраты пищевые</w:t>
            </w:r>
          </w:p>
        </w:tc>
        <w:tc>
          <w:tcPr>
            <w:tcW w:w="1276" w:type="dxa"/>
            <w:vMerge/>
          </w:tcPr>
          <w:p w:rsidR="0049714B" w:rsidRDefault="0049714B" w:rsidP="00F65DC7"/>
        </w:tc>
        <w:tc>
          <w:tcPr>
            <w:tcW w:w="1701" w:type="dxa"/>
            <w:vMerge/>
          </w:tcPr>
          <w:p w:rsidR="0049714B" w:rsidRDefault="0049714B" w:rsidP="00F65DC7"/>
        </w:tc>
        <w:tc>
          <w:tcPr>
            <w:tcW w:w="2552" w:type="dxa"/>
          </w:tcPr>
          <w:p w:rsidR="0049714B" w:rsidRDefault="0049714B" w:rsidP="007824A3">
            <w:r>
              <w:t>Массовая доля влаги</w:t>
            </w:r>
          </w:p>
        </w:tc>
        <w:tc>
          <w:tcPr>
            <w:tcW w:w="2001" w:type="dxa"/>
          </w:tcPr>
          <w:p w:rsidR="0049714B" w:rsidRDefault="0049714B" w:rsidP="007824A3">
            <w:pPr>
              <w:jc w:val="center"/>
            </w:pPr>
            <w:r>
              <w:t>4,0-6,0 %</w:t>
            </w:r>
          </w:p>
        </w:tc>
        <w:tc>
          <w:tcPr>
            <w:tcW w:w="2840" w:type="dxa"/>
            <w:vMerge/>
          </w:tcPr>
          <w:p w:rsidR="0049714B" w:rsidRDefault="0049714B" w:rsidP="00370017"/>
        </w:tc>
      </w:tr>
      <w:tr w:rsidR="0049714B" w:rsidTr="00712997">
        <w:trPr>
          <w:trHeight w:val="1380"/>
        </w:trPr>
        <w:tc>
          <w:tcPr>
            <w:tcW w:w="862" w:type="dxa"/>
            <w:gridSpan w:val="2"/>
          </w:tcPr>
          <w:p w:rsidR="0049714B" w:rsidRDefault="0049714B" w:rsidP="00C863D9">
            <w:pPr>
              <w:jc w:val="center"/>
            </w:pPr>
            <w:r>
              <w:t>2.5</w:t>
            </w:r>
            <w:r w:rsidR="00174CB1">
              <w:t>6</w:t>
            </w:r>
          </w:p>
        </w:tc>
        <w:tc>
          <w:tcPr>
            <w:tcW w:w="2257" w:type="dxa"/>
          </w:tcPr>
          <w:p w:rsidR="0049714B" w:rsidRDefault="0049714B" w:rsidP="000E5324">
            <w:r>
              <w:t>ГОСТ 26183-84</w:t>
            </w:r>
          </w:p>
        </w:tc>
        <w:tc>
          <w:tcPr>
            <w:tcW w:w="2693" w:type="dxa"/>
          </w:tcPr>
          <w:p w:rsidR="0049714B" w:rsidRDefault="0049714B" w:rsidP="00C863D9">
            <w:pPr>
              <w:autoSpaceDE w:val="0"/>
              <w:autoSpaceDN w:val="0"/>
              <w:adjustRightInd w:val="0"/>
            </w:pPr>
            <w:r>
              <w:t>Продукты переработки плодов и овощей. Консервы мясные и мясорастительные</w:t>
            </w:r>
          </w:p>
        </w:tc>
        <w:tc>
          <w:tcPr>
            <w:tcW w:w="1276" w:type="dxa"/>
            <w:vMerge w:val="restart"/>
          </w:tcPr>
          <w:p w:rsidR="0049714B" w:rsidRDefault="0049714B" w:rsidP="00C863D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9714B" w:rsidRDefault="0049714B" w:rsidP="00C863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9714B" w:rsidRDefault="0049714B" w:rsidP="000C7DA0">
            <w:r>
              <w:t>Массовая доля жира</w:t>
            </w:r>
          </w:p>
        </w:tc>
        <w:tc>
          <w:tcPr>
            <w:tcW w:w="2001" w:type="dxa"/>
          </w:tcPr>
          <w:p w:rsidR="0049714B" w:rsidRDefault="0049714B" w:rsidP="00C863D9">
            <w:pPr>
              <w:jc w:val="center"/>
            </w:pPr>
            <w:r>
              <w:t>1,0-80,0 %</w:t>
            </w:r>
          </w:p>
        </w:tc>
        <w:tc>
          <w:tcPr>
            <w:tcW w:w="2840" w:type="dxa"/>
            <w:vMerge w:val="restart"/>
          </w:tcPr>
          <w:p w:rsidR="0049714B" w:rsidRDefault="0049714B" w:rsidP="003321C8">
            <w:r>
              <w:t>ГОСТ 32125-2013</w:t>
            </w:r>
          </w:p>
          <w:p w:rsidR="0049714B" w:rsidRDefault="0049714B" w:rsidP="003321C8">
            <w:r>
              <w:t>ГОСТ 32245-2013</w:t>
            </w:r>
          </w:p>
          <w:p w:rsidR="0049714B" w:rsidRDefault="0049714B" w:rsidP="003321C8">
            <w:r>
              <w:t>ГОСТ Р 55333-2012</w:t>
            </w:r>
          </w:p>
          <w:p w:rsidR="0049714B" w:rsidRDefault="0049714B" w:rsidP="003321C8">
            <w:r>
              <w:t>ГОСТ Р 55334-2012</w:t>
            </w:r>
          </w:p>
          <w:p w:rsidR="0049714B" w:rsidRDefault="0049714B" w:rsidP="003321C8">
            <w:r>
              <w:t>ГОСТ Р 55336-2012</w:t>
            </w:r>
          </w:p>
          <w:p w:rsidR="0049714B" w:rsidRDefault="0049714B" w:rsidP="003321C8">
            <w:r>
              <w:t>ГОСТ Р 54348-2011</w:t>
            </w:r>
          </w:p>
          <w:p w:rsidR="0049714B" w:rsidRDefault="0049714B" w:rsidP="001A6257">
            <w:r>
              <w:t>ГОСТ Р 55477-2013</w:t>
            </w:r>
          </w:p>
          <w:p w:rsidR="0049714B" w:rsidRDefault="0049714B" w:rsidP="001A6257">
            <w:r>
              <w:t>ГОСТ Р 55572-2013</w:t>
            </w:r>
          </w:p>
          <w:p w:rsidR="0049714B" w:rsidRDefault="0049714B" w:rsidP="001A6257">
            <w:r>
              <w:t>ГОСТ Р 55759-2013</w:t>
            </w:r>
          </w:p>
          <w:p w:rsidR="0049714B" w:rsidRDefault="0049714B" w:rsidP="001A6257">
            <w:r>
              <w:t>ГОСТ Р 55762-2013</w:t>
            </w:r>
          </w:p>
          <w:p w:rsidR="0049714B" w:rsidRDefault="0049714B" w:rsidP="003321C8"/>
        </w:tc>
      </w:tr>
      <w:tr w:rsidR="0049714B" w:rsidTr="00712997">
        <w:tc>
          <w:tcPr>
            <w:tcW w:w="862" w:type="dxa"/>
            <w:gridSpan w:val="2"/>
          </w:tcPr>
          <w:p w:rsidR="0049714B" w:rsidRDefault="0049714B" w:rsidP="00C863D9">
            <w:pPr>
              <w:jc w:val="center"/>
            </w:pPr>
            <w:r>
              <w:t>2.5</w:t>
            </w:r>
            <w:r w:rsidR="00174CB1">
              <w:t>7</w:t>
            </w:r>
          </w:p>
        </w:tc>
        <w:tc>
          <w:tcPr>
            <w:tcW w:w="2257" w:type="dxa"/>
          </w:tcPr>
          <w:p w:rsidR="0049714B" w:rsidRDefault="0049714B" w:rsidP="000E5324">
            <w:r>
              <w:t>ГОСТ 26186-84</w:t>
            </w:r>
          </w:p>
        </w:tc>
        <w:tc>
          <w:tcPr>
            <w:tcW w:w="2693" w:type="dxa"/>
          </w:tcPr>
          <w:p w:rsidR="0049714B" w:rsidRDefault="0049714B" w:rsidP="00C863D9">
            <w:pPr>
              <w:autoSpaceDE w:val="0"/>
              <w:autoSpaceDN w:val="0"/>
              <w:adjustRightInd w:val="0"/>
            </w:pPr>
            <w:r>
              <w:t>Продукты переработки плодов и овощей. Консервы мясные и мясорастительные</w:t>
            </w:r>
          </w:p>
        </w:tc>
        <w:tc>
          <w:tcPr>
            <w:tcW w:w="1276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  <w:tc>
          <w:tcPr>
            <w:tcW w:w="1701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9714B" w:rsidRPr="00C863D9" w:rsidRDefault="0049714B" w:rsidP="006C634E">
            <w:pPr>
              <w:rPr>
                <w:szCs w:val="20"/>
              </w:rPr>
            </w:pPr>
            <w:r w:rsidRPr="00C863D9">
              <w:rPr>
                <w:szCs w:val="20"/>
              </w:rPr>
              <w:t>Массовая доля хлоридов</w:t>
            </w:r>
          </w:p>
        </w:tc>
        <w:tc>
          <w:tcPr>
            <w:tcW w:w="2001" w:type="dxa"/>
          </w:tcPr>
          <w:p w:rsidR="0049714B" w:rsidRPr="00C863D9" w:rsidRDefault="0049714B" w:rsidP="00C863D9">
            <w:pPr>
              <w:jc w:val="center"/>
              <w:rPr>
                <w:b/>
                <w:szCs w:val="20"/>
              </w:rPr>
            </w:pPr>
            <w:r>
              <w:t>0,2-10,0 %</w:t>
            </w:r>
          </w:p>
        </w:tc>
        <w:tc>
          <w:tcPr>
            <w:tcW w:w="2840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</w:tr>
      <w:tr w:rsidR="0049714B" w:rsidTr="00712997">
        <w:tc>
          <w:tcPr>
            <w:tcW w:w="862" w:type="dxa"/>
            <w:gridSpan w:val="2"/>
          </w:tcPr>
          <w:p w:rsidR="0049714B" w:rsidRDefault="0049714B" w:rsidP="00C863D9">
            <w:pPr>
              <w:jc w:val="center"/>
            </w:pPr>
            <w:r>
              <w:t>2.5</w:t>
            </w:r>
            <w:r w:rsidR="00174CB1">
              <w:t>8</w:t>
            </w:r>
          </w:p>
        </w:tc>
        <w:tc>
          <w:tcPr>
            <w:tcW w:w="2257" w:type="dxa"/>
          </w:tcPr>
          <w:p w:rsidR="0049714B" w:rsidRDefault="0049714B" w:rsidP="000E5324">
            <w:r>
              <w:t>ГОСТ 8756.1-70</w:t>
            </w:r>
          </w:p>
        </w:tc>
        <w:tc>
          <w:tcPr>
            <w:tcW w:w="2693" w:type="dxa"/>
          </w:tcPr>
          <w:p w:rsidR="0049714B" w:rsidRDefault="0049714B" w:rsidP="00C863D9">
            <w:pPr>
              <w:autoSpaceDE w:val="0"/>
              <w:autoSpaceDN w:val="0"/>
              <w:adjustRightInd w:val="0"/>
            </w:pPr>
            <w:r>
              <w:t>Продукты пищевые консервированные</w:t>
            </w:r>
          </w:p>
        </w:tc>
        <w:tc>
          <w:tcPr>
            <w:tcW w:w="1276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  <w:tc>
          <w:tcPr>
            <w:tcW w:w="1701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9714B" w:rsidRDefault="0049714B" w:rsidP="000C7DA0">
            <w:r>
              <w:t>Методы определения массы нетто и массовой доли составных частей</w:t>
            </w:r>
          </w:p>
        </w:tc>
        <w:tc>
          <w:tcPr>
            <w:tcW w:w="2001" w:type="dxa"/>
          </w:tcPr>
          <w:p w:rsidR="0049714B" w:rsidRPr="00C863D9" w:rsidRDefault="0049714B" w:rsidP="00C863D9">
            <w:pPr>
              <w:jc w:val="center"/>
              <w:rPr>
                <w:b/>
                <w:szCs w:val="20"/>
              </w:rPr>
            </w:pPr>
            <w:r w:rsidRPr="00C863D9">
              <w:rPr>
                <w:b/>
                <w:szCs w:val="20"/>
              </w:rPr>
              <w:t>-</w:t>
            </w:r>
          </w:p>
        </w:tc>
        <w:tc>
          <w:tcPr>
            <w:tcW w:w="2840" w:type="dxa"/>
            <w:vMerge/>
          </w:tcPr>
          <w:p w:rsidR="0049714B" w:rsidRPr="00C863D9" w:rsidRDefault="0049714B" w:rsidP="006C634E">
            <w:pPr>
              <w:rPr>
                <w:b/>
                <w:szCs w:val="20"/>
              </w:rPr>
            </w:pPr>
          </w:p>
        </w:tc>
      </w:tr>
    </w:tbl>
    <w:p w:rsidR="00CC1815" w:rsidRDefault="00CC1815" w:rsidP="006C634E">
      <w:pPr>
        <w:ind w:left="240"/>
        <w:rPr>
          <w:b/>
          <w:szCs w:val="20"/>
        </w:rPr>
      </w:pPr>
    </w:p>
    <w:p w:rsidR="002A63C3" w:rsidRPr="002A63C3" w:rsidRDefault="002A63C3" w:rsidP="006C634E">
      <w:pPr>
        <w:ind w:left="240"/>
        <w:rPr>
          <w:szCs w:val="20"/>
        </w:rPr>
      </w:pPr>
      <w:r w:rsidRPr="002A63C3">
        <w:rPr>
          <w:szCs w:val="20"/>
        </w:rPr>
        <w:t xml:space="preserve">Начальник Центра испытаний продукции                  </w:t>
      </w:r>
      <w:r>
        <w:rPr>
          <w:szCs w:val="20"/>
        </w:rPr>
        <w:t xml:space="preserve">   </w:t>
      </w:r>
      <w:r w:rsidRPr="002A63C3">
        <w:rPr>
          <w:szCs w:val="20"/>
        </w:rPr>
        <w:t xml:space="preserve">                                                              </w:t>
      </w:r>
      <w:r w:rsidR="002919B6">
        <w:rPr>
          <w:szCs w:val="20"/>
        </w:rPr>
        <w:t xml:space="preserve">   </w:t>
      </w:r>
      <w:r w:rsidRPr="002A63C3">
        <w:rPr>
          <w:szCs w:val="20"/>
        </w:rPr>
        <w:t xml:space="preserve">                     Л.И.Заборская</w:t>
      </w:r>
    </w:p>
    <w:p w:rsidR="00CC1815" w:rsidRDefault="00CC1815" w:rsidP="006C634E">
      <w:pPr>
        <w:ind w:left="240"/>
        <w:rPr>
          <w:b/>
          <w:szCs w:val="20"/>
        </w:rPr>
      </w:pPr>
    </w:p>
    <w:p w:rsidR="00CC1815" w:rsidRDefault="00CC1815" w:rsidP="006C634E">
      <w:pPr>
        <w:ind w:left="240"/>
        <w:rPr>
          <w:szCs w:val="20"/>
        </w:rPr>
      </w:pPr>
      <w:r>
        <w:rPr>
          <w:szCs w:val="20"/>
        </w:rPr>
        <w:t>Директор ФБУ «Архангельский ЦСМ»                                                                                                                 А.В.Родиманов</w:t>
      </w:r>
    </w:p>
    <w:p w:rsidR="002A63C3" w:rsidRDefault="002A63C3" w:rsidP="006C634E">
      <w:pPr>
        <w:ind w:left="240"/>
        <w:rPr>
          <w:szCs w:val="20"/>
        </w:rPr>
      </w:pPr>
    </w:p>
    <w:p w:rsidR="002A63C3" w:rsidRDefault="002A63C3" w:rsidP="006C634E">
      <w:pPr>
        <w:ind w:left="240"/>
        <w:rPr>
          <w:szCs w:val="20"/>
        </w:rPr>
      </w:pPr>
    </w:p>
    <w:p w:rsidR="002A63C3" w:rsidRDefault="002A63C3" w:rsidP="006C634E">
      <w:pPr>
        <w:ind w:left="240"/>
        <w:rPr>
          <w:szCs w:val="20"/>
        </w:rPr>
      </w:pPr>
    </w:p>
    <w:p w:rsidR="002A63C3" w:rsidRPr="00AE2026" w:rsidRDefault="002A63C3" w:rsidP="006C634E">
      <w:pPr>
        <w:ind w:left="240"/>
        <w:rPr>
          <w:szCs w:val="2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</w:p>
    <w:p w:rsidR="00CC1815" w:rsidRPr="00C259FD" w:rsidRDefault="00CC1815" w:rsidP="00A738AC">
      <w:pPr>
        <w:pStyle w:val="7"/>
        <w:rPr>
          <w:b w:val="0"/>
        </w:rPr>
      </w:pPr>
      <w:r w:rsidRPr="00C259FD">
        <w:rPr>
          <w:b w:val="0"/>
        </w:rPr>
        <w:t xml:space="preserve">             </w:t>
      </w:r>
    </w:p>
    <w:p w:rsidR="00CC1815" w:rsidRPr="00C259FD" w:rsidRDefault="00CC1815" w:rsidP="00D67709">
      <w:pPr>
        <w:jc w:val="center"/>
      </w:pPr>
    </w:p>
    <w:p w:rsidR="00CC1815" w:rsidRPr="00C259FD" w:rsidRDefault="00CC1815" w:rsidP="0019011D"/>
    <w:p w:rsidR="00CC1815" w:rsidRPr="00C259FD" w:rsidRDefault="00CC1815" w:rsidP="0019011D"/>
    <w:p w:rsidR="00CC1815" w:rsidRPr="00C259FD" w:rsidRDefault="00CC1815">
      <w:pPr>
        <w:rPr>
          <w:sz w:val="22"/>
          <w:szCs w:val="22"/>
        </w:rPr>
      </w:pPr>
    </w:p>
    <w:p w:rsidR="00CC1815" w:rsidRPr="00C259FD" w:rsidRDefault="00CC1815">
      <w:pPr>
        <w:rPr>
          <w:sz w:val="22"/>
          <w:szCs w:val="22"/>
        </w:rPr>
      </w:pPr>
    </w:p>
    <w:p w:rsidR="00CC1815" w:rsidRPr="00C259FD" w:rsidRDefault="00CC1815">
      <w:pPr>
        <w:rPr>
          <w:sz w:val="22"/>
          <w:szCs w:val="22"/>
        </w:rPr>
      </w:pPr>
      <w:r w:rsidRPr="00C259FD">
        <w:rPr>
          <w:sz w:val="22"/>
          <w:szCs w:val="22"/>
        </w:rPr>
        <w:t xml:space="preserve">                                   </w:t>
      </w:r>
      <w:r w:rsidRPr="00C259FD">
        <w:rPr>
          <w:sz w:val="22"/>
          <w:szCs w:val="22"/>
        </w:rPr>
        <w:tab/>
      </w:r>
      <w:r w:rsidRPr="00C259FD">
        <w:rPr>
          <w:sz w:val="22"/>
          <w:szCs w:val="22"/>
        </w:rPr>
        <w:tab/>
      </w:r>
    </w:p>
    <w:sectPr w:rsidR="00CC1815" w:rsidRPr="00C259FD" w:rsidSect="003809F4">
      <w:headerReference w:type="default" r:id="rId8"/>
      <w:footerReference w:type="even" r:id="rId9"/>
      <w:footerReference w:type="default" r:id="rId10"/>
      <w:pgSz w:w="16840" w:h="11907" w:orient="landscape" w:code="9"/>
      <w:pgMar w:top="567" w:right="454" w:bottom="567" w:left="45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B" w:rsidRDefault="00EA312B">
      <w:r>
        <w:separator/>
      </w:r>
    </w:p>
  </w:endnote>
  <w:endnote w:type="continuationSeparator" w:id="0">
    <w:p w:rsidR="00EA312B" w:rsidRDefault="00E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B1" w:rsidRDefault="00F335A7">
    <w:pPr>
      <w:pStyle w:val="20"/>
      <w:framePr w:wrap="around" w:vAnchor="text" w:hAnchor="margin" w:xAlign="right" w:y="1"/>
    </w:pPr>
    <w:r>
      <w:fldChar w:fldCharType="begin"/>
    </w:r>
    <w:r w:rsidR="00174CB1">
      <w:instrText xml:space="preserve">PAGE  </w:instrText>
    </w:r>
    <w:r>
      <w:fldChar w:fldCharType="end"/>
    </w:r>
  </w:p>
  <w:p w:rsidR="00174CB1" w:rsidRDefault="00174CB1">
    <w:pPr>
      <w:pStyle w:val="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B1" w:rsidRDefault="00174CB1">
    <w:pPr>
      <w:pStyle w:val="20"/>
      <w:framePr w:wrap="around" w:vAnchor="text" w:hAnchor="margin" w:xAlign="right" w:y="1"/>
    </w:pPr>
  </w:p>
  <w:p w:rsidR="00174CB1" w:rsidRDefault="00174CB1" w:rsidP="00B95621">
    <w:pPr>
      <w:pStyle w:val="20"/>
      <w:tabs>
        <w:tab w:val="left" w:pos="5034"/>
      </w:tabs>
      <w:ind w:right="360"/>
    </w:pPr>
  </w:p>
  <w:p w:rsidR="00174CB1" w:rsidRDefault="00174CB1" w:rsidP="00B95621">
    <w:pPr>
      <w:pStyle w:val="20"/>
      <w:tabs>
        <w:tab w:val="left" w:pos="5034"/>
      </w:tabs>
      <w:ind w:right="360"/>
    </w:pPr>
  </w:p>
  <w:p w:rsidR="00174CB1" w:rsidRDefault="00174CB1" w:rsidP="00B95621">
    <w:pPr>
      <w:pStyle w:val="20"/>
      <w:tabs>
        <w:tab w:val="left" w:pos="5034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B" w:rsidRDefault="00EA312B">
      <w:r>
        <w:separator/>
      </w:r>
    </w:p>
  </w:footnote>
  <w:footnote w:type="continuationSeparator" w:id="0">
    <w:p w:rsidR="00EA312B" w:rsidRDefault="00EA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B1" w:rsidRDefault="00174CB1" w:rsidP="00C73394">
    <w:pPr>
      <w:pStyle w:val="a3"/>
      <w:jc w:val="right"/>
      <w:rPr>
        <w:b/>
      </w:rPr>
    </w:pPr>
  </w:p>
  <w:p w:rsidR="00174CB1" w:rsidRPr="002B2F3F" w:rsidRDefault="00174CB1" w:rsidP="00C73394">
    <w:pPr>
      <w:pStyle w:val="a3"/>
      <w:jc w:val="right"/>
    </w:pPr>
    <w:r w:rsidRPr="00801E42">
      <w:rPr>
        <w:b/>
      </w:rPr>
      <w:t xml:space="preserve">                    </w:t>
    </w:r>
    <w:r w:rsidRPr="00801E42">
      <w:t xml:space="preserve">на </w:t>
    </w:r>
    <w:r>
      <w:rPr>
        <w:u w:val="single"/>
      </w:rPr>
      <w:t xml:space="preserve">   48    </w:t>
    </w:r>
    <w:r w:rsidRPr="00801E42">
      <w:rPr>
        <w:u w:val="single"/>
      </w:rPr>
      <w:t xml:space="preserve"> </w:t>
    </w:r>
    <w:r>
      <w:rPr>
        <w:u w:val="single"/>
      </w:rPr>
      <w:t xml:space="preserve"> </w:t>
    </w:r>
    <w:r w:rsidRPr="00801E42">
      <w:t xml:space="preserve">листах, лист </w:t>
    </w:r>
    <w:r w:rsidR="00EE60B2">
      <w:fldChar w:fldCharType="begin"/>
    </w:r>
    <w:r w:rsidR="00EE60B2">
      <w:instrText xml:space="preserve"> PAGE   \* MERGEFORMAT </w:instrText>
    </w:r>
    <w:r w:rsidR="00EE60B2">
      <w:fldChar w:fldCharType="separate"/>
    </w:r>
    <w:r w:rsidR="00FA4CB2">
      <w:rPr>
        <w:noProof/>
      </w:rPr>
      <w:t>44</w:t>
    </w:r>
    <w:r w:rsidR="00EE60B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6E"/>
    <w:multiLevelType w:val="singleLevel"/>
    <w:tmpl w:val="867E0698"/>
    <w:lvl w:ilvl="0">
      <w:start w:val="28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7A0495"/>
    <w:multiLevelType w:val="multilevel"/>
    <w:tmpl w:val="1090B2B8"/>
    <w:lvl w:ilvl="0">
      <w:start w:val="1905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1">
      <w:start w:val="61"/>
      <w:numFmt w:val="decimal"/>
      <w:lvlText w:val="%1-%2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70"/>
        </w:tabs>
        <w:ind w:left="2070" w:hanging="2070"/>
      </w:pPr>
      <w:rPr>
        <w:rFonts w:cs="Times New Roman" w:hint="default"/>
      </w:rPr>
    </w:lvl>
  </w:abstractNum>
  <w:abstractNum w:abstractNumId="2">
    <w:nsid w:val="06CD2798"/>
    <w:multiLevelType w:val="multilevel"/>
    <w:tmpl w:val="75244DFE"/>
    <w:lvl w:ilvl="0">
      <w:start w:val="112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75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06DE3112"/>
    <w:multiLevelType w:val="multilevel"/>
    <w:tmpl w:val="541C1E7A"/>
    <w:lvl w:ilvl="0">
      <w:start w:val="112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75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072B3ECA"/>
    <w:multiLevelType w:val="multilevel"/>
    <w:tmpl w:val="173CC46C"/>
    <w:lvl w:ilvl="0">
      <w:start w:val="457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F209CD"/>
    <w:multiLevelType w:val="hybridMultilevel"/>
    <w:tmpl w:val="145EB62A"/>
    <w:lvl w:ilvl="0" w:tplc="B9A4631E">
      <w:start w:val="58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62128"/>
    <w:multiLevelType w:val="multilevel"/>
    <w:tmpl w:val="8C320098"/>
    <w:lvl w:ilvl="0">
      <w:start w:val="193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  <w:color w:val="auto"/>
      </w:rPr>
    </w:lvl>
    <w:lvl w:ilvl="1">
      <w:start w:val="85"/>
      <w:numFmt w:val="decimal"/>
      <w:lvlText w:val="%1-%2"/>
      <w:lvlJc w:val="left"/>
      <w:pPr>
        <w:tabs>
          <w:tab w:val="num" w:pos="1160"/>
        </w:tabs>
        <w:ind w:left="1160" w:hanging="99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330"/>
        </w:tabs>
        <w:ind w:left="1330" w:hanging="99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99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  <w:color w:val="auto"/>
      </w:rPr>
    </w:lvl>
  </w:abstractNum>
  <w:abstractNum w:abstractNumId="7">
    <w:nsid w:val="16696163"/>
    <w:multiLevelType w:val="multilevel"/>
    <w:tmpl w:val="9806CBB6"/>
    <w:lvl w:ilvl="0">
      <w:start w:val="536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160"/>
        </w:tabs>
        <w:ind w:left="1160" w:hanging="9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30"/>
        </w:tabs>
        <w:ind w:left="133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171D576F"/>
    <w:multiLevelType w:val="multilevel"/>
    <w:tmpl w:val="1C3EEB2A"/>
    <w:lvl w:ilvl="0">
      <w:start w:val="536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980"/>
        </w:tabs>
        <w:ind w:left="98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50"/>
        </w:tabs>
        <w:ind w:left="115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20"/>
        </w:tabs>
        <w:ind w:left="132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9">
    <w:nsid w:val="17A67809"/>
    <w:multiLevelType w:val="singleLevel"/>
    <w:tmpl w:val="9A5A181C"/>
    <w:lvl w:ilvl="0">
      <w:start w:val="28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0DD0520"/>
    <w:multiLevelType w:val="multilevel"/>
    <w:tmpl w:val="77E03376"/>
    <w:lvl w:ilvl="0">
      <w:start w:val="7128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85"/>
        </w:tabs>
        <w:ind w:left="2385" w:hanging="2385"/>
      </w:pPr>
      <w:rPr>
        <w:rFonts w:cs="Times New Roman" w:hint="default"/>
      </w:rPr>
    </w:lvl>
  </w:abstractNum>
  <w:abstractNum w:abstractNumId="11">
    <w:nsid w:val="221F4642"/>
    <w:multiLevelType w:val="multilevel"/>
    <w:tmpl w:val="24F655EA"/>
    <w:lvl w:ilvl="0">
      <w:start w:val="875"/>
      <w:numFmt w:val="decimal"/>
      <w:lvlText w:val="%1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1">
      <w:start w:val="92"/>
      <w:numFmt w:val="decimal"/>
      <w:lvlText w:val="%1-%2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</w:abstractNum>
  <w:abstractNum w:abstractNumId="12">
    <w:nsid w:val="2C4336B0"/>
    <w:multiLevelType w:val="singleLevel"/>
    <w:tmpl w:val="91947756"/>
    <w:lvl w:ilvl="0">
      <w:start w:val="82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ED42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F477574"/>
    <w:multiLevelType w:val="multilevel"/>
    <w:tmpl w:val="81CAAA10"/>
    <w:lvl w:ilvl="0">
      <w:start w:val="686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cs="Times New Roman" w:hint="default"/>
      </w:rPr>
    </w:lvl>
    <w:lvl w:ilvl="1">
      <w:start w:val="83"/>
      <w:numFmt w:val="decimal"/>
      <w:lvlText w:val="%1-%2"/>
      <w:lvlJc w:val="left"/>
      <w:pPr>
        <w:tabs>
          <w:tab w:val="num" w:pos="3330"/>
        </w:tabs>
        <w:ind w:left="3330" w:hanging="32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50"/>
        </w:tabs>
        <w:ind w:left="3450" w:hanging="32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70"/>
        </w:tabs>
        <w:ind w:left="3570" w:hanging="32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90"/>
        </w:tabs>
        <w:ind w:left="3690" w:hanging="32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810"/>
        </w:tabs>
        <w:ind w:left="3810" w:hanging="32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930"/>
        </w:tabs>
        <w:ind w:left="3930" w:hanging="32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050"/>
        </w:tabs>
        <w:ind w:left="4050" w:hanging="32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70"/>
        </w:tabs>
        <w:ind w:left="4170" w:hanging="3210"/>
      </w:pPr>
      <w:rPr>
        <w:rFonts w:cs="Times New Roman" w:hint="default"/>
      </w:rPr>
    </w:lvl>
  </w:abstractNum>
  <w:abstractNum w:abstractNumId="15">
    <w:nsid w:val="311E0985"/>
    <w:multiLevelType w:val="multilevel"/>
    <w:tmpl w:val="CE80B240"/>
    <w:lvl w:ilvl="0">
      <w:start w:val="276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tabs>
          <w:tab w:val="num" w:pos="2540"/>
        </w:tabs>
        <w:ind w:left="2540" w:hanging="23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710"/>
        </w:tabs>
        <w:ind w:left="2710" w:hanging="23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3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050"/>
        </w:tabs>
        <w:ind w:left="3050" w:hanging="23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20"/>
        </w:tabs>
        <w:ind w:left="3220" w:hanging="23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390"/>
        </w:tabs>
        <w:ind w:left="3390" w:hanging="23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60"/>
        </w:tabs>
        <w:ind w:left="3560" w:hanging="23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30"/>
        </w:tabs>
        <w:ind w:left="3730" w:hanging="2370"/>
      </w:pPr>
      <w:rPr>
        <w:rFonts w:cs="Times New Roman" w:hint="default"/>
      </w:rPr>
    </w:lvl>
  </w:abstractNum>
  <w:abstractNum w:abstractNumId="16">
    <w:nsid w:val="3973291B"/>
    <w:multiLevelType w:val="multilevel"/>
    <w:tmpl w:val="31FE2B4E"/>
    <w:lvl w:ilvl="0">
      <w:start w:val="68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83"/>
      <w:numFmt w:val="decimal"/>
      <w:lvlText w:val="%1-%2"/>
      <w:lvlJc w:val="left"/>
      <w:pPr>
        <w:tabs>
          <w:tab w:val="num" w:pos="810"/>
        </w:tabs>
        <w:ind w:left="81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7">
    <w:nsid w:val="3A8C44CB"/>
    <w:multiLevelType w:val="multilevel"/>
    <w:tmpl w:val="C39E052A"/>
    <w:lvl w:ilvl="0">
      <w:start w:val="995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73"/>
      <w:numFmt w:val="decimal"/>
      <w:lvlText w:val="%1-%2"/>
      <w:lvlJc w:val="left"/>
      <w:pPr>
        <w:tabs>
          <w:tab w:val="num" w:pos="1163"/>
        </w:tabs>
        <w:ind w:left="1163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6"/>
        </w:tabs>
        <w:ind w:left="1276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89"/>
        </w:tabs>
        <w:ind w:left="1389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18">
    <w:nsid w:val="3C8040C0"/>
    <w:multiLevelType w:val="multilevel"/>
    <w:tmpl w:val="8D1AB4FC"/>
    <w:lvl w:ilvl="0">
      <w:start w:val="6441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1">
      <w:start w:val="96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cs="Times New Roman" w:hint="default"/>
      </w:rPr>
    </w:lvl>
  </w:abstractNum>
  <w:abstractNum w:abstractNumId="19">
    <w:nsid w:val="3D245E14"/>
    <w:multiLevelType w:val="multilevel"/>
    <w:tmpl w:val="C6F63E04"/>
    <w:lvl w:ilvl="0">
      <w:start w:val="9846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1">
      <w:start w:val="88"/>
      <w:numFmt w:val="decimal"/>
      <w:lvlText w:val="%1-%2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</w:abstractNum>
  <w:abstractNum w:abstractNumId="20">
    <w:nsid w:val="413C4A44"/>
    <w:multiLevelType w:val="multilevel"/>
    <w:tmpl w:val="C2CA730E"/>
    <w:lvl w:ilvl="0">
      <w:start w:val="112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1">
    <w:nsid w:val="417160CE"/>
    <w:multiLevelType w:val="multilevel"/>
    <w:tmpl w:val="16E21A4C"/>
    <w:lvl w:ilvl="0">
      <w:start w:val="7128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</w:abstractNum>
  <w:abstractNum w:abstractNumId="22">
    <w:nsid w:val="4A7C4CC5"/>
    <w:multiLevelType w:val="multilevel"/>
    <w:tmpl w:val="CB286282"/>
    <w:lvl w:ilvl="0">
      <w:start w:val="457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D672D80"/>
    <w:multiLevelType w:val="multilevel"/>
    <w:tmpl w:val="95E4DED0"/>
    <w:lvl w:ilvl="0">
      <w:start w:val="168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71"/>
      <w:numFmt w:val="decimal"/>
      <w:lvlText w:val="%1-%2"/>
      <w:lvlJc w:val="left"/>
      <w:pPr>
        <w:tabs>
          <w:tab w:val="num" w:pos="1160"/>
        </w:tabs>
        <w:ind w:left="1160" w:hanging="9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30"/>
        </w:tabs>
        <w:ind w:left="133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24">
    <w:nsid w:val="4DDE0010"/>
    <w:multiLevelType w:val="multilevel"/>
    <w:tmpl w:val="4670AD06"/>
    <w:lvl w:ilvl="0">
      <w:start w:val="536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160"/>
        </w:tabs>
        <w:ind w:left="1160" w:hanging="9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30"/>
        </w:tabs>
        <w:ind w:left="133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25">
    <w:nsid w:val="4E500A98"/>
    <w:multiLevelType w:val="multilevel"/>
    <w:tmpl w:val="5B30A826"/>
    <w:lvl w:ilvl="0">
      <w:start w:val="22"/>
      <w:numFmt w:val="decimal"/>
      <w:lvlText w:val="%1"/>
      <w:lvlJc w:val="left"/>
      <w:pPr>
        <w:tabs>
          <w:tab w:val="num" w:pos="3150"/>
        </w:tabs>
        <w:ind w:left="3150" w:hanging="3150"/>
      </w:pPr>
      <w:rPr>
        <w:rFonts w:cs="Times New Roman" w:hint="default"/>
      </w:rPr>
    </w:lvl>
    <w:lvl w:ilvl="1">
      <w:start w:val="94"/>
      <w:numFmt w:val="decimal"/>
      <w:lvlText w:val="%1-%2"/>
      <w:lvlJc w:val="left"/>
      <w:pPr>
        <w:tabs>
          <w:tab w:val="num" w:pos="3270"/>
        </w:tabs>
        <w:ind w:left="3270" w:hanging="31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31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10"/>
        </w:tabs>
        <w:ind w:left="3510" w:hanging="31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30"/>
        </w:tabs>
        <w:ind w:left="3630" w:hanging="31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750"/>
        </w:tabs>
        <w:ind w:left="3750" w:hanging="31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870"/>
        </w:tabs>
        <w:ind w:left="3870" w:hanging="31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90"/>
        </w:tabs>
        <w:ind w:left="3990" w:hanging="315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10"/>
        </w:tabs>
        <w:ind w:left="4110" w:hanging="3150"/>
      </w:pPr>
      <w:rPr>
        <w:rFonts w:cs="Times New Roman" w:hint="default"/>
      </w:rPr>
    </w:lvl>
  </w:abstractNum>
  <w:abstractNum w:abstractNumId="26">
    <w:nsid w:val="503E0F97"/>
    <w:multiLevelType w:val="multilevel"/>
    <w:tmpl w:val="7A22D7D4"/>
    <w:lvl w:ilvl="0">
      <w:start w:val="428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76"/>
      <w:numFmt w:val="decimal"/>
      <w:lvlText w:val="%1-%2"/>
      <w:lvlJc w:val="left"/>
      <w:pPr>
        <w:tabs>
          <w:tab w:val="num" w:pos="1163"/>
        </w:tabs>
        <w:ind w:left="1163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6"/>
        </w:tabs>
        <w:ind w:left="1276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89"/>
        </w:tabs>
        <w:ind w:left="1389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27">
    <w:nsid w:val="564B3F00"/>
    <w:multiLevelType w:val="multilevel"/>
    <w:tmpl w:val="241EECC8"/>
    <w:lvl w:ilvl="0">
      <w:start w:val="72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8A33A59"/>
    <w:multiLevelType w:val="multilevel"/>
    <w:tmpl w:val="542C85A6"/>
    <w:lvl w:ilvl="0">
      <w:start w:val="712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94279D0"/>
    <w:multiLevelType w:val="multilevel"/>
    <w:tmpl w:val="DFD48AA8"/>
    <w:lvl w:ilvl="0">
      <w:start w:val="112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>
    <w:nsid w:val="5AEE2592"/>
    <w:multiLevelType w:val="multilevel"/>
    <w:tmpl w:val="FE024344"/>
    <w:lvl w:ilvl="0">
      <w:start w:val="763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85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E8A1B0C"/>
    <w:multiLevelType w:val="multilevel"/>
    <w:tmpl w:val="A80433FA"/>
    <w:lvl w:ilvl="0">
      <w:start w:val="7128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95"/>
        </w:tabs>
        <w:ind w:left="1995" w:hanging="1995"/>
      </w:pPr>
      <w:rPr>
        <w:rFonts w:cs="Times New Roman" w:hint="default"/>
      </w:rPr>
    </w:lvl>
  </w:abstractNum>
  <w:abstractNum w:abstractNumId="32">
    <w:nsid w:val="6017121F"/>
    <w:multiLevelType w:val="singleLevel"/>
    <w:tmpl w:val="A99C79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1337CD"/>
    <w:multiLevelType w:val="multilevel"/>
    <w:tmpl w:val="DB90A5A4"/>
    <w:lvl w:ilvl="0">
      <w:start w:val="3483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cs="Times New Roman" w:hint="default"/>
      </w:rPr>
    </w:lvl>
    <w:lvl w:ilvl="1">
      <w:start w:val="78"/>
      <w:numFmt w:val="decimal"/>
      <w:lvlText w:val="%1-%2"/>
      <w:lvlJc w:val="left"/>
      <w:pPr>
        <w:tabs>
          <w:tab w:val="num" w:pos="2180"/>
        </w:tabs>
        <w:ind w:left="2180" w:hanging="20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50"/>
        </w:tabs>
        <w:ind w:left="2350" w:hanging="20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20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690"/>
        </w:tabs>
        <w:ind w:left="2690" w:hanging="20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60"/>
        </w:tabs>
        <w:ind w:left="2860" w:hanging="20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030"/>
        </w:tabs>
        <w:ind w:left="3030" w:hanging="20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00"/>
        </w:tabs>
        <w:ind w:left="3200" w:hanging="20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70"/>
        </w:tabs>
        <w:ind w:left="3370" w:hanging="2010"/>
      </w:pPr>
      <w:rPr>
        <w:rFonts w:cs="Times New Roman" w:hint="default"/>
      </w:rPr>
    </w:lvl>
  </w:abstractNum>
  <w:abstractNum w:abstractNumId="34">
    <w:nsid w:val="66D70CB7"/>
    <w:multiLevelType w:val="multilevel"/>
    <w:tmpl w:val="E57C6DA8"/>
    <w:lvl w:ilvl="0">
      <w:start w:val="668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1255"/>
        </w:tabs>
        <w:ind w:left="1255" w:hanging="1170"/>
      </w:pPr>
      <w:rPr>
        <w:rFonts w:cs="Times New Roman" w:hint="default"/>
        <w:color w:val="auto"/>
      </w:rPr>
    </w:lvl>
    <w:lvl w:ilvl="2">
      <w:start w:val="86"/>
      <w:numFmt w:val="decimal"/>
      <w:lvlText w:val="%1.%2-%3"/>
      <w:lvlJc w:val="left"/>
      <w:pPr>
        <w:tabs>
          <w:tab w:val="num" w:pos="1340"/>
        </w:tabs>
        <w:ind w:left="1340" w:hanging="1170"/>
      </w:pPr>
      <w:rPr>
        <w:rFonts w:cs="Times New Roman" w:hint="default"/>
        <w:color w:val="auto"/>
      </w:rPr>
    </w:lvl>
    <w:lvl w:ilvl="3">
      <w:start w:val="1"/>
      <w:numFmt w:val="decimal"/>
      <w:lvlText w:val="%1.%2-%3.%4"/>
      <w:lvlJc w:val="left"/>
      <w:pPr>
        <w:tabs>
          <w:tab w:val="num" w:pos="1425"/>
        </w:tabs>
        <w:ind w:left="1425" w:hanging="117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510"/>
        </w:tabs>
        <w:ind w:left="1510" w:hanging="117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595"/>
        </w:tabs>
        <w:ind w:left="1595" w:hanging="117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2035"/>
        </w:tabs>
        <w:ind w:left="203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2480"/>
        </w:tabs>
        <w:ind w:left="2480" w:hanging="1800"/>
      </w:pPr>
      <w:rPr>
        <w:rFonts w:cs="Times New Roman" w:hint="default"/>
        <w:color w:val="auto"/>
      </w:rPr>
    </w:lvl>
  </w:abstractNum>
  <w:abstractNum w:abstractNumId="35">
    <w:nsid w:val="678D5BAB"/>
    <w:multiLevelType w:val="multilevel"/>
    <w:tmpl w:val="14A439E8"/>
    <w:lvl w:ilvl="0">
      <w:start w:val="536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100"/>
        </w:tabs>
        <w:ind w:left="110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0"/>
        </w:tabs>
        <w:ind w:left="127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9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36">
    <w:nsid w:val="6F0F5078"/>
    <w:multiLevelType w:val="multilevel"/>
    <w:tmpl w:val="888E22B0"/>
    <w:lvl w:ilvl="0">
      <w:start w:val="650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1">
      <w:start w:val="94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10"/>
        </w:tabs>
        <w:ind w:left="2310" w:hanging="2310"/>
      </w:pPr>
      <w:rPr>
        <w:rFonts w:cs="Times New Roman" w:hint="default"/>
      </w:rPr>
    </w:lvl>
  </w:abstractNum>
  <w:abstractNum w:abstractNumId="37">
    <w:nsid w:val="731C5014"/>
    <w:multiLevelType w:val="singleLevel"/>
    <w:tmpl w:val="8A94DA24"/>
    <w:lvl w:ilvl="0">
      <w:start w:val="53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5C6CC9"/>
    <w:multiLevelType w:val="multilevel"/>
    <w:tmpl w:val="37E00012"/>
    <w:lvl w:ilvl="0">
      <w:start w:val="97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88"/>
      <w:numFmt w:val="decimal"/>
      <w:lvlText w:val="%1-%2"/>
      <w:lvlJc w:val="left"/>
      <w:pPr>
        <w:tabs>
          <w:tab w:val="num" w:pos="1050"/>
        </w:tabs>
        <w:ind w:left="105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9">
    <w:nsid w:val="77846564"/>
    <w:multiLevelType w:val="multilevel"/>
    <w:tmpl w:val="FD16DD20"/>
    <w:lvl w:ilvl="0">
      <w:start w:val="763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85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852289C"/>
    <w:multiLevelType w:val="multilevel"/>
    <w:tmpl w:val="32E4B006"/>
    <w:lvl w:ilvl="0">
      <w:start w:val="27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tabs>
          <w:tab w:val="num" w:pos="860"/>
        </w:tabs>
        <w:ind w:left="86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19"/>
  </w:num>
  <w:num w:numId="5">
    <w:abstractNumId w:val="21"/>
  </w:num>
  <w:num w:numId="6">
    <w:abstractNumId w:val="10"/>
  </w:num>
  <w:num w:numId="7">
    <w:abstractNumId w:val="17"/>
  </w:num>
  <w:num w:numId="8">
    <w:abstractNumId w:val="22"/>
  </w:num>
  <w:num w:numId="9">
    <w:abstractNumId w:val="35"/>
  </w:num>
  <w:num w:numId="10">
    <w:abstractNumId w:val="29"/>
  </w:num>
  <w:num w:numId="11">
    <w:abstractNumId w:val="8"/>
  </w:num>
  <w:num w:numId="12">
    <w:abstractNumId w:val="27"/>
  </w:num>
  <w:num w:numId="13">
    <w:abstractNumId w:val="4"/>
  </w:num>
  <w:num w:numId="14">
    <w:abstractNumId w:val="37"/>
  </w:num>
  <w:num w:numId="15">
    <w:abstractNumId w:val="13"/>
  </w:num>
  <w:num w:numId="16">
    <w:abstractNumId w:val="11"/>
  </w:num>
  <w:num w:numId="17">
    <w:abstractNumId w:val="16"/>
  </w:num>
  <w:num w:numId="18">
    <w:abstractNumId w:val="25"/>
  </w:num>
  <w:num w:numId="19">
    <w:abstractNumId w:val="14"/>
  </w:num>
  <w:num w:numId="20">
    <w:abstractNumId w:val="6"/>
  </w:num>
  <w:num w:numId="21">
    <w:abstractNumId w:val="15"/>
  </w:num>
  <w:num w:numId="22">
    <w:abstractNumId w:val="40"/>
  </w:num>
  <w:num w:numId="23">
    <w:abstractNumId w:val="33"/>
  </w:num>
  <w:num w:numId="24">
    <w:abstractNumId w:val="18"/>
  </w:num>
  <w:num w:numId="25">
    <w:abstractNumId w:val="36"/>
  </w:num>
  <w:num w:numId="26">
    <w:abstractNumId w:val="34"/>
  </w:num>
  <w:num w:numId="27">
    <w:abstractNumId w:val="5"/>
  </w:num>
  <w:num w:numId="28">
    <w:abstractNumId w:val="26"/>
  </w:num>
  <w:num w:numId="29">
    <w:abstractNumId w:val="3"/>
  </w:num>
  <w:num w:numId="30">
    <w:abstractNumId w:val="38"/>
  </w:num>
  <w:num w:numId="31">
    <w:abstractNumId w:val="2"/>
  </w:num>
  <w:num w:numId="32">
    <w:abstractNumId w:val="20"/>
  </w:num>
  <w:num w:numId="33">
    <w:abstractNumId w:val="23"/>
  </w:num>
  <w:num w:numId="34">
    <w:abstractNumId w:val="32"/>
  </w:num>
  <w:num w:numId="35">
    <w:abstractNumId w:val="39"/>
  </w:num>
  <w:num w:numId="36">
    <w:abstractNumId w:val="30"/>
  </w:num>
  <w:num w:numId="37">
    <w:abstractNumId w:val="1"/>
  </w:num>
  <w:num w:numId="38">
    <w:abstractNumId w:val="28"/>
  </w:num>
  <w:num w:numId="39">
    <w:abstractNumId w:val="0"/>
  </w:num>
  <w:num w:numId="40">
    <w:abstractNumId w:val="9"/>
  </w:num>
  <w:num w:numId="41">
    <w:abstractNumId w:val="1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TrackMove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26E"/>
    <w:rsid w:val="00000091"/>
    <w:rsid w:val="0000024D"/>
    <w:rsid w:val="00000524"/>
    <w:rsid w:val="00000E72"/>
    <w:rsid w:val="00001499"/>
    <w:rsid w:val="00001A81"/>
    <w:rsid w:val="0000213C"/>
    <w:rsid w:val="0000278B"/>
    <w:rsid w:val="00002A53"/>
    <w:rsid w:val="00002F84"/>
    <w:rsid w:val="000037F5"/>
    <w:rsid w:val="00003A0E"/>
    <w:rsid w:val="00003D64"/>
    <w:rsid w:val="00003E37"/>
    <w:rsid w:val="0000426C"/>
    <w:rsid w:val="00005080"/>
    <w:rsid w:val="000054B6"/>
    <w:rsid w:val="0000595D"/>
    <w:rsid w:val="00005EBA"/>
    <w:rsid w:val="00006818"/>
    <w:rsid w:val="0000704E"/>
    <w:rsid w:val="0000724F"/>
    <w:rsid w:val="0000760E"/>
    <w:rsid w:val="00007E84"/>
    <w:rsid w:val="00007FA1"/>
    <w:rsid w:val="00010031"/>
    <w:rsid w:val="00011143"/>
    <w:rsid w:val="00011182"/>
    <w:rsid w:val="00011654"/>
    <w:rsid w:val="00011908"/>
    <w:rsid w:val="00012D4B"/>
    <w:rsid w:val="00013458"/>
    <w:rsid w:val="00013A02"/>
    <w:rsid w:val="0001401A"/>
    <w:rsid w:val="00014412"/>
    <w:rsid w:val="00014442"/>
    <w:rsid w:val="000144CD"/>
    <w:rsid w:val="00014879"/>
    <w:rsid w:val="00014E5E"/>
    <w:rsid w:val="000155EB"/>
    <w:rsid w:val="00015930"/>
    <w:rsid w:val="00015B18"/>
    <w:rsid w:val="00015B4A"/>
    <w:rsid w:val="000170CA"/>
    <w:rsid w:val="0001773A"/>
    <w:rsid w:val="000178F3"/>
    <w:rsid w:val="000201C7"/>
    <w:rsid w:val="000206F1"/>
    <w:rsid w:val="000207D0"/>
    <w:rsid w:val="00020E82"/>
    <w:rsid w:val="00021450"/>
    <w:rsid w:val="00023010"/>
    <w:rsid w:val="00023F8B"/>
    <w:rsid w:val="000245F0"/>
    <w:rsid w:val="00024C68"/>
    <w:rsid w:val="000253E8"/>
    <w:rsid w:val="00025B82"/>
    <w:rsid w:val="00026607"/>
    <w:rsid w:val="0003036D"/>
    <w:rsid w:val="0003063A"/>
    <w:rsid w:val="00031107"/>
    <w:rsid w:val="000312F8"/>
    <w:rsid w:val="000315B9"/>
    <w:rsid w:val="000317A5"/>
    <w:rsid w:val="0003456B"/>
    <w:rsid w:val="0003528D"/>
    <w:rsid w:val="0003589D"/>
    <w:rsid w:val="000359DD"/>
    <w:rsid w:val="000360F7"/>
    <w:rsid w:val="0003654B"/>
    <w:rsid w:val="0003693C"/>
    <w:rsid w:val="00036AB4"/>
    <w:rsid w:val="00036EE9"/>
    <w:rsid w:val="000370BE"/>
    <w:rsid w:val="00037117"/>
    <w:rsid w:val="000407D1"/>
    <w:rsid w:val="00040DC8"/>
    <w:rsid w:val="00041330"/>
    <w:rsid w:val="000417F3"/>
    <w:rsid w:val="00041C49"/>
    <w:rsid w:val="00041CE1"/>
    <w:rsid w:val="00042BBB"/>
    <w:rsid w:val="00042C7C"/>
    <w:rsid w:val="000430EC"/>
    <w:rsid w:val="00043EEE"/>
    <w:rsid w:val="00044497"/>
    <w:rsid w:val="00045666"/>
    <w:rsid w:val="00045C49"/>
    <w:rsid w:val="00045E62"/>
    <w:rsid w:val="00045F82"/>
    <w:rsid w:val="00046CB5"/>
    <w:rsid w:val="00046D03"/>
    <w:rsid w:val="00047FD6"/>
    <w:rsid w:val="00050425"/>
    <w:rsid w:val="000508F3"/>
    <w:rsid w:val="00050BAA"/>
    <w:rsid w:val="00050F14"/>
    <w:rsid w:val="00051753"/>
    <w:rsid w:val="00051C9F"/>
    <w:rsid w:val="00051FA5"/>
    <w:rsid w:val="000520F9"/>
    <w:rsid w:val="0005248C"/>
    <w:rsid w:val="00052827"/>
    <w:rsid w:val="000539E2"/>
    <w:rsid w:val="00053D12"/>
    <w:rsid w:val="0005481F"/>
    <w:rsid w:val="00054C7C"/>
    <w:rsid w:val="00054D8C"/>
    <w:rsid w:val="00055353"/>
    <w:rsid w:val="00056B3C"/>
    <w:rsid w:val="00056FBC"/>
    <w:rsid w:val="00057037"/>
    <w:rsid w:val="00057670"/>
    <w:rsid w:val="00057B7D"/>
    <w:rsid w:val="00057F47"/>
    <w:rsid w:val="000600DE"/>
    <w:rsid w:val="000608ED"/>
    <w:rsid w:val="00060E8D"/>
    <w:rsid w:val="00061CCE"/>
    <w:rsid w:val="00062471"/>
    <w:rsid w:val="0006261E"/>
    <w:rsid w:val="000626A2"/>
    <w:rsid w:val="000628EA"/>
    <w:rsid w:val="00063200"/>
    <w:rsid w:val="0006335C"/>
    <w:rsid w:val="00063906"/>
    <w:rsid w:val="00063BC0"/>
    <w:rsid w:val="00063C19"/>
    <w:rsid w:val="00063FC1"/>
    <w:rsid w:val="00064767"/>
    <w:rsid w:val="00064B76"/>
    <w:rsid w:val="00064EBA"/>
    <w:rsid w:val="0006578C"/>
    <w:rsid w:val="00065F02"/>
    <w:rsid w:val="000661BC"/>
    <w:rsid w:val="000663A6"/>
    <w:rsid w:val="00066880"/>
    <w:rsid w:val="000672D5"/>
    <w:rsid w:val="000678BA"/>
    <w:rsid w:val="00067B1E"/>
    <w:rsid w:val="00067F33"/>
    <w:rsid w:val="00070454"/>
    <w:rsid w:val="000707C4"/>
    <w:rsid w:val="00070F31"/>
    <w:rsid w:val="00070F62"/>
    <w:rsid w:val="00071741"/>
    <w:rsid w:val="00071744"/>
    <w:rsid w:val="000718F6"/>
    <w:rsid w:val="00071A8F"/>
    <w:rsid w:val="00072040"/>
    <w:rsid w:val="0007206F"/>
    <w:rsid w:val="00072628"/>
    <w:rsid w:val="0007312D"/>
    <w:rsid w:val="00073BE3"/>
    <w:rsid w:val="00073C3B"/>
    <w:rsid w:val="00074016"/>
    <w:rsid w:val="00074A71"/>
    <w:rsid w:val="00075184"/>
    <w:rsid w:val="0007529A"/>
    <w:rsid w:val="000753AD"/>
    <w:rsid w:val="0007566D"/>
    <w:rsid w:val="00075771"/>
    <w:rsid w:val="00075981"/>
    <w:rsid w:val="000760E1"/>
    <w:rsid w:val="00076199"/>
    <w:rsid w:val="000761B1"/>
    <w:rsid w:val="00076988"/>
    <w:rsid w:val="000772A3"/>
    <w:rsid w:val="00077BEB"/>
    <w:rsid w:val="00077E5B"/>
    <w:rsid w:val="000806C1"/>
    <w:rsid w:val="00080D55"/>
    <w:rsid w:val="0008123E"/>
    <w:rsid w:val="00081A6D"/>
    <w:rsid w:val="00081EB8"/>
    <w:rsid w:val="00081FD2"/>
    <w:rsid w:val="00082BC3"/>
    <w:rsid w:val="00082DD0"/>
    <w:rsid w:val="0008337F"/>
    <w:rsid w:val="00083705"/>
    <w:rsid w:val="00083CD4"/>
    <w:rsid w:val="000847BF"/>
    <w:rsid w:val="000847D8"/>
    <w:rsid w:val="00085413"/>
    <w:rsid w:val="00085626"/>
    <w:rsid w:val="0008587C"/>
    <w:rsid w:val="00090D37"/>
    <w:rsid w:val="000910BC"/>
    <w:rsid w:val="000911C8"/>
    <w:rsid w:val="000912C4"/>
    <w:rsid w:val="0009177A"/>
    <w:rsid w:val="00091FD6"/>
    <w:rsid w:val="00091FDC"/>
    <w:rsid w:val="0009245B"/>
    <w:rsid w:val="00092EF2"/>
    <w:rsid w:val="000935B4"/>
    <w:rsid w:val="00093731"/>
    <w:rsid w:val="00093A33"/>
    <w:rsid w:val="0009428C"/>
    <w:rsid w:val="000954CE"/>
    <w:rsid w:val="00095871"/>
    <w:rsid w:val="00095B33"/>
    <w:rsid w:val="00096543"/>
    <w:rsid w:val="000965C3"/>
    <w:rsid w:val="00096D2E"/>
    <w:rsid w:val="00097E9D"/>
    <w:rsid w:val="000A1018"/>
    <w:rsid w:val="000A2183"/>
    <w:rsid w:val="000A2586"/>
    <w:rsid w:val="000A2936"/>
    <w:rsid w:val="000A2B9F"/>
    <w:rsid w:val="000A2C94"/>
    <w:rsid w:val="000A321D"/>
    <w:rsid w:val="000A34C3"/>
    <w:rsid w:val="000A4475"/>
    <w:rsid w:val="000A4DFF"/>
    <w:rsid w:val="000A532D"/>
    <w:rsid w:val="000A5E65"/>
    <w:rsid w:val="000A60A1"/>
    <w:rsid w:val="000A766A"/>
    <w:rsid w:val="000B0382"/>
    <w:rsid w:val="000B0CBF"/>
    <w:rsid w:val="000B116E"/>
    <w:rsid w:val="000B1474"/>
    <w:rsid w:val="000B1633"/>
    <w:rsid w:val="000B1669"/>
    <w:rsid w:val="000B220C"/>
    <w:rsid w:val="000B2338"/>
    <w:rsid w:val="000B23B4"/>
    <w:rsid w:val="000B2460"/>
    <w:rsid w:val="000B2B11"/>
    <w:rsid w:val="000B3AC6"/>
    <w:rsid w:val="000B3BDB"/>
    <w:rsid w:val="000B3D8A"/>
    <w:rsid w:val="000B3F64"/>
    <w:rsid w:val="000B4102"/>
    <w:rsid w:val="000B472E"/>
    <w:rsid w:val="000B4B23"/>
    <w:rsid w:val="000B4BA4"/>
    <w:rsid w:val="000B4CDC"/>
    <w:rsid w:val="000B58B6"/>
    <w:rsid w:val="000B5C45"/>
    <w:rsid w:val="000B7D1C"/>
    <w:rsid w:val="000C04B9"/>
    <w:rsid w:val="000C073E"/>
    <w:rsid w:val="000C07A0"/>
    <w:rsid w:val="000C0CF2"/>
    <w:rsid w:val="000C0D06"/>
    <w:rsid w:val="000C1672"/>
    <w:rsid w:val="000C1929"/>
    <w:rsid w:val="000C1C4D"/>
    <w:rsid w:val="000C216F"/>
    <w:rsid w:val="000C2413"/>
    <w:rsid w:val="000C29A0"/>
    <w:rsid w:val="000C2FE6"/>
    <w:rsid w:val="000C39F4"/>
    <w:rsid w:val="000C3E8A"/>
    <w:rsid w:val="000C5276"/>
    <w:rsid w:val="000C5602"/>
    <w:rsid w:val="000C56B4"/>
    <w:rsid w:val="000C5B9E"/>
    <w:rsid w:val="000C6196"/>
    <w:rsid w:val="000C6339"/>
    <w:rsid w:val="000C6B7B"/>
    <w:rsid w:val="000C7242"/>
    <w:rsid w:val="000C735A"/>
    <w:rsid w:val="000C7DA0"/>
    <w:rsid w:val="000C7E20"/>
    <w:rsid w:val="000D1003"/>
    <w:rsid w:val="000D1110"/>
    <w:rsid w:val="000D1B7D"/>
    <w:rsid w:val="000D247F"/>
    <w:rsid w:val="000D3F1D"/>
    <w:rsid w:val="000D4706"/>
    <w:rsid w:val="000D4D45"/>
    <w:rsid w:val="000D6418"/>
    <w:rsid w:val="000D64A2"/>
    <w:rsid w:val="000D6D55"/>
    <w:rsid w:val="000D7B27"/>
    <w:rsid w:val="000E06E1"/>
    <w:rsid w:val="000E0974"/>
    <w:rsid w:val="000E0C4F"/>
    <w:rsid w:val="000E0DB5"/>
    <w:rsid w:val="000E1642"/>
    <w:rsid w:val="000E2A96"/>
    <w:rsid w:val="000E2CA1"/>
    <w:rsid w:val="000E2D53"/>
    <w:rsid w:val="000E31F3"/>
    <w:rsid w:val="000E4A3C"/>
    <w:rsid w:val="000E4F08"/>
    <w:rsid w:val="000E50E3"/>
    <w:rsid w:val="000E5324"/>
    <w:rsid w:val="000E5F37"/>
    <w:rsid w:val="000E6431"/>
    <w:rsid w:val="000E6868"/>
    <w:rsid w:val="000E6E9B"/>
    <w:rsid w:val="000E6F94"/>
    <w:rsid w:val="000E7A02"/>
    <w:rsid w:val="000F0C23"/>
    <w:rsid w:val="000F0C4D"/>
    <w:rsid w:val="000F258A"/>
    <w:rsid w:val="000F2B24"/>
    <w:rsid w:val="000F2EAA"/>
    <w:rsid w:val="000F3853"/>
    <w:rsid w:val="000F3D10"/>
    <w:rsid w:val="000F4D99"/>
    <w:rsid w:val="000F4F7C"/>
    <w:rsid w:val="000F5094"/>
    <w:rsid w:val="000F5CAB"/>
    <w:rsid w:val="000F5FA2"/>
    <w:rsid w:val="000F6D6A"/>
    <w:rsid w:val="00100E01"/>
    <w:rsid w:val="0010191A"/>
    <w:rsid w:val="001023A8"/>
    <w:rsid w:val="00102514"/>
    <w:rsid w:val="00102B02"/>
    <w:rsid w:val="00102BF1"/>
    <w:rsid w:val="00102C6B"/>
    <w:rsid w:val="0010374E"/>
    <w:rsid w:val="00103E4D"/>
    <w:rsid w:val="00103FF1"/>
    <w:rsid w:val="00104638"/>
    <w:rsid w:val="00104C76"/>
    <w:rsid w:val="00105195"/>
    <w:rsid w:val="001057A6"/>
    <w:rsid w:val="00106E12"/>
    <w:rsid w:val="001071CA"/>
    <w:rsid w:val="00107A22"/>
    <w:rsid w:val="00107AA2"/>
    <w:rsid w:val="001109C8"/>
    <w:rsid w:val="00110C4A"/>
    <w:rsid w:val="001114C9"/>
    <w:rsid w:val="00111B9D"/>
    <w:rsid w:val="00112B59"/>
    <w:rsid w:val="0011386C"/>
    <w:rsid w:val="00113B15"/>
    <w:rsid w:val="00113C35"/>
    <w:rsid w:val="00113FEF"/>
    <w:rsid w:val="00114A6F"/>
    <w:rsid w:val="00114AE6"/>
    <w:rsid w:val="00114BC6"/>
    <w:rsid w:val="001157E9"/>
    <w:rsid w:val="0011599D"/>
    <w:rsid w:val="00115AA9"/>
    <w:rsid w:val="001160AD"/>
    <w:rsid w:val="00116403"/>
    <w:rsid w:val="00116C84"/>
    <w:rsid w:val="00116D55"/>
    <w:rsid w:val="001172F7"/>
    <w:rsid w:val="00117AA4"/>
    <w:rsid w:val="0012000A"/>
    <w:rsid w:val="0012011C"/>
    <w:rsid w:val="001202D4"/>
    <w:rsid w:val="001202EB"/>
    <w:rsid w:val="00120C4B"/>
    <w:rsid w:val="001219E9"/>
    <w:rsid w:val="00121E50"/>
    <w:rsid w:val="0012306A"/>
    <w:rsid w:val="0012350E"/>
    <w:rsid w:val="001235C1"/>
    <w:rsid w:val="001236E0"/>
    <w:rsid w:val="001236E6"/>
    <w:rsid w:val="00123A26"/>
    <w:rsid w:val="00123B9B"/>
    <w:rsid w:val="00123D8A"/>
    <w:rsid w:val="00123DC2"/>
    <w:rsid w:val="0012412C"/>
    <w:rsid w:val="0012461D"/>
    <w:rsid w:val="0012467A"/>
    <w:rsid w:val="00125198"/>
    <w:rsid w:val="00125A00"/>
    <w:rsid w:val="00126111"/>
    <w:rsid w:val="001266A8"/>
    <w:rsid w:val="00126A22"/>
    <w:rsid w:val="00126DCE"/>
    <w:rsid w:val="00126F0E"/>
    <w:rsid w:val="00127114"/>
    <w:rsid w:val="0012715C"/>
    <w:rsid w:val="00127AC4"/>
    <w:rsid w:val="00130182"/>
    <w:rsid w:val="00130470"/>
    <w:rsid w:val="00130BAE"/>
    <w:rsid w:val="00132387"/>
    <w:rsid w:val="001323DF"/>
    <w:rsid w:val="00132499"/>
    <w:rsid w:val="001325EC"/>
    <w:rsid w:val="001328DA"/>
    <w:rsid w:val="00133C87"/>
    <w:rsid w:val="001355E5"/>
    <w:rsid w:val="00135808"/>
    <w:rsid w:val="00135A39"/>
    <w:rsid w:val="00136390"/>
    <w:rsid w:val="00136854"/>
    <w:rsid w:val="00136A60"/>
    <w:rsid w:val="00136EBD"/>
    <w:rsid w:val="00140496"/>
    <w:rsid w:val="00140B69"/>
    <w:rsid w:val="00141757"/>
    <w:rsid w:val="00141ADF"/>
    <w:rsid w:val="00142320"/>
    <w:rsid w:val="00142902"/>
    <w:rsid w:val="00143104"/>
    <w:rsid w:val="001434D9"/>
    <w:rsid w:val="001439BB"/>
    <w:rsid w:val="00143BC0"/>
    <w:rsid w:val="00143E61"/>
    <w:rsid w:val="00144AA9"/>
    <w:rsid w:val="00144E20"/>
    <w:rsid w:val="00144FCA"/>
    <w:rsid w:val="00145688"/>
    <w:rsid w:val="00145A52"/>
    <w:rsid w:val="00145B17"/>
    <w:rsid w:val="00147911"/>
    <w:rsid w:val="001501D9"/>
    <w:rsid w:val="00150831"/>
    <w:rsid w:val="001509FB"/>
    <w:rsid w:val="00150D5B"/>
    <w:rsid w:val="001514C8"/>
    <w:rsid w:val="0015174B"/>
    <w:rsid w:val="00152A25"/>
    <w:rsid w:val="00152C8D"/>
    <w:rsid w:val="001533A7"/>
    <w:rsid w:val="00153D16"/>
    <w:rsid w:val="001543D0"/>
    <w:rsid w:val="00154D5C"/>
    <w:rsid w:val="00155517"/>
    <w:rsid w:val="00155A16"/>
    <w:rsid w:val="0015631F"/>
    <w:rsid w:val="001564DD"/>
    <w:rsid w:val="00156846"/>
    <w:rsid w:val="00156997"/>
    <w:rsid w:val="00156AB1"/>
    <w:rsid w:val="00156D19"/>
    <w:rsid w:val="0015728A"/>
    <w:rsid w:val="0015770A"/>
    <w:rsid w:val="001578AD"/>
    <w:rsid w:val="001579AB"/>
    <w:rsid w:val="00157E26"/>
    <w:rsid w:val="00160744"/>
    <w:rsid w:val="00160A40"/>
    <w:rsid w:val="00160B73"/>
    <w:rsid w:val="00160F3B"/>
    <w:rsid w:val="001619E7"/>
    <w:rsid w:val="001628B5"/>
    <w:rsid w:val="0016300E"/>
    <w:rsid w:val="001635DB"/>
    <w:rsid w:val="00163808"/>
    <w:rsid w:val="001639CB"/>
    <w:rsid w:val="0016407D"/>
    <w:rsid w:val="001645EB"/>
    <w:rsid w:val="00164D67"/>
    <w:rsid w:val="00165570"/>
    <w:rsid w:val="00165B4F"/>
    <w:rsid w:val="0016654B"/>
    <w:rsid w:val="001665F1"/>
    <w:rsid w:val="0016733C"/>
    <w:rsid w:val="00167CAE"/>
    <w:rsid w:val="001714E8"/>
    <w:rsid w:val="00172B54"/>
    <w:rsid w:val="00172EFD"/>
    <w:rsid w:val="00173DA0"/>
    <w:rsid w:val="00173EBE"/>
    <w:rsid w:val="00174CB1"/>
    <w:rsid w:val="001750F2"/>
    <w:rsid w:val="00175742"/>
    <w:rsid w:val="00175761"/>
    <w:rsid w:val="001762D4"/>
    <w:rsid w:val="00176910"/>
    <w:rsid w:val="00176A0E"/>
    <w:rsid w:val="0017715F"/>
    <w:rsid w:val="00177B07"/>
    <w:rsid w:val="00181B3D"/>
    <w:rsid w:val="00182C85"/>
    <w:rsid w:val="00183112"/>
    <w:rsid w:val="0018473A"/>
    <w:rsid w:val="001848B8"/>
    <w:rsid w:val="00184D5F"/>
    <w:rsid w:val="001853CE"/>
    <w:rsid w:val="00186167"/>
    <w:rsid w:val="00186541"/>
    <w:rsid w:val="00186A09"/>
    <w:rsid w:val="00186D33"/>
    <w:rsid w:val="00186F92"/>
    <w:rsid w:val="00187692"/>
    <w:rsid w:val="00187BA1"/>
    <w:rsid w:val="001900D3"/>
    <w:rsid w:val="0019011D"/>
    <w:rsid w:val="00190439"/>
    <w:rsid w:val="00190A53"/>
    <w:rsid w:val="00190FFF"/>
    <w:rsid w:val="00191356"/>
    <w:rsid w:val="00191A1E"/>
    <w:rsid w:val="00191AAB"/>
    <w:rsid w:val="00191C88"/>
    <w:rsid w:val="001940C6"/>
    <w:rsid w:val="0019427A"/>
    <w:rsid w:val="0019468B"/>
    <w:rsid w:val="001947C4"/>
    <w:rsid w:val="00194808"/>
    <w:rsid w:val="0019483E"/>
    <w:rsid w:val="00194FE9"/>
    <w:rsid w:val="00195380"/>
    <w:rsid w:val="0019544C"/>
    <w:rsid w:val="00195D22"/>
    <w:rsid w:val="00196119"/>
    <w:rsid w:val="001962DC"/>
    <w:rsid w:val="0019690B"/>
    <w:rsid w:val="00196CDD"/>
    <w:rsid w:val="00197992"/>
    <w:rsid w:val="00197AB9"/>
    <w:rsid w:val="001A00D7"/>
    <w:rsid w:val="001A05EB"/>
    <w:rsid w:val="001A075C"/>
    <w:rsid w:val="001A0AE9"/>
    <w:rsid w:val="001A0ECD"/>
    <w:rsid w:val="001A10D0"/>
    <w:rsid w:val="001A147E"/>
    <w:rsid w:val="001A1543"/>
    <w:rsid w:val="001A16C0"/>
    <w:rsid w:val="001A1E11"/>
    <w:rsid w:val="001A1F51"/>
    <w:rsid w:val="001A1F60"/>
    <w:rsid w:val="001A20A3"/>
    <w:rsid w:val="001A258B"/>
    <w:rsid w:val="001A3105"/>
    <w:rsid w:val="001A34DE"/>
    <w:rsid w:val="001A376A"/>
    <w:rsid w:val="001A40EF"/>
    <w:rsid w:val="001A440F"/>
    <w:rsid w:val="001A4A4D"/>
    <w:rsid w:val="001A4B70"/>
    <w:rsid w:val="001A4F51"/>
    <w:rsid w:val="001A6257"/>
    <w:rsid w:val="001A7847"/>
    <w:rsid w:val="001B1CA4"/>
    <w:rsid w:val="001B1FC8"/>
    <w:rsid w:val="001B2A48"/>
    <w:rsid w:val="001B3863"/>
    <w:rsid w:val="001B3A26"/>
    <w:rsid w:val="001B3CF8"/>
    <w:rsid w:val="001B41CF"/>
    <w:rsid w:val="001B4447"/>
    <w:rsid w:val="001B4C07"/>
    <w:rsid w:val="001B52AB"/>
    <w:rsid w:val="001B5621"/>
    <w:rsid w:val="001B5639"/>
    <w:rsid w:val="001B581C"/>
    <w:rsid w:val="001B6531"/>
    <w:rsid w:val="001B6548"/>
    <w:rsid w:val="001B6712"/>
    <w:rsid w:val="001B763E"/>
    <w:rsid w:val="001C00B7"/>
    <w:rsid w:val="001C0E56"/>
    <w:rsid w:val="001C0EEC"/>
    <w:rsid w:val="001C1B51"/>
    <w:rsid w:val="001C213D"/>
    <w:rsid w:val="001C2289"/>
    <w:rsid w:val="001C2A73"/>
    <w:rsid w:val="001C2BA8"/>
    <w:rsid w:val="001C3035"/>
    <w:rsid w:val="001C3206"/>
    <w:rsid w:val="001C348F"/>
    <w:rsid w:val="001C3580"/>
    <w:rsid w:val="001C3638"/>
    <w:rsid w:val="001C3AA4"/>
    <w:rsid w:val="001C3C1C"/>
    <w:rsid w:val="001C4675"/>
    <w:rsid w:val="001C57F2"/>
    <w:rsid w:val="001C6B69"/>
    <w:rsid w:val="001C72AA"/>
    <w:rsid w:val="001C72B3"/>
    <w:rsid w:val="001C7AE6"/>
    <w:rsid w:val="001D0479"/>
    <w:rsid w:val="001D09B5"/>
    <w:rsid w:val="001D0F1E"/>
    <w:rsid w:val="001D19FA"/>
    <w:rsid w:val="001D1B17"/>
    <w:rsid w:val="001D20DF"/>
    <w:rsid w:val="001D2B59"/>
    <w:rsid w:val="001D3714"/>
    <w:rsid w:val="001D46D7"/>
    <w:rsid w:val="001D4CDC"/>
    <w:rsid w:val="001D570F"/>
    <w:rsid w:val="001D6054"/>
    <w:rsid w:val="001D626E"/>
    <w:rsid w:val="001D633A"/>
    <w:rsid w:val="001D665D"/>
    <w:rsid w:val="001D70F3"/>
    <w:rsid w:val="001D7CF6"/>
    <w:rsid w:val="001D7EDD"/>
    <w:rsid w:val="001E03C2"/>
    <w:rsid w:val="001E0628"/>
    <w:rsid w:val="001E067F"/>
    <w:rsid w:val="001E2414"/>
    <w:rsid w:val="001E253B"/>
    <w:rsid w:val="001E2685"/>
    <w:rsid w:val="001E329E"/>
    <w:rsid w:val="001E32C4"/>
    <w:rsid w:val="001E379C"/>
    <w:rsid w:val="001E38D2"/>
    <w:rsid w:val="001E3BE1"/>
    <w:rsid w:val="001E3EA2"/>
    <w:rsid w:val="001E4525"/>
    <w:rsid w:val="001E4EF7"/>
    <w:rsid w:val="001E50C3"/>
    <w:rsid w:val="001E5E95"/>
    <w:rsid w:val="001E5EEE"/>
    <w:rsid w:val="001E6050"/>
    <w:rsid w:val="001E6104"/>
    <w:rsid w:val="001E625C"/>
    <w:rsid w:val="001E651E"/>
    <w:rsid w:val="001E6542"/>
    <w:rsid w:val="001E67D8"/>
    <w:rsid w:val="001E6C76"/>
    <w:rsid w:val="001E6F9E"/>
    <w:rsid w:val="001E70A9"/>
    <w:rsid w:val="001E75E6"/>
    <w:rsid w:val="001E79C9"/>
    <w:rsid w:val="001E7E37"/>
    <w:rsid w:val="001F0037"/>
    <w:rsid w:val="001F0788"/>
    <w:rsid w:val="001F093F"/>
    <w:rsid w:val="001F1928"/>
    <w:rsid w:val="001F1B10"/>
    <w:rsid w:val="001F1F06"/>
    <w:rsid w:val="001F2345"/>
    <w:rsid w:val="001F2CA8"/>
    <w:rsid w:val="001F31ED"/>
    <w:rsid w:val="001F31FB"/>
    <w:rsid w:val="001F3369"/>
    <w:rsid w:val="001F3520"/>
    <w:rsid w:val="001F37B9"/>
    <w:rsid w:val="001F3DB8"/>
    <w:rsid w:val="001F3DE8"/>
    <w:rsid w:val="001F46E1"/>
    <w:rsid w:val="001F4B30"/>
    <w:rsid w:val="001F4D40"/>
    <w:rsid w:val="001F51CF"/>
    <w:rsid w:val="001F52E3"/>
    <w:rsid w:val="001F5366"/>
    <w:rsid w:val="001F55E6"/>
    <w:rsid w:val="001F5834"/>
    <w:rsid w:val="001F643F"/>
    <w:rsid w:val="001F6FA3"/>
    <w:rsid w:val="00201422"/>
    <w:rsid w:val="00201620"/>
    <w:rsid w:val="00201CBA"/>
    <w:rsid w:val="002020E6"/>
    <w:rsid w:val="00203684"/>
    <w:rsid w:val="002036F0"/>
    <w:rsid w:val="00203C2A"/>
    <w:rsid w:val="00203F5A"/>
    <w:rsid w:val="00204950"/>
    <w:rsid w:val="00204CFE"/>
    <w:rsid w:val="00205453"/>
    <w:rsid w:val="0020572F"/>
    <w:rsid w:val="00206009"/>
    <w:rsid w:val="002065D7"/>
    <w:rsid w:val="002065E2"/>
    <w:rsid w:val="00206713"/>
    <w:rsid w:val="002068FF"/>
    <w:rsid w:val="00206F1B"/>
    <w:rsid w:val="002070BE"/>
    <w:rsid w:val="00207300"/>
    <w:rsid w:val="00207AB2"/>
    <w:rsid w:val="00207E68"/>
    <w:rsid w:val="0021056B"/>
    <w:rsid w:val="00211431"/>
    <w:rsid w:val="00211473"/>
    <w:rsid w:val="00212095"/>
    <w:rsid w:val="0021254C"/>
    <w:rsid w:val="00212651"/>
    <w:rsid w:val="002141A9"/>
    <w:rsid w:val="00214D69"/>
    <w:rsid w:val="00215775"/>
    <w:rsid w:val="00215B01"/>
    <w:rsid w:val="00216A33"/>
    <w:rsid w:val="00216A55"/>
    <w:rsid w:val="00216D61"/>
    <w:rsid w:val="002170A7"/>
    <w:rsid w:val="00217606"/>
    <w:rsid w:val="00217624"/>
    <w:rsid w:val="00217BD2"/>
    <w:rsid w:val="00220141"/>
    <w:rsid w:val="00220389"/>
    <w:rsid w:val="00220BE3"/>
    <w:rsid w:val="0022109E"/>
    <w:rsid w:val="002218F3"/>
    <w:rsid w:val="0022208A"/>
    <w:rsid w:val="00222132"/>
    <w:rsid w:val="0022395D"/>
    <w:rsid w:val="00223A01"/>
    <w:rsid w:val="00223C30"/>
    <w:rsid w:val="00223D9A"/>
    <w:rsid w:val="00223EBB"/>
    <w:rsid w:val="00224B3F"/>
    <w:rsid w:val="00224C16"/>
    <w:rsid w:val="002252C7"/>
    <w:rsid w:val="00226C36"/>
    <w:rsid w:val="00230C30"/>
    <w:rsid w:val="00231C23"/>
    <w:rsid w:val="00231D33"/>
    <w:rsid w:val="002323DE"/>
    <w:rsid w:val="00232860"/>
    <w:rsid w:val="002332B6"/>
    <w:rsid w:val="0023378B"/>
    <w:rsid w:val="00234437"/>
    <w:rsid w:val="0023456B"/>
    <w:rsid w:val="00234814"/>
    <w:rsid w:val="002358D2"/>
    <w:rsid w:val="00236781"/>
    <w:rsid w:val="00236E39"/>
    <w:rsid w:val="00237274"/>
    <w:rsid w:val="00237830"/>
    <w:rsid w:val="00237A68"/>
    <w:rsid w:val="0024035D"/>
    <w:rsid w:val="002408E4"/>
    <w:rsid w:val="00240EA8"/>
    <w:rsid w:val="0024112D"/>
    <w:rsid w:val="00241130"/>
    <w:rsid w:val="00241CF7"/>
    <w:rsid w:val="002428CB"/>
    <w:rsid w:val="00242959"/>
    <w:rsid w:val="00242BF1"/>
    <w:rsid w:val="00243A1D"/>
    <w:rsid w:val="00243FAA"/>
    <w:rsid w:val="002440EE"/>
    <w:rsid w:val="002444F5"/>
    <w:rsid w:val="00244D16"/>
    <w:rsid w:val="00245072"/>
    <w:rsid w:val="002458D5"/>
    <w:rsid w:val="00246241"/>
    <w:rsid w:val="0024639B"/>
    <w:rsid w:val="00246781"/>
    <w:rsid w:val="00246D55"/>
    <w:rsid w:val="00246D68"/>
    <w:rsid w:val="00247612"/>
    <w:rsid w:val="00247C1A"/>
    <w:rsid w:val="002505EA"/>
    <w:rsid w:val="0025085C"/>
    <w:rsid w:val="002511D5"/>
    <w:rsid w:val="00251287"/>
    <w:rsid w:val="002514FB"/>
    <w:rsid w:val="00251E44"/>
    <w:rsid w:val="00252231"/>
    <w:rsid w:val="002526C8"/>
    <w:rsid w:val="00252A96"/>
    <w:rsid w:val="00252D4D"/>
    <w:rsid w:val="0025301F"/>
    <w:rsid w:val="0025324F"/>
    <w:rsid w:val="00253931"/>
    <w:rsid w:val="00253AEE"/>
    <w:rsid w:val="00253D0C"/>
    <w:rsid w:val="00253EF3"/>
    <w:rsid w:val="00254D02"/>
    <w:rsid w:val="00254D7A"/>
    <w:rsid w:val="0025587F"/>
    <w:rsid w:val="0025655C"/>
    <w:rsid w:val="002565E0"/>
    <w:rsid w:val="002567EF"/>
    <w:rsid w:val="002567F8"/>
    <w:rsid w:val="00256846"/>
    <w:rsid w:val="00256FC6"/>
    <w:rsid w:val="002573AB"/>
    <w:rsid w:val="00257536"/>
    <w:rsid w:val="00257FE1"/>
    <w:rsid w:val="002603E3"/>
    <w:rsid w:val="0026139C"/>
    <w:rsid w:val="00261F38"/>
    <w:rsid w:val="00262216"/>
    <w:rsid w:val="002624E9"/>
    <w:rsid w:val="00262C34"/>
    <w:rsid w:val="00262C7B"/>
    <w:rsid w:val="0026333C"/>
    <w:rsid w:val="002637D4"/>
    <w:rsid w:val="00265739"/>
    <w:rsid w:val="00265F6E"/>
    <w:rsid w:val="002661AE"/>
    <w:rsid w:val="00266CE0"/>
    <w:rsid w:val="002676C9"/>
    <w:rsid w:val="00267B65"/>
    <w:rsid w:val="00270AEE"/>
    <w:rsid w:val="0027196A"/>
    <w:rsid w:val="00271A23"/>
    <w:rsid w:val="0027424B"/>
    <w:rsid w:val="0027427A"/>
    <w:rsid w:val="002755FE"/>
    <w:rsid w:val="00276885"/>
    <w:rsid w:val="00277625"/>
    <w:rsid w:val="00277BB9"/>
    <w:rsid w:val="00280593"/>
    <w:rsid w:val="00280B68"/>
    <w:rsid w:val="00281851"/>
    <w:rsid w:val="00281EE2"/>
    <w:rsid w:val="00282343"/>
    <w:rsid w:val="002824AE"/>
    <w:rsid w:val="00284A70"/>
    <w:rsid w:val="00284BB3"/>
    <w:rsid w:val="00285423"/>
    <w:rsid w:val="00285E4E"/>
    <w:rsid w:val="00286274"/>
    <w:rsid w:val="002863DE"/>
    <w:rsid w:val="002868FC"/>
    <w:rsid w:val="00287435"/>
    <w:rsid w:val="00287874"/>
    <w:rsid w:val="00287C8F"/>
    <w:rsid w:val="00287E36"/>
    <w:rsid w:val="00290615"/>
    <w:rsid w:val="002906B7"/>
    <w:rsid w:val="00291284"/>
    <w:rsid w:val="002912D0"/>
    <w:rsid w:val="002919B6"/>
    <w:rsid w:val="002919BD"/>
    <w:rsid w:val="00291DE6"/>
    <w:rsid w:val="0029285B"/>
    <w:rsid w:val="00292F7A"/>
    <w:rsid w:val="00294AA8"/>
    <w:rsid w:val="00294B4D"/>
    <w:rsid w:val="00294E59"/>
    <w:rsid w:val="0029505B"/>
    <w:rsid w:val="00295A54"/>
    <w:rsid w:val="00295E8A"/>
    <w:rsid w:val="00296103"/>
    <w:rsid w:val="002966A3"/>
    <w:rsid w:val="0029672F"/>
    <w:rsid w:val="002968BA"/>
    <w:rsid w:val="002A01AF"/>
    <w:rsid w:val="002A05E8"/>
    <w:rsid w:val="002A06E7"/>
    <w:rsid w:val="002A1371"/>
    <w:rsid w:val="002A22D2"/>
    <w:rsid w:val="002A24AF"/>
    <w:rsid w:val="002A2650"/>
    <w:rsid w:val="002A2FA2"/>
    <w:rsid w:val="002A3650"/>
    <w:rsid w:val="002A4A2C"/>
    <w:rsid w:val="002A4AFC"/>
    <w:rsid w:val="002A4E7E"/>
    <w:rsid w:val="002A63C3"/>
    <w:rsid w:val="002A6E02"/>
    <w:rsid w:val="002A748C"/>
    <w:rsid w:val="002A7A0B"/>
    <w:rsid w:val="002A7FB6"/>
    <w:rsid w:val="002B0196"/>
    <w:rsid w:val="002B0756"/>
    <w:rsid w:val="002B1F22"/>
    <w:rsid w:val="002B2076"/>
    <w:rsid w:val="002B2714"/>
    <w:rsid w:val="002B29DA"/>
    <w:rsid w:val="002B2D79"/>
    <w:rsid w:val="002B2D9D"/>
    <w:rsid w:val="002B2F3F"/>
    <w:rsid w:val="002B41B6"/>
    <w:rsid w:val="002B46E1"/>
    <w:rsid w:val="002B4A6B"/>
    <w:rsid w:val="002B4BDB"/>
    <w:rsid w:val="002B59C6"/>
    <w:rsid w:val="002B6F0B"/>
    <w:rsid w:val="002B72D4"/>
    <w:rsid w:val="002C0F56"/>
    <w:rsid w:val="002C169D"/>
    <w:rsid w:val="002C19AA"/>
    <w:rsid w:val="002C2497"/>
    <w:rsid w:val="002C31B3"/>
    <w:rsid w:val="002C3D9B"/>
    <w:rsid w:val="002C4573"/>
    <w:rsid w:val="002C4E10"/>
    <w:rsid w:val="002C5619"/>
    <w:rsid w:val="002C58FD"/>
    <w:rsid w:val="002C5DE8"/>
    <w:rsid w:val="002C5E7D"/>
    <w:rsid w:val="002C6167"/>
    <w:rsid w:val="002C6E1A"/>
    <w:rsid w:val="002C7419"/>
    <w:rsid w:val="002C76A0"/>
    <w:rsid w:val="002C7746"/>
    <w:rsid w:val="002D0412"/>
    <w:rsid w:val="002D0FB8"/>
    <w:rsid w:val="002D1C3B"/>
    <w:rsid w:val="002D224A"/>
    <w:rsid w:val="002D2CA8"/>
    <w:rsid w:val="002D2FBD"/>
    <w:rsid w:val="002D3FEE"/>
    <w:rsid w:val="002D4149"/>
    <w:rsid w:val="002D476C"/>
    <w:rsid w:val="002D47C0"/>
    <w:rsid w:val="002D5732"/>
    <w:rsid w:val="002D59DF"/>
    <w:rsid w:val="002D5C12"/>
    <w:rsid w:val="002D734B"/>
    <w:rsid w:val="002D7519"/>
    <w:rsid w:val="002D7767"/>
    <w:rsid w:val="002D77FD"/>
    <w:rsid w:val="002E06EB"/>
    <w:rsid w:val="002E0A14"/>
    <w:rsid w:val="002E2141"/>
    <w:rsid w:val="002E2221"/>
    <w:rsid w:val="002E27AA"/>
    <w:rsid w:val="002E4315"/>
    <w:rsid w:val="002E4AC6"/>
    <w:rsid w:val="002E5661"/>
    <w:rsid w:val="002E5B06"/>
    <w:rsid w:val="002E6323"/>
    <w:rsid w:val="002F0154"/>
    <w:rsid w:val="002F0BA2"/>
    <w:rsid w:val="002F1856"/>
    <w:rsid w:val="002F1A0F"/>
    <w:rsid w:val="002F1B1D"/>
    <w:rsid w:val="002F2500"/>
    <w:rsid w:val="002F2991"/>
    <w:rsid w:val="002F3594"/>
    <w:rsid w:val="002F3B4D"/>
    <w:rsid w:val="002F3F87"/>
    <w:rsid w:val="002F42AB"/>
    <w:rsid w:val="002F4681"/>
    <w:rsid w:val="002F48BF"/>
    <w:rsid w:val="002F54FA"/>
    <w:rsid w:val="002F55A4"/>
    <w:rsid w:val="002F5627"/>
    <w:rsid w:val="002F5652"/>
    <w:rsid w:val="002F63D2"/>
    <w:rsid w:val="002F64D3"/>
    <w:rsid w:val="002F6579"/>
    <w:rsid w:val="002F7CC1"/>
    <w:rsid w:val="00300619"/>
    <w:rsid w:val="0030070A"/>
    <w:rsid w:val="00302789"/>
    <w:rsid w:val="00302B82"/>
    <w:rsid w:val="003039AC"/>
    <w:rsid w:val="00303B7F"/>
    <w:rsid w:val="00303C24"/>
    <w:rsid w:val="00303CE3"/>
    <w:rsid w:val="00303FDD"/>
    <w:rsid w:val="00305339"/>
    <w:rsid w:val="00305464"/>
    <w:rsid w:val="00305AF8"/>
    <w:rsid w:val="003061E5"/>
    <w:rsid w:val="0030692F"/>
    <w:rsid w:val="003072BB"/>
    <w:rsid w:val="00310F67"/>
    <w:rsid w:val="0031197C"/>
    <w:rsid w:val="00311A29"/>
    <w:rsid w:val="003123DF"/>
    <w:rsid w:val="003124A0"/>
    <w:rsid w:val="00312623"/>
    <w:rsid w:val="00312984"/>
    <w:rsid w:val="00312A02"/>
    <w:rsid w:val="003132BB"/>
    <w:rsid w:val="00313664"/>
    <w:rsid w:val="00313CB1"/>
    <w:rsid w:val="00314092"/>
    <w:rsid w:val="003143FC"/>
    <w:rsid w:val="0031462D"/>
    <w:rsid w:val="00314AB7"/>
    <w:rsid w:val="00314BE4"/>
    <w:rsid w:val="003152D2"/>
    <w:rsid w:val="0031530E"/>
    <w:rsid w:val="00315E57"/>
    <w:rsid w:val="003160CE"/>
    <w:rsid w:val="00317F9A"/>
    <w:rsid w:val="00320076"/>
    <w:rsid w:val="0032025C"/>
    <w:rsid w:val="0032057D"/>
    <w:rsid w:val="00320696"/>
    <w:rsid w:val="0032077C"/>
    <w:rsid w:val="00320DBF"/>
    <w:rsid w:val="003219DB"/>
    <w:rsid w:val="00321BEE"/>
    <w:rsid w:val="00321F23"/>
    <w:rsid w:val="003224F4"/>
    <w:rsid w:val="0032251D"/>
    <w:rsid w:val="0032290D"/>
    <w:rsid w:val="00322D10"/>
    <w:rsid w:val="00322D8B"/>
    <w:rsid w:val="00323672"/>
    <w:rsid w:val="00323F48"/>
    <w:rsid w:val="00324897"/>
    <w:rsid w:val="00324A21"/>
    <w:rsid w:val="00324C48"/>
    <w:rsid w:val="00325D02"/>
    <w:rsid w:val="00326C8A"/>
    <w:rsid w:val="0032742A"/>
    <w:rsid w:val="00327705"/>
    <w:rsid w:val="003279F1"/>
    <w:rsid w:val="00330009"/>
    <w:rsid w:val="003319ED"/>
    <w:rsid w:val="00331B9E"/>
    <w:rsid w:val="00331DC3"/>
    <w:rsid w:val="003321C8"/>
    <w:rsid w:val="00332D7D"/>
    <w:rsid w:val="00333C5D"/>
    <w:rsid w:val="00333F5B"/>
    <w:rsid w:val="003340B6"/>
    <w:rsid w:val="00335228"/>
    <w:rsid w:val="00336177"/>
    <w:rsid w:val="0033646B"/>
    <w:rsid w:val="00336E16"/>
    <w:rsid w:val="00336FFA"/>
    <w:rsid w:val="0033737A"/>
    <w:rsid w:val="00337B52"/>
    <w:rsid w:val="00337E02"/>
    <w:rsid w:val="003402F6"/>
    <w:rsid w:val="00340D01"/>
    <w:rsid w:val="00340D83"/>
    <w:rsid w:val="003411CB"/>
    <w:rsid w:val="0034148F"/>
    <w:rsid w:val="0034190A"/>
    <w:rsid w:val="00342A1A"/>
    <w:rsid w:val="00342C54"/>
    <w:rsid w:val="0034323E"/>
    <w:rsid w:val="00343356"/>
    <w:rsid w:val="00343BA8"/>
    <w:rsid w:val="00345751"/>
    <w:rsid w:val="0034646E"/>
    <w:rsid w:val="00346E9B"/>
    <w:rsid w:val="00346EAF"/>
    <w:rsid w:val="00347568"/>
    <w:rsid w:val="00347C43"/>
    <w:rsid w:val="00347CF3"/>
    <w:rsid w:val="00350900"/>
    <w:rsid w:val="003512B3"/>
    <w:rsid w:val="00351729"/>
    <w:rsid w:val="00351A6C"/>
    <w:rsid w:val="00351AE4"/>
    <w:rsid w:val="00351F30"/>
    <w:rsid w:val="00353189"/>
    <w:rsid w:val="00353E94"/>
    <w:rsid w:val="00354315"/>
    <w:rsid w:val="0035434F"/>
    <w:rsid w:val="0035451A"/>
    <w:rsid w:val="00355871"/>
    <w:rsid w:val="00355E6F"/>
    <w:rsid w:val="00356F77"/>
    <w:rsid w:val="0035703A"/>
    <w:rsid w:val="003572DB"/>
    <w:rsid w:val="00357A80"/>
    <w:rsid w:val="0036015C"/>
    <w:rsid w:val="00360205"/>
    <w:rsid w:val="003608EA"/>
    <w:rsid w:val="00360B99"/>
    <w:rsid w:val="00360D38"/>
    <w:rsid w:val="00362110"/>
    <w:rsid w:val="00362631"/>
    <w:rsid w:val="00362A9C"/>
    <w:rsid w:val="00362AC3"/>
    <w:rsid w:val="00362BF6"/>
    <w:rsid w:val="00363570"/>
    <w:rsid w:val="003641EF"/>
    <w:rsid w:val="00364253"/>
    <w:rsid w:val="00364976"/>
    <w:rsid w:val="003651E4"/>
    <w:rsid w:val="00366268"/>
    <w:rsid w:val="0036679F"/>
    <w:rsid w:val="00366828"/>
    <w:rsid w:val="00366ABC"/>
    <w:rsid w:val="00366B09"/>
    <w:rsid w:val="00366B43"/>
    <w:rsid w:val="003678C1"/>
    <w:rsid w:val="00370017"/>
    <w:rsid w:val="00370233"/>
    <w:rsid w:val="00371705"/>
    <w:rsid w:val="00371E2E"/>
    <w:rsid w:val="00372781"/>
    <w:rsid w:val="00372CAA"/>
    <w:rsid w:val="00372E63"/>
    <w:rsid w:val="003737F7"/>
    <w:rsid w:val="0037382B"/>
    <w:rsid w:val="00373C7F"/>
    <w:rsid w:val="00373FE5"/>
    <w:rsid w:val="00374177"/>
    <w:rsid w:val="003741C1"/>
    <w:rsid w:val="003769D1"/>
    <w:rsid w:val="003769D3"/>
    <w:rsid w:val="00376E06"/>
    <w:rsid w:val="00376F19"/>
    <w:rsid w:val="00376F8C"/>
    <w:rsid w:val="00377AA7"/>
    <w:rsid w:val="00377D41"/>
    <w:rsid w:val="003809F4"/>
    <w:rsid w:val="00380F3F"/>
    <w:rsid w:val="0038120B"/>
    <w:rsid w:val="00381510"/>
    <w:rsid w:val="0038171E"/>
    <w:rsid w:val="00381A3D"/>
    <w:rsid w:val="0038214C"/>
    <w:rsid w:val="00382997"/>
    <w:rsid w:val="00382E18"/>
    <w:rsid w:val="00383BEE"/>
    <w:rsid w:val="00383DA2"/>
    <w:rsid w:val="00384902"/>
    <w:rsid w:val="00384DC9"/>
    <w:rsid w:val="003860C6"/>
    <w:rsid w:val="00386361"/>
    <w:rsid w:val="0038683C"/>
    <w:rsid w:val="00386E30"/>
    <w:rsid w:val="00387EC1"/>
    <w:rsid w:val="00390279"/>
    <w:rsid w:val="00390B94"/>
    <w:rsid w:val="00390F8C"/>
    <w:rsid w:val="0039137C"/>
    <w:rsid w:val="003922E4"/>
    <w:rsid w:val="00392C3E"/>
    <w:rsid w:val="00392FF9"/>
    <w:rsid w:val="00393004"/>
    <w:rsid w:val="003930BB"/>
    <w:rsid w:val="00393BFD"/>
    <w:rsid w:val="00394E3A"/>
    <w:rsid w:val="00395111"/>
    <w:rsid w:val="0039597D"/>
    <w:rsid w:val="00395B01"/>
    <w:rsid w:val="00395E8B"/>
    <w:rsid w:val="00395F63"/>
    <w:rsid w:val="00396003"/>
    <w:rsid w:val="00396125"/>
    <w:rsid w:val="0039683A"/>
    <w:rsid w:val="00396FF6"/>
    <w:rsid w:val="003A062D"/>
    <w:rsid w:val="003A0A78"/>
    <w:rsid w:val="003A0A84"/>
    <w:rsid w:val="003A0E76"/>
    <w:rsid w:val="003A24B4"/>
    <w:rsid w:val="003A2509"/>
    <w:rsid w:val="003A2AE1"/>
    <w:rsid w:val="003A2D28"/>
    <w:rsid w:val="003A3850"/>
    <w:rsid w:val="003A3B7D"/>
    <w:rsid w:val="003A3C65"/>
    <w:rsid w:val="003A4050"/>
    <w:rsid w:val="003A41AD"/>
    <w:rsid w:val="003A4774"/>
    <w:rsid w:val="003A4BF3"/>
    <w:rsid w:val="003A5011"/>
    <w:rsid w:val="003A5944"/>
    <w:rsid w:val="003A6580"/>
    <w:rsid w:val="003A6633"/>
    <w:rsid w:val="003A66A8"/>
    <w:rsid w:val="003A6D70"/>
    <w:rsid w:val="003A6FF7"/>
    <w:rsid w:val="003A7952"/>
    <w:rsid w:val="003A7ABB"/>
    <w:rsid w:val="003B0862"/>
    <w:rsid w:val="003B271F"/>
    <w:rsid w:val="003B29F0"/>
    <w:rsid w:val="003B3443"/>
    <w:rsid w:val="003B36A3"/>
    <w:rsid w:val="003B3826"/>
    <w:rsid w:val="003B3E8F"/>
    <w:rsid w:val="003B3F08"/>
    <w:rsid w:val="003B4FCE"/>
    <w:rsid w:val="003B528D"/>
    <w:rsid w:val="003B5BFF"/>
    <w:rsid w:val="003B5C19"/>
    <w:rsid w:val="003B6568"/>
    <w:rsid w:val="003B7A22"/>
    <w:rsid w:val="003B7D63"/>
    <w:rsid w:val="003C081E"/>
    <w:rsid w:val="003C1110"/>
    <w:rsid w:val="003C12F4"/>
    <w:rsid w:val="003C2105"/>
    <w:rsid w:val="003C218D"/>
    <w:rsid w:val="003C2C69"/>
    <w:rsid w:val="003C30AE"/>
    <w:rsid w:val="003C3417"/>
    <w:rsid w:val="003C3CAC"/>
    <w:rsid w:val="003C481E"/>
    <w:rsid w:val="003C4E8D"/>
    <w:rsid w:val="003C5C9F"/>
    <w:rsid w:val="003C64A8"/>
    <w:rsid w:val="003C6857"/>
    <w:rsid w:val="003C6D4F"/>
    <w:rsid w:val="003C7389"/>
    <w:rsid w:val="003C7773"/>
    <w:rsid w:val="003D00E0"/>
    <w:rsid w:val="003D0A4D"/>
    <w:rsid w:val="003D0E36"/>
    <w:rsid w:val="003D1208"/>
    <w:rsid w:val="003D13F6"/>
    <w:rsid w:val="003D1C15"/>
    <w:rsid w:val="003D1EE7"/>
    <w:rsid w:val="003D31D5"/>
    <w:rsid w:val="003D37DD"/>
    <w:rsid w:val="003D3B46"/>
    <w:rsid w:val="003D3D91"/>
    <w:rsid w:val="003D4041"/>
    <w:rsid w:val="003D4BA6"/>
    <w:rsid w:val="003D51B7"/>
    <w:rsid w:val="003D63EE"/>
    <w:rsid w:val="003D6AF9"/>
    <w:rsid w:val="003D6CF0"/>
    <w:rsid w:val="003D7581"/>
    <w:rsid w:val="003D7AB1"/>
    <w:rsid w:val="003E09C3"/>
    <w:rsid w:val="003E11F1"/>
    <w:rsid w:val="003E1BFB"/>
    <w:rsid w:val="003E1E44"/>
    <w:rsid w:val="003E2941"/>
    <w:rsid w:val="003E3360"/>
    <w:rsid w:val="003E374B"/>
    <w:rsid w:val="003E3A09"/>
    <w:rsid w:val="003E45EB"/>
    <w:rsid w:val="003E4816"/>
    <w:rsid w:val="003E4F38"/>
    <w:rsid w:val="003E5463"/>
    <w:rsid w:val="003E5B52"/>
    <w:rsid w:val="003E5BF9"/>
    <w:rsid w:val="003E5DF8"/>
    <w:rsid w:val="003E60BC"/>
    <w:rsid w:val="003E6640"/>
    <w:rsid w:val="003E6C40"/>
    <w:rsid w:val="003E7780"/>
    <w:rsid w:val="003E7E36"/>
    <w:rsid w:val="003F0029"/>
    <w:rsid w:val="003F09FE"/>
    <w:rsid w:val="003F0B0F"/>
    <w:rsid w:val="003F19BE"/>
    <w:rsid w:val="003F19D8"/>
    <w:rsid w:val="003F2257"/>
    <w:rsid w:val="003F292F"/>
    <w:rsid w:val="003F2EEA"/>
    <w:rsid w:val="003F308C"/>
    <w:rsid w:val="003F393A"/>
    <w:rsid w:val="003F3D6E"/>
    <w:rsid w:val="003F4442"/>
    <w:rsid w:val="003F463A"/>
    <w:rsid w:val="003F4B2E"/>
    <w:rsid w:val="003F4D5E"/>
    <w:rsid w:val="003F5169"/>
    <w:rsid w:val="003F57D2"/>
    <w:rsid w:val="003F5D59"/>
    <w:rsid w:val="003F6D32"/>
    <w:rsid w:val="003F6D79"/>
    <w:rsid w:val="003F6EBD"/>
    <w:rsid w:val="003F731B"/>
    <w:rsid w:val="003F7495"/>
    <w:rsid w:val="00400667"/>
    <w:rsid w:val="004009A4"/>
    <w:rsid w:val="00400F72"/>
    <w:rsid w:val="0040148B"/>
    <w:rsid w:val="004018D0"/>
    <w:rsid w:val="004018F7"/>
    <w:rsid w:val="00401EEF"/>
    <w:rsid w:val="0040223F"/>
    <w:rsid w:val="00403325"/>
    <w:rsid w:val="00403879"/>
    <w:rsid w:val="00403AE0"/>
    <w:rsid w:val="00405360"/>
    <w:rsid w:val="004053E3"/>
    <w:rsid w:val="00405E61"/>
    <w:rsid w:val="00406DED"/>
    <w:rsid w:val="0040725F"/>
    <w:rsid w:val="004077EB"/>
    <w:rsid w:val="00407ACD"/>
    <w:rsid w:val="004103E8"/>
    <w:rsid w:val="0041122D"/>
    <w:rsid w:val="0041141F"/>
    <w:rsid w:val="00411581"/>
    <w:rsid w:val="00411622"/>
    <w:rsid w:val="00411AC4"/>
    <w:rsid w:val="00411BA4"/>
    <w:rsid w:val="00413D5E"/>
    <w:rsid w:val="004140B2"/>
    <w:rsid w:val="0041447B"/>
    <w:rsid w:val="00414723"/>
    <w:rsid w:val="00414E1A"/>
    <w:rsid w:val="00415AF7"/>
    <w:rsid w:val="0041609B"/>
    <w:rsid w:val="004168A6"/>
    <w:rsid w:val="004177B6"/>
    <w:rsid w:val="00420816"/>
    <w:rsid w:val="0042132E"/>
    <w:rsid w:val="004216FD"/>
    <w:rsid w:val="00422716"/>
    <w:rsid w:val="00423C0C"/>
    <w:rsid w:val="00423E83"/>
    <w:rsid w:val="00424431"/>
    <w:rsid w:val="00424813"/>
    <w:rsid w:val="004249ED"/>
    <w:rsid w:val="004250BF"/>
    <w:rsid w:val="00425510"/>
    <w:rsid w:val="00425F30"/>
    <w:rsid w:val="0042614A"/>
    <w:rsid w:val="0042681F"/>
    <w:rsid w:val="00426881"/>
    <w:rsid w:val="00426E4E"/>
    <w:rsid w:val="0043055E"/>
    <w:rsid w:val="00430A9F"/>
    <w:rsid w:val="00432140"/>
    <w:rsid w:val="004324BF"/>
    <w:rsid w:val="0043277D"/>
    <w:rsid w:val="00433289"/>
    <w:rsid w:val="004338B6"/>
    <w:rsid w:val="004340F7"/>
    <w:rsid w:val="004349AE"/>
    <w:rsid w:val="004350BD"/>
    <w:rsid w:val="004356F8"/>
    <w:rsid w:val="0043596C"/>
    <w:rsid w:val="00435C43"/>
    <w:rsid w:val="00435E3D"/>
    <w:rsid w:val="00436220"/>
    <w:rsid w:val="00436744"/>
    <w:rsid w:val="00436D76"/>
    <w:rsid w:val="00436DC6"/>
    <w:rsid w:val="00436DFF"/>
    <w:rsid w:val="00437102"/>
    <w:rsid w:val="004404C3"/>
    <w:rsid w:val="0044066E"/>
    <w:rsid w:val="0044070C"/>
    <w:rsid w:val="00441088"/>
    <w:rsid w:val="004412E7"/>
    <w:rsid w:val="004413A3"/>
    <w:rsid w:val="004413A5"/>
    <w:rsid w:val="0044149C"/>
    <w:rsid w:val="00441E60"/>
    <w:rsid w:val="00442B81"/>
    <w:rsid w:val="00442CA7"/>
    <w:rsid w:val="00442EB6"/>
    <w:rsid w:val="0044335B"/>
    <w:rsid w:val="00443992"/>
    <w:rsid w:val="00444E95"/>
    <w:rsid w:val="004458A5"/>
    <w:rsid w:val="00445E05"/>
    <w:rsid w:val="00445EE2"/>
    <w:rsid w:val="00446065"/>
    <w:rsid w:val="00446ABB"/>
    <w:rsid w:val="00447AB5"/>
    <w:rsid w:val="00447F41"/>
    <w:rsid w:val="00452DD0"/>
    <w:rsid w:val="00452EDF"/>
    <w:rsid w:val="00452F24"/>
    <w:rsid w:val="0045397B"/>
    <w:rsid w:val="00453F7F"/>
    <w:rsid w:val="00454C2A"/>
    <w:rsid w:val="00454FCF"/>
    <w:rsid w:val="00457436"/>
    <w:rsid w:val="00457583"/>
    <w:rsid w:val="0045792F"/>
    <w:rsid w:val="00460030"/>
    <w:rsid w:val="0046003D"/>
    <w:rsid w:val="0046006B"/>
    <w:rsid w:val="00460075"/>
    <w:rsid w:val="004601F1"/>
    <w:rsid w:val="0046068D"/>
    <w:rsid w:val="00460C62"/>
    <w:rsid w:val="0046138E"/>
    <w:rsid w:val="00461B57"/>
    <w:rsid w:val="00462CCE"/>
    <w:rsid w:val="00462D76"/>
    <w:rsid w:val="004630E6"/>
    <w:rsid w:val="0046392A"/>
    <w:rsid w:val="0046454C"/>
    <w:rsid w:val="00465A1C"/>
    <w:rsid w:val="00465BA8"/>
    <w:rsid w:val="0046742A"/>
    <w:rsid w:val="0046768C"/>
    <w:rsid w:val="00467746"/>
    <w:rsid w:val="00467DE2"/>
    <w:rsid w:val="004701D3"/>
    <w:rsid w:val="00470425"/>
    <w:rsid w:val="00470AC0"/>
    <w:rsid w:val="00470E12"/>
    <w:rsid w:val="00471468"/>
    <w:rsid w:val="00472751"/>
    <w:rsid w:val="004738F7"/>
    <w:rsid w:val="00474238"/>
    <w:rsid w:val="00474C23"/>
    <w:rsid w:val="004757FE"/>
    <w:rsid w:val="00476134"/>
    <w:rsid w:val="0047663F"/>
    <w:rsid w:val="00476D5B"/>
    <w:rsid w:val="00476EFA"/>
    <w:rsid w:val="0047789A"/>
    <w:rsid w:val="0048071F"/>
    <w:rsid w:val="00480A5B"/>
    <w:rsid w:val="004811B3"/>
    <w:rsid w:val="0048164E"/>
    <w:rsid w:val="004817F4"/>
    <w:rsid w:val="00481836"/>
    <w:rsid w:val="004819A9"/>
    <w:rsid w:val="00481A6E"/>
    <w:rsid w:val="00481FAE"/>
    <w:rsid w:val="00482350"/>
    <w:rsid w:val="00482ABC"/>
    <w:rsid w:val="00482B63"/>
    <w:rsid w:val="00482D2F"/>
    <w:rsid w:val="00485D0E"/>
    <w:rsid w:val="00485F59"/>
    <w:rsid w:val="00486185"/>
    <w:rsid w:val="00486C7A"/>
    <w:rsid w:val="00487274"/>
    <w:rsid w:val="004877D7"/>
    <w:rsid w:val="00490406"/>
    <w:rsid w:val="0049070D"/>
    <w:rsid w:val="00490746"/>
    <w:rsid w:val="00490768"/>
    <w:rsid w:val="00490ECA"/>
    <w:rsid w:val="004918F4"/>
    <w:rsid w:val="00491D72"/>
    <w:rsid w:val="004926B4"/>
    <w:rsid w:val="0049365F"/>
    <w:rsid w:val="00495A88"/>
    <w:rsid w:val="0049627B"/>
    <w:rsid w:val="004966B4"/>
    <w:rsid w:val="004970E4"/>
    <w:rsid w:val="0049714B"/>
    <w:rsid w:val="0049737B"/>
    <w:rsid w:val="004979D8"/>
    <w:rsid w:val="00497DAC"/>
    <w:rsid w:val="004A043B"/>
    <w:rsid w:val="004A0464"/>
    <w:rsid w:val="004A05AF"/>
    <w:rsid w:val="004A19D1"/>
    <w:rsid w:val="004A1C35"/>
    <w:rsid w:val="004A1C8E"/>
    <w:rsid w:val="004A2264"/>
    <w:rsid w:val="004A2671"/>
    <w:rsid w:val="004A278A"/>
    <w:rsid w:val="004A306F"/>
    <w:rsid w:val="004A39F1"/>
    <w:rsid w:val="004A3D97"/>
    <w:rsid w:val="004A3DB8"/>
    <w:rsid w:val="004A456A"/>
    <w:rsid w:val="004A46D9"/>
    <w:rsid w:val="004A470A"/>
    <w:rsid w:val="004A4B8A"/>
    <w:rsid w:val="004A52A6"/>
    <w:rsid w:val="004A52BD"/>
    <w:rsid w:val="004A5667"/>
    <w:rsid w:val="004A5FAD"/>
    <w:rsid w:val="004A614B"/>
    <w:rsid w:val="004A641B"/>
    <w:rsid w:val="004A6C34"/>
    <w:rsid w:val="004A6F73"/>
    <w:rsid w:val="004A711B"/>
    <w:rsid w:val="004A7F1E"/>
    <w:rsid w:val="004A7F4D"/>
    <w:rsid w:val="004B0589"/>
    <w:rsid w:val="004B10ED"/>
    <w:rsid w:val="004B16D5"/>
    <w:rsid w:val="004B1C2D"/>
    <w:rsid w:val="004B1DDC"/>
    <w:rsid w:val="004B2014"/>
    <w:rsid w:val="004B2904"/>
    <w:rsid w:val="004B2DD6"/>
    <w:rsid w:val="004B31DE"/>
    <w:rsid w:val="004B380D"/>
    <w:rsid w:val="004B394E"/>
    <w:rsid w:val="004B4B02"/>
    <w:rsid w:val="004B514D"/>
    <w:rsid w:val="004B51FF"/>
    <w:rsid w:val="004B5289"/>
    <w:rsid w:val="004B5A60"/>
    <w:rsid w:val="004B6374"/>
    <w:rsid w:val="004B73C5"/>
    <w:rsid w:val="004B7591"/>
    <w:rsid w:val="004B7810"/>
    <w:rsid w:val="004B7E66"/>
    <w:rsid w:val="004C00A0"/>
    <w:rsid w:val="004C08E5"/>
    <w:rsid w:val="004C1193"/>
    <w:rsid w:val="004C158D"/>
    <w:rsid w:val="004C19CF"/>
    <w:rsid w:val="004C22C7"/>
    <w:rsid w:val="004C28E8"/>
    <w:rsid w:val="004C2980"/>
    <w:rsid w:val="004C3AE4"/>
    <w:rsid w:val="004C3E80"/>
    <w:rsid w:val="004C4997"/>
    <w:rsid w:val="004C4A9D"/>
    <w:rsid w:val="004C5B0B"/>
    <w:rsid w:val="004C61D0"/>
    <w:rsid w:val="004C684F"/>
    <w:rsid w:val="004C6AE3"/>
    <w:rsid w:val="004C7769"/>
    <w:rsid w:val="004C7A6E"/>
    <w:rsid w:val="004C7A9B"/>
    <w:rsid w:val="004C7B83"/>
    <w:rsid w:val="004D0083"/>
    <w:rsid w:val="004D01F5"/>
    <w:rsid w:val="004D077E"/>
    <w:rsid w:val="004D1193"/>
    <w:rsid w:val="004D1E03"/>
    <w:rsid w:val="004D1ECA"/>
    <w:rsid w:val="004D2BEF"/>
    <w:rsid w:val="004D2EA7"/>
    <w:rsid w:val="004D473F"/>
    <w:rsid w:val="004D4B52"/>
    <w:rsid w:val="004D4B85"/>
    <w:rsid w:val="004D4CE6"/>
    <w:rsid w:val="004D4FE4"/>
    <w:rsid w:val="004D5491"/>
    <w:rsid w:val="004D5B4E"/>
    <w:rsid w:val="004D60F9"/>
    <w:rsid w:val="004D645F"/>
    <w:rsid w:val="004D7890"/>
    <w:rsid w:val="004E0045"/>
    <w:rsid w:val="004E08A2"/>
    <w:rsid w:val="004E167A"/>
    <w:rsid w:val="004E18C0"/>
    <w:rsid w:val="004E2AC0"/>
    <w:rsid w:val="004E2D6F"/>
    <w:rsid w:val="004E30ED"/>
    <w:rsid w:val="004E37DD"/>
    <w:rsid w:val="004E44B6"/>
    <w:rsid w:val="004E5954"/>
    <w:rsid w:val="004E642F"/>
    <w:rsid w:val="004E6550"/>
    <w:rsid w:val="004E74AD"/>
    <w:rsid w:val="004F0544"/>
    <w:rsid w:val="004F0C7B"/>
    <w:rsid w:val="004F12FE"/>
    <w:rsid w:val="004F2723"/>
    <w:rsid w:val="004F31CF"/>
    <w:rsid w:val="004F4B77"/>
    <w:rsid w:val="004F4CC3"/>
    <w:rsid w:val="004F505A"/>
    <w:rsid w:val="004F5682"/>
    <w:rsid w:val="004F5942"/>
    <w:rsid w:val="004F5DAE"/>
    <w:rsid w:val="004F68F0"/>
    <w:rsid w:val="004F7264"/>
    <w:rsid w:val="004F7598"/>
    <w:rsid w:val="004F7BD7"/>
    <w:rsid w:val="0050012F"/>
    <w:rsid w:val="00500658"/>
    <w:rsid w:val="0050077E"/>
    <w:rsid w:val="00501544"/>
    <w:rsid w:val="00501DE1"/>
    <w:rsid w:val="005023A2"/>
    <w:rsid w:val="00502857"/>
    <w:rsid w:val="00503442"/>
    <w:rsid w:val="00503871"/>
    <w:rsid w:val="00504078"/>
    <w:rsid w:val="00504509"/>
    <w:rsid w:val="00504713"/>
    <w:rsid w:val="00504788"/>
    <w:rsid w:val="00504CBF"/>
    <w:rsid w:val="00504CDE"/>
    <w:rsid w:val="00506168"/>
    <w:rsid w:val="00506E9D"/>
    <w:rsid w:val="00507C06"/>
    <w:rsid w:val="00507C0C"/>
    <w:rsid w:val="00507EB9"/>
    <w:rsid w:val="00510B15"/>
    <w:rsid w:val="00511897"/>
    <w:rsid w:val="0051229B"/>
    <w:rsid w:val="00512CAA"/>
    <w:rsid w:val="00512F49"/>
    <w:rsid w:val="005133AC"/>
    <w:rsid w:val="00513B52"/>
    <w:rsid w:val="00513D0E"/>
    <w:rsid w:val="00515023"/>
    <w:rsid w:val="00515080"/>
    <w:rsid w:val="005152E1"/>
    <w:rsid w:val="00515443"/>
    <w:rsid w:val="00516093"/>
    <w:rsid w:val="005162E2"/>
    <w:rsid w:val="005164C2"/>
    <w:rsid w:val="0051656F"/>
    <w:rsid w:val="0051787F"/>
    <w:rsid w:val="00517E28"/>
    <w:rsid w:val="0052001C"/>
    <w:rsid w:val="00520BE6"/>
    <w:rsid w:val="00520FE6"/>
    <w:rsid w:val="00521333"/>
    <w:rsid w:val="0052164E"/>
    <w:rsid w:val="00521E44"/>
    <w:rsid w:val="005221D7"/>
    <w:rsid w:val="005221E3"/>
    <w:rsid w:val="00522248"/>
    <w:rsid w:val="0052246F"/>
    <w:rsid w:val="00522532"/>
    <w:rsid w:val="00522CAF"/>
    <w:rsid w:val="00523DC7"/>
    <w:rsid w:val="00524FB3"/>
    <w:rsid w:val="00525074"/>
    <w:rsid w:val="00525571"/>
    <w:rsid w:val="00525856"/>
    <w:rsid w:val="00525CC4"/>
    <w:rsid w:val="00526223"/>
    <w:rsid w:val="00526DA3"/>
    <w:rsid w:val="00526E03"/>
    <w:rsid w:val="00526E2F"/>
    <w:rsid w:val="00527F5C"/>
    <w:rsid w:val="005305C3"/>
    <w:rsid w:val="00530E1C"/>
    <w:rsid w:val="00531055"/>
    <w:rsid w:val="005312D8"/>
    <w:rsid w:val="0053130B"/>
    <w:rsid w:val="00531B28"/>
    <w:rsid w:val="00531F1C"/>
    <w:rsid w:val="00531FE3"/>
    <w:rsid w:val="00532E8B"/>
    <w:rsid w:val="00533E41"/>
    <w:rsid w:val="00534ABB"/>
    <w:rsid w:val="00534F75"/>
    <w:rsid w:val="0053548A"/>
    <w:rsid w:val="0053620A"/>
    <w:rsid w:val="0053621A"/>
    <w:rsid w:val="005362BD"/>
    <w:rsid w:val="005368B8"/>
    <w:rsid w:val="00536DF5"/>
    <w:rsid w:val="005377BF"/>
    <w:rsid w:val="00537B66"/>
    <w:rsid w:val="00537CD4"/>
    <w:rsid w:val="00540073"/>
    <w:rsid w:val="00540272"/>
    <w:rsid w:val="005414F3"/>
    <w:rsid w:val="00541B24"/>
    <w:rsid w:val="005425CC"/>
    <w:rsid w:val="00542F9D"/>
    <w:rsid w:val="00543E71"/>
    <w:rsid w:val="00544324"/>
    <w:rsid w:val="00544AC8"/>
    <w:rsid w:val="00544BE0"/>
    <w:rsid w:val="00544C15"/>
    <w:rsid w:val="0054544F"/>
    <w:rsid w:val="0054554C"/>
    <w:rsid w:val="00545621"/>
    <w:rsid w:val="00545D83"/>
    <w:rsid w:val="00546290"/>
    <w:rsid w:val="00546325"/>
    <w:rsid w:val="005505BB"/>
    <w:rsid w:val="00550E0F"/>
    <w:rsid w:val="005516A7"/>
    <w:rsid w:val="00553A15"/>
    <w:rsid w:val="005540C4"/>
    <w:rsid w:val="005553F4"/>
    <w:rsid w:val="0055584F"/>
    <w:rsid w:val="00555DD0"/>
    <w:rsid w:val="0055608B"/>
    <w:rsid w:val="00556A69"/>
    <w:rsid w:val="00556ED4"/>
    <w:rsid w:val="005579B5"/>
    <w:rsid w:val="0056125B"/>
    <w:rsid w:val="0056125E"/>
    <w:rsid w:val="00561443"/>
    <w:rsid w:val="00561DE6"/>
    <w:rsid w:val="0056223F"/>
    <w:rsid w:val="00562633"/>
    <w:rsid w:val="00562758"/>
    <w:rsid w:val="00562B28"/>
    <w:rsid w:val="00562F25"/>
    <w:rsid w:val="00562FAC"/>
    <w:rsid w:val="0056301E"/>
    <w:rsid w:val="00564103"/>
    <w:rsid w:val="00564363"/>
    <w:rsid w:val="00564984"/>
    <w:rsid w:val="005649B7"/>
    <w:rsid w:val="00564A54"/>
    <w:rsid w:val="00564F0A"/>
    <w:rsid w:val="005652EE"/>
    <w:rsid w:val="005655FD"/>
    <w:rsid w:val="0056561E"/>
    <w:rsid w:val="0056583D"/>
    <w:rsid w:val="0056599C"/>
    <w:rsid w:val="00565A94"/>
    <w:rsid w:val="00565B2B"/>
    <w:rsid w:val="00566A93"/>
    <w:rsid w:val="00566B8F"/>
    <w:rsid w:val="005670EA"/>
    <w:rsid w:val="00567FC0"/>
    <w:rsid w:val="00570B94"/>
    <w:rsid w:val="00571271"/>
    <w:rsid w:val="005721C4"/>
    <w:rsid w:val="0057224A"/>
    <w:rsid w:val="005734EC"/>
    <w:rsid w:val="005735AD"/>
    <w:rsid w:val="00573771"/>
    <w:rsid w:val="00574023"/>
    <w:rsid w:val="00574457"/>
    <w:rsid w:val="00574A30"/>
    <w:rsid w:val="0057536A"/>
    <w:rsid w:val="00575480"/>
    <w:rsid w:val="0057581A"/>
    <w:rsid w:val="0057585E"/>
    <w:rsid w:val="00576608"/>
    <w:rsid w:val="00576817"/>
    <w:rsid w:val="005779BE"/>
    <w:rsid w:val="00577B8E"/>
    <w:rsid w:val="00577CA1"/>
    <w:rsid w:val="00580461"/>
    <w:rsid w:val="00580831"/>
    <w:rsid w:val="00581591"/>
    <w:rsid w:val="00581734"/>
    <w:rsid w:val="00581DDE"/>
    <w:rsid w:val="00582013"/>
    <w:rsid w:val="005821D8"/>
    <w:rsid w:val="00582D57"/>
    <w:rsid w:val="00582D9E"/>
    <w:rsid w:val="00583455"/>
    <w:rsid w:val="0058458F"/>
    <w:rsid w:val="005847AF"/>
    <w:rsid w:val="00585AA8"/>
    <w:rsid w:val="00585CEB"/>
    <w:rsid w:val="00586148"/>
    <w:rsid w:val="005861D9"/>
    <w:rsid w:val="00586275"/>
    <w:rsid w:val="005863FE"/>
    <w:rsid w:val="00586842"/>
    <w:rsid w:val="0058691E"/>
    <w:rsid w:val="0058693E"/>
    <w:rsid w:val="005874FA"/>
    <w:rsid w:val="005876C5"/>
    <w:rsid w:val="00587B04"/>
    <w:rsid w:val="0059052D"/>
    <w:rsid w:val="00591257"/>
    <w:rsid w:val="00591EA6"/>
    <w:rsid w:val="0059234E"/>
    <w:rsid w:val="0059270D"/>
    <w:rsid w:val="00592A8B"/>
    <w:rsid w:val="00592ABD"/>
    <w:rsid w:val="00592FCF"/>
    <w:rsid w:val="0059317A"/>
    <w:rsid w:val="0059450D"/>
    <w:rsid w:val="0059472E"/>
    <w:rsid w:val="00594EAD"/>
    <w:rsid w:val="0059513D"/>
    <w:rsid w:val="00595E25"/>
    <w:rsid w:val="00596237"/>
    <w:rsid w:val="00596365"/>
    <w:rsid w:val="0059638D"/>
    <w:rsid w:val="0059667E"/>
    <w:rsid w:val="005968BF"/>
    <w:rsid w:val="005971DB"/>
    <w:rsid w:val="005977FC"/>
    <w:rsid w:val="00597DEF"/>
    <w:rsid w:val="005A006F"/>
    <w:rsid w:val="005A02E0"/>
    <w:rsid w:val="005A0356"/>
    <w:rsid w:val="005A0C48"/>
    <w:rsid w:val="005A1767"/>
    <w:rsid w:val="005A1892"/>
    <w:rsid w:val="005A18B1"/>
    <w:rsid w:val="005A1AE0"/>
    <w:rsid w:val="005A1B4F"/>
    <w:rsid w:val="005A1EE3"/>
    <w:rsid w:val="005A1F0F"/>
    <w:rsid w:val="005A1FAC"/>
    <w:rsid w:val="005A2060"/>
    <w:rsid w:val="005A2451"/>
    <w:rsid w:val="005A2A29"/>
    <w:rsid w:val="005A2C16"/>
    <w:rsid w:val="005A2C44"/>
    <w:rsid w:val="005A2EAE"/>
    <w:rsid w:val="005A328C"/>
    <w:rsid w:val="005A385F"/>
    <w:rsid w:val="005A4B94"/>
    <w:rsid w:val="005A4E99"/>
    <w:rsid w:val="005A51A6"/>
    <w:rsid w:val="005A544D"/>
    <w:rsid w:val="005A58BD"/>
    <w:rsid w:val="005A5A9C"/>
    <w:rsid w:val="005A5D83"/>
    <w:rsid w:val="005A6184"/>
    <w:rsid w:val="005A647A"/>
    <w:rsid w:val="005A6844"/>
    <w:rsid w:val="005A6E9C"/>
    <w:rsid w:val="005A7A11"/>
    <w:rsid w:val="005A7CB9"/>
    <w:rsid w:val="005A7ED7"/>
    <w:rsid w:val="005B03C1"/>
    <w:rsid w:val="005B13F6"/>
    <w:rsid w:val="005B1EC4"/>
    <w:rsid w:val="005B24E5"/>
    <w:rsid w:val="005B341F"/>
    <w:rsid w:val="005B3555"/>
    <w:rsid w:val="005B3635"/>
    <w:rsid w:val="005B3B29"/>
    <w:rsid w:val="005B3D98"/>
    <w:rsid w:val="005B3F61"/>
    <w:rsid w:val="005B45BB"/>
    <w:rsid w:val="005B4ADF"/>
    <w:rsid w:val="005B4D8E"/>
    <w:rsid w:val="005B545C"/>
    <w:rsid w:val="005B614A"/>
    <w:rsid w:val="005B70EE"/>
    <w:rsid w:val="005C0BA7"/>
    <w:rsid w:val="005C0E50"/>
    <w:rsid w:val="005C1F4E"/>
    <w:rsid w:val="005C2795"/>
    <w:rsid w:val="005C27CF"/>
    <w:rsid w:val="005C2B83"/>
    <w:rsid w:val="005C2E05"/>
    <w:rsid w:val="005C317D"/>
    <w:rsid w:val="005C333A"/>
    <w:rsid w:val="005C360B"/>
    <w:rsid w:val="005C38C9"/>
    <w:rsid w:val="005C49A2"/>
    <w:rsid w:val="005C52C9"/>
    <w:rsid w:val="005C5823"/>
    <w:rsid w:val="005C5D31"/>
    <w:rsid w:val="005C5E05"/>
    <w:rsid w:val="005C65AD"/>
    <w:rsid w:val="005C68B4"/>
    <w:rsid w:val="005C71E6"/>
    <w:rsid w:val="005C7B71"/>
    <w:rsid w:val="005D04FC"/>
    <w:rsid w:val="005D11E8"/>
    <w:rsid w:val="005D1287"/>
    <w:rsid w:val="005D1648"/>
    <w:rsid w:val="005D19DD"/>
    <w:rsid w:val="005D1CE0"/>
    <w:rsid w:val="005D2824"/>
    <w:rsid w:val="005D32C9"/>
    <w:rsid w:val="005D3A15"/>
    <w:rsid w:val="005D407F"/>
    <w:rsid w:val="005D4314"/>
    <w:rsid w:val="005D434F"/>
    <w:rsid w:val="005D578E"/>
    <w:rsid w:val="005D5A00"/>
    <w:rsid w:val="005D5AE1"/>
    <w:rsid w:val="005D6219"/>
    <w:rsid w:val="005D723D"/>
    <w:rsid w:val="005D729D"/>
    <w:rsid w:val="005D7652"/>
    <w:rsid w:val="005D7C8E"/>
    <w:rsid w:val="005E00CB"/>
    <w:rsid w:val="005E034B"/>
    <w:rsid w:val="005E04DA"/>
    <w:rsid w:val="005E0877"/>
    <w:rsid w:val="005E1008"/>
    <w:rsid w:val="005E171F"/>
    <w:rsid w:val="005E1EA9"/>
    <w:rsid w:val="005E27A4"/>
    <w:rsid w:val="005E293A"/>
    <w:rsid w:val="005E29BF"/>
    <w:rsid w:val="005E2C09"/>
    <w:rsid w:val="005E3A41"/>
    <w:rsid w:val="005E4130"/>
    <w:rsid w:val="005E4323"/>
    <w:rsid w:val="005E4390"/>
    <w:rsid w:val="005E480C"/>
    <w:rsid w:val="005E52C4"/>
    <w:rsid w:val="005E6163"/>
    <w:rsid w:val="005E7283"/>
    <w:rsid w:val="005E7431"/>
    <w:rsid w:val="005E7A8B"/>
    <w:rsid w:val="005E7E09"/>
    <w:rsid w:val="005F1810"/>
    <w:rsid w:val="005F205E"/>
    <w:rsid w:val="005F312A"/>
    <w:rsid w:val="005F34E3"/>
    <w:rsid w:val="005F38B9"/>
    <w:rsid w:val="005F3D39"/>
    <w:rsid w:val="005F3D9D"/>
    <w:rsid w:val="005F430D"/>
    <w:rsid w:val="005F4C7E"/>
    <w:rsid w:val="005F52DE"/>
    <w:rsid w:val="005F565A"/>
    <w:rsid w:val="005F584D"/>
    <w:rsid w:val="005F5B4E"/>
    <w:rsid w:val="005F5B50"/>
    <w:rsid w:val="005F665E"/>
    <w:rsid w:val="005F679F"/>
    <w:rsid w:val="005F744D"/>
    <w:rsid w:val="005F7490"/>
    <w:rsid w:val="005F7914"/>
    <w:rsid w:val="005F7C21"/>
    <w:rsid w:val="005F7DCA"/>
    <w:rsid w:val="00600098"/>
    <w:rsid w:val="006004FC"/>
    <w:rsid w:val="00600DC7"/>
    <w:rsid w:val="0060133E"/>
    <w:rsid w:val="0060180E"/>
    <w:rsid w:val="00602083"/>
    <w:rsid w:val="006020E2"/>
    <w:rsid w:val="00602372"/>
    <w:rsid w:val="006023AC"/>
    <w:rsid w:val="00602E6F"/>
    <w:rsid w:val="00603823"/>
    <w:rsid w:val="006045ED"/>
    <w:rsid w:val="00604CEF"/>
    <w:rsid w:val="00604DAD"/>
    <w:rsid w:val="006054D1"/>
    <w:rsid w:val="00605CA5"/>
    <w:rsid w:val="00606A2C"/>
    <w:rsid w:val="00607BE8"/>
    <w:rsid w:val="00610ACA"/>
    <w:rsid w:val="00610CB7"/>
    <w:rsid w:val="00610E2A"/>
    <w:rsid w:val="00611167"/>
    <w:rsid w:val="006113FC"/>
    <w:rsid w:val="00611B1D"/>
    <w:rsid w:val="00611DEF"/>
    <w:rsid w:val="00613674"/>
    <w:rsid w:val="006137DF"/>
    <w:rsid w:val="00614316"/>
    <w:rsid w:val="0061478F"/>
    <w:rsid w:val="006148FC"/>
    <w:rsid w:val="00615051"/>
    <w:rsid w:val="00615279"/>
    <w:rsid w:val="0061565C"/>
    <w:rsid w:val="006162F8"/>
    <w:rsid w:val="00616A0B"/>
    <w:rsid w:val="00616E91"/>
    <w:rsid w:val="0061778E"/>
    <w:rsid w:val="006179DE"/>
    <w:rsid w:val="0062009F"/>
    <w:rsid w:val="006206BE"/>
    <w:rsid w:val="00620926"/>
    <w:rsid w:val="006209F6"/>
    <w:rsid w:val="0062120C"/>
    <w:rsid w:val="006212AE"/>
    <w:rsid w:val="00622DC6"/>
    <w:rsid w:val="00623215"/>
    <w:rsid w:val="00625933"/>
    <w:rsid w:val="0062608F"/>
    <w:rsid w:val="00626258"/>
    <w:rsid w:val="00626520"/>
    <w:rsid w:val="00626B2C"/>
    <w:rsid w:val="006272C8"/>
    <w:rsid w:val="006303B6"/>
    <w:rsid w:val="006304AD"/>
    <w:rsid w:val="006311D1"/>
    <w:rsid w:val="0063188A"/>
    <w:rsid w:val="006319BA"/>
    <w:rsid w:val="00631CDC"/>
    <w:rsid w:val="00632CF9"/>
    <w:rsid w:val="0063349C"/>
    <w:rsid w:val="006336C1"/>
    <w:rsid w:val="00633720"/>
    <w:rsid w:val="006346C5"/>
    <w:rsid w:val="006351FE"/>
    <w:rsid w:val="006358E6"/>
    <w:rsid w:val="00635AB6"/>
    <w:rsid w:val="00635DD9"/>
    <w:rsid w:val="00636DCE"/>
    <w:rsid w:val="0063708A"/>
    <w:rsid w:val="006377F3"/>
    <w:rsid w:val="00640059"/>
    <w:rsid w:val="00640151"/>
    <w:rsid w:val="006403F2"/>
    <w:rsid w:val="00640F37"/>
    <w:rsid w:val="0064155E"/>
    <w:rsid w:val="006417AF"/>
    <w:rsid w:val="00641D9C"/>
    <w:rsid w:val="00642239"/>
    <w:rsid w:val="006428AE"/>
    <w:rsid w:val="00642C6F"/>
    <w:rsid w:val="00642E5B"/>
    <w:rsid w:val="006434FB"/>
    <w:rsid w:val="0064377B"/>
    <w:rsid w:val="006437A6"/>
    <w:rsid w:val="00643827"/>
    <w:rsid w:val="00643FEC"/>
    <w:rsid w:val="0064407C"/>
    <w:rsid w:val="00645515"/>
    <w:rsid w:val="0064577B"/>
    <w:rsid w:val="00646023"/>
    <w:rsid w:val="00646593"/>
    <w:rsid w:val="00646666"/>
    <w:rsid w:val="00647745"/>
    <w:rsid w:val="006477B8"/>
    <w:rsid w:val="00647CAD"/>
    <w:rsid w:val="00647EB4"/>
    <w:rsid w:val="00647F0D"/>
    <w:rsid w:val="006501BD"/>
    <w:rsid w:val="0065040B"/>
    <w:rsid w:val="0065074A"/>
    <w:rsid w:val="00650844"/>
    <w:rsid w:val="006520F5"/>
    <w:rsid w:val="00652997"/>
    <w:rsid w:val="0065310C"/>
    <w:rsid w:val="006533C1"/>
    <w:rsid w:val="00653B51"/>
    <w:rsid w:val="006540FC"/>
    <w:rsid w:val="0065454F"/>
    <w:rsid w:val="0065483A"/>
    <w:rsid w:val="00654DBA"/>
    <w:rsid w:val="00654ED5"/>
    <w:rsid w:val="00654F83"/>
    <w:rsid w:val="00654FC5"/>
    <w:rsid w:val="00656F78"/>
    <w:rsid w:val="006608D3"/>
    <w:rsid w:val="00660CFC"/>
    <w:rsid w:val="00661055"/>
    <w:rsid w:val="006617B0"/>
    <w:rsid w:val="00661A1E"/>
    <w:rsid w:val="006621FB"/>
    <w:rsid w:val="00662360"/>
    <w:rsid w:val="0066270A"/>
    <w:rsid w:val="00663252"/>
    <w:rsid w:val="0066364F"/>
    <w:rsid w:val="00663919"/>
    <w:rsid w:val="0066438F"/>
    <w:rsid w:val="006646D4"/>
    <w:rsid w:val="0066474C"/>
    <w:rsid w:val="00665960"/>
    <w:rsid w:val="00666340"/>
    <w:rsid w:val="006669ED"/>
    <w:rsid w:val="006676FE"/>
    <w:rsid w:val="00667910"/>
    <w:rsid w:val="0066793E"/>
    <w:rsid w:val="00670273"/>
    <w:rsid w:val="00671810"/>
    <w:rsid w:val="006718E5"/>
    <w:rsid w:val="00672777"/>
    <w:rsid w:val="00672DF9"/>
    <w:rsid w:val="00672E8B"/>
    <w:rsid w:val="0067341D"/>
    <w:rsid w:val="0067386E"/>
    <w:rsid w:val="006743C7"/>
    <w:rsid w:val="00674529"/>
    <w:rsid w:val="00674D80"/>
    <w:rsid w:val="006755E7"/>
    <w:rsid w:val="006757BA"/>
    <w:rsid w:val="00676040"/>
    <w:rsid w:val="006768F3"/>
    <w:rsid w:val="00677181"/>
    <w:rsid w:val="006772FB"/>
    <w:rsid w:val="00680954"/>
    <w:rsid w:val="00680B7B"/>
    <w:rsid w:val="00681229"/>
    <w:rsid w:val="0068177A"/>
    <w:rsid w:val="00681AC6"/>
    <w:rsid w:val="00682E39"/>
    <w:rsid w:val="006832B2"/>
    <w:rsid w:val="006837F3"/>
    <w:rsid w:val="00683A25"/>
    <w:rsid w:val="00683A38"/>
    <w:rsid w:val="00684AAE"/>
    <w:rsid w:val="0068541F"/>
    <w:rsid w:val="00685579"/>
    <w:rsid w:val="00685A4F"/>
    <w:rsid w:val="00685CF9"/>
    <w:rsid w:val="00686470"/>
    <w:rsid w:val="00686BFF"/>
    <w:rsid w:val="00687619"/>
    <w:rsid w:val="0068778C"/>
    <w:rsid w:val="00687CB8"/>
    <w:rsid w:val="00687E21"/>
    <w:rsid w:val="006904F4"/>
    <w:rsid w:val="00690A5B"/>
    <w:rsid w:val="006915F7"/>
    <w:rsid w:val="006929B3"/>
    <w:rsid w:val="006929FA"/>
    <w:rsid w:val="00692A8B"/>
    <w:rsid w:val="00692D4E"/>
    <w:rsid w:val="00692FCB"/>
    <w:rsid w:val="00693027"/>
    <w:rsid w:val="00693B04"/>
    <w:rsid w:val="006942D7"/>
    <w:rsid w:val="00695362"/>
    <w:rsid w:val="00695498"/>
    <w:rsid w:val="00695698"/>
    <w:rsid w:val="006961CE"/>
    <w:rsid w:val="0069628A"/>
    <w:rsid w:val="006967D0"/>
    <w:rsid w:val="00696C5D"/>
    <w:rsid w:val="00697AEF"/>
    <w:rsid w:val="00697FE2"/>
    <w:rsid w:val="006A0005"/>
    <w:rsid w:val="006A061B"/>
    <w:rsid w:val="006A0CE0"/>
    <w:rsid w:val="006A1143"/>
    <w:rsid w:val="006A1197"/>
    <w:rsid w:val="006A1222"/>
    <w:rsid w:val="006A1253"/>
    <w:rsid w:val="006A1462"/>
    <w:rsid w:val="006A2089"/>
    <w:rsid w:val="006A211B"/>
    <w:rsid w:val="006A2620"/>
    <w:rsid w:val="006A3185"/>
    <w:rsid w:val="006A3D54"/>
    <w:rsid w:val="006A5295"/>
    <w:rsid w:val="006A52D9"/>
    <w:rsid w:val="006A6821"/>
    <w:rsid w:val="006A798A"/>
    <w:rsid w:val="006A7FEB"/>
    <w:rsid w:val="006B02FC"/>
    <w:rsid w:val="006B03FF"/>
    <w:rsid w:val="006B0C8B"/>
    <w:rsid w:val="006B1014"/>
    <w:rsid w:val="006B127A"/>
    <w:rsid w:val="006B12DE"/>
    <w:rsid w:val="006B1337"/>
    <w:rsid w:val="006B1354"/>
    <w:rsid w:val="006B19F1"/>
    <w:rsid w:val="006B1A74"/>
    <w:rsid w:val="006B2151"/>
    <w:rsid w:val="006B27A5"/>
    <w:rsid w:val="006B29F2"/>
    <w:rsid w:val="006B315F"/>
    <w:rsid w:val="006B3690"/>
    <w:rsid w:val="006B3A58"/>
    <w:rsid w:val="006B3FFF"/>
    <w:rsid w:val="006B451B"/>
    <w:rsid w:val="006B48BF"/>
    <w:rsid w:val="006B4E67"/>
    <w:rsid w:val="006B503C"/>
    <w:rsid w:val="006B6232"/>
    <w:rsid w:val="006B6CB1"/>
    <w:rsid w:val="006B7F5F"/>
    <w:rsid w:val="006C0173"/>
    <w:rsid w:val="006C048E"/>
    <w:rsid w:val="006C0BDA"/>
    <w:rsid w:val="006C0EFC"/>
    <w:rsid w:val="006C120C"/>
    <w:rsid w:val="006C1CBF"/>
    <w:rsid w:val="006C1EC6"/>
    <w:rsid w:val="006C21D5"/>
    <w:rsid w:val="006C26B5"/>
    <w:rsid w:val="006C2C9E"/>
    <w:rsid w:val="006C389B"/>
    <w:rsid w:val="006C452E"/>
    <w:rsid w:val="006C4B9D"/>
    <w:rsid w:val="006C4BAA"/>
    <w:rsid w:val="006C4EBD"/>
    <w:rsid w:val="006C4FE9"/>
    <w:rsid w:val="006C634E"/>
    <w:rsid w:val="006C6593"/>
    <w:rsid w:val="006C6723"/>
    <w:rsid w:val="006C6D77"/>
    <w:rsid w:val="006C7092"/>
    <w:rsid w:val="006C7456"/>
    <w:rsid w:val="006D083F"/>
    <w:rsid w:val="006D0B17"/>
    <w:rsid w:val="006D12E2"/>
    <w:rsid w:val="006D1C65"/>
    <w:rsid w:val="006D1DC3"/>
    <w:rsid w:val="006D27C0"/>
    <w:rsid w:val="006D32CC"/>
    <w:rsid w:val="006D381E"/>
    <w:rsid w:val="006D425A"/>
    <w:rsid w:val="006D448D"/>
    <w:rsid w:val="006D4BB1"/>
    <w:rsid w:val="006D4D97"/>
    <w:rsid w:val="006D4F7D"/>
    <w:rsid w:val="006D534F"/>
    <w:rsid w:val="006D55EB"/>
    <w:rsid w:val="006D5AD5"/>
    <w:rsid w:val="006D5D90"/>
    <w:rsid w:val="006D651E"/>
    <w:rsid w:val="006D715E"/>
    <w:rsid w:val="006D7C0B"/>
    <w:rsid w:val="006D7F80"/>
    <w:rsid w:val="006E0B63"/>
    <w:rsid w:val="006E0B8D"/>
    <w:rsid w:val="006E0DA9"/>
    <w:rsid w:val="006E14A1"/>
    <w:rsid w:val="006E1622"/>
    <w:rsid w:val="006E1FE9"/>
    <w:rsid w:val="006E26C0"/>
    <w:rsid w:val="006E2840"/>
    <w:rsid w:val="006E2913"/>
    <w:rsid w:val="006E2AD9"/>
    <w:rsid w:val="006E2BA9"/>
    <w:rsid w:val="006E355E"/>
    <w:rsid w:val="006E4223"/>
    <w:rsid w:val="006E427E"/>
    <w:rsid w:val="006E5204"/>
    <w:rsid w:val="006E5573"/>
    <w:rsid w:val="006E5579"/>
    <w:rsid w:val="006E55CD"/>
    <w:rsid w:val="006E59C3"/>
    <w:rsid w:val="006E607B"/>
    <w:rsid w:val="006E66DE"/>
    <w:rsid w:val="006E71D0"/>
    <w:rsid w:val="006E7E96"/>
    <w:rsid w:val="006F0CF1"/>
    <w:rsid w:val="006F17F1"/>
    <w:rsid w:val="006F2043"/>
    <w:rsid w:val="006F28EC"/>
    <w:rsid w:val="006F2A92"/>
    <w:rsid w:val="006F2B9E"/>
    <w:rsid w:val="006F3776"/>
    <w:rsid w:val="006F4484"/>
    <w:rsid w:val="006F481E"/>
    <w:rsid w:val="006F5548"/>
    <w:rsid w:val="006F58FE"/>
    <w:rsid w:val="006F5F7F"/>
    <w:rsid w:val="006F627F"/>
    <w:rsid w:val="006F67B3"/>
    <w:rsid w:val="006F6B52"/>
    <w:rsid w:val="006F73E7"/>
    <w:rsid w:val="006F73EE"/>
    <w:rsid w:val="006F7826"/>
    <w:rsid w:val="006F7982"/>
    <w:rsid w:val="006F7B3B"/>
    <w:rsid w:val="006F7E07"/>
    <w:rsid w:val="007005F8"/>
    <w:rsid w:val="0070109E"/>
    <w:rsid w:val="00701111"/>
    <w:rsid w:val="00701763"/>
    <w:rsid w:val="00701BBD"/>
    <w:rsid w:val="00701D89"/>
    <w:rsid w:val="007025FE"/>
    <w:rsid w:val="00702642"/>
    <w:rsid w:val="00703659"/>
    <w:rsid w:val="0070424D"/>
    <w:rsid w:val="007044E6"/>
    <w:rsid w:val="007047CA"/>
    <w:rsid w:val="00704FD7"/>
    <w:rsid w:val="0070502E"/>
    <w:rsid w:val="00705037"/>
    <w:rsid w:val="0070542F"/>
    <w:rsid w:val="00705608"/>
    <w:rsid w:val="00705E48"/>
    <w:rsid w:val="007072A0"/>
    <w:rsid w:val="007073F0"/>
    <w:rsid w:val="0070752D"/>
    <w:rsid w:val="00711814"/>
    <w:rsid w:val="00711DE4"/>
    <w:rsid w:val="0071249E"/>
    <w:rsid w:val="00712502"/>
    <w:rsid w:val="00712950"/>
    <w:rsid w:val="00712997"/>
    <w:rsid w:val="00712DB5"/>
    <w:rsid w:val="00712E44"/>
    <w:rsid w:val="00712FD8"/>
    <w:rsid w:val="007132A1"/>
    <w:rsid w:val="0071347C"/>
    <w:rsid w:val="00713CDD"/>
    <w:rsid w:val="007146AD"/>
    <w:rsid w:val="00716704"/>
    <w:rsid w:val="00716A3E"/>
    <w:rsid w:val="00716A5F"/>
    <w:rsid w:val="0071704D"/>
    <w:rsid w:val="00720232"/>
    <w:rsid w:val="00720FF3"/>
    <w:rsid w:val="00721DEB"/>
    <w:rsid w:val="00721E41"/>
    <w:rsid w:val="00722212"/>
    <w:rsid w:val="00722237"/>
    <w:rsid w:val="00722BF2"/>
    <w:rsid w:val="00722DE9"/>
    <w:rsid w:val="00723035"/>
    <w:rsid w:val="00723119"/>
    <w:rsid w:val="00723B1E"/>
    <w:rsid w:val="00723F47"/>
    <w:rsid w:val="00724835"/>
    <w:rsid w:val="0072575B"/>
    <w:rsid w:val="007258DD"/>
    <w:rsid w:val="00725A58"/>
    <w:rsid w:val="00725FD1"/>
    <w:rsid w:val="00726C6D"/>
    <w:rsid w:val="00727149"/>
    <w:rsid w:val="0072714B"/>
    <w:rsid w:val="0073090B"/>
    <w:rsid w:val="00730ED8"/>
    <w:rsid w:val="00731125"/>
    <w:rsid w:val="007311FB"/>
    <w:rsid w:val="00731260"/>
    <w:rsid w:val="00731516"/>
    <w:rsid w:val="007315BA"/>
    <w:rsid w:val="0073197C"/>
    <w:rsid w:val="00731B3E"/>
    <w:rsid w:val="00732059"/>
    <w:rsid w:val="00732094"/>
    <w:rsid w:val="007324AD"/>
    <w:rsid w:val="00732BAF"/>
    <w:rsid w:val="00732D96"/>
    <w:rsid w:val="00733814"/>
    <w:rsid w:val="00734455"/>
    <w:rsid w:val="00734D19"/>
    <w:rsid w:val="00734D2C"/>
    <w:rsid w:val="007350E0"/>
    <w:rsid w:val="007354D3"/>
    <w:rsid w:val="0073582D"/>
    <w:rsid w:val="007361B1"/>
    <w:rsid w:val="007368FF"/>
    <w:rsid w:val="00736924"/>
    <w:rsid w:val="007375E8"/>
    <w:rsid w:val="00740145"/>
    <w:rsid w:val="007403F1"/>
    <w:rsid w:val="007408AF"/>
    <w:rsid w:val="00740A04"/>
    <w:rsid w:val="00740A28"/>
    <w:rsid w:val="00741868"/>
    <w:rsid w:val="00741AF2"/>
    <w:rsid w:val="00741BC5"/>
    <w:rsid w:val="007429B5"/>
    <w:rsid w:val="00743426"/>
    <w:rsid w:val="00744424"/>
    <w:rsid w:val="0074491E"/>
    <w:rsid w:val="00744F2D"/>
    <w:rsid w:val="00745336"/>
    <w:rsid w:val="00746EB4"/>
    <w:rsid w:val="007479E9"/>
    <w:rsid w:val="00747B87"/>
    <w:rsid w:val="00747FF9"/>
    <w:rsid w:val="0075014E"/>
    <w:rsid w:val="00750163"/>
    <w:rsid w:val="0075029A"/>
    <w:rsid w:val="00750C23"/>
    <w:rsid w:val="0075100A"/>
    <w:rsid w:val="0075125D"/>
    <w:rsid w:val="00751ED9"/>
    <w:rsid w:val="00752F4B"/>
    <w:rsid w:val="00753094"/>
    <w:rsid w:val="00753C1E"/>
    <w:rsid w:val="00753CDA"/>
    <w:rsid w:val="00753D09"/>
    <w:rsid w:val="00753FD2"/>
    <w:rsid w:val="0075433E"/>
    <w:rsid w:val="00754AF6"/>
    <w:rsid w:val="00755A85"/>
    <w:rsid w:val="007566E3"/>
    <w:rsid w:val="007576CA"/>
    <w:rsid w:val="007576ED"/>
    <w:rsid w:val="00757F7B"/>
    <w:rsid w:val="007609DE"/>
    <w:rsid w:val="00762110"/>
    <w:rsid w:val="00763245"/>
    <w:rsid w:val="007633A3"/>
    <w:rsid w:val="00763B2B"/>
    <w:rsid w:val="00763CAB"/>
    <w:rsid w:val="00764C84"/>
    <w:rsid w:val="00765214"/>
    <w:rsid w:val="007654BA"/>
    <w:rsid w:val="00765672"/>
    <w:rsid w:val="0076610C"/>
    <w:rsid w:val="00766309"/>
    <w:rsid w:val="00766F1C"/>
    <w:rsid w:val="00766F26"/>
    <w:rsid w:val="0077116A"/>
    <w:rsid w:val="007711B4"/>
    <w:rsid w:val="00771D16"/>
    <w:rsid w:val="0077250C"/>
    <w:rsid w:val="007733BC"/>
    <w:rsid w:val="00773468"/>
    <w:rsid w:val="00773774"/>
    <w:rsid w:val="00773A19"/>
    <w:rsid w:val="00773EB8"/>
    <w:rsid w:val="007746DD"/>
    <w:rsid w:val="0077479A"/>
    <w:rsid w:val="00774A19"/>
    <w:rsid w:val="0077617D"/>
    <w:rsid w:val="007767F0"/>
    <w:rsid w:val="00776AF0"/>
    <w:rsid w:val="00777D4C"/>
    <w:rsid w:val="00777E20"/>
    <w:rsid w:val="007805BA"/>
    <w:rsid w:val="00780D0A"/>
    <w:rsid w:val="00780FB9"/>
    <w:rsid w:val="007810A7"/>
    <w:rsid w:val="007814D2"/>
    <w:rsid w:val="007818C0"/>
    <w:rsid w:val="00781E9D"/>
    <w:rsid w:val="007824A3"/>
    <w:rsid w:val="00782A49"/>
    <w:rsid w:val="00782E0E"/>
    <w:rsid w:val="00782F11"/>
    <w:rsid w:val="00783661"/>
    <w:rsid w:val="0078379E"/>
    <w:rsid w:val="00783C5A"/>
    <w:rsid w:val="007846C2"/>
    <w:rsid w:val="00784852"/>
    <w:rsid w:val="00785D3D"/>
    <w:rsid w:val="00786819"/>
    <w:rsid w:val="007873B8"/>
    <w:rsid w:val="007873BB"/>
    <w:rsid w:val="00787743"/>
    <w:rsid w:val="00787A93"/>
    <w:rsid w:val="00790550"/>
    <w:rsid w:val="0079071F"/>
    <w:rsid w:val="007907BD"/>
    <w:rsid w:val="00790D74"/>
    <w:rsid w:val="00790E43"/>
    <w:rsid w:val="0079102E"/>
    <w:rsid w:val="007910E0"/>
    <w:rsid w:val="007910E5"/>
    <w:rsid w:val="00791124"/>
    <w:rsid w:val="0079169D"/>
    <w:rsid w:val="0079176B"/>
    <w:rsid w:val="007917B9"/>
    <w:rsid w:val="00791B93"/>
    <w:rsid w:val="00791DAE"/>
    <w:rsid w:val="00791DB8"/>
    <w:rsid w:val="00791E92"/>
    <w:rsid w:val="007923A7"/>
    <w:rsid w:val="007928C0"/>
    <w:rsid w:val="00792A81"/>
    <w:rsid w:val="0079316B"/>
    <w:rsid w:val="00793534"/>
    <w:rsid w:val="00794725"/>
    <w:rsid w:val="00794AE0"/>
    <w:rsid w:val="00794C72"/>
    <w:rsid w:val="007958FB"/>
    <w:rsid w:val="007959BE"/>
    <w:rsid w:val="007961C8"/>
    <w:rsid w:val="00796DEB"/>
    <w:rsid w:val="00796F0D"/>
    <w:rsid w:val="007971BD"/>
    <w:rsid w:val="007A001A"/>
    <w:rsid w:val="007A0107"/>
    <w:rsid w:val="007A078D"/>
    <w:rsid w:val="007A0888"/>
    <w:rsid w:val="007A0C7A"/>
    <w:rsid w:val="007A0D9D"/>
    <w:rsid w:val="007A10A3"/>
    <w:rsid w:val="007A1529"/>
    <w:rsid w:val="007A1770"/>
    <w:rsid w:val="007A1821"/>
    <w:rsid w:val="007A21D3"/>
    <w:rsid w:val="007A2AC1"/>
    <w:rsid w:val="007A3CDC"/>
    <w:rsid w:val="007A4349"/>
    <w:rsid w:val="007A4369"/>
    <w:rsid w:val="007A438A"/>
    <w:rsid w:val="007A439A"/>
    <w:rsid w:val="007A4BDA"/>
    <w:rsid w:val="007A54CA"/>
    <w:rsid w:val="007A5AE4"/>
    <w:rsid w:val="007A5C3C"/>
    <w:rsid w:val="007A6577"/>
    <w:rsid w:val="007A6AF6"/>
    <w:rsid w:val="007A6D81"/>
    <w:rsid w:val="007A6E29"/>
    <w:rsid w:val="007A6F3C"/>
    <w:rsid w:val="007A7198"/>
    <w:rsid w:val="007A7C3F"/>
    <w:rsid w:val="007A7E6D"/>
    <w:rsid w:val="007A7F9B"/>
    <w:rsid w:val="007A7FF9"/>
    <w:rsid w:val="007B04E7"/>
    <w:rsid w:val="007B072E"/>
    <w:rsid w:val="007B0BCC"/>
    <w:rsid w:val="007B1A1C"/>
    <w:rsid w:val="007B1B27"/>
    <w:rsid w:val="007B1B65"/>
    <w:rsid w:val="007B29F1"/>
    <w:rsid w:val="007B31E4"/>
    <w:rsid w:val="007B3C30"/>
    <w:rsid w:val="007B45AE"/>
    <w:rsid w:val="007B4C01"/>
    <w:rsid w:val="007B4F80"/>
    <w:rsid w:val="007B502C"/>
    <w:rsid w:val="007B5378"/>
    <w:rsid w:val="007B66FB"/>
    <w:rsid w:val="007B7B54"/>
    <w:rsid w:val="007C02D2"/>
    <w:rsid w:val="007C1DAC"/>
    <w:rsid w:val="007C1F87"/>
    <w:rsid w:val="007C20C5"/>
    <w:rsid w:val="007C26A4"/>
    <w:rsid w:val="007C3048"/>
    <w:rsid w:val="007C3A13"/>
    <w:rsid w:val="007C4B70"/>
    <w:rsid w:val="007C4CB1"/>
    <w:rsid w:val="007C4E31"/>
    <w:rsid w:val="007C5112"/>
    <w:rsid w:val="007C5831"/>
    <w:rsid w:val="007C6339"/>
    <w:rsid w:val="007C65EA"/>
    <w:rsid w:val="007C6D23"/>
    <w:rsid w:val="007C6FEA"/>
    <w:rsid w:val="007C7E96"/>
    <w:rsid w:val="007D064B"/>
    <w:rsid w:val="007D0A27"/>
    <w:rsid w:val="007D114A"/>
    <w:rsid w:val="007D124C"/>
    <w:rsid w:val="007D29A6"/>
    <w:rsid w:val="007D3DC2"/>
    <w:rsid w:val="007D46A7"/>
    <w:rsid w:val="007D46E4"/>
    <w:rsid w:val="007D47F3"/>
    <w:rsid w:val="007D4928"/>
    <w:rsid w:val="007D50B1"/>
    <w:rsid w:val="007D532A"/>
    <w:rsid w:val="007D6149"/>
    <w:rsid w:val="007D670A"/>
    <w:rsid w:val="007D76D4"/>
    <w:rsid w:val="007E04EB"/>
    <w:rsid w:val="007E0AE5"/>
    <w:rsid w:val="007E2D60"/>
    <w:rsid w:val="007E2FCA"/>
    <w:rsid w:val="007E36BC"/>
    <w:rsid w:val="007E4AF3"/>
    <w:rsid w:val="007E4B2A"/>
    <w:rsid w:val="007E4F6C"/>
    <w:rsid w:val="007E5136"/>
    <w:rsid w:val="007E53AA"/>
    <w:rsid w:val="007E566C"/>
    <w:rsid w:val="007E5896"/>
    <w:rsid w:val="007E597C"/>
    <w:rsid w:val="007E6639"/>
    <w:rsid w:val="007E6DBE"/>
    <w:rsid w:val="007E6F22"/>
    <w:rsid w:val="007E78D8"/>
    <w:rsid w:val="007E78DE"/>
    <w:rsid w:val="007E7DE2"/>
    <w:rsid w:val="007E7DFC"/>
    <w:rsid w:val="007F0696"/>
    <w:rsid w:val="007F0C80"/>
    <w:rsid w:val="007F0D78"/>
    <w:rsid w:val="007F0E4B"/>
    <w:rsid w:val="007F12F3"/>
    <w:rsid w:val="007F1940"/>
    <w:rsid w:val="007F262C"/>
    <w:rsid w:val="007F2D0B"/>
    <w:rsid w:val="007F31AF"/>
    <w:rsid w:val="007F3229"/>
    <w:rsid w:val="007F413F"/>
    <w:rsid w:val="007F469A"/>
    <w:rsid w:val="007F575F"/>
    <w:rsid w:val="007F57B0"/>
    <w:rsid w:val="007F5DE9"/>
    <w:rsid w:val="007F6C8B"/>
    <w:rsid w:val="007F6D8D"/>
    <w:rsid w:val="007F70D5"/>
    <w:rsid w:val="007F7332"/>
    <w:rsid w:val="007F74A6"/>
    <w:rsid w:val="007F75DE"/>
    <w:rsid w:val="0080011C"/>
    <w:rsid w:val="008016D2"/>
    <w:rsid w:val="00801E42"/>
    <w:rsid w:val="00802854"/>
    <w:rsid w:val="00802B2C"/>
    <w:rsid w:val="00803B2E"/>
    <w:rsid w:val="0080421E"/>
    <w:rsid w:val="00804463"/>
    <w:rsid w:val="008045F3"/>
    <w:rsid w:val="00804A43"/>
    <w:rsid w:val="00805117"/>
    <w:rsid w:val="008056B4"/>
    <w:rsid w:val="00805A71"/>
    <w:rsid w:val="00805DAB"/>
    <w:rsid w:val="00806DF0"/>
    <w:rsid w:val="00806FCD"/>
    <w:rsid w:val="00807781"/>
    <w:rsid w:val="00807E5B"/>
    <w:rsid w:val="0081051C"/>
    <w:rsid w:val="0081062C"/>
    <w:rsid w:val="00810B88"/>
    <w:rsid w:val="008118BA"/>
    <w:rsid w:val="00812038"/>
    <w:rsid w:val="00812316"/>
    <w:rsid w:val="00812AD0"/>
    <w:rsid w:val="008131D7"/>
    <w:rsid w:val="00813CB1"/>
    <w:rsid w:val="0081451E"/>
    <w:rsid w:val="00814BF9"/>
    <w:rsid w:val="00814C8C"/>
    <w:rsid w:val="0081588A"/>
    <w:rsid w:val="00815F9F"/>
    <w:rsid w:val="0081601B"/>
    <w:rsid w:val="0081622D"/>
    <w:rsid w:val="00816463"/>
    <w:rsid w:val="0081646B"/>
    <w:rsid w:val="00816624"/>
    <w:rsid w:val="00816F37"/>
    <w:rsid w:val="00816FC6"/>
    <w:rsid w:val="008170B5"/>
    <w:rsid w:val="00817705"/>
    <w:rsid w:val="00817ABE"/>
    <w:rsid w:val="0082020F"/>
    <w:rsid w:val="008203C7"/>
    <w:rsid w:val="00820A48"/>
    <w:rsid w:val="00820EA3"/>
    <w:rsid w:val="00821C9E"/>
    <w:rsid w:val="008226FE"/>
    <w:rsid w:val="008229E2"/>
    <w:rsid w:val="00822D9F"/>
    <w:rsid w:val="00822EF4"/>
    <w:rsid w:val="008236D4"/>
    <w:rsid w:val="00824378"/>
    <w:rsid w:val="008249DF"/>
    <w:rsid w:val="00824B7A"/>
    <w:rsid w:val="00824E24"/>
    <w:rsid w:val="008252C0"/>
    <w:rsid w:val="008254EB"/>
    <w:rsid w:val="00825D28"/>
    <w:rsid w:val="0082631C"/>
    <w:rsid w:val="0082661C"/>
    <w:rsid w:val="00826A66"/>
    <w:rsid w:val="00826C83"/>
    <w:rsid w:val="00826DB4"/>
    <w:rsid w:val="00826EE4"/>
    <w:rsid w:val="00827744"/>
    <w:rsid w:val="008277AC"/>
    <w:rsid w:val="00827C4D"/>
    <w:rsid w:val="00827E57"/>
    <w:rsid w:val="0083015D"/>
    <w:rsid w:val="008303C4"/>
    <w:rsid w:val="008304A0"/>
    <w:rsid w:val="00830FF6"/>
    <w:rsid w:val="008310AE"/>
    <w:rsid w:val="008315FC"/>
    <w:rsid w:val="00831649"/>
    <w:rsid w:val="00831E2B"/>
    <w:rsid w:val="008323A2"/>
    <w:rsid w:val="00832555"/>
    <w:rsid w:val="00833393"/>
    <w:rsid w:val="008333CC"/>
    <w:rsid w:val="008334D0"/>
    <w:rsid w:val="00833704"/>
    <w:rsid w:val="0083386F"/>
    <w:rsid w:val="008341A4"/>
    <w:rsid w:val="00834259"/>
    <w:rsid w:val="00834375"/>
    <w:rsid w:val="00834BAC"/>
    <w:rsid w:val="00835140"/>
    <w:rsid w:val="00835998"/>
    <w:rsid w:val="00836628"/>
    <w:rsid w:val="00836DDD"/>
    <w:rsid w:val="0083776E"/>
    <w:rsid w:val="00837CE1"/>
    <w:rsid w:val="008411CA"/>
    <w:rsid w:val="0084154E"/>
    <w:rsid w:val="008415E8"/>
    <w:rsid w:val="00841BA7"/>
    <w:rsid w:val="00842009"/>
    <w:rsid w:val="008421F9"/>
    <w:rsid w:val="00842549"/>
    <w:rsid w:val="008432E4"/>
    <w:rsid w:val="00843829"/>
    <w:rsid w:val="00843E7D"/>
    <w:rsid w:val="008440B6"/>
    <w:rsid w:val="00844772"/>
    <w:rsid w:val="00844D50"/>
    <w:rsid w:val="00844E69"/>
    <w:rsid w:val="0084512A"/>
    <w:rsid w:val="0084515E"/>
    <w:rsid w:val="008453E9"/>
    <w:rsid w:val="00845E28"/>
    <w:rsid w:val="0084657B"/>
    <w:rsid w:val="0084711D"/>
    <w:rsid w:val="008473F5"/>
    <w:rsid w:val="00847546"/>
    <w:rsid w:val="00847C75"/>
    <w:rsid w:val="0085021B"/>
    <w:rsid w:val="008503C3"/>
    <w:rsid w:val="00850545"/>
    <w:rsid w:val="00851167"/>
    <w:rsid w:val="008515F9"/>
    <w:rsid w:val="008518BF"/>
    <w:rsid w:val="00851938"/>
    <w:rsid w:val="008520E3"/>
    <w:rsid w:val="008531D5"/>
    <w:rsid w:val="008532F2"/>
    <w:rsid w:val="00854A14"/>
    <w:rsid w:val="0085545D"/>
    <w:rsid w:val="0085549A"/>
    <w:rsid w:val="00855697"/>
    <w:rsid w:val="00855BC2"/>
    <w:rsid w:val="00855C6B"/>
    <w:rsid w:val="00856E32"/>
    <w:rsid w:val="0085740F"/>
    <w:rsid w:val="00857458"/>
    <w:rsid w:val="0085793E"/>
    <w:rsid w:val="00860B2B"/>
    <w:rsid w:val="00860E86"/>
    <w:rsid w:val="00861405"/>
    <w:rsid w:val="00861751"/>
    <w:rsid w:val="008619E9"/>
    <w:rsid w:val="0086252F"/>
    <w:rsid w:val="00862862"/>
    <w:rsid w:val="00862D3C"/>
    <w:rsid w:val="00863110"/>
    <w:rsid w:val="0086383E"/>
    <w:rsid w:val="00863B55"/>
    <w:rsid w:val="0086400D"/>
    <w:rsid w:val="0086475C"/>
    <w:rsid w:val="0086479B"/>
    <w:rsid w:val="00864991"/>
    <w:rsid w:val="00864B0D"/>
    <w:rsid w:val="008656FD"/>
    <w:rsid w:val="00865F4A"/>
    <w:rsid w:val="00866FAC"/>
    <w:rsid w:val="008679FE"/>
    <w:rsid w:val="00870AF4"/>
    <w:rsid w:val="00870F4B"/>
    <w:rsid w:val="008713D6"/>
    <w:rsid w:val="00871682"/>
    <w:rsid w:val="008718EC"/>
    <w:rsid w:val="00871947"/>
    <w:rsid w:val="00871E12"/>
    <w:rsid w:val="00872881"/>
    <w:rsid w:val="00873575"/>
    <w:rsid w:val="0087383B"/>
    <w:rsid w:val="00874871"/>
    <w:rsid w:val="00874875"/>
    <w:rsid w:val="00874A66"/>
    <w:rsid w:val="008755AF"/>
    <w:rsid w:val="00875643"/>
    <w:rsid w:val="00875AE7"/>
    <w:rsid w:val="00876298"/>
    <w:rsid w:val="00876426"/>
    <w:rsid w:val="00876FD0"/>
    <w:rsid w:val="00877325"/>
    <w:rsid w:val="008776D6"/>
    <w:rsid w:val="008779B4"/>
    <w:rsid w:val="00877C1E"/>
    <w:rsid w:val="00877D1D"/>
    <w:rsid w:val="00877D31"/>
    <w:rsid w:val="008808DA"/>
    <w:rsid w:val="00881154"/>
    <w:rsid w:val="0088179E"/>
    <w:rsid w:val="00881D0C"/>
    <w:rsid w:val="0088342E"/>
    <w:rsid w:val="008836E2"/>
    <w:rsid w:val="00883B5E"/>
    <w:rsid w:val="00884BE6"/>
    <w:rsid w:val="008857C9"/>
    <w:rsid w:val="00886510"/>
    <w:rsid w:val="008865E2"/>
    <w:rsid w:val="00886D31"/>
    <w:rsid w:val="00887250"/>
    <w:rsid w:val="00887DB4"/>
    <w:rsid w:val="00890280"/>
    <w:rsid w:val="008904FE"/>
    <w:rsid w:val="008905C4"/>
    <w:rsid w:val="00891066"/>
    <w:rsid w:val="008910B3"/>
    <w:rsid w:val="008918E1"/>
    <w:rsid w:val="00891BEC"/>
    <w:rsid w:val="00892B8A"/>
    <w:rsid w:val="008937C1"/>
    <w:rsid w:val="0089393A"/>
    <w:rsid w:val="008940CE"/>
    <w:rsid w:val="00894632"/>
    <w:rsid w:val="00894ED1"/>
    <w:rsid w:val="00895050"/>
    <w:rsid w:val="0089546B"/>
    <w:rsid w:val="00895929"/>
    <w:rsid w:val="00896CEB"/>
    <w:rsid w:val="008972A2"/>
    <w:rsid w:val="00897377"/>
    <w:rsid w:val="008A036E"/>
    <w:rsid w:val="008A0385"/>
    <w:rsid w:val="008A05BA"/>
    <w:rsid w:val="008A1362"/>
    <w:rsid w:val="008A146C"/>
    <w:rsid w:val="008A1A4C"/>
    <w:rsid w:val="008A2546"/>
    <w:rsid w:val="008A2A09"/>
    <w:rsid w:val="008A2E5C"/>
    <w:rsid w:val="008A3AC6"/>
    <w:rsid w:val="008A3D0E"/>
    <w:rsid w:val="008A4502"/>
    <w:rsid w:val="008A4A69"/>
    <w:rsid w:val="008A4B10"/>
    <w:rsid w:val="008A4CE9"/>
    <w:rsid w:val="008A5363"/>
    <w:rsid w:val="008A5586"/>
    <w:rsid w:val="008A5E21"/>
    <w:rsid w:val="008A5FBC"/>
    <w:rsid w:val="008A6539"/>
    <w:rsid w:val="008A6841"/>
    <w:rsid w:val="008A686E"/>
    <w:rsid w:val="008A692C"/>
    <w:rsid w:val="008B09F5"/>
    <w:rsid w:val="008B1756"/>
    <w:rsid w:val="008B18B3"/>
    <w:rsid w:val="008B1B01"/>
    <w:rsid w:val="008B247E"/>
    <w:rsid w:val="008B32F5"/>
    <w:rsid w:val="008B33BF"/>
    <w:rsid w:val="008B39FB"/>
    <w:rsid w:val="008B3D60"/>
    <w:rsid w:val="008B3FFE"/>
    <w:rsid w:val="008B4495"/>
    <w:rsid w:val="008B4AAA"/>
    <w:rsid w:val="008B4C1A"/>
    <w:rsid w:val="008B541A"/>
    <w:rsid w:val="008B5548"/>
    <w:rsid w:val="008B5BDC"/>
    <w:rsid w:val="008B61D3"/>
    <w:rsid w:val="008B6260"/>
    <w:rsid w:val="008B6982"/>
    <w:rsid w:val="008B6C2F"/>
    <w:rsid w:val="008B79AB"/>
    <w:rsid w:val="008B7CD0"/>
    <w:rsid w:val="008B7DFD"/>
    <w:rsid w:val="008C0198"/>
    <w:rsid w:val="008C048B"/>
    <w:rsid w:val="008C04D0"/>
    <w:rsid w:val="008C0623"/>
    <w:rsid w:val="008C089C"/>
    <w:rsid w:val="008C0BA6"/>
    <w:rsid w:val="008C1463"/>
    <w:rsid w:val="008C17DC"/>
    <w:rsid w:val="008C1855"/>
    <w:rsid w:val="008C219C"/>
    <w:rsid w:val="008C22E1"/>
    <w:rsid w:val="008C262C"/>
    <w:rsid w:val="008C29F3"/>
    <w:rsid w:val="008C3296"/>
    <w:rsid w:val="008C3331"/>
    <w:rsid w:val="008C3800"/>
    <w:rsid w:val="008C4482"/>
    <w:rsid w:val="008C4AF5"/>
    <w:rsid w:val="008C61F1"/>
    <w:rsid w:val="008C71BE"/>
    <w:rsid w:val="008C7E10"/>
    <w:rsid w:val="008D004C"/>
    <w:rsid w:val="008D03EC"/>
    <w:rsid w:val="008D0C42"/>
    <w:rsid w:val="008D0C7E"/>
    <w:rsid w:val="008D13EC"/>
    <w:rsid w:val="008D17DA"/>
    <w:rsid w:val="008D19A8"/>
    <w:rsid w:val="008D28A8"/>
    <w:rsid w:val="008D296F"/>
    <w:rsid w:val="008D2F63"/>
    <w:rsid w:val="008D3256"/>
    <w:rsid w:val="008D33AB"/>
    <w:rsid w:val="008D3C13"/>
    <w:rsid w:val="008D44FA"/>
    <w:rsid w:val="008D45EF"/>
    <w:rsid w:val="008D4B1B"/>
    <w:rsid w:val="008D4F88"/>
    <w:rsid w:val="008D537B"/>
    <w:rsid w:val="008D54C5"/>
    <w:rsid w:val="008D64AF"/>
    <w:rsid w:val="008D6801"/>
    <w:rsid w:val="008D6E19"/>
    <w:rsid w:val="008D76ED"/>
    <w:rsid w:val="008D7F3B"/>
    <w:rsid w:val="008E0CDB"/>
    <w:rsid w:val="008E0F50"/>
    <w:rsid w:val="008E0F89"/>
    <w:rsid w:val="008E13A8"/>
    <w:rsid w:val="008E1427"/>
    <w:rsid w:val="008E1B54"/>
    <w:rsid w:val="008E23DB"/>
    <w:rsid w:val="008E2A37"/>
    <w:rsid w:val="008E2B66"/>
    <w:rsid w:val="008E2D1D"/>
    <w:rsid w:val="008E2D9A"/>
    <w:rsid w:val="008E2EDC"/>
    <w:rsid w:val="008E2F53"/>
    <w:rsid w:val="008E309C"/>
    <w:rsid w:val="008E334F"/>
    <w:rsid w:val="008E36A6"/>
    <w:rsid w:val="008E38E5"/>
    <w:rsid w:val="008E45A0"/>
    <w:rsid w:val="008E5AC6"/>
    <w:rsid w:val="008E625D"/>
    <w:rsid w:val="008E69E0"/>
    <w:rsid w:val="008E6D54"/>
    <w:rsid w:val="008E7F25"/>
    <w:rsid w:val="008F08C5"/>
    <w:rsid w:val="008F19D7"/>
    <w:rsid w:val="008F1FC5"/>
    <w:rsid w:val="008F220D"/>
    <w:rsid w:val="008F2445"/>
    <w:rsid w:val="008F2620"/>
    <w:rsid w:val="008F2649"/>
    <w:rsid w:val="008F26A0"/>
    <w:rsid w:val="008F35FF"/>
    <w:rsid w:val="008F3AA3"/>
    <w:rsid w:val="008F60CB"/>
    <w:rsid w:val="008F62CF"/>
    <w:rsid w:val="008F6B55"/>
    <w:rsid w:val="008F6D0B"/>
    <w:rsid w:val="008F75C2"/>
    <w:rsid w:val="008F7F20"/>
    <w:rsid w:val="00901B91"/>
    <w:rsid w:val="00901E81"/>
    <w:rsid w:val="009020F1"/>
    <w:rsid w:val="009025FA"/>
    <w:rsid w:val="00903C08"/>
    <w:rsid w:val="00903EF8"/>
    <w:rsid w:val="009045C5"/>
    <w:rsid w:val="00904F71"/>
    <w:rsid w:val="0090535F"/>
    <w:rsid w:val="009057C3"/>
    <w:rsid w:val="009058BF"/>
    <w:rsid w:val="0090621A"/>
    <w:rsid w:val="00906DBC"/>
    <w:rsid w:val="00906E76"/>
    <w:rsid w:val="00907653"/>
    <w:rsid w:val="00907D5C"/>
    <w:rsid w:val="0091022F"/>
    <w:rsid w:val="009105FE"/>
    <w:rsid w:val="00910761"/>
    <w:rsid w:val="00912B3B"/>
    <w:rsid w:val="00912F5D"/>
    <w:rsid w:val="009132A6"/>
    <w:rsid w:val="00913331"/>
    <w:rsid w:val="00914079"/>
    <w:rsid w:val="00914251"/>
    <w:rsid w:val="00914629"/>
    <w:rsid w:val="00914F6F"/>
    <w:rsid w:val="009150DC"/>
    <w:rsid w:val="0091525C"/>
    <w:rsid w:val="00915770"/>
    <w:rsid w:val="00915869"/>
    <w:rsid w:val="009159FB"/>
    <w:rsid w:val="00915C45"/>
    <w:rsid w:val="00915F79"/>
    <w:rsid w:val="00917039"/>
    <w:rsid w:val="009172F5"/>
    <w:rsid w:val="00917A9B"/>
    <w:rsid w:val="00920568"/>
    <w:rsid w:val="00921209"/>
    <w:rsid w:val="009219E9"/>
    <w:rsid w:val="00921B74"/>
    <w:rsid w:val="00923A84"/>
    <w:rsid w:val="00925198"/>
    <w:rsid w:val="009251A0"/>
    <w:rsid w:val="0092638B"/>
    <w:rsid w:val="009263FB"/>
    <w:rsid w:val="0092645E"/>
    <w:rsid w:val="00926D2A"/>
    <w:rsid w:val="0092730F"/>
    <w:rsid w:val="009278D8"/>
    <w:rsid w:val="00927DB0"/>
    <w:rsid w:val="0093018E"/>
    <w:rsid w:val="00930452"/>
    <w:rsid w:val="00931446"/>
    <w:rsid w:val="00931A60"/>
    <w:rsid w:val="0093248A"/>
    <w:rsid w:val="00933004"/>
    <w:rsid w:val="009331D3"/>
    <w:rsid w:val="00933C1A"/>
    <w:rsid w:val="0093513A"/>
    <w:rsid w:val="00935505"/>
    <w:rsid w:val="00935D02"/>
    <w:rsid w:val="00935E7D"/>
    <w:rsid w:val="009360B8"/>
    <w:rsid w:val="009364A0"/>
    <w:rsid w:val="009365F2"/>
    <w:rsid w:val="00936AC7"/>
    <w:rsid w:val="00937370"/>
    <w:rsid w:val="00937486"/>
    <w:rsid w:val="00937851"/>
    <w:rsid w:val="00937853"/>
    <w:rsid w:val="00937CF5"/>
    <w:rsid w:val="009404D8"/>
    <w:rsid w:val="00940908"/>
    <w:rsid w:val="00940B36"/>
    <w:rsid w:val="0094121E"/>
    <w:rsid w:val="0094152F"/>
    <w:rsid w:val="0094161D"/>
    <w:rsid w:val="00941CE1"/>
    <w:rsid w:val="009421C1"/>
    <w:rsid w:val="00942429"/>
    <w:rsid w:val="00942613"/>
    <w:rsid w:val="009426D0"/>
    <w:rsid w:val="00942FF0"/>
    <w:rsid w:val="00943429"/>
    <w:rsid w:val="00943DAC"/>
    <w:rsid w:val="009444F9"/>
    <w:rsid w:val="00944FE5"/>
    <w:rsid w:val="00944FEA"/>
    <w:rsid w:val="009451A2"/>
    <w:rsid w:val="009462CD"/>
    <w:rsid w:val="00946770"/>
    <w:rsid w:val="0094683D"/>
    <w:rsid w:val="00947849"/>
    <w:rsid w:val="009502FA"/>
    <w:rsid w:val="0095073D"/>
    <w:rsid w:val="009508E1"/>
    <w:rsid w:val="009508E5"/>
    <w:rsid w:val="00950C25"/>
    <w:rsid w:val="009510B2"/>
    <w:rsid w:val="00952141"/>
    <w:rsid w:val="009523B6"/>
    <w:rsid w:val="00952946"/>
    <w:rsid w:val="00952B79"/>
    <w:rsid w:val="009534DD"/>
    <w:rsid w:val="009536EC"/>
    <w:rsid w:val="00953F95"/>
    <w:rsid w:val="0095409E"/>
    <w:rsid w:val="00955457"/>
    <w:rsid w:val="0095586F"/>
    <w:rsid w:val="00955EDE"/>
    <w:rsid w:val="00957040"/>
    <w:rsid w:val="00957248"/>
    <w:rsid w:val="00957797"/>
    <w:rsid w:val="00957DB5"/>
    <w:rsid w:val="0096006F"/>
    <w:rsid w:val="00960113"/>
    <w:rsid w:val="009601C4"/>
    <w:rsid w:val="0096034A"/>
    <w:rsid w:val="00960435"/>
    <w:rsid w:val="009604B8"/>
    <w:rsid w:val="00960A7D"/>
    <w:rsid w:val="00960CC0"/>
    <w:rsid w:val="009614CF"/>
    <w:rsid w:val="00962BD7"/>
    <w:rsid w:val="00962D5A"/>
    <w:rsid w:val="00963E76"/>
    <w:rsid w:val="00963F48"/>
    <w:rsid w:val="009649C8"/>
    <w:rsid w:val="00965D5E"/>
    <w:rsid w:val="00965E55"/>
    <w:rsid w:val="00965FC8"/>
    <w:rsid w:val="009676EB"/>
    <w:rsid w:val="009714EE"/>
    <w:rsid w:val="00971738"/>
    <w:rsid w:val="00972C2E"/>
    <w:rsid w:val="009734E0"/>
    <w:rsid w:val="00973D8D"/>
    <w:rsid w:val="00973E39"/>
    <w:rsid w:val="0097483E"/>
    <w:rsid w:val="00974B19"/>
    <w:rsid w:val="00974BFC"/>
    <w:rsid w:val="009755E5"/>
    <w:rsid w:val="00975614"/>
    <w:rsid w:val="00975C2B"/>
    <w:rsid w:val="00975E7E"/>
    <w:rsid w:val="00975EEC"/>
    <w:rsid w:val="00976026"/>
    <w:rsid w:val="009763D3"/>
    <w:rsid w:val="00976C23"/>
    <w:rsid w:val="00976C31"/>
    <w:rsid w:val="00976F11"/>
    <w:rsid w:val="00977016"/>
    <w:rsid w:val="0097799D"/>
    <w:rsid w:val="009800C6"/>
    <w:rsid w:val="0098011C"/>
    <w:rsid w:val="00980C0C"/>
    <w:rsid w:val="00980ED5"/>
    <w:rsid w:val="00981449"/>
    <w:rsid w:val="00981C66"/>
    <w:rsid w:val="00981E72"/>
    <w:rsid w:val="009820E1"/>
    <w:rsid w:val="009820E8"/>
    <w:rsid w:val="009821BE"/>
    <w:rsid w:val="0098296A"/>
    <w:rsid w:val="00982CC3"/>
    <w:rsid w:val="00982E3D"/>
    <w:rsid w:val="00982E70"/>
    <w:rsid w:val="009837B1"/>
    <w:rsid w:val="009841FD"/>
    <w:rsid w:val="00984BA9"/>
    <w:rsid w:val="00985440"/>
    <w:rsid w:val="009858BD"/>
    <w:rsid w:val="00985F5F"/>
    <w:rsid w:val="0098636E"/>
    <w:rsid w:val="00986EC5"/>
    <w:rsid w:val="00987465"/>
    <w:rsid w:val="00987E39"/>
    <w:rsid w:val="00987FC2"/>
    <w:rsid w:val="00991111"/>
    <w:rsid w:val="00991611"/>
    <w:rsid w:val="00991D59"/>
    <w:rsid w:val="00991F06"/>
    <w:rsid w:val="00991F89"/>
    <w:rsid w:val="00991FCC"/>
    <w:rsid w:val="009920BB"/>
    <w:rsid w:val="009920EA"/>
    <w:rsid w:val="0099210B"/>
    <w:rsid w:val="0099243D"/>
    <w:rsid w:val="00992DDE"/>
    <w:rsid w:val="0099307C"/>
    <w:rsid w:val="0099330F"/>
    <w:rsid w:val="0099363F"/>
    <w:rsid w:val="00993BBE"/>
    <w:rsid w:val="0099439F"/>
    <w:rsid w:val="00994982"/>
    <w:rsid w:val="00994DC1"/>
    <w:rsid w:val="00995D2D"/>
    <w:rsid w:val="00996049"/>
    <w:rsid w:val="009963FA"/>
    <w:rsid w:val="009976D2"/>
    <w:rsid w:val="009A046D"/>
    <w:rsid w:val="009A0B4F"/>
    <w:rsid w:val="009A0D4B"/>
    <w:rsid w:val="009A1110"/>
    <w:rsid w:val="009A12C5"/>
    <w:rsid w:val="009A15B6"/>
    <w:rsid w:val="009A187D"/>
    <w:rsid w:val="009A1B10"/>
    <w:rsid w:val="009A1BC3"/>
    <w:rsid w:val="009A24E4"/>
    <w:rsid w:val="009A2A83"/>
    <w:rsid w:val="009A2E16"/>
    <w:rsid w:val="009A3B83"/>
    <w:rsid w:val="009A4166"/>
    <w:rsid w:val="009A4877"/>
    <w:rsid w:val="009A4CC5"/>
    <w:rsid w:val="009A4D2F"/>
    <w:rsid w:val="009A562F"/>
    <w:rsid w:val="009A5C76"/>
    <w:rsid w:val="009A5E68"/>
    <w:rsid w:val="009A60AF"/>
    <w:rsid w:val="009A60B8"/>
    <w:rsid w:val="009A6641"/>
    <w:rsid w:val="009A6821"/>
    <w:rsid w:val="009A6ACB"/>
    <w:rsid w:val="009A7609"/>
    <w:rsid w:val="009A7754"/>
    <w:rsid w:val="009A7E51"/>
    <w:rsid w:val="009B020D"/>
    <w:rsid w:val="009B067F"/>
    <w:rsid w:val="009B06D5"/>
    <w:rsid w:val="009B0A4C"/>
    <w:rsid w:val="009B0C96"/>
    <w:rsid w:val="009B10F1"/>
    <w:rsid w:val="009B1F01"/>
    <w:rsid w:val="009B2FD6"/>
    <w:rsid w:val="009B2FE0"/>
    <w:rsid w:val="009B3399"/>
    <w:rsid w:val="009B36F8"/>
    <w:rsid w:val="009B388E"/>
    <w:rsid w:val="009B3BBF"/>
    <w:rsid w:val="009B3DBD"/>
    <w:rsid w:val="009B49A5"/>
    <w:rsid w:val="009B4A0E"/>
    <w:rsid w:val="009B4D3C"/>
    <w:rsid w:val="009B4DAB"/>
    <w:rsid w:val="009B5137"/>
    <w:rsid w:val="009B54F9"/>
    <w:rsid w:val="009B71C1"/>
    <w:rsid w:val="009B79C7"/>
    <w:rsid w:val="009B7AC1"/>
    <w:rsid w:val="009B7D3D"/>
    <w:rsid w:val="009C0496"/>
    <w:rsid w:val="009C07E3"/>
    <w:rsid w:val="009C1709"/>
    <w:rsid w:val="009C1D78"/>
    <w:rsid w:val="009C20B7"/>
    <w:rsid w:val="009C2C2A"/>
    <w:rsid w:val="009C2ED1"/>
    <w:rsid w:val="009C3ACA"/>
    <w:rsid w:val="009C404C"/>
    <w:rsid w:val="009C4285"/>
    <w:rsid w:val="009C4A97"/>
    <w:rsid w:val="009C4F2B"/>
    <w:rsid w:val="009C4FA3"/>
    <w:rsid w:val="009C53E9"/>
    <w:rsid w:val="009C57DC"/>
    <w:rsid w:val="009C6AC4"/>
    <w:rsid w:val="009C6EC6"/>
    <w:rsid w:val="009C71DC"/>
    <w:rsid w:val="009D0D09"/>
    <w:rsid w:val="009D172F"/>
    <w:rsid w:val="009D18B8"/>
    <w:rsid w:val="009D1A39"/>
    <w:rsid w:val="009D1F42"/>
    <w:rsid w:val="009D2ED3"/>
    <w:rsid w:val="009D2FF4"/>
    <w:rsid w:val="009D3933"/>
    <w:rsid w:val="009D43F5"/>
    <w:rsid w:val="009D464C"/>
    <w:rsid w:val="009D476B"/>
    <w:rsid w:val="009D4C8F"/>
    <w:rsid w:val="009D4D48"/>
    <w:rsid w:val="009D4DC5"/>
    <w:rsid w:val="009D5341"/>
    <w:rsid w:val="009D5461"/>
    <w:rsid w:val="009D66F7"/>
    <w:rsid w:val="009D6890"/>
    <w:rsid w:val="009D738D"/>
    <w:rsid w:val="009D74C7"/>
    <w:rsid w:val="009D79B0"/>
    <w:rsid w:val="009D7F15"/>
    <w:rsid w:val="009E0BBF"/>
    <w:rsid w:val="009E0C13"/>
    <w:rsid w:val="009E1090"/>
    <w:rsid w:val="009E13EA"/>
    <w:rsid w:val="009E1807"/>
    <w:rsid w:val="009E24EA"/>
    <w:rsid w:val="009E28AD"/>
    <w:rsid w:val="009E2ED9"/>
    <w:rsid w:val="009E32C2"/>
    <w:rsid w:val="009E3521"/>
    <w:rsid w:val="009E37B4"/>
    <w:rsid w:val="009E3942"/>
    <w:rsid w:val="009E43E3"/>
    <w:rsid w:val="009E45EC"/>
    <w:rsid w:val="009E4C3B"/>
    <w:rsid w:val="009E4FD3"/>
    <w:rsid w:val="009E5341"/>
    <w:rsid w:val="009E53B6"/>
    <w:rsid w:val="009E5988"/>
    <w:rsid w:val="009E5E17"/>
    <w:rsid w:val="009E6655"/>
    <w:rsid w:val="009E66AE"/>
    <w:rsid w:val="009E6890"/>
    <w:rsid w:val="009E6A67"/>
    <w:rsid w:val="009E6E87"/>
    <w:rsid w:val="009E72A6"/>
    <w:rsid w:val="009F0042"/>
    <w:rsid w:val="009F0049"/>
    <w:rsid w:val="009F064F"/>
    <w:rsid w:val="009F0AE6"/>
    <w:rsid w:val="009F0B35"/>
    <w:rsid w:val="009F0FFB"/>
    <w:rsid w:val="009F164F"/>
    <w:rsid w:val="009F1B82"/>
    <w:rsid w:val="009F1F63"/>
    <w:rsid w:val="009F281C"/>
    <w:rsid w:val="009F2C97"/>
    <w:rsid w:val="009F2EB4"/>
    <w:rsid w:val="009F330F"/>
    <w:rsid w:val="009F3A55"/>
    <w:rsid w:val="009F3B68"/>
    <w:rsid w:val="009F3DFE"/>
    <w:rsid w:val="009F3E41"/>
    <w:rsid w:val="009F420F"/>
    <w:rsid w:val="009F4AE8"/>
    <w:rsid w:val="009F4C5C"/>
    <w:rsid w:val="009F5341"/>
    <w:rsid w:val="009F607E"/>
    <w:rsid w:val="009F70FD"/>
    <w:rsid w:val="009F7530"/>
    <w:rsid w:val="009F799F"/>
    <w:rsid w:val="00A0061A"/>
    <w:rsid w:val="00A0069F"/>
    <w:rsid w:val="00A011C3"/>
    <w:rsid w:val="00A0155D"/>
    <w:rsid w:val="00A01976"/>
    <w:rsid w:val="00A01D19"/>
    <w:rsid w:val="00A01F39"/>
    <w:rsid w:val="00A02787"/>
    <w:rsid w:val="00A02C61"/>
    <w:rsid w:val="00A02C9E"/>
    <w:rsid w:val="00A0320C"/>
    <w:rsid w:val="00A04036"/>
    <w:rsid w:val="00A041A0"/>
    <w:rsid w:val="00A04B0F"/>
    <w:rsid w:val="00A04D35"/>
    <w:rsid w:val="00A059CF"/>
    <w:rsid w:val="00A05FA9"/>
    <w:rsid w:val="00A06004"/>
    <w:rsid w:val="00A0690D"/>
    <w:rsid w:val="00A06A06"/>
    <w:rsid w:val="00A06D9B"/>
    <w:rsid w:val="00A0746C"/>
    <w:rsid w:val="00A1235C"/>
    <w:rsid w:val="00A12929"/>
    <w:rsid w:val="00A12F57"/>
    <w:rsid w:val="00A131E7"/>
    <w:rsid w:val="00A14AA3"/>
    <w:rsid w:val="00A1537A"/>
    <w:rsid w:val="00A15383"/>
    <w:rsid w:val="00A15452"/>
    <w:rsid w:val="00A15471"/>
    <w:rsid w:val="00A160F9"/>
    <w:rsid w:val="00A164ED"/>
    <w:rsid w:val="00A16553"/>
    <w:rsid w:val="00A1665A"/>
    <w:rsid w:val="00A16A67"/>
    <w:rsid w:val="00A1710D"/>
    <w:rsid w:val="00A17521"/>
    <w:rsid w:val="00A17AD5"/>
    <w:rsid w:val="00A17BED"/>
    <w:rsid w:val="00A20262"/>
    <w:rsid w:val="00A21040"/>
    <w:rsid w:val="00A21A79"/>
    <w:rsid w:val="00A22010"/>
    <w:rsid w:val="00A228E9"/>
    <w:rsid w:val="00A22AA9"/>
    <w:rsid w:val="00A232B3"/>
    <w:rsid w:val="00A23855"/>
    <w:rsid w:val="00A24426"/>
    <w:rsid w:val="00A24819"/>
    <w:rsid w:val="00A2501C"/>
    <w:rsid w:val="00A26414"/>
    <w:rsid w:val="00A2689D"/>
    <w:rsid w:val="00A26AD2"/>
    <w:rsid w:val="00A2778B"/>
    <w:rsid w:val="00A3007D"/>
    <w:rsid w:val="00A3035D"/>
    <w:rsid w:val="00A303D1"/>
    <w:rsid w:val="00A30B04"/>
    <w:rsid w:val="00A310D9"/>
    <w:rsid w:val="00A31390"/>
    <w:rsid w:val="00A31495"/>
    <w:rsid w:val="00A315AE"/>
    <w:rsid w:val="00A31855"/>
    <w:rsid w:val="00A32189"/>
    <w:rsid w:val="00A331A6"/>
    <w:rsid w:val="00A332D1"/>
    <w:rsid w:val="00A33599"/>
    <w:rsid w:val="00A3377A"/>
    <w:rsid w:val="00A34425"/>
    <w:rsid w:val="00A348D7"/>
    <w:rsid w:val="00A349C9"/>
    <w:rsid w:val="00A34EE9"/>
    <w:rsid w:val="00A3512F"/>
    <w:rsid w:val="00A351DC"/>
    <w:rsid w:val="00A3523B"/>
    <w:rsid w:val="00A354AB"/>
    <w:rsid w:val="00A35C27"/>
    <w:rsid w:val="00A36070"/>
    <w:rsid w:val="00A367CA"/>
    <w:rsid w:val="00A36FC2"/>
    <w:rsid w:val="00A3712A"/>
    <w:rsid w:val="00A37220"/>
    <w:rsid w:val="00A37264"/>
    <w:rsid w:val="00A37271"/>
    <w:rsid w:val="00A3728E"/>
    <w:rsid w:val="00A377CE"/>
    <w:rsid w:val="00A37D2F"/>
    <w:rsid w:val="00A401B6"/>
    <w:rsid w:val="00A401E3"/>
    <w:rsid w:val="00A40359"/>
    <w:rsid w:val="00A404D9"/>
    <w:rsid w:val="00A411D6"/>
    <w:rsid w:val="00A4192E"/>
    <w:rsid w:val="00A41BB0"/>
    <w:rsid w:val="00A41E8F"/>
    <w:rsid w:val="00A425C4"/>
    <w:rsid w:val="00A435BB"/>
    <w:rsid w:val="00A43CD0"/>
    <w:rsid w:val="00A44419"/>
    <w:rsid w:val="00A44BA2"/>
    <w:rsid w:val="00A458E5"/>
    <w:rsid w:val="00A4640A"/>
    <w:rsid w:val="00A467FD"/>
    <w:rsid w:val="00A47C15"/>
    <w:rsid w:val="00A47EE3"/>
    <w:rsid w:val="00A50B84"/>
    <w:rsid w:val="00A512E7"/>
    <w:rsid w:val="00A51AA6"/>
    <w:rsid w:val="00A52552"/>
    <w:rsid w:val="00A52581"/>
    <w:rsid w:val="00A53125"/>
    <w:rsid w:val="00A5344B"/>
    <w:rsid w:val="00A53ED4"/>
    <w:rsid w:val="00A547E3"/>
    <w:rsid w:val="00A54984"/>
    <w:rsid w:val="00A54F53"/>
    <w:rsid w:val="00A55952"/>
    <w:rsid w:val="00A55A62"/>
    <w:rsid w:val="00A55AFB"/>
    <w:rsid w:val="00A55DFA"/>
    <w:rsid w:val="00A56000"/>
    <w:rsid w:val="00A56426"/>
    <w:rsid w:val="00A60202"/>
    <w:rsid w:val="00A607F4"/>
    <w:rsid w:val="00A61125"/>
    <w:rsid w:val="00A6141F"/>
    <w:rsid w:val="00A618F8"/>
    <w:rsid w:val="00A63060"/>
    <w:rsid w:val="00A63820"/>
    <w:rsid w:val="00A64CD7"/>
    <w:rsid w:val="00A65542"/>
    <w:rsid w:val="00A65CB6"/>
    <w:rsid w:val="00A65E67"/>
    <w:rsid w:val="00A662FC"/>
    <w:rsid w:val="00A66360"/>
    <w:rsid w:val="00A66F39"/>
    <w:rsid w:val="00A66FCB"/>
    <w:rsid w:val="00A67584"/>
    <w:rsid w:val="00A67F4B"/>
    <w:rsid w:val="00A70230"/>
    <w:rsid w:val="00A70FA2"/>
    <w:rsid w:val="00A71203"/>
    <w:rsid w:val="00A72232"/>
    <w:rsid w:val="00A72E4B"/>
    <w:rsid w:val="00A7307D"/>
    <w:rsid w:val="00A73582"/>
    <w:rsid w:val="00A738AC"/>
    <w:rsid w:val="00A73E47"/>
    <w:rsid w:val="00A74030"/>
    <w:rsid w:val="00A7563A"/>
    <w:rsid w:val="00A75DDC"/>
    <w:rsid w:val="00A7624B"/>
    <w:rsid w:val="00A763EC"/>
    <w:rsid w:val="00A76497"/>
    <w:rsid w:val="00A768BB"/>
    <w:rsid w:val="00A76A88"/>
    <w:rsid w:val="00A76AF0"/>
    <w:rsid w:val="00A77FEF"/>
    <w:rsid w:val="00A801DA"/>
    <w:rsid w:val="00A80236"/>
    <w:rsid w:val="00A80E79"/>
    <w:rsid w:val="00A81208"/>
    <w:rsid w:val="00A81775"/>
    <w:rsid w:val="00A817C6"/>
    <w:rsid w:val="00A818E1"/>
    <w:rsid w:val="00A82263"/>
    <w:rsid w:val="00A829E9"/>
    <w:rsid w:val="00A82D10"/>
    <w:rsid w:val="00A8443A"/>
    <w:rsid w:val="00A844E5"/>
    <w:rsid w:val="00A84582"/>
    <w:rsid w:val="00A84FD6"/>
    <w:rsid w:val="00A85050"/>
    <w:rsid w:val="00A858CC"/>
    <w:rsid w:val="00A863F7"/>
    <w:rsid w:val="00A8727C"/>
    <w:rsid w:val="00A87BA0"/>
    <w:rsid w:val="00A87BB6"/>
    <w:rsid w:val="00A90AE5"/>
    <w:rsid w:val="00A90B09"/>
    <w:rsid w:val="00A93BEC"/>
    <w:rsid w:val="00A949B9"/>
    <w:rsid w:val="00A949CB"/>
    <w:rsid w:val="00A94DA5"/>
    <w:rsid w:val="00A9585C"/>
    <w:rsid w:val="00A965EA"/>
    <w:rsid w:val="00A97962"/>
    <w:rsid w:val="00A97CCF"/>
    <w:rsid w:val="00A97D0A"/>
    <w:rsid w:val="00AA0033"/>
    <w:rsid w:val="00AA060D"/>
    <w:rsid w:val="00AA07B2"/>
    <w:rsid w:val="00AA0E77"/>
    <w:rsid w:val="00AA15E9"/>
    <w:rsid w:val="00AA18E8"/>
    <w:rsid w:val="00AA2CAC"/>
    <w:rsid w:val="00AA36B1"/>
    <w:rsid w:val="00AA3ED3"/>
    <w:rsid w:val="00AA3F21"/>
    <w:rsid w:val="00AA43DE"/>
    <w:rsid w:val="00AA48D5"/>
    <w:rsid w:val="00AA4BAB"/>
    <w:rsid w:val="00AA5104"/>
    <w:rsid w:val="00AA5C1B"/>
    <w:rsid w:val="00AA608B"/>
    <w:rsid w:val="00AA62C7"/>
    <w:rsid w:val="00AA6851"/>
    <w:rsid w:val="00AA6D1A"/>
    <w:rsid w:val="00AA726D"/>
    <w:rsid w:val="00AA7283"/>
    <w:rsid w:val="00AA7564"/>
    <w:rsid w:val="00AA7C04"/>
    <w:rsid w:val="00AB0363"/>
    <w:rsid w:val="00AB0B13"/>
    <w:rsid w:val="00AB10EA"/>
    <w:rsid w:val="00AB13DD"/>
    <w:rsid w:val="00AB1B93"/>
    <w:rsid w:val="00AB1CF2"/>
    <w:rsid w:val="00AB1E37"/>
    <w:rsid w:val="00AB29E4"/>
    <w:rsid w:val="00AB2E05"/>
    <w:rsid w:val="00AB2EA8"/>
    <w:rsid w:val="00AB304C"/>
    <w:rsid w:val="00AB324F"/>
    <w:rsid w:val="00AB3609"/>
    <w:rsid w:val="00AB3777"/>
    <w:rsid w:val="00AB3E94"/>
    <w:rsid w:val="00AB4204"/>
    <w:rsid w:val="00AB4397"/>
    <w:rsid w:val="00AB495B"/>
    <w:rsid w:val="00AB670D"/>
    <w:rsid w:val="00AB696B"/>
    <w:rsid w:val="00AB69A7"/>
    <w:rsid w:val="00AC041B"/>
    <w:rsid w:val="00AC05B7"/>
    <w:rsid w:val="00AC0EDA"/>
    <w:rsid w:val="00AC13CA"/>
    <w:rsid w:val="00AC1AB9"/>
    <w:rsid w:val="00AC1F64"/>
    <w:rsid w:val="00AC2493"/>
    <w:rsid w:val="00AC2D4D"/>
    <w:rsid w:val="00AC3116"/>
    <w:rsid w:val="00AC347A"/>
    <w:rsid w:val="00AC349F"/>
    <w:rsid w:val="00AC39CF"/>
    <w:rsid w:val="00AC3C96"/>
    <w:rsid w:val="00AC3F0F"/>
    <w:rsid w:val="00AC4200"/>
    <w:rsid w:val="00AC51E9"/>
    <w:rsid w:val="00AC5A6B"/>
    <w:rsid w:val="00AC5FA3"/>
    <w:rsid w:val="00AC708D"/>
    <w:rsid w:val="00AC77DF"/>
    <w:rsid w:val="00AD02AF"/>
    <w:rsid w:val="00AD049A"/>
    <w:rsid w:val="00AD08F6"/>
    <w:rsid w:val="00AD16D2"/>
    <w:rsid w:val="00AD1A6F"/>
    <w:rsid w:val="00AD1BA4"/>
    <w:rsid w:val="00AD218D"/>
    <w:rsid w:val="00AD2685"/>
    <w:rsid w:val="00AD2732"/>
    <w:rsid w:val="00AD2C5C"/>
    <w:rsid w:val="00AD2E05"/>
    <w:rsid w:val="00AD3242"/>
    <w:rsid w:val="00AD325D"/>
    <w:rsid w:val="00AD47EA"/>
    <w:rsid w:val="00AD4925"/>
    <w:rsid w:val="00AD512D"/>
    <w:rsid w:val="00AD56E2"/>
    <w:rsid w:val="00AD5BB4"/>
    <w:rsid w:val="00AD6780"/>
    <w:rsid w:val="00AD795B"/>
    <w:rsid w:val="00AE17E8"/>
    <w:rsid w:val="00AE2026"/>
    <w:rsid w:val="00AE30F0"/>
    <w:rsid w:val="00AE3669"/>
    <w:rsid w:val="00AE3A04"/>
    <w:rsid w:val="00AE3C85"/>
    <w:rsid w:val="00AE3DFB"/>
    <w:rsid w:val="00AE4DDB"/>
    <w:rsid w:val="00AE5DF8"/>
    <w:rsid w:val="00AE5FA1"/>
    <w:rsid w:val="00AE65DB"/>
    <w:rsid w:val="00AE6D44"/>
    <w:rsid w:val="00AE6F23"/>
    <w:rsid w:val="00AE710E"/>
    <w:rsid w:val="00AE7227"/>
    <w:rsid w:val="00AE725C"/>
    <w:rsid w:val="00AE736F"/>
    <w:rsid w:val="00AF0A65"/>
    <w:rsid w:val="00AF0ADB"/>
    <w:rsid w:val="00AF0E1C"/>
    <w:rsid w:val="00AF14A4"/>
    <w:rsid w:val="00AF1967"/>
    <w:rsid w:val="00AF19E7"/>
    <w:rsid w:val="00AF1CA7"/>
    <w:rsid w:val="00AF2676"/>
    <w:rsid w:val="00AF270B"/>
    <w:rsid w:val="00AF2E87"/>
    <w:rsid w:val="00AF3440"/>
    <w:rsid w:val="00AF3F35"/>
    <w:rsid w:val="00AF3FE9"/>
    <w:rsid w:val="00AF466F"/>
    <w:rsid w:val="00AF46E6"/>
    <w:rsid w:val="00AF4924"/>
    <w:rsid w:val="00AF5CFD"/>
    <w:rsid w:val="00AF6083"/>
    <w:rsid w:val="00AF61F0"/>
    <w:rsid w:val="00AF6501"/>
    <w:rsid w:val="00B0014F"/>
    <w:rsid w:val="00B0070C"/>
    <w:rsid w:val="00B00C7F"/>
    <w:rsid w:val="00B010B4"/>
    <w:rsid w:val="00B01B03"/>
    <w:rsid w:val="00B01C4E"/>
    <w:rsid w:val="00B0212D"/>
    <w:rsid w:val="00B0225B"/>
    <w:rsid w:val="00B02B1E"/>
    <w:rsid w:val="00B03970"/>
    <w:rsid w:val="00B03DF1"/>
    <w:rsid w:val="00B03FE3"/>
    <w:rsid w:val="00B044F0"/>
    <w:rsid w:val="00B054ED"/>
    <w:rsid w:val="00B05D34"/>
    <w:rsid w:val="00B066B2"/>
    <w:rsid w:val="00B06792"/>
    <w:rsid w:val="00B06C0C"/>
    <w:rsid w:val="00B0751A"/>
    <w:rsid w:val="00B0764A"/>
    <w:rsid w:val="00B07676"/>
    <w:rsid w:val="00B07BC1"/>
    <w:rsid w:val="00B1091F"/>
    <w:rsid w:val="00B1093E"/>
    <w:rsid w:val="00B10A44"/>
    <w:rsid w:val="00B10F30"/>
    <w:rsid w:val="00B114EF"/>
    <w:rsid w:val="00B122E7"/>
    <w:rsid w:val="00B125E5"/>
    <w:rsid w:val="00B127D2"/>
    <w:rsid w:val="00B13193"/>
    <w:rsid w:val="00B1342F"/>
    <w:rsid w:val="00B136CA"/>
    <w:rsid w:val="00B139A3"/>
    <w:rsid w:val="00B14095"/>
    <w:rsid w:val="00B14886"/>
    <w:rsid w:val="00B148AA"/>
    <w:rsid w:val="00B1574C"/>
    <w:rsid w:val="00B1594B"/>
    <w:rsid w:val="00B15951"/>
    <w:rsid w:val="00B15B8D"/>
    <w:rsid w:val="00B16092"/>
    <w:rsid w:val="00B1649A"/>
    <w:rsid w:val="00B16662"/>
    <w:rsid w:val="00B169D4"/>
    <w:rsid w:val="00B16BB8"/>
    <w:rsid w:val="00B16CFA"/>
    <w:rsid w:val="00B17F2B"/>
    <w:rsid w:val="00B2022A"/>
    <w:rsid w:val="00B20ACD"/>
    <w:rsid w:val="00B221D8"/>
    <w:rsid w:val="00B22AE0"/>
    <w:rsid w:val="00B23AC3"/>
    <w:rsid w:val="00B24890"/>
    <w:rsid w:val="00B24CD5"/>
    <w:rsid w:val="00B24F40"/>
    <w:rsid w:val="00B250BC"/>
    <w:rsid w:val="00B25175"/>
    <w:rsid w:val="00B25623"/>
    <w:rsid w:val="00B2686A"/>
    <w:rsid w:val="00B2701F"/>
    <w:rsid w:val="00B27C11"/>
    <w:rsid w:val="00B3083D"/>
    <w:rsid w:val="00B309A9"/>
    <w:rsid w:val="00B30C0D"/>
    <w:rsid w:val="00B3112B"/>
    <w:rsid w:val="00B31412"/>
    <w:rsid w:val="00B31D86"/>
    <w:rsid w:val="00B32BFC"/>
    <w:rsid w:val="00B33288"/>
    <w:rsid w:val="00B337AC"/>
    <w:rsid w:val="00B349FE"/>
    <w:rsid w:val="00B35526"/>
    <w:rsid w:val="00B35696"/>
    <w:rsid w:val="00B378B5"/>
    <w:rsid w:val="00B4068E"/>
    <w:rsid w:val="00B40C56"/>
    <w:rsid w:val="00B413FB"/>
    <w:rsid w:val="00B420A7"/>
    <w:rsid w:val="00B424E8"/>
    <w:rsid w:val="00B434D0"/>
    <w:rsid w:val="00B43B0A"/>
    <w:rsid w:val="00B44C89"/>
    <w:rsid w:val="00B455B1"/>
    <w:rsid w:val="00B45702"/>
    <w:rsid w:val="00B45778"/>
    <w:rsid w:val="00B4578B"/>
    <w:rsid w:val="00B45972"/>
    <w:rsid w:val="00B459D9"/>
    <w:rsid w:val="00B45E1A"/>
    <w:rsid w:val="00B45FF4"/>
    <w:rsid w:val="00B46B8B"/>
    <w:rsid w:val="00B47520"/>
    <w:rsid w:val="00B5085A"/>
    <w:rsid w:val="00B50866"/>
    <w:rsid w:val="00B5088E"/>
    <w:rsid w:val="00B51202"/>
    <w:rsid w:val="00B517D9"/>
    <w:rsid w:val="00B51823"/>
    <w:rsid w:val="00B51C85"/>
    <w:rsid w:val="00B52DE1"/>
    <w:rsid w:val="00B52F5C"/>
    <w:rsid w:val="00B53058"/>
    <w:rsid w:val="00B53883"/>
    <w:rsid w:val="00B54075"/>
    <w:rsid w:val="00B54B28"/>
    <w:rsid w:val="00B54BB6"/>
    <w:rsid w:val="00B54F87"/>
    <w:rsid w:val="00B54FC0"/>
    <w:rsid w:val="00B5527C"/>
    <w:rsid w:val="00B557DB"/>
    <w:rsid w:val="00B55C6E"/>
    <w:rsid w:val="00B56E3B"/>
    <w:rsid w:val="00B57002"/>
    <w:rsid w:val="00B570FA"/>
    <w:rsid w:val="00B57589"/>
    <w:rsid w:val="00B57B4F"/>
    <w:rsid w:val="00B57CA4"/>
    <w:rsid w:val="00B60990"/>
    <w:rsid w:val="00B60C84"/>
    <w:rsid w:val="00B6116F"/>
    <w:rsid w:val="00B614B1"/>
    <w:rsid w:val="00B616F3"/>
    <w:rsid w:val="00B61B7F"/>
    <w:rsid w:val="00B62ECA"/>
    <w:rsid w:val="00B6367D"/>
    <w:rsid w:val="00B63708"/>
    <w:rsid w:val="00B63910"/>
    <w:rsid w:val="00B63E98"/>
    <w:rsid w:val="00B63FE1"/>
    <w:rsid w:val="00B64070"/>
    <w:rsid w:val="00B6474D"/>
    <w:rsid w:val="00B6479F"/>
    <w:rsid w:val="00B64BCE"/>
    <w:rsid w:val="00B64CFA"/>
    <w:rsid w:val="00B65687"/>
    <w:rsid w:val="00B66004"/>
    <w:rsid w:val="00B66833"/>
    <w:rsid w:val="00B66DD4"/>
    <w:rsid w:val="00B67304"/>
    <w:rsid w:val="00B67777"/>
    <w:rsid w:val="00B70C4C"/>
    <w:rsid w:val="00B70EE4"/>
    <w:rsid w:val="00B71217"/>
    <w:rsid w:val="00B714AA"/>
    <w:rsid w:val="00B71EBE"/>
    <w:rsid w:val="00B72E5C"/>
    <w:rsid w:val="00B72E8E"/>
    <w:rsid w:val="00B72EDF"/>
    <w:rsid w:val="00B72EFE"/>
    <w:rsid w:val="00B72FE3"/>
    <w:rsid w:val="00B737F9"/>
    <w:rsid w:val="00B74890"/>
    <w:rsid w:val="00B74937"/>
    <w:rsid w:val="00B74C3A"/>
    <w:rsid w:val="00B74CF4"/>
    <w:rsid w:val="00B76CC3"/>
    <w:rsid w:val="00B76F16"/>
    <w:rsid w:val="00B771D8"/>
    <w:rsid w:val="00B77276"/>
    <w:rsid w:val="00B77F5E"/>
    <w:rsid w:val="00B80912"/>
    <w:rsid w:val="00B809CC"/>
    <w:rsid w:val="00B81110"/>
    <w:rsid w:val="00B8113D"/>
    <w:rsid w:val="00B811E8"/>
    <w:rsid w:val="00B81274"/>
    <w:rsid w:val="00B8213C"/>
    <w:rsid w:val="00B8220E"/>
    <w:rsid w:val="00B82461"/>
    <w:rsid w:val="00B825DA"/>
    <w:rsid w:val="00B826F8"/>
    <w:rsid w:val="00B82E33"/>
    <w:rsid w:val="00B82F07"/>
    <w:rsid w:val="00B83008"/>
    <w:rsid w:val="00B835AC"/>
    <w:rsid w:val="00B83C28"/>
    <w:rsid w:val="00B83CE1"/>
    <w:rsid w:val="00B8486C"/>
    <w:rsid w:val="00B8554F"/>
    <w:rsid w:val="00B856E9"/>
    <w:rsid w:val="00B861A2"/>
    <w:rsid w:val="00B86822"/>
    <w:rsid w:val="00B86E23"/>
    <w:rsid w:val="00B8732D"/>
    <w:rsid w:val="00B87780"/>
    <w:rsid w:val="00B87AF7"/>
    <w:rsid w:val="00B87B93"/>
    <w:rsid w:val="00B9050A"/>
    <w:rsid w:val="00B90826"/>
    <w:rsid w:val="00B90BC8"/>
    <w:rsid w:val="00B91387"/>
    <w:rsid w:val="00B91779"/>
    <w:rsid w:val="00B919F0"/>
    <w:rsid w:val="00B91ACD"/>
    <w:rsid w:val="00B91BD1"/>
    <w:rsid w:val="00B91EBA"/>
    <w:rsid w:val="00B92DDB"/>
    <w:rsid w:val="00B92EAF"/>
    <w:rsid w:val="00B93771"/>
    <w:rsid w:val="00B939FC"/>
    <w:rsid w:val="00B94AFC"/>
    <w:rsid w:val="00B9526E"/>
    <w:rsid w:val="00B9559C"/>
    <w:rsid w:val="00B95621"/>
    <w:rsid w:val="00B9576F"/>
    <w:rsid w:val="00B95BF0"/>
    <w:rsid w:val="00B960F9"/>
    <w:rsid w:val="00B96104"/>
    <w:rsid w:val="00B9642E"/>
    <w:rsid w:val="00B96481"/>
    <w:rsid w:val="00B96511"/>
    <w:rsid w:val="00B96A22"/>
    <w:rsid w:val="00B97134"/>
    <w:rsid w:val="00B976F9"/>
    <w:rsid w:val="00B97BA7"/>
    <w:rsid w:val="00BA0338"/>
    <w:rsid w:val="00BA04A6"/>
    <w:rsid w:val="00BA0601"/>
    <w:rsid w:val="00BA0961"/>
    <w:rsid w:val="00BA0FBB"/>
    <w:rsid w:val="00BA1935"/>
    <w:rsid w:val="00BA2EA9"/>
    <w:rsid w:val="00BA2EB1"/>
    <w:rsid w:val="00BA3321"/>
    <w:rsid w:val="00BA4294"/>
    <w:rsid w:val="00BA4388"/>
    <w:rsid w:val="00BA4BA8"/>
    <w:rsid w:val="00BA4F8A"/>
    <w:rsid w:val="00BA540F"/>
    <w:rsid w:val="00BA643C"/>
    <w:rsid w:val="00BA6E03"/>
    <w:rsid w:val="00BA7F8F"/>
    <w:rsid w:val="00BB006E"/>
    <w:rsid w:val="00BB03AE"/>
    <w:rsid w:val="00BB04EB"/>
    <w:rsid w:val="00BB091D"/>
    <w:rsid w:val="00BB0FFF"/>
    <w:rsid w:val="00BB10FE"/>
    <w:rsid w:val="00BB1803"/>
    <w:rsid w:val="00BB1A6E"/>
    <w:rsid w:val="00BB20A8"/>
    <w:rsid w:val="00BB2322"/>
    <w:rsid w:val="00BB2769"/>
    <w:rsid w:val="00BB2D48"/>
    <w:rsid w:val="00BB30BB"/>
    <w:rsid w:val="00BB35F4"/>
    <w:rsid w:val="00BB37F6"/>
    <w:rsid w:val="00BB4854"/>
    <w:rsid w:val="00BB51E2"/>
    <w:rsid w:val="00BB52D9"/>
    <w:rsid w:val="00BB5512"/>
    <w:rsid w:val="00BB5534"/>
    <w:rsid w:val="00BB56B1"/>
    <w:rsid w:val="00BB56D4"/>
    <w:rsid w:val="00BB57C6"/>
    <w:rsid w:val="00BB57E4"/>
    <w:rsid w:val="00BB5A36"/>
    <w:rsid w:val="00BB5E09"/>
    <w:rsid w:val="00BB662B"/>
    <w:rsid w:val="00BB6F8F"/>
    <w:rsid w:val="00BC07B0"/>
    <w:rsid w:val="00BC1054"/>
    <w:rsid w:val="00BC1764"/>
    <w:rsid w:val="00BC1F91"/>
    <w:rsid w:val="00BC2840"/>
    <w:rsid w:val="00BC3774"/>
    <w:rsid w:val="00BC37F0"/>
    <w:rsid w:val="00BC3844"/>
    <w:rsid w:val="00BC4C34"/>
    <w:rsid w:val="00BC4D4C"/>
    <w:rsid w:val="00BC5143"/>
    <w:rsid w:val="00BC538C"/>
    <w:rsid w:val="00BC5498"/>
    <w:rsid w:val="00BC54A8"/>
    <w:rsid w:val="00BC5784"/>
    <w:rsid w:val="00BC6096"/>
    <w:rsid w:val="00BC6D9D"/>
    <w:rsid w:val="00BC7157"/>
    <w:rsid w:val="00BC741F"/>
    <w:rsid w:val="00BC7D85"/>
    <w:rsid w:val="00BD05C0"/>
    <w:rsid w:val="00BD11CB"/>
    <w:rsid w:val="00BD150D"/>
    <w:rsid w:val="00BD3C2D"/>
    <w:rsid w:val="00BD3C46"/>
    <w:rsid w:val="00BD3D04"/>
    <w:rsid w:val="00BD3F0E"/>
    <w:rsid w:val="00BD401B"/>
    <w:rsid w:val="00BD48B4"/>
    <w:rsid w:val="00BD527B"/>
    <w:rsid w:val="00BD5E0E"/>
    <w:rsid w:val="00BD6279"/>
    <w:rsid w:val="00BD6A11"/>
    <w:rsid w:val="00BD71C5"/>
    <w:rsid w:val="00BD72DF"/>
    <w:rsid w:val="00BD735E"/>
    <w:rsid w:val="00BD766A"/>
    <w:rsid w:val="00BE0070"/>
    <w:rsid w:val="00BE065B"/>
    <w:rsid w:val="00BE1076"/>
    <w:rsid w:val="00BE14D6"/>
    <w:rsid w:val="00BE15B6"/>
    <w:rsid w:val="00BE259A"/>
    <w:rsid w:val="00BE3135"/>
    <w:rsid w:val="00BE3301"/>
    <w:rsid w:val="00BE3EA2"/>
    <w:rsid w:val="00BE3FBC"/>
    <w:rsid w:val="00BE461C"/>
    <w:rsid w:val="00BE496A"/>
    <w:rsid w:val="00BE4C80"/>
    <w:rsid w:val="00BE4D2A"/>
    <w:rsid w:val="00BE5798"/>
    <w:rsid w:val="00BE5DB4"/>
    <w:rsid w:val="00BE6ABD"/>
    <w:rsid w:val="00BE6E5D"/>
    <w:rsid w:val="00BE7116"/>
    <w:rsid w:val="00BE76AD"/>
    <w:rsid w:val="00BE76EE"/>
    <w:rsid w:val="00BF0094"/>
    <w:rsid w:val="00BF02C1"/>
    <w:rsid w:val="00BF0775"/>
    <w:rsid w:val="00BF0B73"/>
    <w:rsid w:val="00BF15C8"/>
    <w:rsid w:val="00BF20E7"/>
    <w:rsid w:val="00BF29D5"/>
    <w:rsid w:val="00BF3197"/>
    <w:rsid w:val="00BF3A5E"/>
    <w:rsid w:val="00BF4046"/>
    <w:rsid w:val="00BF58D8"/>
    <w:rsid w:val="00BF59EB"/>
    <w:rsid w:val="00BF5E9D"/>
    <w:rsid w:val="00C00868"/>
    <w:rsid w:val="00C008B8"/>
    <w:rsid w:val="00C0115A"/>
    <w:rsid w:val="00C011D1"/>
    <w:rsid w:val="00C01425"/>
    <w:rsid w:val="00C02345"/>
    <w:rsid w:val="00C027B0"/>
    <w:rsid w:val="00C02BDF"/>
    <w:rsid w:val="00C0353D"/>
    <w:rsid w:val="00C0361C"/>
    <w:rsid w:val="00C0381B"/>
    <w:rsid w:val="00C039CE"/>
    <w:rsid w:val="00C03B83"/>
    <w:rsid w:val="00C03C78"/>
    <w:rsid w:val="00C054FA"/>
    <w:rsid w:val="00C05525"/>
    <w:rsid w:val="00C05698"/>
    <w:rsid w:val="00C058D6"/>
    <w:rsid w:val="00C05A92"/>
    <w:rsid w:val="00C06198"/>
    <w:rsid w:val="00C06F49"/>
    <w:rsid w:val="00C07D47"/>
    <w:rsid w:val="00C07F14"/>
    <w:rsid w:val="00C07FAA"/>
    <w:rsid w:val="00C101CA"/>
    <w:rsid w:val="00C1065D"/>
    <w:rsid w:val="00C116E3"/>
    <w:rsid w:val="00C11A45"/>
    <w:rsid w:val="00C11AC2"/>
    <w:rsid w:val="00C11D22"/>
    <w:rsid w:val="00C11F9B"/>
    <w:rsid w:val="00C12B74"/>
    <w:rsid w:val="00C12BC2"/>
    <w:rsid w:val="00C12C0A"/>
    <w:rsid w:val="00C12D11"/>
    <w:rsid w:val="00C12EA1"/>
    <w:rsid w:val="00C13020"/>
    <w:rsid w:val="00C13B31"/>
    <w:rsid w:val="00C14193"/>
    <w:rsid w:val="00C151C9"/>
    <w:rsid w:val="00C17067"/>
    <w:rsid w:val="00C175E9"/>
    <w:rsid w:val="00C17A4C"/>
    <w:rsid w:val="00C17F8A"/>
    <w:rsid w:val="00C20175"/>
    <w:rsid w:val="00C20530"/>
    <w:rsid w:val="00C2077A"/>
    <w:rsid w:val="00C20CF2"/>
    <w:rsid w:val="00C212AC"/>
    <w:rsid w:val="00C215B3"/>
    <w:rsid w:val="00C2196A"/>
    <w:rsid w:val="00C2351E"/>
    <w:rsid w:val="00C2360A"/>
    <w:rsid w:val="00C24BC0"/>
    <w:rsid w:val="00C25997"/>
    <w:rsid w:val="00C259FD"/>
    <w:rsid w:val="00C26B00"/>
    <w:rsid w:val="00C2775D"/>
    <w:rsid w:val="00C27AEA"/>
    <w:rsid w:val="00C27EEA"/>
    <w:rsid w:val="00C27F38"/>
    <w:rsid w:val="00C304EE"/>
    <w:rsid w:val="00C30EF7"/>
    <w:rsid w:val="00C314EA"/>
    <w:rsid w:val="00C326E4"/>
    <w:rsid w:val="00C32ADF"/>
    <w:rsid w:val="00C32C7E"/>
    <w:rsid w:val="00C32FF4"/>
    <w:rsid w:val="00C332FC"/>
    <w:rsid w:val="00C333FE"/>
    <w:rsid w:val="00C335FC"/>
    <w:rsid w:val="00C336FA"/>
    <w:rsid w:val="00C3385C"/>
    <w:rsid w:val="00C33A08"/>
    <w:rsid w:val="00C33CE3"/>
    <w:rsid w:val="00C341D2"/>
    <w:rsid w:val="00C343FF"/>
    <w:rsid w:val="00C347D7"/>
    <w:rsid w:val="00C34B72"/>
    <w:rsid w:val="00C354F1"/>
    <w:rsid w:val="00C35736"/>
    <w:rsid w:val="00C3597A"/>
    <w:rsid w:val="00C35DAC"/>
    <w:rsid w:val="00C3689A"/>
    <w:rsid w:val="00C3707E"/>
    <w:rsid w:val="00C37238"/>
    <w:rsid w:val="00C37445"/>
    <w:rsid w:val="00C3788C"/>
    <w:rsid w:val="00C40117"/>
    <w:rsid w:val="00C40C70"/>
    <w:rsid w:val="00C4168D"/>
    <w:rsid w:val="00C41956"/>
    <w:rsid w:val="00C41E33"/>
    <w:rsid w:val="00C42033"/>
    <w:rsid w:val="00C4207B"/>
    <w:rsid w:val="00C4224B"/>
    <w:rsid w:val="00C42498"/>
    <w:rsid w:val="00C42891"/>
    <w:rsid w:val="00C43025"/>
    <w:rsid w:val="00C431FF"/>
    <w:rsid w:val="00C43598"/>
    <w:rsid w:val="00C43C28"/>
    <w:rsid w:val="00C43F8C"/>
    <w:rsid w:val="00C442A0"/>
    <w:rsid w:val="00C446C6"/>
    <w:rsid w:val="00C447C6"/>
    <w:rsid w:val="00C450BA"/>
    <w:rsid w:val="00C456BA"/>
    <w:rsid w:val="00C45840"/>
    <w:rsid w:val="00C45AF2"/>
    <w:rsid w:val="00C45B7C"/>
    <w:rsid w:val="00C45C82"/>
    <w:rsid w:val="00C46249"/>
    <w:rsid w:val="00C465E7"/>
    <w:rsid w:val="00C466FF"/>
    <w:rsid w:val="00C46704"/>
    <w:rsid w:val="00C46E31"/>
    <w:rsid w:val="00C47BCE"/>
    <w:rsid w:val="00C5008F"/>
    <w:rsid w:val="00C5036C"/>
    <w:rsid w:val="00C51034"/>
    <w:rsid w:val="00C514E4"/>
    <w:rsid w:val="00C51554"/>
    <w:rsid w:val="00C51A89"/>
    <w:rsid w:val="00C51D9F"/>
    <w:rsid w:val="00C526B8"/>
    <w:rsid w:val="00C529E5"/>
    <w:rsid w:val="00C52BA6"/>
    <w:rsid w:val="00C52F3F"/>
    <w:rsid w:val="00C53289"/>
    <w:rsid w:val="00C541A6"/>
    <w:rsid w:val="00C543E0"/>
    <w:rsid w:val="00C54664"/>
    <w:rsid w:val="00C54799"/>
    <w:rsid w:val="00C54D5D"/>
    <w:rsid w:val="00C552C8"/>
    <w:rsid w:val="00C55791"/>
    <w:rsid w:val="00C55927"/>
    <w:rsid w:val="00C55B08"/>
    <w:rsid w:val="00C55BC7"/>
    <w:rsid w:val="00C5646A"/>
    <w:rsid w:val="00C566F7"/>
    <w:rsid w:val="00C56DFF"/>
    <w:rsid w:val="00C571F1"/>
    <w:rsid w:val="00C57214"/>
    <w:rsid w:val="00C57847"/>
    <w:rsid w:val="00C57A8B"/>
    <w:rsid w:val="00C608C4"/>
    <w:rsid w:val="00C60E74"/>
    <w:rsid w:val="00C61479"/>
    <w:rsid w:val="00C62173"/>
    <w:rsid w:val="00C6245B"/>
    <w:rsid w:val="00C63311"/>
    <w:rsid w:val="00C63C39"/>
    <w:rsid w:val="00C6470C"/>
    <w:rsid w:val="00C64984"/>
    <w:rsid w:val="00C65056"/>
    <w:rsid w:val="00C65842"/>
    <w:rsid w:val="00C65C8E"/>
    <w:rsid w:val="00C66205"/>
    <w:rsid w:val="00C662BF"/>
    <w:rsid w:val="00C67173"/>
    <w:rsid w:val="00C679CD"/>
    <w:rsid w:val="00C67A06"/>
    <w:rsid w:val="00C67AF6"/>
    <w:rsid w:val="00C67B71"/>
    <w:rsid w:val="00C70BD3"/>
    <w:rsid w:val="00C71339"/>
    <w:rsid w:val="00C71BF3"/>
    <w:rsid w:val="00C72487"/>
    <w:rsid w:val="00C7315F"/>
    <w:rsid w:val="00C73283"/>
    <w:rsid w:val="00C73394"/>
    <w:rsid w:val="00C743AA"/>
    <w:rsid w:val="00C74B0A"/>
    <w:rsid w:val="00C74D59"/>
    <w:rsid w:val="00C75310"/>
    <w:rsid w:val="00C75844"/>
    <w:rsid w:val="00C766F6"/>
    <w:rsid w:val="00C76E72"/>
    <w:rsid w:val="00C777FD"/>
    <w:rsid w:val="00C80112"/>
    <w:rsid w:val="00C807E3"/>
    <w:rsid w:val="00C80CB0"/>
    <w:rsid w:val="00C80CE7"/>
    <w:rsid w:val="00C80FC7"/>
    <w:rsid w:val="00C81084"/>
    <w:rsid w:val="00C8208C"/>
    <w:rsid w:val="00C82550"/>
    <w:rsid w:val="00C82E7B"/>
    <w:rsid w:val="00C82F09"/>
    <w:rsid w:val="00C82F9A"/>
    <w:rsid w:val="00C83008"/>
    <w:rsid w:val="00C83518"/>
    <w:rsid w:val="00C84831"/>
    <w:rsid w:val="00C848DB"/>
    <w:rsid w:val="00C84BA6"/>
    <w:rsid w:val="00C8552C"/>
    <w:rsid w:val="00C857E0"/>
    <w:rsid w:val="00C85875"/>
    <w:rsid w:val="00C859C4"/>
    <w:rsid w:val="00C85CAC"/>
    <w:rsid w:val="00C86046"/>
    <w:rsid w:val="00C863D9"/>
    <w:rsid w:val="00C86C92"/>
    <w:rsid w:val="00C86CA5"/>
    <w:rsid w:val="00C87D2F"/>
    <w:rsid w:val="00C901AC"/>
    <w:rsid w:val="00C902AF"/>
    <w:rsid w:val="00C9076F"/>
    <w:rsid w:val="00C918B8"/>
    <w:rsid w:val="00C91C55"/>
    <w:rsid w:val="00C91D41"/>
    <w:rsid w:val="00C91FD9"/>
    <w:rsid w:val="00C924BA"/>
    <w:rsid w:val="00C9357D"/>
    <w:rsid w:val="00C93B16"/>
    <w:rsid w:val="00C93BFF"/>
    <w:rsid w:val="00C93D8B"/>
    <w:rsid w:val="00C947AD"/>
    <w:rsid w:val="00C9522F"/>
    <w:rsid w:val="00C9526D"/>
    <w:rsid w:val="00C955A7"/>
    <w:rsid w:val="00C95840"/>
    <w:rsid w:val="00C965D3"/>
    <w:rsid w:val="00C96C08"/>
    <w:rsid w:val="00C97681"/>
    <w:rsid w:val="00C9788D"/>
    <w:rsid w:val="00C97C3D"/>
    <w:rsid w:val="00C97D65"/>
    <w:rsid w:val="00CA02ED"/>
    <w:rsid w:val="00CA0368"/>
    <w:rsid w:val="00CA0509"/>
    <w:rsid w:val="00CA1DE7"/>
    <w:rsid w:val="00CA1E25"/>
    <w:rsid w:val="00CA1F51"/>
    <w:rsid w:val="00CA1FEF"/>
    <w:rsid w:val="00CA237B"/>
    <w:rsid w:val="00CA27DA"/>
    <w:rsid w:val="00CA29AC"/>
    <w:rsid w:val="00CA2AA5"/>
    <w:rsid w:val="00CA2F6F"/>
    <w:rsid w:val="00CA52EA"/>
    <w:rsid w:val="00CA5361"/>
    <w:rsid w:val="00CA539F"/>
    <w:rsid w:val="00CA61E2"/>
    <w:rsid w:val="00CA6345"/>
    <w:rsid w:val="00CA6382"/>
    <w:rsid w:val="00CA65AE"/>
    <w:rsid w:val="00CA661D"/>
    <w:rsid w:val="00CA6794"/>
    <w:rsid w:val="00CA7625"/>
    <w:rsid w:val="00CB06F7"/>
    <w:rsid w:val="00CB085B"/>
    <w:rsid w:val="00CB0987"/>
    <w:rsid w:val="00CB0BEB"/>
    <w:rsid w:val="00CB0C68"/>
    <w:rsid w:val="00CB0DA6"/>
    <w:rsid w:val="00CB1CF7"/>
    <w:rsid w:val="00CB1D02"/>
    <w:rsid w:val="00CB1D9F"/>
    <w:rsid w:val="00CB2112"/>
    <w:rsid w:val="00CB237C"/>
    <w:rsid w:val="00CB274C"/>
    <w:rsid w:val="00CB2953"/>
    <w:rsid w:val="00CB2C33"/>
    <w:rsid w:val="00CB3AD6"/>
    <w:rsid w:val="00CB5AAE"/>
    <w:rsid w:val="00CB60C7"/>
    <w:rsid w:val="00CB663D"/>
    <w:rsid w:val="00CB6E60"/>
    <w:rsid w:val="00CB7F69"/>
    <w:rsid w:val="00CC02B6"/>
    <w:rsid w:val="00CC0911"/>
    <w:rsid w:val="00CC13B8"/>
    <w:rsid w:val="00CC1815"/>
    <w:rsid w:val="00CC1844"/>
    <w:rsid w:val="00CC1847"/>
    <w:rsid w:val="00CC2B3B"/>
    <w:rsid w:val="00CC36DB"/>
    <w:rsid w:val="00CC39F6"/>
    <w:rsid w:val="00CC41F3"/>
    <w:rsid w:val="00CC480A"/>
    <w:rsid w:val="00CC4B9D"/>
    <w:rsid w:val="00CC4C5A"/>
    <w:rsid w:val="00CC627C"/>
    <w:rsid w:val="00CC62EA"/>
    <w:rsid w:val="00CC630F"/>
    <w:rsid w:val="00CC7EB6"/>
    <w:rsid w:val="00CD11BC"/>
    <w:rsid w:val="00CD13F0"/>
    <w:rsid w:val="00CD1A49"/>
    <w:rsid w:val="00CD1AA9"/>
    <w:rsid w:val="00CD2BCC"/>
    <w:rsid w:val="00CD4703"/>
    <w:rsid w:val="00CD4A0A"/>
    <w:rsid w:val="00CD4A0B"/>
    <w:rsid w:val="00CD50B8"/>
    <w:rsid w:val="00CD53EE"/>
    <w:rsid w:val="00CD5D6B"/>
    <w:rsid w:val="00CD62F7"/>
    <w:rsid w:val="00CD660F"/>
    <w:rsid w:val="00CD6736"/>
    <w:rsid w:val="00CD6A80"/>
    <w:rsid w:val="00CD7481"/>
    <w:rsid w:val="00CD7DD9"/>
    <w:rsid w:val="00CE001F"/>
    <w:rsid w:val="00CE0252"/>
    <w:rsid w:val="00CE0A88"/>
    <w:rsid w:val="00CE0D5B"/>
    <w:rsid w:val="00CE1478"/>
    <w:rsid w:val="00CE15AA"/>
    <w:rsid w:val="00CE1788"/>
    <w:rsid w:val="00CE1798"/>
    <w:rsid w:val="00CE3E6B"/>
    <w:rsid w:val="00CE48E6"/>
    <w:rsid w:val="00CE494B"/>
    <w:rsid w:val="00CE5218"/>
    <w:rsid w:val="00CE55BD"/>
    <w:rsid w:val="00CE562B"/>
    <w:rsid w:val="00CE5E6A"/>
    <w:rsid w:val="00CE7096"/>
    <w:rsid w:val="00CE7441"/>
    <w:rsid w:val="00CF02E2"/>
    <w:rsid w:val="00CF0F88"/>
    <w:rsid w:val="00CF1AED"/>
    <w:rsid w:val="00CF2090"/>
    <w:rsid w:val="00CF21CF"/>
    <w:rsid w:val="00CF32D9"/>
    <w:rsid w:val="00CF357E"/>
    <w:rsid w:val="00CF4540"/>
    <w:rsid w:val="00CF4870"/>
    <w:rsid w:val="00CF512A"/>
    <w:rsid w:val="00CF5B80"/>
    <w:rsid w:val="00CF68CF"/>
    <w:rsid w:val="00CF6951"/>
    <w:rsid w:val="00CF69FA"/>
    <w:rsid w:val="00CF6D03"/>
    <w:rsid w:val="00CF6D39"/>
    <w:rsid w:val="00CF6DCF"/>
    <w:rsid w:val="00CF6DE9"/>
    <w:rsid w:val="00CF6FAC"/>
    <w:rsid w:val="00CF72B0"/>
    <w:rsid w:val="00CF75E7"/>
    <w:rsid w:val="00CF7CAD"/>
    <w:rsid w:val="00CF7FC9"/>
    <w:rsid w:val="00D001F7"/>
    <w:rsid w:val="00D00859"/>
    <w:rsid w:val="00D00A1E"/>
    <w:rsid w:val="00D00DE1"/>
    <w:rsid w:val="00D01523"/>
    <w:rsid w:val="00D01D14"/>
    <w:rsid w:val="00D01D70"/>
    <w:rsid w:val="00D01E29"/>
    <w:rsid w:val="00D0279D"/>
    <w:rsid w:val="00D02BD2"/>
    <w:rsid w:val="00D031B5"/>
    <w:rsid w:val="00D036E1"/>
    <w:rsid w:val="00D03E94"/>
    <w:rsid w:val="00D0448A"/>
    <w:rsid w:val="00D0484D"/>
    <w:rsid w:val="00D04B9D"/>
    <w:rsid w:val="00D04E15"/>
    <w:rsid w:val="00D05AD7"/>
    <w:rsid w:val="00D069FE"/>
    <w:rsid w:val="00D06B93"/>
    <w:rsid w:val="00D06C0A"/>
    <w:rsid w:val="00D07B51"/>
    <w:rsid w:val="00D100B6"/>
    <w:rsid w:val="00D10749"/>
    <w:rsid w:val="00D10802"/>
    <w:rsid w:val="00D10BB4"/>
    <w:rsid w:val="00D10E4B"/>
    <w:rsid w:val="00D1144F"/>
    <w:rsid w:val="00D130AD"/>
    <w:rsid w:val="00D1418B"/>
    <w:rsid w:val="00D15328"/>
    <w:rsid w:val="00D15429"/>
    <w:rsid w:val="00D1546E"/>
    <w:rsid w:val="00D1550A"/>
    <w:rsid w:val="00D165DE"/>
    <w:rsid w:val="00D20B05"/>
    <w:rsid w:val="00D20E96"/>
    <w:rsid w:val="00D21023"/>
    <w:rsid w:val="00D21A86"/>
    <w:rsid w:val="00D21BC9"/>
    <w:rsid w:val="00D23224"/>
    <w:rsid w:val="00D232DA"/>
    <w:rsid w:val="00D2465C"/>
    <w:rsid w:val="00D2527F"/>
    <w:rsid w:val="00D25C3D"/>
    <w:rsid w:val="00D26297"/>
    <w:rsid w:val="00D271A3"/>
    <w:rsid w:val="00D27590"/>
    <w:rsid w:val="00D27801"/>
    <w:rsid w:val="00D2786A"/>
    <w:rsid w:val="00D302BC"/>
    <w:rsid w:val="00D3057C"/>
    <w:rsid w:val="00D30777"/>
    <w:rsid w:val="00D307E0"/>
    <w:rsid w:val="00D30814"/>
    <w:rsid w:val="00D316F0"/>
    <w:rsid w:val="00D3233D"/>
    <w:rsid w:val="00D3264F"/>
    <w:rsid w:val="00D32949"/>
    <w:rsid w:val="00D336F6"/>
    <w:rsid w:val="00D347D4"/>
    <w:rsid w:val="00D3501C"/>
    <w:rsid w:val="00D3542E"/>
    <w:rsid w:val="00D355A6"/>
    <w:rsid w:val="00D355F8"/>
    <w:rsid w:val="00D3574B"/>
    <w:rsid w:val="00D35F68"/>
    <w:rsid w:val="00D36439"/>
    <w:rsid w:val="00D364F8"/>
    <w:rsid w:val="00D36C64"/>
    <w:rsid w:val="00D37491"/>
    <w:rsid w:val="00D37C73"/>
    <w:rsid w:val="00D405D8"/>
    <w:rsid w:val="00D40787"/>
    <w:rsid w:val="00D40E5C"/>
    <w:rsid w:val="00D4149D"/>
    <w:rsid w:val="00D41A73"/>
    <w:rsid w:val="00D41E4A"/>
    <w:rsid w:val="00D42BAD"/>
    <w:rsid w:val="00D43998"/>
    <w:rsid w:val="00D444AD"/>
    <w:rsid w:val="00D4486D"/>
    <w:rsid w:val="00D44A51"/>
    <w:rsid w:val="00D4507C"/>
    <w:rsid w:val="00D45651"/>
    <w:rsid w:val="00D46857"/>
    <w:rsid w:val="00D46E7E"/>
    <w:rsid w:val="00D47873"/>
    <w:rsid w:val="00D47FD5"/>
    <w:rsid w:val="00D50689"/>
    <w:rsid w:val="00D5069E"/>
    <w:rsid w:val="00D50E7D"/>
    <w:rsid w:val="00D5198D"/>
    <w:rsid w:val="00D5232C"/>
    <w:rsid w:val="00D53694"/>
    <w:rsid w:val="00D5384E"/>
    <w:rsid w:val="00D53C38"/>
    <w:rsid w:val="00D544E0"/>
    <w:rsid w:val="00D54517"/>
    <w:rsid w:val="00D54BB6"/>
    <w:rsid w:val="00D54D25"/>
    <w:rsid w:val="00D54D52"/>
    <w:rsid w:val="00D55DC9"/>
    <w:rsid w:val="00D569A5"/>
    <w:rsid w:val="00D57223"/>
    <w:rsid w:val="00D5767A"/>
    <w:rsid w:val="00D57D5C"/>
    <w:rsid w:val="00D60136"/>
    <w:rsid w:val="00D60155"/>
    <w:rsid w:val="00D61031"/>
    <w:rsid w:val="00D611D3"/>
    <w:rsid w:val="00D6147C"/>
    <w:rsid w:val="00D6166A"/>
    <w:rsid w:val="00D61868"/>
    <w:rsid w:val="00D622B4"/>
    <w:rsid w:val="00D632EC"/>
    <w:rsid w:val="00D63BE8"/>
    <w:rsid w:val="00D63C72"/>
    <w:rsid w:val="00D63D24"/>
    <w:rsid w:val="00D64DD4"/>
    <w:rsid w:val="00D654D3"/>
    <w:rsid w:val="00D67319"/>
    <w:rsid w:val="00D6765E"/>
    <w:rsid w:val="00D67709"/>
    <w:rsid w:val="00D678D8"/>
    <w:rsid w:val="00D678E5"/>
    <w:rsid w:val="00D67968"/>
    <w:rsid w:val="00D7073A"/>
    <w:rsid w:val="00D70AAD"/>
    <w:rsid w:val="00D71644"/>
    <w:rsid w:val="00D71CEB"/>
    <w:rsid w:val="00D72184"/>
    <w:rsid w:val="00D72298"/>
    <w:rsid w:val="00D723A9"/>
    <w:rsid w:val="00D73876"/>
    <w:rsid w:val="00D744BF"/>
    <w:rsid w:val="00D744D1"/>
    <w:rsid w:val="00D750E9"/>
    <w:rsid w:val="00D752E2"/>
    <w:rsid w:val="00D754CB"/>
    <w:rsid w:val="00D75808"/>
    <w:rsid w:val="00D7597E"/>
    <w:rsid w:val="00D76FC6"/>
    <w:rsid w:val="00D7735B"/>
    <w:rsid w:val="00D77EA3"/>
    <w:rsid w:val="00D80506"/>
    <w:rsid w:val="00D8054F"/>
    <w:rsid w:val="00D8081A"/>
    <w:rsid w:val="00D80AF6"/>
    <w:rsid w:val="00D8290B"/>
    <w:rsid w:val="00D82D22"/>
    <w:rsid w:val="00D8352D"/>
    <w:rsid w:val="00D836B8"/>
    <w:rsid w:val="00D84FF1"/>
    <w:rsid w:val="00D851CF"/>
    <w:rsid w:val="00D85C26"/>
    <w:rsid w:val="00D861CC"/>
    <w:rsid w:val="00D86D06"/>
    <w:rsid w:val="00D87673"/>
    <w:rsid w:val="00D8793F"/>
    <w:rsid w:val="00D87CF4"/>
    <w:rsid w:val="00D87D7B"/>
    <w:rsid w:val="00D87F10"/>
    <w:rsid w:val="00D87F72"/>
    <w:rsid w:val="00D9042C"/>
    <w:rsid w:val="00D904F3"/>
    <w:rsid w:val="00D906CB"/>
    <w:rsid w:val="00D90B1F"/>
    <w:rsid w:val="00D90EF4"/>
    <w:rsid w:val="00D92080"/>
    <w:rsid w:val="00D920E5"/>
    <w:rsid w:val="00D92741"/>
    <w:rsid w:val="00D92784"/>
    <w:rsid w:val="00D93BC7"/>
    <w:rsid w:val="00D94071"/>
    <w:rsid w:val="00D941F0"/>
    <w:rsid w:val="00D94DFD"/>
    <w:rsid w:val="00D9575C"/>
    <w:rsid w:val="00D95C53"/>
    <w:rsid w:val="00D95E72"/>
    <w:rsid w:val="00D961BD"/>
    <w:rsid w:val="00D970AC"/>
    <w:rsid w:val="00D97110"/>
    <w:rsid w:val="00D97BDC"/>
    <w:rsid w:val="00D97C3A"/>
    <w:rsid w:val="00DA0349"/>
    <w:rsid w:val="00DA0A0E"/>
    <w:rsid w:val="00DA0DCF"/>
    <w:rsid w:val="00DA0F68"/>
    <w:rsid w:val="00DA167C"/>
    <w:rsid w:val="00DA17FC"/>
    <w:rsid w:val="00DA1D6C"/>
    <w:rsid w:val="00DA1D92"/>
    <w:rsid w:val="00DA2DC8"/>
    <w:rsid w:val="00DA42DE"/>
    <w:rsid w:val="00DA48D4"/>
    <w:rsid w:val="00DA59A1"/>
    <w:rsid w:val="00DA5A2F"/>
    <w:rsid w:val="00DA5FF2"/>
    <w:rsid w:val="00DA662C"/>
    <w:rsid w:val="00DB0199"/>
    <w:rsid w:val="00DB02B2"/>
    <w:rsid w:val="00DB0322"/>
    <w:rsid w:val="00DB081F"/>
    <w:rsid w:val="00DB0CAB"/>
    <w:rsid w:val="00DB11EA"/>
    <w:rsid w:val="00DB139B"/>
    <w:rsid w:val="00DB2817"/>
    <w:rsid w:val="00DB2CEE"/>
    <w:rsid w:val="00DB3188"/>
    <w:rsid w:val="00DB3343"/>
    <w:rsid w:val="00DB3403"/>
    <w:rsid w:val="00DB3757"/>
    <w:rsid w:val="00DB3925"/>
    <w:rsid w:val="00DB3C53"/>
    <w:rsid w:val="00DB4B60"/>
    <w:rsid w:val="00DB5695"/>
    <w:rsid w:val="00DB593E"/>
    <w:rsid w:val="00DB5AC9"/>
    <w:rsid w:val="00DB5D85"/>
    <w:rsid w:val="00DB6550"/>
    <w:rsid w:val="00DB6760"/>
    <w:rsid w:val="00DB6824"/>
    <w:rsid w:val="00DB72F2"/>
    <w:rsid w:val="00DB787B"/>
    <w:rsid w:val="00DC101A"/>
    <w:rsid w:val="00DC106C"/>
    <w:rsid w:val="00DC14AA"/>
    <w:rsid w:val="00DC14DE"/>
    <w:rsid w:val="00DC1771"/>
    <w:rsid w:val="00DC18DD"/>
    <w:rsid w:val="00DC1961"/>
    <w:rsid w:val="00DC19FC"/>
    <w:rsid w:val="00DC1BE5"/>
    <w:rsid w:val="00DC2639"/>
    <w:rsid w:val="00DC2848"/>
    <w:rsid w:val="00DC2AFD"/>
    <w:rsid w:val="00DC32BE"/>
    <w:rsid w:val="00DC43AE"/>
    <w:rsid w:val="00DC447D"/>
    <w:rsid w:val="00DC47AB"/>
    <w:rsid w:val="00DC4E12"/>
    <w:rsid w:val="00DC5182"/>
    <w:rsid w:val="00DC5749"/>
    <w:rsid w:val="00DC58DA"/>
    <w:rsid w:val="00DC7333"/>
    <w:rsid w:val="00DD00D6"/>
    <w:rsid w:val="00DD01BA"/>
    <w:rsid w:val="00DD0F8F"/>
    <w:rsid w:val="00DD1C87"/>
    <w:rsid w:val="00DD2391"/>
    <w:rsid w:val="00DD2D14"/>
    <w:rsid w:val="00DD30A9"/>
    <w:rsid w:val="00DD390F"/>
    <w:rsid w:val="00DD394E"/>
    <w:rsid w:val="00DD404B"/>
    <w:rsid w:val="00DD468F"/>
    <w:rsid w:val="00DD4B5A"/>
    <w:rsid w:val="00DD4F06"/>
    <w:rsid w:val="00DD4FBA"/>
    <w:rsid w:val="00DD5268"/>
    <w:rsid w:val="00DD5544"/>
    <w:rsid w:val="00DD64E1"/>
    <w:rsid w:val="00DD6CEA"/>
    <w:rsid w:val="00DD782A"/>
    <w:rsid w:val="00DE0047"/>
    <w:rsid w:val="00DE0093"/>
    <w:rsid w:val="00DE00DB"/>
    <w:rsid w:val="00DE31CF"/>
    <w:rsid w:val="00DE31EE"/>
    <w:rsid w:val="00DE3C1D"/>
    <w:rsid w:val="00DE4115"/>
    <w:rsid w:val="00DE497F"/>
    <w:rsid w:val="00DE5542"/>
    <w:rsid w:val="00DE5C69"/>
    <w:rsid w:val="00DE5C70"/>
    <w:rsid w:val="00DE737A"/>
    <w:rsid w:val="00DE77C2"/>
    <w:rsid w:val="00DF05A5"/>
    <w:rsid w:val="00DF13C2"/>
    <w:rsid w:val="00DF13CC"/>
    <w:rsid w:val="00DF194D"/>
    <w:rsid w:val="00DF1969"/>
    <w:rsid w:val="00DF1CBA"/>
    <w:rsid w:val="00DF2776"/>
    <w:rsid w:val="00DF30DC"/>
    <w:rsid w:val="00DF351A"/>
    <w:rsid w:val="00DF35C7"/>
    <w:rsid w:val="00DF3681"/>
    <w:rsid w:val="00DF3B79"/>
    <w:rsid w:val="00DF3CF7"/>
    <w:rsid w:val="00DF4FBE"/>
    <w:rsid w:val="00DF50CC"/>
    <w:rsid w:val="00DF546E"/>
    <w:rsid w:val="00DF59E7"/>
    <w:rsid w:val="00DF5C22"/>
    <w:rsid w:val="00DF5D44"/>
    <w:rsid w:val="00DF630C"/>
    <w:rsid w:val="00DF684D"/>
    <w:rsid w:val="00DF6C1E"/>
    <w:rsid w:val="00DF6C59"/>
    <w:rsid w:val="00DF7638"/>
    <w:rsid w:val="00E0002E"/>
    <w:rsid w:val="00E001E0"/>
    <w:rsid w:val="00E01325"/>
    <w:rsid w:val="00E014C1"/>
    <w:rsid w:val="00E01C93"/>
    <w:rsid w:val="00E02BF0"/>
    <w:rsid w:val="00E02DA8"/>
    <w:rsid w:val="00E05570"/>
    <w:rsid w:val="00E05D26"/>
    <w:rsid w:val="00E06ED2"/>
    <w:rsid w:val="00E07E0E"/>
    <w:rsid w:val="00E1079D"/>
    <w:rsid w:val="00E10864"/>
    <w:rsid w:val="00E10DB4"/>
    <w:rsid w:val="00E1125E"/>
    <w:rsid w:val="00E11B5E"/>
    <w:rsid w:val="00E12688"/>
    <w:rsid w:val="00E126B1"/>
    <w:rsid w:val="00E12998"/>
    <w:rsid w:val="00E12DB1"/>
    <w:rsid w:val="00E13290"/>
    <w:rsid w:val="00E13582"/>
    <w:rsid w:val="00E13591"/>
    <w:rsid w:val="00E13F8C"/>
    <w:rsid w:val="00E148EF"/>
    <w:rsid w:val="00E1527E"/>
    <w:rsid w:val="00E15702"/>
    <w:rsid w:val="00E15D2D"/>
    <w:rsid w:val="00E1610C"/>
    <w:rsid w:val="00E1781D"/>
    <w:rsid w:val="00E17838"/>
    <w:rsid w:val="00E203FE"/>
    <w:rsid w:val="00E20993"/>
    <w:rsid w:val="00E20B2E"/>
    <w:rsid w:val="00E20D18"/>
    <w:rsid w:val="00E20F27"/>
    <w:rsid w:val="00E214A2"/>
    <w:rsid w:val="00E214EA"/>
    <w:rsid w:val="00E216CD"/>
    <w:rsid w:val="00E218BC"/>
    <w:rsid w:val="00E21BBE"/>
    <w:rsid w:val="00E22896"/>
    <w:rsid w:val="00E23533"/>
    <w:rsid w:val="00E235BE"/>
    <w:rsid w:val="00E23CB9"/>
    <w:rsid w:val="00E23D88"/>
    <w:rsid w:val="00E24443"/>
    <w:rsid w:val="00E246BB"/>
    <w:rsid w:val="00E24788"/>
    <w:rsid w:val="00E24A8B"/>
    <w:rsid w:val="00E24B39"/>
    <w:rsid w:val="00E24C86"/>
    <w:rsid w:val="00E24F57"/>
    <w:rsid w:val="00E251B9"/>
    <w:rsid w:val="00E25CC6"/>
    <w:rsid w:val="00E26564"/>
    <w:rsid w:val="00E2674E"/>
    <w:rsid w:val="00E2797D"/>
    <w:rsid w:val="00E27BA3"/>
    <w:rsid w:val="00E3029B"/>
    <w:rsid w:val="00E3073F"/>
    <w:rsid w:val="00E30C59"/>
    <w:rsid w:val="00E31208"/>
    <w:rsid w:val="00E3154B"/>
    <w:rsid w:val="00E320F7"/>
    <w:rsid w:val="00E3281E"/>
    <w:rsid w:val="00E329A7"/>
    <w:rsid w:val="00E32D12"/>
    <w:rsid w:val="00E33242"/>
    <w:rsid w:val="00E3379F"/>
    <w:rsid w:val="00E338E8"/>
    <w:rsid w:val="00E340AC"/>
    <w:rsid w:val="00E346F4"/>
    <w:rsid w:val="00E34D8A"/>
    <w:rsid w:val="00E34FB1"/>
    <w:rsid w:val="00E350A7"/>
    <w:rsid w:val="00E3536B"/>
    <w:rsid w:val="00E35596"/>
    <w:rsid w:val="00E36498"/>
    <w:rsid w:val="00E37277"/>
    <w:rsid w:val="00E379D6"/>
    <w:rsid w:val="00E37D9B"/>
    <w:rsid w:val="00E40044"/>
    <w:rsid w:val="00E404D0"/>
    <w:rsid w:val="00E40B08"/>
    <w:rsid w:val="00E40B6F"/>
    <w:rsid w:val="00E40C60"/>
    <w:rsid w:val="00E40C74"/>
    <w:rsid w:val="00E40EED"/>
    <w:rsid w:val="00E40F25"/>
    <w:rsid w:val="00E41351"/>
    <w:rsid w:val="00E415F6"/>
    <w:rsid w:val="00E42345"/>
    <w:rsid w:val="00E423DF"/>
    <w:rsid w:val="00E425BB"/>
    <w:rsid w:val="00E4281A"/>
    <w:rsid w:val="00E42926"/>
    <w:rsid w:val="00E43FB0"/>
    <w:rsid w:val="00E44690"/>
    <w:rsid w:val="00E45132"/>
    <w:rsid w:val="00E452D1"/>
    <w:rsid w:val="00E45365"/>
    <w:rsid w:val="00E458D6"/>
    <w:rsid w:val="00E45C30"/>
    <w:rsid w:val="00E45D62"/>
    <w:rsid w:val="00E46203"/>
    <w:rsid w:val="00E46229"/>
    <w:rsid w:val="00E462B1"/>
    <w:rsid w:val="00E466E0"/>
    <w:rsid w:val="00E47111"/>
    <w:rsid w:val="00E47277"/>
    <w:rsid w:val="00E47382"/>
    <w:rsid w:val="00E47DD1"/>
    <w:rsid w:val="00E47EC6"/>
    <w:rsid w:val="00E50841"/>
    <w:rsid w:val="00E50964"/>
    <w:rsid w:val="00E50BA8"/>
    <w:rsid w:val="00E5113E"/>
    <w:rsid w:val="00E51C20"/>
    <w:rsid w:val="00E52189"/>
    <w:rsid w:val="00E522DD"/>
    <w:rsid w:val="00E52404"/>
    <w:rsid w:val="00E53AFB"/>
    <w:rsid w:val="00E54296"/>
    <w:rsid w:val="00E54773"/>
    <w:rsid w:val="00E54E9A"/>
    <w:rsid w:val="00E55565"/>
    <w:rsid w:val="00E558AB"/>
    <w:rsid w:val="00E55B1D"/>
    <w:rsid w:val="00E55FCB"/>
    <w:rsid w:val="00E562B6"/>
    <w:rsid w:val="00E567DE"/>
    <w:rsid w:val="00E578F2"/>
    <w:rsid w:val="00E5793C"/>
    <w:rsid w:val="00E6117F"/>
    <w:rsid w:val="00E617F4"/>
    <w:rsid w:val="00E61A52"/>
    <w:rsid w:val="00E61CB0"/>
    <w:rsid w:val="00E61D4E"/>
    <w:rsid w:val="00E6253B"/>
    <w:rsid w:val="00E63A4D"/>
    <w:rsid w:val="00E6423D"/>
    <w:rsid w:val="00E6442A"/>
    <w:rsid w:val="00E64AFD"/>
    <w:rsid w:val="00E64EEA"/>
    <w:rsid w:val="00E65263"/>
    <w:rsid w:val="00E65929"/>
    <w:rsid w:val="00E662C8"/>
    <w:rsid w:val="00E67636"/>
    <w:rsid w:val="00E676AE"/>
    <w:rsid w:val="00E67E32"/>
    <w:rsid w:val="00E700E8"/>
    <w:rsid w:val="00E701FB"/>
    <w:rsid w:val="00E723CE"/>
    <w:rsid w:val="00E728C7"/>
    <w:rsid w:val="00E7294F"/>
    <w:rsid w:val="00E729BA"/>
    <w:rsid w:val="00E73074"/>
    <w:rsid w:val="00E73A29"/>
    <w:rsid w:val="00E745D6"/>
    <w:rsid w:val="00E74742"/>
    <w:rsid w:val="00E748A4"/>
    <w:rsid w:val="00E754BB"/>
    <w:rsid w:val="00E75897"/>
    <w:rsid w:val="00E759EC"/>
    <w:rsid w:val="00E75AF5"/>
    <w:rsid w:val="00E75B02"/>
    <w:rsid w:val="00E75F7E"/>
    <w:rsid w:val="00E75F96"/>
    <w:rsid w:val="00E75F9C"/>
    <w:rsid w:val="00E7620F"/>
    <w:rsid w:val="00E77263"/>
    <w:rsid w:val="00E80458"/>
    <w:rsid w:val="00E80982"/>
    <w:rsid w:val="00E812EC"/>
    <w:rsid w:val="00E81724"/>
    <w:rsid w:val="00E81782"/>
    <w:rsid w:val="00E8193D"/>
    <w:rsid w:val="00E822A8"/>
    <w:rsid w:val="00E8283E"/>
    <w:rsid w:val="00E82AF1"/>
    <w:rsid w:val="00E82E10"/>
    <w:rsid w:val="00E83273"/>
    <w:rsid w:val="00E8373D"/>
    <w:rsid w:val="00E8376D"/>
    <w:rsid w:val="00E842C8"/>
    <w:rsid w:val="00E84428"/>
    <w:rsid w:val="00E84605"/>
    <w:rsid w:val="00E8473A"/>
    <w:rsid w:val="00E854D4"/>
    <w:rsid w:val="00E86399"/>
    <w:rsid w:val="00E876E7"/>
    <w:rsid w:val="00E87C59"/>
    <w:rsid w:val="00E87D3C"/>
    <w:rsid w:val="00E906E6"/>
    <w:rsid w:val="00E92228"/>
    <w:rsid w:val="00E92368"/>
    <w:rsid w:val="00E92C49"/>
    <w:rsid w:val="00E93054"/>
    <w:rsid w:val="00E936FD"/>
    <w:rsid w:val="00E93C85"/>
    <w:rsid w:val="00E93DBA"/>
    <w:rsid w:val="00E93DFD"/>
    <w:rsid w:val="00E93E57"/>
    <w:rsid w:val="00E952C5"/>
    <w:rsid w:val="00E95B17"/>
    <w:rsid w:val="00E95E5D"/>
    <w:rsid w:val="00E96BE0"/>
    <w:rsid w:val="00E96C10"/>
    <w:rsid w:val="00E96E92"/>
    <w:rsid w:val="00E970FC"/>
    <w:rsid w:val="00E97599"/>
    <w:rsid w:val="00E9772B"/>
    <w:rsid w:val="00EA02E6"/>
    <w:rsid w:val="00EA068E"/>
    <w:rsid w:val="00EA0CAB"/>
    <w:rsid w:val="00EA0D1D"/>
    <w:rsid w:val="00EA10F4"/>
    <w:rsid w:val="00EA1118"/>
    <w:rsid w:val="00EA1818"/>
    <w:rsid w:val="00EA1E01"/>
    <w:rsid w:val="00EA1E5E"/>
    <w:rsid w:val="00EA312B"/>
    <w:rsid w:val="00EA4023"/>
    <w:rsid w:val="00EA4AAE"/>
    <w:rsid w:val="00EA5B68"/>
    <w:rsid w:val="00EA627B"/>
    <w:rsid w:val="00EA7132"/>
    <w:rsid w:val="00EA7BF2"/>
    <w:rsid w:val="00EB0528"/>
    <w:rsid w:val="00EB074D"/>
    <w:rsid w:val="00EB091B"/>
    <w:rsid w:val="00EB10A1"/>
    <w:rsid w:val="00EB1281"/>
    <w:rsid w:val="00EB12E7"/>
    <w:rsid w:val="00EB1A1C"/>
    <w:rsid w:val="00EB1E7D"/>
    <w:rsid w:val="00EB233C"/>
    <w:rsid w:val="00EB250A"/>
    <w:rsid w:val="00EB2576"/>
    <w:rsid w:val="00EB28BD"/>
    <w:rsid w:val="00EB3003"/>
    <w:rsid w:val="00EB3AF9"/>
    <w:rsid w:val="00EB3C2E"/>
    <w:rsid w:val="00EB3CAE"/>
    <w:rsid w:val="00EB3CE1"/>
    <w:rsid w:val="00EB3D03"/>
    <w:rsid w:val="00EB3F3F"/>
    <w:rsid w:val="00EB3F8F"/>
    <w:rsid w:val="00EB4327"/>
    <w:rsid w:val="00EB49F8"/>
    <w:rsid w:val="00EB5183"/>
    <w:rsid w:val="00EB553E"/>
    <w:rsid w:val="00EB5864"/>
    <w:rsid w:val="00EB6268"/>
    <w:rsid w:val="00EB76DF"/>
    <w:rsid w:val="00EB7855"/>
    <w:rsid w:val="00EC00A0"/>
    <w:rsid w:val="00EC08C2"/>
    <w:rsid w:val="00EC092C"/>
    <w:rsid w:val="00EC2267"/>
    <w:rsid w:val="00EC334C"/>
    <w:rsid w:val="00EC34F4"/>
    <w:rsid w:val="00EC377B"/>
    <w:rsid w:val="00EC3812"/>
    <w:rsid w:val="00EC38DE"/>
    <w:rsid w:val="00EC39F0"/>
    <w:rsid w:val="00EC3B76"/>
    <w:rsid w:val="00EC4443"/>
    <w:rsid w:val="00EC4B93"/>
    <w:rsid w:val="00EC59CF"/>
    <w:rsid w:val="00EC5E73"/>
    <w:rsid w:val="00EC6F41"/>
    <w:rsid w:val="00EC7028"/>
    <w:rsid w:val="00EC7090"/>
    <w:rsid w:val="00EC762C"/>
    <w:rsid w:val="00EC78F1"/>
    <w:rsid w:val="00ED0A03"/>
    <w:rsid w:val="00ED0CA5"/>
    <w:rsid w:val="00ED1455"/>
    <w:rsid w:val="00ED1695"/>
    <w:rsid w:val="00ED1D9E"/>
    <w:rsid w:val="00ED2873"/>
    <w:rsid w:val="00ED2960"/>
    <w:rsid w:val="00ED2DF6"/>
    <w:rsid w:val="00ED2E5E"/>
    <w:rsid w:val="00ED35C7"/>
    <w:rsid w:val="00ED36C0"/>
    <w:rsid w:val="00ED3AA2"/>
    <w:rsid w:val="00ED477B"/>
    <w:rsid w:val="00ED5078"/>
    <w:rsid w:val="00ED5DDE"/>
    <w:rsid w:val="00ED63AA"/>
    <w:rsid w:val="00ED7363"/>
    <w:rsid w:val="00ED77BD"/>
    <w:rsid w:val="00ED7B9D"/>
    <w:rsid w:val="00EE0671"/>
    <w:rsid w:val="00EE0DA8"/>
    <w:rsid w:val="00EE1295"/>
    <w:rsid w:val="00EE2714"/>
    <w:rsid w:val="00EE35FD"/>
    <w:rsid w:val="00EE41C5"/>
    <w:rsid w:val="00EE48F3"/>
    <w:rsid w:val="00EE4966"/>
    <w:rsid w:val="00EE4B15"/>
    <w:rsid w:val="00EE5957"/>
    <w:rsid w:val="00EE60B2"/>
    <w:rsid w:val="00EF0234"/>
    <w:rsid w:val="00EF0AC3"/>
    <w:rsid w:val="00EF1192"/>
    <w:rsid w:val="00EF150C"/>
    <w:rsid w:val="00EF1DC8"/>
    <w:rsid w:val="00EF2C4D"/>
    <w:rsid w:val="00EF2DBF"/>
    <w:rsid w:val="00EF3439"/>
    <w:rsid w:val="00EF365B"/>
    <w:rsid w:val="00EF3736"/>
    <w:rsid w:val="00EF3D1C"/>
    <w:rsid w:val="00EF437E"/>
    <w:rsid w:val="00EF4B20"/>
    <w:rsid w:val="00EF4D31"/>
    <w:rsid w:val="00EF4EC7"/>
    <w:rsid w:val="00EF55A7"/>
    <w:rsid w:val="00EF59F2"/>
    <w:rsid w:val="00EF5A09"/>
    <w:rsid w:val="00EF7805"/>
    <w:rsid w:val="00EF7B8B"/>
    <w:rsid w:val="00F00285"/>
    <w:rsid w:val="00F0085B"/>
    <w:rsid w:val="00F01407"/>
    <w:rsid w:val="00F03511"/>
    <w:rsid w:val="00F0388F"/>
    <w:rsid w:val="00F04E0C"/>
    <w:rsid w:val="00F04FD1"/>
    <w:rsid w:val="00F04FD7"/>
    <w:rsid w:val="00F05881"/>
    <w:rsid w:val="00F062B8"/>
    <w:rsid w:val="00F06DB6"/>
    <w:rsid w:val="00F070AE"/>
    <w:rsid w:val="00F101FF"/>
    <w:rsid w:val="00F103F2"/>
    <w:rsid w:val="00F10A92"/>
    <w:rsid w:val="00F12497"/>
    <w:rsid w:val="00F12ED0"/>
    <w:rsid w:val="00F1316C"/>
    <w:rsid w:val="00F13186"/>
    <w:rsid w:val="00F132E0"/>
    <w:rsid w:val="00F138C1"/>
    <w:rsid w:val="00F1472B"/>
    <w:rsid w:val="00F14CBD"/>
    <w:rsid w:val="00F1520A"/>
    <w:rsid w:val="00F153B4"/>
    <w:rsid w:val="00F15F6E"/>
    <w:rsid w:val="00F16386"/>
    <w:rsid w:val="00F16543"/>
    <w:rsid w:val="00F16C60"/>
    <w:rsid w:val="00F16FE9"/>
    <w:rsid w:val="00F1786F"/>
    <w:rsid w:val="00F2072C"/>
    <w:rsid w:val="00F20A02"/>
    <w:rsid w:val="00F20A91"/>
    <w:rsid w:val="00F220AD"/>
    <w:rsid w:val="00F223C1"/>
    <w:rsid w:val="00F2264F"/>
    <w:rsid w:val="00F22B85"/>
    <w:rsid w:val="00F22C36"/>
    <w:rsid w:val="00F23237"/>
    <w:rsid w:val="00F23B6D"/>
    <w:rsid w:val="00F24B90"/>
    <w:rsid w:val="00F24E56"/>
    <w:rsid w:val="00F24F22"/>
    <w:rsid w:val="00F2617F"/>
    <w:rsid w:val="00F263B7"/>
    <w:rsid w:val="00F267F7"/>
    <w:rsid w:val="00F26BA7"/>
    <w:rsid w:val="00F26E5C"/>
    <w:rsid w:val="00F27A69"/>
    <w:rsid w:val="00F30214"/>
    <w:rsid w:val="00F30826"/>
    <w:rsid w:val="00F30CF5"/>
    <w:rsid w:val="00F31459"/>
    <w:rsid w:val="00F31D43"/>
    <w:rsid w:val="00F31E7B"/>
    <w:rsid w:val="00F32B19"/>
    <w:rsid w:val="00F32B91"/>
    <w:rsid w:val="00F3344C"/>
    <w:rsid w:val="00F33575"/>
    <w:rsid w:val="00F335A7"/>
    <w:rsid w:val="00F3420C"/>
    <w:rsid w:val="00F343EB"/>
    <w:rsid w:val="00F34EAD"/>
    <w:rsid w:val="00F34FA0"/>
    <w:rsid w:val="00F35ABC"/>
    <w:rsid w:val="00F3653E"/>
    <w:rsid w:val="00F365EA"/>
    <w:rsid w:val="00F36A00"/>
    <w:rsid w:val="00F36F86"/>
    <w:rsid w:val="00F372F9"/>
    <w:rsid w:val="00F373CE"/>
    <w:rsid w:val="00F40004"/>
    <w:rsid w:val="00F40265"/>
    <w:rsid w:val="00F40874"/>
    <w:rsid w:val="00F40D69"/>
    <w:rsid w:val="00F412A8"/>
    <w:rsid w:val="00F41C50"/>
    <w:rsid w:val="00F42724"/>
    <w:rsid w:val="00F43082"/>
    <w:rsid w:val="00F4341F"/>
    <w:rsid w:val="00F435A8"/>
    <w:rsid w:val="00F43A99"/>
    <w:rsid w:val="00F44A81"/>
    <w:rsid w:val="00F44BBE"/>
    <w:rsid w:val="00F4503F"/>
    <w:rsid w:val="00F457B8"/>
    <w:rsid w:val="00F45825"/>
    <w:rsid w:val="00F45CC0"/>
    <w:rsid w:val="00F45F5B"/>
    <w:rsid w:val="00F4679D"/>
    <w:rsid w:val="00F469F5"/>
    <w:rsid w:val="00F46AB1"/>
    <w:rsid w:val="00F46D25"/>
    <w:rsid w:val="00F4777F"/>
    <w:rsid w:val="00F47DB7"/>
    <w:rsid w:val="00F50CD2"/>
    <w:rsid w:val="00F516CB"/>
    <w:rsid w:val="00F51994"/>
    <w:rsid w:val="00F51AA9"/>
    <w:rsid w:val="00F51BB0"/>
    <w:rsid w:val="00F54528"/>
    <w:rsid w:val="00F54750"/>
    <w:rsid w:val="00F5477A"/>
    <w:rsid w:val="00F554E7"/>
    <w:rsid w:val="00F555FB"/>
    <w:rsid w:val="00F5589D"/>
    <w:rsid w:val="00F55B07"/>
    <w:rsid w:val="00F55B53"/>
    <w:rsid w:val="00F56F26"/>
    <w:rsid w:val="00F57470"/>
    <w:rsid w:val="00F57962"/>
    <w:rsid w:val="00F57AF0"/>
    <w:rsid w:val="00F57B58"/>
    <w:rsid w:val="00F57E78"/>
    <w:rsid w:val="00F600B4"/>
    <w:rsid w:val="00F602E9"/>
    <w:rsid w:val="00F60690"/>
    <w:rsid w:val="00F60C8E"/>
    <w:rsid w:val="00F612AB"/>
    <w:rsid w:val="00F618FC"/>
    <w:rsid w:val="00F61C3C"/>
    <w:rsid w:val="00F62332"/>
    <w:rsid w:val="00F627F3"/>
    <w:rsid w:val="00F62CF4"/>
    <w:rsid w:val="00F62F88"/>
    <w:rsid w:val="00F636E7"/>
    <w:rsid w:val="00F63763"/>
    <w:rsid w:val="00F63B0A"/>
    <w:rsid w:val="00F63BB0"/>
    <w:rsid w:val="00F6430A"/>
    <w:rsid w:val="00F64AA8"/>
    <w:rsid w:val="00F653DE"/>
    <w:rsid w:val="00F6576B"/>
    <w:rsid w:val="00F65CD6"/>
    <w:rsid w:val="00F65DC7"/>
    <w:rsid w:val="00F661F1"/>
    <w:rsid w:val="00F67080"/>
    <w:rsid w:val="00F670BD"/>
    <w:rsid w:val="00F671F2"/>
    <w:rsid w:val="00F67742"/>
    <w:rsid w:val="00F67B04"/>
    <w:rsid w:val="00F67E11"/>
    <w:rsid w:val="00F705E4"/>
    <w:rsid w:val="00F71863"/>
    <w:rsid w:val="00F73285"/>
    <w:rsid w:val="00F73A9D"/>
    <w:rsid w:val="00F73B09"/>
    <w:rsid w:val="00F748DB"/>
    <w:rsid w:val="00F74A1F"/>
    <w:rsid w:val="00F75C3B"/>
    <w:rsid w:val="00F75F71"/>
    <w:rsid w:val="00F75F72"/>
    <w:rsid w:val="00F7682E"/>
    <w:rsid w:val="00F76901"/>
    <w:rsid w:val="00F76D48"/>
    <w:rsid w:val="00F76DCD"/>
    <w:rsid w:val="00F76F63"/>
    <w:rsid w:val="00F808A3"/>
    <w:rsid w:val="00F809F8"/>
    <w:rsid w:val="00F8246E"/>
    <w:rsid w:val="00F8267F"/>
    <w:rsid w:val="00F827ED"/>
    <w:rsid w:val="00F83313"/>
    <w:rsid w:val="00F8381F"/>
    <w:rsid w:val="00F84373"/>
    <w:rsid w:val="00F84638"/>
    <w:rsid w:val="00F84CF0"/>
    <w:rsid w:val="00F84DE2"/>
    <w:rsid w:val="00F8538C"/>
    <w:rsid w:val="00F8540D"/>
    <w:rsid w:val="00F8541C"/>
    <w:rsid w:val="00F85780"/>
    <w:rsid w:val="00F85782"/>
    <w:rsid w:val="00F8595E"/>
    <w:rsid w:val="00F85A7D"/>
    <w:rsid w:val="00F8689E"/>
    <w:rsid w:val="00F87F9B"/>
    <w:rsid w:val="00F90DDE"/>
    <w:rsid w:val="00F9185A"/>
    <w:rsid w:val="00F92259"/>
    <w:rsid w:val="00F9256E"/>
    <w:rsid w:val="00F92E92"/>
    <w:rsid w:val="00F93578"/>
    <w:rsid w:val="00F93908"/>
    <w:rsid w:val="00F93B22"/>
    <w:rsid w:val="00F93B94"/>
    <w:rsid w:val="00F93F87"/>
    <w:rsid w:val="00F9438C"/>
    <w:rsid w:val="00F94450"/>
    <w:rsid w:val="00F946C3"/>
    <w:rsid w:val="00F94747"/>
    <w:rsid w:val="00F94BA7"/>
    <w:rsid w:val="00F9502A"/>
    <w:rsid w:val="00F9522A"/>
    <w:rsid w:val="00F955E9"/>
    <w:rsid w:val="00F95B19"/>
    <w:rsid w:val="00F966DE"/>
    <w:rsid w:val="00F96B88"/>
    <w:rsid w:val="00F97EAD"/>
    <w:rsid w:val="00FA0000"/>
    <w:rsid w:val="00FA03A1"/>
    <w:rsid w:val="00FA0E1C"/>
    <w:rsid w:val="00FA0F91"/>
    <w:rsid w:val="00FA132B"/>
    <w:rsid w:val="00FA1464"/>
    <w:rsid w:val="00FA1729"/>
    <w:rsid w:val="00FA178B"/>
    <w:rsid w:val="00FA1F2B"/>
    <w:rsid w:val="00FA2262"/>
    <w:rsid w:val="00FA2495"/>
    <w:rsid w:val="00FA2ECF"/>
    <w:rsid w:val="00FA30E9"/>
    <w:rsid w:val="00FA389D"/>
    <w:rsid w:val="00FA430E"/>
    <w:rsid w:val="00FA4887"/>
    <w:rsid w:val="00FA4A3E"/>
    <w:rsid w:val="00FA4B09"/>
    <w:rsid w:val="00FA4CB2"/>
    <w:rsid w:val="00FA536D"/>
    <w:rsid w:val="00FA54B2"/>
    <w:rsid w:val="00FA6E3B"/>
    <w:rsid w:val="00FA7121"/>
    <w:rsid w:val="00FA7E56"/>
    <w:rsid w:val="00FB00B3"/>
    <w:rsid w:val="00FB07F3"/>
    <w:rsid w:val="00FB0AB3"/>
    <w:rsid w:val="00FB0AD4"/>
    <w:rsid w:val="00FB257A"/>
    <w:rsid w:val="00FB2A84"/>
    <w:rsid w:val="00FB2DAA"/>
    <w:rsid w:val="00FB35E0"/>
    <w:rsid w:val="00FB474B"/>
    <w:rsid w:val="00FB556E"/>
    <w:rsid w:val="00FB5B18"/>
    <w:rsid w:val="00FB6095"/>
    <w:rsid w:val="00FB664A"/>
    <w:rsid w:val="00FB6E30"/>
    <w:rsid w:val="00FB6F85"/>
    <w:rsid w:val="00FB77C6"/>
    <w:rsid w:val="00FB79DD"/>
    <w:rsid w:val="00FB7C82"/>
    <w:rsid w:val="00FC1173"/>
    <w:rsid w:val="00FC1BB1"/>
    <w:rsid w:val="00FC1D5B"/>
    <w:rsid w:val="00FC2C16"/>
    <w:rsid w:val="00FC38D7"/>
    <w:rsid w:val="00FC3EAE"/>
    <w:rsid w:val="00FC462B"/>
    <w:rsid w:val="00FC608C"/>
    <w:rsid w:val="00FC6C89"/>
    <w:rsid w:val="00FC6E02"/>
    <w:rsid w:val="00FC73DA"/>
    <w:rsid w:val="00FC759D"/>
    <w:rsid w:val="00FD071A"/>
    <w:rsid w:val="00FD089B"/>
    <w:rsid w:val="00FD0998"/>
    <w:rsid w:val="00FD1DE7"/>
    <w:rsid w:val="00FD1E96"/>
    <w:rsid w:val="00FD2237"/>
    <w:rsid w:val="00FD2ABE"/>
    <w:rsid w:val="00FD3437"/>
    <w:rsid w:val="00FD445F"/>
    <w:rsid w:val="00FD4C83"/>
    <w:rsid w:val="00FD710B"/>
    <w:rsid w:val="00FD7366"/>
    <w:rsid w:val="00FD795D"/>
    <w:rsid w:val="00FE0104"/>
    <w:rsid w:val="00FE01B8"/>
    <w:rsid w:val="00FE051A"/>
    <w:rsid w:val="00FE05A3"/>
    <w:rsid w:val="00FE0616"/>
    <w:rsid w:val="00FE08A4"/>
    <w:rsid w:val="00FE0C55"/>
    <w:rsid w:val="00FE0CAF"/>
    <w:rsid w:val="00FE10D2"/>
    <w:rsid w:val="00FE15EB"/>
    <w:rsid w:val="00FE18AB"/>
    <w:rsid w:val="00FE1D45"/>
    <w:rsid w:val="00FE23A2"/>
    <w:rsid w:val="00FE2551"/>
    <w:rsid w:val="00FE29EC"/>
    <w:rsid w:val="00FE335B"/>
    <w:rsid w:val="00FE34F4"/>
    <w:rsid w:val="00FE40EC"/>
    <w:rsid w:val="00FE41E8"/>
    <w:rsid w:val="00FE4856"/>
    <w:rsid w:val="00FE5BDC"/>
    <w:rsid w:val="00FE5C4C"/>
    <w:rsid w:val="00FE620B"/>
    <w:rsid w:val="00FE6352"/>
    <w:rsid w:val="00FE7479"/>
    <w:rsid w:val="00FF0119"/>
    <w:rsid w:val="00FF1D2A"/>
    <w:rsid w:val="00FF2396"/>
    <w:rsid w:val="00FF3139"/>
    <w:rsid w:val="00FF34D3"/>
    <w:rsid w:val="00FF455F"/>
    <w:rsid w:val="00FF45E7"/>
    <w:rsid w:val="00FF4649"/>
    <w:rsid w:val="00FF4B00"/>
    <w:rsid w:val="00FF4C8A"/>
    <w:rsid w:val="00FF5B5B"/>
    <w:rsid w:val="00FF6731"/>
    <w:rsid w:val="00FF683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9F4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3809F4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1"/>
    <w:uiPriority w:val="99"/>
    <w:qFormat/>
    <w:rsid w:val="003809F4"/>
    <w:pPr>
      <w:keepNext/>
      <w:ind w:left="-108" w:right="-108"/>
      <w:outlineLvl w:val="1"/>
    </w:pPr>
    <w:rPr>
      <w:szCs w:val="20"/>
    </w:rPr>
  </w:style>
  <w:style w:type="paragraph" w:styleId="3">
    <w:name w:val="heading 3"/>
    <w:basedOn w:val="a"/>
    <w:next w:val="a"/>
    <w:link w:val="31"/>
    <w:uiPriority w:val="99"/>
    <w:qFormat/>
    <w:rsid w:val="003809F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1"/>
    <w:uiPriority w:val="99"/>
    <w:qFormat/>
    <w:rsid w:val="003809F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3809F4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809F4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3809F4"/>
    <w:pPr>
      <w:keepNext/>
      <w:ind w:left="1631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3809F4"/>
    <w:pPr>
      <w:keepNext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3809F4"/>
    <w:pPr>
      <w:keepNext/>
      <w:ind w:left="864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11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D112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D112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D112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738AC"/>
    <w:rPr>
      <w:rFonts w:cs="Times New Roman"/>
      <w:b/>
      <w:sz w:val="22"/>
    </w:rPr>
  </w:style>
  <w:style w:type="character" w:customStyle="1" w:styleId="60">
    <w:name w:val="Заголовок 6 Знак"/>
    <w:link w:val="6"/>
    <w:uiPriority w:val="99"/>
    <w:locked/>
    <w:rsid w:val="006C634E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A738AC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locked/>
    <w:rsid w:val="006C634E"/>
    <w:rPr>
      <w:rFonts w:cs="Times New Roman"/>
      <w:b/>
      <w:b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C634E"/>
    <w:rPr>
      <w:rFonts w:cs="Times New Roman"/>
      <w:b/>
      <w:sz w:val="24"/>
      <w:szCs w:val="24"/>
    </w:rPr>
  </w:style>
  <w:style w:type="paragraph" w:styleId="a3">
    <w:name w:val="header"/>
    <w:basedOn w:val="a"/>
    <w:link w:val="10"/>
    <w:uiPriority w:val="99"/>
    <w:rsid w:val="003809F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3"/>
    <w:uiPriority w:val="99"/>
    <w:semiHidden/>
    <w:rsid w:val="00D112BC"/>
    <w:rPr>
      <w:sz w:val="24"/>
      <w:szCs w:val="24"/>
    </w:rPr>
  </w:style>
  <w:style w:type="paragraph" w:styleId="a4">
    <w:name w:val="footer"/>
    <w:basedOn w:val="a"/>
    <w:link w:val="12"/>
    <w:uiPriority w:val="99"/>
    <w:rsid w:val="003809F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4"/>
    <w:uiPriority w:val="99"/>
    <w:semiHidden/>
    <w:rsid w:val="00D112BC"/>
    <w:rPr>
      <w:sz w:val="24"/>
      <w:szCs w:val="24"/>
    </w:rPr>
  </w:style>
  <w:style w:type="paragraph" w:styleId="20">
    <w:name w:val="Body Text 2"/>
    <w:basedOn w:val="a"/>
    <w:link w:val="210"/>
    <w:uiPriority w:val="99"/>
    <w:semiHidden/>
    <w:rsid w:val="003809F4"/>
    <w:rPr>
      <w:sz w:val="22"/>
      <w:szCs w:val="20"/>
    </w:rPr>
  </w:style>
  <w:style w:type="character" w:customStyle="1" w:styleId="210">
    <w:name w:val="Основной текст 2 Знак1"/>
    <w:link w:val="20"/>
    <w:uiPriority w:val="99"/>
    <w:semiHidden/>
    <w:rsid w:val="00D112BC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809F4"/>
    <w:pPr>
      <w:jc w:val="both"/>
    </w:pPr>
    <w:rPr>
      <w:sz w:val="22"/>
    </w:rPr>
  </w:style>
  <w:style w:type="character" w:customStyle="1" w:styleId="a6">
    <w:name w:val="Основной текст Знак"/>
    <w:link w:val="a5"/>
    <w:uiPriority w:val="99"/>
    <w:semiHidden/>
    <w:locked/>
    <w:rsid w:val="006C634E"/>
    <w:rPr>
      <w:rFonts w:cs="Times New Roman"/>
      <w:sz w:val="24"/>
      <w:szCs w:val="24"/>
    </w:rPr>
  </w:style>
  <w:style w:type="paragraph" w:styleId="30">
    <w:name w:val="Body Text 3"/>
    <w:basedOn w:val="a"/>
    <w:link w:val="32"/>
    <w:uiPriority w:val="99"/>
    <w:semiHidden/>
    <w:rsid w:val="003809F4"/>
    <w:rPr>
      <w:color w:val="0000FF"/>
      <w:sz w:val="22"/>
      <w:szCs w:val="20"/>
    </w:rPr>
  </w:style>
  <w:style w:type="character" w:customStyle="1" w:styleId="32">
    <w:name w:val="Основной текст 3 Знак"/>
    <w:link w:val="30"/>
    <w:uiPriority w:val="99"/>
    <w:semiHidden/>
    <w:locked/>
    <w:rsid w:val="006C634E"/>
    <w:rPr>
      <w:rFonts w:cs="Times New Roman"/>
      <w:color w:val="0000FF"/>
      <w:sz w:val="22"/>
    </w:rPr>
  </w:style>
  <w:style w:type="character" w:styleId="a7">
    <w:name w:val="page number"/>
    <w:uiPriority w:val="99"/>
    <w:semiHidden/>
    <w:rsid w:val="003809F4"/>
    <w:rPr>
      <w:rFonts w:cs="Times New Roman"/>
    </w:rPr>
  </w:style>
  <w:style w:type="paragraph" w:customStyle="1" w:styleId="13">
    <w:name w:val="Текст1"/>
    <w:basedOn w:val="a"/>
    <w:uiPriority w:val="99"/>
    <w:rsid w:val="003809F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14"/>
    <w:uiPriority w:val="99"/>
    <w:semiHidden/>
    <w:rsid w:val="003809F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link w:val="a8"/>
    <w:uiPriority w:val="99"/>
    <w:semiHidden/>
    <w:rsid w:val="00D112BC"/>
    <w:rPr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3809F4"/>
    <w:pPr>
      <w:spacing w:before="240" w:after="60"/>
    </w:pPr>
    <w:rPr>
      <w:rFonts w:ascii="Arial" w:hAnsi="Arial"/>
      <w:sz w:val="22"/>
      <w:szCs w:val="20"/>
    </w:rPr>
  </w:style>
  <w:style w:type="paragraph" w:customStyle="1" w:styleId="15">
    <w:name w:val="заголовок 1"/>
    <w:basedOn w:val="a"/>
    <w:next w:val="a"/>
    <w:uiPriority w:val="99"/>
    <w:rsid w:val="003809F4"/>
    <w:pPr>
      <w:keepNext/>
    </w:pPr>
    <w:rPr>
      <w:rFonts w:ascii="Courier New" w:hAnsi="Courier New"/>
      <w:b/>
      <w:szCs w:val="20"/>
    </w:rPr>
  </w:style>
  <w:style w:type="paragraph" w:styleId="a9">
    <w:name w:val="Title"/>
    <w:basedOn w:val="a"/>
    <w:link w:val="aa"/>
    <w:uiPriority w:val="99"/>
    <w:qFormat/>
    <w:rsid w:val="003809F4"/>
    <w:pPr>
      <w:jc w:val="center"/>
    </w:pPr>
    <w:rPr>
      <w:b/>
      <w:bCs/>
    </w:rPr>
  </w:style>
  <w:style w:type="character" w:customStyle="1" w:styleId="aa">
    <w:name w:val="Название Знак"/>
    <w:link w:val="a9"/>
    <w:uiPriority w:val="99"/>
    <w:locked/>
    <w:rsid w:val="00BD72DF"/>
    <w:rPr>
      <w:rFonts w:cs="Times New Roman"/>
      <w:b/>
      <w:bCs/>
      <w:sz w:val="24"/>
      <w:szCs w:val="24"/>
    </w:rPr>
  </w:style>
  <w:style w:type="paragraph" w:customStyle="1" w:styleId="16">
    <w:name w:val="Обычный1"/>
    <w:uiPriority w:val="99"/>
    <w:rsid w:val="003809F4"/>
    <w:rPr>
      <w:lang w:val="en-GB"/>
    </w:rPr>
  </w:style>
  <w:style w:type="paragraph" w:customStyle="1" w:styleId="17">
    <w:name w:val="Текст выноски1"/>
    <w:basedOn w:val="a"/>
    <w:uiPriority w:val="99"/>
    <w:rsid w:val="003809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10">
    <w:name w:val="Заголовок 11"/>
    <w:uiPriority w:val="99"/>
    <w:rsid w:val="003809F4"/>
    <w:pPr>
      <w:keepNext/>
      <w:widowControl w:val="0"/>
      <w:jc w:val="center"/>
    </w:pPr>
    <w:rPr>
      <w:sz w:val="24"/>
    </w:rPr>
  </w:style>
  <w:style w:type="character" w:customStyle="1" w:styleId="FontStyle31">
    <w:name w:val="Font Style31"/>
    <w:uiPriority w:val="99"/>
    <w:rsid w:val="003809F4"/>
    <w:rPr>
      <w:rFonts w:ascii="Times New Roman" w:hAnsi="Times New Roman" w:cs="Times New Roman"/>
      <w:sz w:val="22"/>
      <w:szCs w:val="22"/>
    </w:rPr>
  </w:style>
  <w:style w:type="character" w:customStyle="1" w:styleId="18">
    <w:name w:val="Заголовок 1 Знак"/>
    <w:uiPriority w:val="99"/>
    <w:rsid w:val="003809F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uiPriority w:val="99"/>
    <w:rsid w:val="003809F4"/>
    <w:rPr>
      <w:rFonts w:ascii="Arial" w:hAnsi="Arial" w:cs="Arial"/>
      <w:b/>
      <w:bCs/>
      <w:sz w:val="24"/>
      <w:szCs w:val="24"/>
    </w:rPr>
  </w:style>
  <w:style w:type="character" w:customStyle="1" w:styleId="ab">
    <w:name w:val="Текст Знак"/>
    <w:uiPriority w:val="99"/>
    <w:semiHidden/>
    <w:rsid w:val="003809F4"/>
    <w:rPr>
      <w:rFonts w:ascii="Courier New" w:hAnsi="Courier New" w:cs="Courier New"/>
    </w:rPr>
  </w:style>
  <w:style w:type="character" w:customStyle="1" w:styleId="ac">
    <w:name w:val="Верхний колонтитул Знак"/>
    <w:uiPriority w:val="99"/>
    <w:rsid w:val="003809F4"/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uiPriority w:val="99"/>
    <w:rsid w:val="003809F4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uiPriority w:val="99"/>
    <w:semiHidden/>
    <w:rsid w:val="003809F4"/>
    <w:rPr>
      <w:rFonts w:ascii="Arial" w:hAnsi="Arial" w:cs="Arial"/>
    </w:rPr>
  </w:style>
  <w:style w:type="character" w:customStyle="1" w:styleId="33">
    <w:name w:val="Заголовок 3 Знак"/>
    <w:uiPriority w:val="99"/>
    <w:semiHidden/>
    <w:rsid w:val="003809F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22">
    <w:name w:val="Основной текст 2 Знак"/>
    <w:uiPriority w:val="99"/>
    <w:semiHidden/>
    <w:rsid w:val="003809F4"/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Заголовок 2 Знак"/>
    <w:uiPriority w:val="99"/>
    <w:semiHidden/>
    <w:rsid w:val="003809F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f">
    <w:name w:val="Основной текст с отступом Знак"/>
    <w:uiPriority w:val="99"/>
    <w:semiHidden/>
    <w:rsid w:val="003809F4"/>
    <w:rPr>
      <w:rFonts w:cs="Times New Roman"/>
      <w:sz w:val="22"/>
      <w:szCs w:val="22"/>
      <w:lang w:eastAsia="en-US"/>
    </w:rPr>
  </w:style>
  <w:style w:type="paragraph" w:styleId="af0">
    <w:name w:val="Normal Indent"/>
    <w:basedOn w:val="a"/>
    <w:uiPriority w:val="99"/>
    <w:semiHidden/>
    <w:rsid w:val="003809F4"/>
    <w:pPr>
      <w:autoSpaceDE w:val="0"/>
      <w:autoSpaceDN w:val="0"/>
      <w:ind w:left="720"/>
    </w:pPr>
    <w:rPr>
      <w:rFonts w:ascii="Arial" w:hAnsi="Arial" w:cs="Arial"/>
    </w:rPr>
  </w:style>
  <w:style w:type="paragraph" w:styleId="af1">
    <w:name w:val="annotation text"/>
    <w:basedOn w:val="a"/>
    <w:link w:val="19"/>
    <w:uiPriority w:val="99"/>
    <w:semiHidden/>
    <w:rsid w:val="003809F4"/>
    <w:rPr>
      <w:rFonts w:ascii="Arial" w:hAnsi="Arial" w:cs="Arial"/>
      <w:sz w:val="20"/>
      <w:szCs w:val="20"/>
    </w:rPr>
  </w:style>
  <w:style w:type="character" w:customStyle="1" w:styleId="19">
    <w:name w:val="Текст примечания Знак1"/>
    <w:link w:val="af1"/>
    <w:uiPriority w:val="99"/>
    <w:semiHidden/>
    <w:locked/>
    <w:rsid w:val="00BD72DF"/>
    <w:rPr>
      <w:rFonts w:ascii="Arial" w:hAnsi="Arial" w:cs="Arial"/>
    </w:rPr>
  </w:style>
  <w:style w:type="paragraph" w:styleId="af2">
    <w:name w:val="caption"/>
    <w:basedOn w:val="a"/>
    <w:next w:val="a"/>
    <w:uiPriority w:val="99"/>
    <w:qFormat/>
    <w:rsid w:val="009C3ACA"/>
    <w:pPr>
      <w:autoSpaceDE w:val="0"/>
      <w:autoSpaceDN w:val="0"/>
      <w:jc w:val="center"/>
    </w:pPr>
    <w:rPr>
      <w:b/>
      <w:sz w:val="28"/>
      <w:szCs w:val="20"/>
    </w:rPr>
  </w:style>
  <w:style w:type="paragraph" w:customStyle="1" w:styleId="rvps1">
    <w:name w:val="rvps1"/>
    <w:basedOn w:val="a"/>
    <w:uiPriority w:val="99"/>
    <w:rsid w:val="003039AC"/>
    <w:pPr>
      <w:jc w:val="center"/>
    </w:pPr>
    <w:rPr>
      <w:rFonts w:ascii="Verdana" w:hAnsi="Verdana"/>
      <w:color w:val="333333"/>
      <w:sz w:val="20"/>
      <w:szCs w:val="20"/>
    </w:rPr>
  </w:style>
  <w:style w:type="table" w:styleId="af3">
    <w:name w:val="Table Grid"/>
    <w:basedOn w:val="a1"/>
    <w:uiPriority w:val="99"/>
    <w:rsid w:val="00985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Indent 3"/>
    <w:basedOn w:val="a"/>
    <w:link w:val="35"/>
    <w:uiPriority w:val="99"/>
    <w:semiHidden/>
    <w:rsid w:val="006C634E"/>
    <w:pPr>
      <w:ind w:firstLine="709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C634E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nemo</Company>
  <LinksUpToDate>false</LinksUpToDate>
  <CharactersWithSpaces>49940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102_gsv</dc:creator>
  <cp:keywords/>
  <dc:description/>
  <cp:lastModifiedBy>Замятина Лариса Анатольевна</cp:lastModifiedBy>
  <cp:revision>2</cp:revision>
  <cp:lastPrinted>2015-07-04T08:04:00Z</cp:lastPrinted>
  <dcterms:created xsi:type="dcterms:W3CDTF">2016-07-22T11:17:00Z</dcterms:created>
  <dcterms:modified xsi:type="dcterms:W3CDTF">2016-07-22T11:17:00Z</dcterms:modified>
</cp:coreProperties>
</file>